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F7425"/>
          <w:sz w:val="63"/>
        </w:rPr>
        <w:t>시조 한 수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조 한 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시조 한 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