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521E2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비서·사무행정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SECRETARY · OFFICE ADMIN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어학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자격명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8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사무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일정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작성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회의 지원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의전 · 접견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출장 · 경비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보안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메일 응대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부서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