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24" w:rsidRDefault="00D30337">
      <w:proofErr w:type="spellStart"/>
      <w:r>
        <w:t>Cod</w:t>
      </w:r>
      <w:proofErr w:type="spellEnd"/>
      <w:r>
        <w:t xml:space="preserve"> interno: </w:t>
      </w:r>
      <w:proofErr w:type="spellStart"/>
      <w:r>
        <w:t>xxxxxx</w:t>
      </w:r>
      <w:proofErr w:type="spellEnd"/>
    </w:p>
    <w:p w:rsidR="00D30337" w:rsidRDefault="00D30337">
      <w:r>
        <w:t>ISBN:</w:t>
      </w:r>
      <w:r w:rsidRPr="00D30337">
        <w:rPr>
          <w:rFonts w:ascii="Arial" w:hAnsi="Arial" w:cs="Arial"/>
          <w:color w:val="777777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777777"/>
          <w:sz w:val="17"/>
          <w:szCs w:val="17"/>
          <w:shd w:val="clear" w:color="auto" w:fill="FFFFFF"/>
        </w:rPr>
        <w:t> 9788491745</w:t>
      </w:r>
    </w:p>
    <w:p w:rsidR="00D30337" w:rsidRDefault="00D30337">
      <w:proofErr w:type="spellStart"/>
      <w:r>
        <w:t>Titulo</w:t>
      </w:r>
      <w:proofErr w:type="spellEnd"/>
      <w:r>
        <w:t xml:space="preserve">: </w:t>
      </w:r>
      <w:r w:rsidRPr="00D30337">
        <w:t>DRAGON BALL SUPER Nº74</w:t>
      </w:r>
      <w:r w:rsidR="00C14726">
        <w:t>.</w:t>
      </w:r>
    </w:p>
    <w:p w:rsidR="00C14726" w:rsidRDefault="00C14726">
      <w:r>
        <w:t xml:space="preserve">Autor: </w:t>
      </w:r>
      <w:proofErr w:type="spellStart"/>
      <w:r>
        <w:t>Toriyama</w:t>
      </w:r>
      <w:proofErr w:type="spellEnd"/>
      <w:r>
        <w:t xml:space="preserve"> </w:t>
      </w:r>
      <w:proofErr w:type="spellStart"/>
      <w:r>
        <w:t>Akira</w:t>
      </w:r>
      <w:proofErr w:type="spellEnd"/>
    </w:p>
    <w:p w:rsidR="00D30337" w:rsidRDefault="00D30337"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Gracias a la separación forzosa del aura aplicada al revés,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Goku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consigue el aura de sus compañeros y, con ella, ¡derrota definitivamente a Moro! </w:t>
      </w:r>
    </w:p>
    <w:p w:rsidR="00D30337" w:rsidRDefault="00D30337">
      <w:proofErr w:type="spellStart"/>
      <w:r>
        <w:t>codEditorial</w:t>
      </w:r>
      <w:proofErr w:type="spellEnd"/>
      <w:r>
        <w:t>:</w:t>
      </w:r>
      <w:r w:rsidR="004B56FE">
        <w:t xml:space="preserve"> Planeta</w:t>
      </w:r>
    </w:p>
    <w:p w:rsidR="00D30337" w:rsidRDefault="00D30337">
      <w:proofErr w:type="spellStart"/>
      <w:r>
        <w:t>img</w:t>
      </w:r>
      <w:proofErr w:type="spellEnd"/>
    </w:p>
    <w:p w:rsidR="00D30337" w:rsidRDefault="00D30337">
      <w:r>
        <w:t>Stock</w:t>
      </w:r>
    </w:p>
    <w:p w:rsidR="00D30337" w:rsidRDefault="00D30337">
      <w:pPr>
        <w:pBdr>
          <w:bottom w:val="single" w:sz="6" w:space="1" w:color="auto"/>
        </w:pBdr>
      </w:pPr>
      <w:r>
        <w:t>Precio: 17.5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Pr="00C14726">
        <w:t xml:space="preserve"> 8467947106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Pr="00C14726">
        <w:t xml:space="preserve"> TOKYO REVENGERS Nº04</w:t>
      </w:r>
    </w:p>
    <w:p w:rsidR="00C14726" w:rsidRDefault="00C14726" w:rsidP="00C14726">
      <w:r>
        <w:t xml:space="preserve">Autor: </w:t>
      </w:r>
      <w:proofErr w:type="spellStart"/>
      <w:r>
        <w:t>Waiku</w:t>
      </w:r>
      <w:proofErr w:type="spellEnd"/>
      <w:r>
        <w:t>, Ken</w:t>
      </w:r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DA COMIENZO LA BATALLA ENTRE LA TOMAN Y LA WALHALLA: ¡EL HALLOWEEN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SANGRIENTO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!.La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batalla del Halloween sangriento empieza con dos enfrentamientos violentos y repentinos entre los pesos pesados de ambas bandas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4B56FE">
        <w:t xml:space="preserve"> Norma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>Precio:</w:t>
      </w:r>
      <w:r>
        <w:t xml:space="preserve"> </w:t>
      </w:r>
      <w:r w:rsidR="004B56FE">
        <w:t>15´20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4B56FE">
        <w:t xml:space="preserve"> </w:t>
      </w:r>
      <w:r w:rsidR="004B56FE" w:rsidRPr="004B56FE">
        <w:t>8419185181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4B56FE" w:rsidRPr="004B56FE">
        <w:t xml:space="preserve"> SHAMAN KING Nº09</w:t>
      </w:r>
    </w:p>
    <w:p w:rsidR="004B56FE" w:rsidRDefault="004B56FE" w:rsidP="00C14726">
      <w:r>
        <w:t xml:space="preserve">Autor: </w:t>
      </w:r>
      <w:proofErr w:type="spellStart"/>
      <w:r>
        <w:t>Takei</w:t>
      </w:r>
      <w:proofErr w:type="spellEnd"/>
      <w:r>
        <w:t xml:space="preserve">, </w:t>
      </w:r>
      <w:proofErr w:type="spellStart"/>
      <w:r>
        <w:t>Hiroyuki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Los </w:t>
      </w:r>
      <w:proofErr w:type="spellStart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shamanes</w:t>
      </w:r>
      <w:proofErr w:type="spellEnd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son personas que pueden interactuar con los dioses, los espíritus y las almas de los difuntos. </w:t>
      </w:r>
      <w:proofErr w:type="spellStart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Yoh</w:t>
      </w:r>
      <w:proofErr w:type="spellEnd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tiene ese poder y quiere convertirse en el rey </w:t>
      </w:r>
      <w:proofErr w:type="spellStart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shaman</w:t>
      </w:r>
      <w:proofErr w:type="spellEnd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, alguien capaz de establecer contacto con los Grandes Espíritus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4B56FE">
        <w:t xml:space="preserve"> </w:t>
      </w:r>
      <w:proofErr w:type="spellStart"/>
      <w:r w:rsidR="004B56FE">
        <w:t>Ivrea</w:t>
      </w:r>
      <w:proofErr w:type="spellEnd"/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4B56FE">
        <w:t>13´30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lastRenderedPageBreak/>
        <w:t>ISBN:</w:t>
      </w:r>
      <w:r w:rsidR="004B56FE" w:rsidRPr="004B56FE">
        <w:t xml:space="preserve"> 8467947113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4B56FE" w:rsidRPr="004B56FE">
        <w:t xml:space="preserve"> TOKYO REVENGERS Nº05</w:t>
      </w:r>
    </w:p>
    <w:p w:rsidR="004B56FE" w:rsidRDefault="004B56FE" w:rsidP="00C14726">
      <w:r>
        <w:t xml:space="preserve">Autor: </w:t>
      </w:r>
      <w:proofErr w:type="spellStart"/>
      <w:r>
        <w:t>Wakui</w:t>
      </w:r>
      <w:proofErr w:type="spellEnd"/>
      <w:r>
        <w:t>, Ken</w:t>
      </w:r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EN EL NUEVO PRESENTE DE TAKEMICHI, SE HA CONVERTIDO EN UN PEZ GORDO DE LA </w:t>
      </w:r>
      <w:proofErr w:type="spellStart"/>
      <w:r w:rsid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TOMAN.La</w:t>
      </w:r>
      <w:proofErr w:type="spellEnd"/>
      <w:r w:rsid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victoria de la Toman en su enfrentamiento contra la Walhalla lleva a la fusión de ambas bandas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4B56FE">
        <w:t xml:space="preserve"> Norma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4B56FE">
        <w:t xml:space="preserve"> 15´20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30392F" w:rsidRPr="0030392F">
        <w:t xml:space="preserve"> 8467949728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4B56FE" w:rsidRPr="004B56FE">
        <w:t xml:space="preserve"> ASSASSINATION CLASSROOM Nº01</w:t>
      </w:r>
    </w:p>
    <w:p w:rsidR="004B56FE" w:rsidRDefault="004B56FE" w:rsidP="00C14726">
      <w:r>
        <w:t xml:space="preserve">Autor: Matsue, </w:t>
      </w:r>
      <w:proofErr w:type="spellStart"/>
      <w:r>
        <w:t>Yusei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Sr. y Sra. </w:t>
      </w:r>
      <w:proofErr w:type="spellStart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Ivrea</w:t>
      </w:r>
      <w:proofErr w:type="spellEnd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enorgullecen de presentar el manga de espías más desternillante de la historia del espionaje: ¡</w:t>
      </w:r>
      <w:proofErr w:type="spellStart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Spy</w:t>
      </w:r>
      <w:proofErr w:type="spellEnd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x </w:t>
      </w:r>
      <w:proofErr w:type="spellStart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Family</w:t>
      </w:r>
      <w:proofErr w:type="spellEnd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está en </w:t>
      </w:r>
      <w:proofErr w:type="spellStart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camino</w:t>
      </w:r>
      <w:proofErr w:type="gramStart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!.Los</w:t>
      </w:r>
      <w:proofErr w:type="spellEnd"/>
      <w:proofErr w:type="gramEnd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países de </w:t>
      </w:r>
      <w:proofErr w:type="spellStart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Westalis</w:t>
      </w:r>
      <w:proofErr w:type="spellEnd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</w:t>
      </w:r>
      <w:proofErr w:type="spellStart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>Ostania</w:t>
      </w:r>
      <w:proofErr w:type="spellEnd"/>
      <w:r w:rsidR="004B56FE" w:rsidRPr="004B56F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libran desde hace años una guerra fría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4B56FE">
        <w:t xml:space="preserve"> </w:t>
      </w:r>
      <w:proofErr w:type="spellStart"/>
      <w:r w:rsidR="004B56FE">
        <w:t>Panini</w:t>
      </w:r>
      <w:proofErr w:type="spellEnd"/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4B56FE">
        <w:t>14´50</w:t>
      </w:r>
    </w:p>
    <w:p w:rsidR="00C14726" w:rsidRDefault="00C14726" w:rsidP="00C14726"/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30392F" w:rsidRPr="0030392F">
        <w:t xml:space="preserve"> 8491746430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30392F">
        <w:t xml:space="preserve"> </w:t>
      </w:r>
      <w:r w:rsidR="0030392F" w:rsidRPr="0030392F">
        <w:t>DRAGON BALL SUPER TOMO 15</w:t>
      </w:r>
    </w:p>
    <w:p w:rsidR="0030392F" w:rsidRDefault="0030392F" w:rsidP="00C14726">
      <w:r>
        <w:t xml:space="preserve">Autor: </w:t>
      </w:r>
      <w:proofErr w:type="spellStart"/>
      <w:r>
        <w:t>Toriyama</w:t>
      </w:r>
      <w:proofErr w:type="spellEnd"/>
      <w:r>
        <w:t xml:space="preserve">, </w:t>
      </w:r>
      <w:proofErr w:type="spellStart"/>
      <w:r>
        <w:t>Akira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¡Siguen las aventuras sin fin de </w:t>
      </w:r>
      <w:proofErr w:type="spellStart"/>
      <w:proofErr w:type="gramStart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>Goku</w:t>
      </w:r>
      <w:proofErr w:type="spellEnd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>!.</w:t>
      </w:r>
      <w:proofErr w:type="spellStart"/>
      <w:proofErr w:type="gramEnd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>Goku</w:t>
      </w:r>
      <w:proofErr w:type="spellEnd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consigue acorralar a Moro gracias a haber completado el </w:t>
      </w:r>
      <w:proofErr w:type="spellStart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>Ultrainstinto</w:t>
      </w:r>
      <w:proofErr w:type="spellEnd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30392F">
        <w:t xml:space="preserve"> Planeta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30392F">
        <w:t>8´55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lastRenderedPageBreak/>
        <w:t>ISBN:</w:t>
      </w:r>
      <w:r w:rsidR="0030392F" w:rsidRPr="0030392F">
        <w:t xml:space="preserve"> 8411013116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30392F" w:rsidRPr="0030392F">
        <w:t xml:space="preserve"> BLEACH MAXIMUM VOLUMEN 21</w:t>
      </w:r>
    </w:p>
    <w:p w:rsidR="0030392F" w:rsidRDefault="0030392F" w:rsidP="00C14726">
      <w:r>
        <w:t xml:space="preserve">Autor: </w:t>
      </w:r>
      <w:proofErr w:type="spellStart"/>
      <w:r>
        <w:t>Kubo</w:t>
      </w:r>
      <w:proofErr w:type="spellEnd"/>
      <w:r>
        <w:t xml:space="preserve">, </w:t>
      </w:r>
      <w:proofErr w:type="spellStart"/>
      <w:r>
        <w:t>Tite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="0030392F">
        <w:t xml:space="preserve"> </w:t>
      </w:r>
      <w:proofErr w:type="gramStart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>La serie de culto en edición de lujo!</w:t>
      </w:r>
      <w:proofErr w:type="gramEnd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>Ichigo</w:t>
      </w:r>
      <w:proofErr w:type="spellEnd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puede ver espíritus y tiene contacto con el más allá, al que sacará provecho tras conocer a un </w:t>
      </w:r>
      <w:proofErr w:type="spellStart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>shinigami</w:t>
      </w:r>
      <w:proofErr w:type="spellEnd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que le proporciona la espada a juego con sus habilidades.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30392F">
        <w:t xml:space="preserve"> </w:t>
      </w:r>
      <w:proofErr w:type="spellStart"/>
      <w:r w:rsidR="0030392F">
        <w:t>Panini</w:t>
      </w:r>
      <w:proofErr w:type="spellEnd"/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30392F">
        <w:t>14´25</w:t>
      </w:r>
    </w:p>
    <w:p w:rsidR="00C604C4" w:rsidRDefault="00C604C4" w:rsidP="00C14726"/>
    <w:p w:rsidR="00C604C4" w:rsidRPr="00C604C4" w:rsidRDefault="00C604C4" w:rsidP="00C14726">
      <w:pPr>
        <w:rPr>
          <w:b/>
          <w:color w:val="FF0000"/>
        </w:rPr>
      </w:pPr>
      <w:r w:rsidRPr="00C604C4">
        <w:rPr>
          <w:b/>
          <w:color w:val="FF0000"/>
        </w:rPr>
        <w:t>SHOJO</w:t>
      </w:r>
    </w:p>
    <w:p w:rsidR="00C604C4" w:rsidRDefault="00C604C4" w:rsidP="00C14726">
      <w:r>
        <w:t>------------------------------------------------------------------------------------------------------------------------------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30392F" w:rsidRPr="0030392F">
        <w:t xml:space="preserve"> 8418524097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30392F" w:rsidRPr="0030392F">
        <w:t xml:space="preserve"> </w:t>
      </w:r>
      <w:proofErr w:type="gramStart"/>
      <w:r w:rsidR="0030392F" w:rsidRPr="0030392F">
        <w:t>FLORECE, FLORECE!</w:t>
      </w:r>
      <w:proofErr w:type="gramEnd"/>
      <w:r w:rsidR="0030392F" w:rsidRPr="0030392F">
        <w:t xml:space="preserve"> Nº02</w:t>
      </w:r>
    </w:p>
    <w:p w:rsidR="0030392F" w:rsidRDefault="0030392F" w:rsidP="00C14726">
      <w:r>
        <w:t xml:space="preserve">Autor: Ross, </w:t>
      </w:r>
      <w:proofErr w:type="spellStart"/>
      <w:r>
        <w:t>Molico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0392F" w:rsidRP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chita </w:t>
      </w:r>
      <w:proofErr w:type="spellStart"/>
      <w:r w:rsidR="0030392F" w:rsidRP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>Tobishima</w:t>
      </w:r>
      <w:proofErr w:type="spellEnd"/>
      <w:r w:rsidR="0030392F" w:rsidRP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matriculó en una prestigiosa academia de manga pensando que viviría una experiencia llena de emociones y diversión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30392F">
        <w:t xml:space="preserve"> </w:t>
      </w:r>
      <w:proofErr w:type="spellStart"/>
      <w:r w:rsidR="0030392F">
        <w:t>Kitsune</w:t>
      </w:r>
      <w:proofErr w:type="spellEnd"/>
      <w:r w:rsidR="0030392F">
        <w:t xml:space="preserve"> Manga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30392F">
        <w:t>8´55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30392F" w:rsidRPr="0030392F">
        <w:t xml:space="preserve"> 8467948318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3D73D3">
        <w:t xml:space="preserve"> </w:t>
      </w:r>
      <w:proofErr w:type="spellStart"/>
      <w:r w:rsidR="003D73D3">
        <w:t>Kagen</w:t>
      </w:r>
      <w:r w:rsidR="0030392F">
        <w:t>o</w:t>
      </w:r>
      <w:proofErr w:type="spellEnd"/>
      <w:r w:rsidR="0030392F">
        <w:t xml:space="preserve"> 01</w:t>
      </w:r>
    </w:p>
    <w:p w:rsidR="0030392F" w:rsidRDefault="0030392F" w:rsidP="00C14726">
      <w:r>
        <w:t xml:space="preserve">Autor: </w:t>
      </w:r>
      <w:proofErr w:type="spellStart"/>
      <w:r>
        <w:t>Kitagawa</w:t>
      </w:r>
      <w:proofErr w:type="spellEnd"/>
      <w:r>
        <w:t xml:space="preserve">, </w:t>
      </w:r>
      <w:proofErr w:type="spellStart"/>
      <w:r>
        <w:t>Yuka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TODO PARECÍA IR SOBRE RUEDAS PARA LA RELACIÓN ENTRE KAGENO Y MITSUNAGA, </w:t>
      </w:r>
      <w:proofErr w:type="gramStart"/>
      <w:r w:rsidR="0030392F">
        <w:rPr>
          <w:rFonts w:ascii="Arial" w:hAnsi="Arial" w:cs="Arial"/>
          <w:color w:val="000000"/>
          <w:sz w:val="21"/>
          <w:szCs w:val="21"/>
          <w:shd w:val="clear" w:color="auto" w:fill="FFFFFF"/>
        </w:rPr>
        <w:t>PERO..</w:t>
      </w:r>
      <w:proofErr w:type="gramEnd"/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30392F">
        <w:t xml:space="preserve"> Norma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lastRenderedPageBreak/>
        <w:t>Precio:</w:t>
      </w:r>
      <w:r w:rsidR="0030392F">
        <w:t xml:space="preserve"> 9´55</w:t>
      </w:r>
      <w:r>
        <w:t xml:space="preserve"> 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C604C4" w:rsidRPr="00C604C4">
        <w:t xml:space="preserve"> 8491748670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30392F" w:rsidRPr="0030392F">
        <w:t xml:space="preserve"> MORE THAN WORDS Nº02</w:t>
      </w:r>
    </w:p>
    <w:p w:rsidR="0030392F" w:rsidRDefault="0030392F" w:rsidP="00C14726">
      <w:r>
        <w:t>Autor:</w:t>
      </w:r>
      <w:r w:rsidR="00C604C4">
        <w:t xml:space="preserve"> </w:t>
      </w:r>
      <w:proofErr w:type="spellStart"/>
      <w:r w:rsidR="00C604C4">
        <w:t>Kitagawa</w:t>
      </w:r>
      <w:proofErr w:type="spellEnd"/>
      <w:r w:rsidR="00C604C4">
        <w:t xml:space="preserve">, </w:t>
      </w:r>
      <w:proofErr w:type="spellStart"/>
      <w:r w:rsidR="00C604C4">
        <w:t>Yuka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>Mieko</w:t>
      </w:r>
      <w:proofErr w:type="spellEnd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(símbolo mujer) cuida cariñosamente de </w:t>
      </w:r>
      <w:proofErr w:type="spellStart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>Makki</w:t>
      </w:r>
      <w:proofErr w:type="spellEnd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(símbolo hombre) y </w:t>
      </w:r>
      <w:proofErr w:type="spellStart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>Eiji</w:t>
      </w:r>
      <w:proofErr w:type="spellEnd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(símbolo hombre), que ahora son pareja.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C604C4">
        <w:t xml:space="preserve"> Planeta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C604C4">
        <w:t>8´55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C604C4" w:rsidRPr="00C604C4">
        <w:t xml:space="preserve"> 8418524264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C604C4" w:rsidRPr="00C604C4">
        <w:t xml:space="preserve"> </w:t>
      </w:r>
      <w:proofErr w:type="gramStart"/>
      <w:r w:rsidR="00C604C4" w:rsidRPr="00C604C4">
        <w:t>QUE LE PASA A LA SECRETARIA KIM?</w:t>
      </w:r>
      <w:proofErr w:type="gramEnd"/>
      <w:r w:rsidR="00C604C4" w:rsidRPr="00C604C4">
        <w:t xml:space="preserve"> Nº02</w:t>
      </w:r>
    </w:p>
    <w:p w:rsidR="00C604C4" w:rsidRDefault="00C604C4" w:rsidP="00C14726">
      <w:r>
        <w:t>Autor:</w:t>
      </w:r>
      <w:r w:rsidRPr="00C604C4">
        <w:t xml:space="preserve"> YUN, JEONG GYEONG</w:t>
      </w:r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El fenómeno coreano que ha enamorado a los lectores de todo el </w:t>
      </w:r>
      <w:proofErr w:type="spellStart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>mundoCuando</w:t>
      </w:r>
      <w:proofErr w:type="spellEnd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Kim Miso, la secretaria personal de Lee </w:t>
      </w:r>
      <w:proofErr w:type="spellStart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>Yeongjun</w:t>
      </w:r>
      <w:proofErr w:type="spellEnd"/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C604C4">
        <w:t xml:space="preserve"> </w:t>
      </w:r>
      <w:proofErr w:type="spellStart"/>
      <w:r w:rsidR="00C604C4">
        <w:t>Kitsune</w:t>
      </w:r>
      <w:proofErr w:type="spellEnd"/>
      <w:r w:rsidR="00C604C4">
        <w:t xml:space="preserve"> Manga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C604C4">
        <w:t>14´50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C604C4" w:rsidRPr="00C604C4">
        <w:t xml:space="preserve"> 8841909611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C604C4" w:rsidRPr="00C604C4">
        <w:t xml:space="preserve"> DANGEROUS LOVER Nº01</w:t>
      </w:r>
    </w:p>
    <w:p w:rsidR="00C604C4" w:rsidRDefault="00C604C4" w:rsidP="00C14726">
      <w:r>
        <w:t xml:space="preserve">Autor: Mino, </w:t>
      </w:r>
      <w:proofErr w:type="spellStart"/>
      <w:r>
        <w:t>Nozomi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Yuri es una chica guapa y decidida que un día ve algo que no debía en una fiesta. Cuando la están a punto de forzar, </w:t>
      </w:r>
      <w:proofErr w:type="spellStart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>Toshiomi</w:t>
      </w:r>
      <w:proofErr w:type="spellEnd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>Ouya</w:t>
      </w:r>
      <w:proofErr w:type="spellEnd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el líder </w:t>
      </w:r>
      <w:proofErr w:type="spellStart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>yakuza</w:t>
      </w:r>
      <w:proofErr w:type="spellEnd"/>
      <w:r w:rsidR="00C604C4" w:rsidRP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del grupo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C604C4">
        <w:t xml:space="preserve"> </w:t>
      </w:r>
      <w:proofErr w:type="spellStart"/>
      <w:r w:rsidR="00C604C4">
        <w:t>Ivrea</w:t>
      </w:r>
      <w:proofErr w:type="spellEnd"/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C604C4">
        <w:t>7´50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lastRenderedPageBreak/>
        <w:t>ISBN: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C604C4" w:rsidRPr="00C604C4">
        <w:t xml:space="preserve"> REQUIEM POR EL REY DE LA ROSA VOL.15</w:t>
      </w:r>
    </w:p>
    <w:p w:rsidR="00C604C4" w:rsidRDefault="00C604C4" w:rsidP="00C14726">
      <w:r>
        <w:t xml:space="preserve">Autor: </w:t>
      </w:r>
      <w:proofErr w:type="spellStart"/>
      <w:r>
        <w:t>Kanno</w:t>
      </w:r>
      <w:proofErr w:type="spellEnd"/>
      <w:r>
        <w:t xml:space="preserve">, </w:t>
      </w:r>
      <w:proofErr w:type="spellStart"/>
      <w:r>
        <w:t>Aya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604C4">
        <w:rPr>
          <w:rFonts w:ascii="Arial" w:hAnsi="Arial" w:cs="Arial"/>
          <w:color w:val="000000"/>
          <w:sz w:val="21"/>
          <w:szCs w:val="21"/>
          <w:shd w:val="clear" w:color="auto" w:fill="FFFFFF"/>
        </w:rPr>
        <w:t>A finales de la Edad Media, las casas de York y de Lancaster se enfrentaron por el trono de Inglaterra en una sangrienta sucesión de contiendas, más tarde conocida como la Guerra de las Rosas. 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C604C4">
        <w:t xml:space="preserve"> </w:t>
      </w:r>
      <w:proofErr w:type="spellStart"/>
      <w:r w:rsidR="00C604C4">
        <w:t>Kitsune</w:t>
      </w:r>
      <w:proofErr w:type="spellEnd"/>
      <w:r w:rsidR="00C604C4">
        <w:t xml:space="preserve"> Manga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3D73D3">
        <w:t>10´50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3D73D3" w:rsidRPr="003D73D3">
        <w:t xml:space="preserve"> 8846794830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3D73D3">
        <w:t xml:space="preserve"> </w:t>
      </w:r>
      <w:r w:rsidR="003D73D3" w:rsidRPr="003D73D3">
        <w:t>KAGENO</w:t>
      </w:r>
      <w:r w:rsidR="003D73D3">
        <w:t xml:space="preserve"> 10</w:t>
      </w:r>
    </w:p>
    <w:p w:rsidR="003D73D3" w:rsidRDefault="003D73D3" w:rsidP="00C14726">
      <w:r>
        <w:t xml:space="preserve">Autor: </w:t>
      </w:r>
      <w:proofErr w:type="spellStart"/>
      <w:r>
        <w:t>Kitagawa</w:t>
      </w:r>
      <w:proofErr w:type="spellEnd"/>
      <w:r>
        <w:t xml:space="preserve">, </w:t>
      </w:r>
      <w:proofErr w:type="spellStart"/>
      <w:r>
        <w:t>Yuka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¡EL AMOR DE KAGENO POR MITSUNAGA ALCANZA COTAS </w:t>
      </w:r>
      <w:proofErr w:type="spellStart"/>
      <w:r w:rsid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>INSOSPECHADAS</w:t>
      </w:r>
      <w:proofErr w:type="gramStart"/>
      <w:r w:rsid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>!.El</w:t>
      </w:r>
      <w:proofErr w:type="spellEnd"/>
      <w:proofErr w:type="gramEnd"/>
      <w:r w:rsid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último verano de la época de instituto ha llegado y </w:t>
      </w:r>
      <w:proofErr w:type="spellStart"/>
      <w:r w:rsid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>Kageno</w:t>
      </w:r>
      <w:proofErr w:type="spellEnd"/>
      <w:r w:rsid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 está aprovechando al máximo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3D73D3">
        <w:t xml:space="preserve"> Norma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3D73D3">
        <w:t>8´55</w:t>
      </w:r>
    </w:p>
    <w:p w:rsidR="003D73D3" w:rsidRDefault="003D73D3" w:rsidP="00C14726">
      <w:pPr>
        <w:rPr>
          <w:b/>
          <w:color w:val="70AD47" w:themeColor="accent6"/>
          <w:sz w:val="24"/>
          <w:szCs w:val="24"/>
        </w:rPr>
      </w:pPr>
      <w:r w:rsidRPr="003D73D3">
        <w:rPr>
          <w:b/>
          <w:color w:val="70AD47" w:themeColor="accent6"/>
          <w:sz w:val="24"/>
          <w:szCs w:val="24"/>
        </w:rPr>
        <w:t>SEINEN</w:t>
      </w:r>
    </w:p>
    <w:p w:rsidR="003D73D3" w:rsidRDefault="003D73D3" w:rsidP="00C14726">
      <w:r>
        <w:rPr>
          <w:sz w:val="24"/>
          <w:szCs w:val="24"/>
        </w:rPr>
        <w:t>-------------------------------------------------------------------------------------------------------------------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3D73D3" w:rsidRPr="003D73D3">
        <w:rPr>
          <w:rFonts w:ascii="Arial" w:hAnsi="Arial" w:cs="Arial"/>
          <w:color w:val="777777"/>
          <w:sz w:val="17"/>
          <w:szCs w:val="17"/>
          <w:shd w:val="clear" w:color="auto" w:fill="FFFFFF"/>
        </w:rPr>
        <w:t xml:space="preserve"> 8467942293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3D73D3">
        <w:t xml:space="preserve"> </w:t>
      </w:r>
      <w:r w:rsidR="003D73D3" w:rsidRPr="003D73D3">
        <w:t>HELLSING Nº05</w:t>
      </w:r>
    </w:p>
    <w:p w:rsidR="003D73D3" w:rsidRDefault="003D73D3" w:rsidP="00C14726">
      <w:r>
        <w:t xml:space="preserve">Autor: </w:t>
      </w:r>
      <w:proofErr w:type="spellStart"/>
      <w:r>
        <w:t>Hirano</w:t>
      </w:r>
      <w:proofErr w:type="spellEnd"/>
      <w:r>
        <w:t xml:space="preserve">, </w:t>
      </w:r>
      <w:proofErr w:type="spellStart"/>
      <w:r>
        <w:t>Khota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="003D73D3" w:rsidRPr="003D73D3">
        <w:t xml:space="preserve"> ÚLTIMO VOLUMEN DE ESTE MANGA DE TERROR GORE DE KOHTA HIRANO.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3D73D3">
        <w:t xml:space="preserve"> Norma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3D73D3">
        <w:t>15´20</w:t>
      </w:r>
    </w:p>
    <w:p w:rsidR="00C14726" w:rsidRDefault="00C14726" w:rsidP="00C14726">
      <w:proofErr w:type="spellStart"/>
      <w:r>
        <w:lastRenderedPageBreak/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3D73D3">
        <w:t xml:space="preserve"> </w:t>
      </w:r>
      <w:r w:rsidR="003D73D3" w:rsidRPr="003D73D3">
        <w:t>8846794644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3D73D3">
        <w:t xml:space="preserve"> </w:t>
      </w:r>
      <w:r w:rsidR="003D73D3" w:rsidRPr="003D73D3">
        <w:t>CRIMEN PERFECTO Nº10</w:t>
      </w:r>
    </w:p>
    <w:p w:rsidR="003D73D3" w:rsidRDefault="003D73D3" w:rsidP="00C14726">
      <w:proofErr w:type="spellStart"/>
      <w:proofErr w:type="gramStart"/>
      <w:r>
        <w:t>Autor:Miyasuki</w:t>
      </w:r>
      <w:proofErr w:type="spellEnd"/>
      <w:proofErr w:type="gramEnd"/>
      <w:r>
        <w:t>, Arata</w:t>
      </w:r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D73D3" w:rsidRP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>¿CONSEGUIRÁ NANJÔ DESTRUIR A USOBUKI</w:t>
      </w:r>
      <w:proofErr w:type="gramStart"/>
      <w:r w:rsidR="003D73D3" w:rsidRP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>?.</w:t>
      </w:r>
      <w:proofErr w:type="spellStart"/>
      <w:r w:rsidR="003D73D3" w:rsidRP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>Tadashi</w:t>
      </w:r>
      <w:proofErr w:type="spellEnd"/>
      <w:proofErr w:type="gramEnd"/>
      <w:r w:rsidR="003D73D3" w:rsidRP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D73D3" w:rsidRP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>Usobuki</w:t>
      </w:r>
      <w:proofErr w:type="spellEnd"/>
      <w:r w:rsidR="003D73D3" w:rsidRPr="003D73D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 un asesino que manipula los deseos de sus víctimas valiéndose de la sugestión,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3D73D3">
        <w:t xml:space="preserve"> Norma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3D73D3">
        <w:t>9´50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3D73D3" w:rsidRPr="003D73D3">
        <w:t xml:space="preserve"> 8411014151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3D73D3" w:rsidRPr="003D73D3">
        <w:t xml:space="preserve"> MURCIELAGO Nº12</w:t>
      </w:r>
    </w:p>
    <w:p w:rsidR="0057657B" w:rsidRDefault="0057657B" w:rsidP="00C14726">
      <w:r>
        <w:t xml:space="preserve">Autor: </w:t>
      </w:r>
      <w:proofErr w:type="spellStart"/>
      <w:r>
        <w:t>Kana</w:t>
      </w:r>
      <w:proofErr w:type="spellEnd"/>
      <w:r>
        <w:t xml:space="preserve">, </w:t>
      </w:r>
      <w:proofErr w:type="spellStart"/>
      <w:r>
        <w:t>Yoshimura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 exasesina en serie </w:t>
      </w:r>
      <w:proofErr w:type="spellStart"/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>Kômori</w:t>
      </w:r>
      <w:proofErr w:type="spellEnd"/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>Kuroko</w:t>
      </w:r>
      <w:proofErr w:type="spellEnd"/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vive en una ciudad asediada por la violencia. Con un historial de 715 asesinatos, ha sido contratada por la policía japonesa.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57657B">
        <w:t xml:space="preserve"> </w:t>
      </w:r>
      <w:proofErr w:type="spellStart"/>
      <w:r w:rsidR="0057657B">
        <w:t>Panini</w:t>
      </w:r>
      <w:proofErr w:type="spellEnd"/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57657B">
        <w:t>12´50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57657B" w:rsidRPr="0057657B">
        <w:t xml:space="preserve"> 8418776274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57657B" w:rsidRPr="0057657B">
        <w:t xml:space="preserve"> CITY HUNTER Nº09 [</w:t>
      </w:r>
    </w:p>
    <w:p w:rsidR="0057657B" w:rsidRDefault="0057657B" w:rsidP="00C14726">
      <w:r>
        <w:t xml:space="preserve">Autor: </w:t>
      </w:r>
      <w:proofErr w:type="spellStart"/>
      <w:r>
        <w:t>Hojo</w:t>
      </w:r>
      <w:proofErr w:type="spellEnd"/>
      <w:r>
        <w:t xml:space="preserve">, </w:t>
      </w:r>
      <w:proofErr w:type="spellStart"/>
      <w:r>
        <w:t>Tsukasa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57657B" w:rsidRP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El sueño de </w:t>
      </w:r>
      <w:proofErr w:type="spellStart"/>
      <w:r w:rsidR="0057657B" w:rsidRP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>Ryo</w:t>
      </w:r>
      <w:proofErr w:type="spellEnd"/>
      <w:r w:rsidR="0057657B" w:rsidRP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7657B" w:rsidRP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>Saeba</w:t>
      </w:r>
      <w:proofErr w:type="spellEnd"/>
      <w:r w:rsidR="0057657B" w:rsidRP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está a punto de hacerse realidad… ¡Una hermosa mujer ha caído en sus brazos y está dispuesta a casarse con él!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57657B">
        <w:t xml:space="preserve"> </w:t>
      </w:r>
      <w:proofErr w:type="spellStart"/>
      <w:r w:rsidR="0057657B">
        <w:t>Panini</w:t>
      </w:r>
      <w:proofErr w:type="spellEnd"/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57657B">
        <w:t>12´50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57657B" w:rsidRPr="0057657B">
        <w:t xml:space="preserve"> 8467948370</w:t>
      </w:r>
    </w:p>
    <w:p w:rsidR="00C14726" w:rsidRDefault="00C14726" w:rsidP="00C14726">
      <w:proofErr w:type="spellStart"/>
      <w:r>
        <w:lastRenderedPageBreak/>
        <w:t>Titulo</w:t>
      </w:r>
      <w:proofErr w:type="spellEnd"/>
      <w:r>
        <w:t>:</w:t>
      </w:r>
      <w:r w:rsidR="0057657B" w:rsidRPr="0057657B">
        <w:t xml:space="preserve"> NO GUNS LIFE Nº10</w:t>
      </w:r>
    </w:p>
    <w:p w:rsidR="0057657B" w:rsidRDefault="0057657B" w:rsidP="00C14726">
      <w:r>
        <w:t xml:space="preserve">Autor: </w:t>
      </w:r>
      <w:proofErr w:type="spellStart"/>
      <w:r>
        <w:t>Karasuma</w:t>
      </w:r>
      <w:proofErr w:type="spellEnd"/>
      <w:r>
        <w:t xml:space="preserve">, </w:t>
      </w:r>
      <w:proofErr w:type="spellStart"/>
      <w:r>
        <w:t>Tasuku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57657B" w:rsidRP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>¿QUÉ ESTÁ TRAMANDO LA AGENCIA DE RECONSTRUCCIÓN</w:t>
      </w:r>
      <w:proofErr w:type="gramStart"/>
      <w:r w:rsidR="0057657B" w:rsidRP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>?.</w:t>
      </w:r>
      <w:proofErr w:type="spellStart"/>
      <w:r w:rsidR="0057657B" w:rsidRP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>Jûzô</w:t>
      </w:r>
      <w:proofErr w:type="spellEnd"/>
      <w:proofErr w:type="gramEnd"/>
      <w:r w:rsidR="0057657B" w:rsidRP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recibe un encargo muy particular del Departamento de Defensa, un organismo fundado tras una remodelación del ejército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57657B">
        <w:t xml:space="preserve"> Norma</w:t>
      </w:r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57657B">
        <w:t>8´50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57657B" w:rsidRPr="0057657B">
        <w:t xml:space="preserve"> 8841918516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57657B" w:rsidRPr="0057657B">
        <w:t xml:space="preserve"> SUN-KEN ROCK Nº03</w:t>
      </w:r>
    </w:p>
    <w:p w:rsidR="0057657B" w:rsidRDefault="0057657B" w:rsidP="00C14726">
      <w:r>
        <w:t xml:space="preserve">Autor: </w:t>
      </w:r>
      <w:proofErr w:type="spellStart"/>
      <w:r>
        <w:t>Boichi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 </w:t>
      </w:r>
      <w:proofErr w:type="spellStart"/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>histo</w:t>
      </w:r>
      <w:proofErr w:type="spellEnd"/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>ria</w:t>
      </w:r>
      <w:proofErr w:type="spellEnd"/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centra en Ken, un chico huérfano por culpa de los lazos de su familia con la </w:t>
      </w:r>
      <w:proofErr w:type="spellStart"/>
      <w:r w:rsidR="0057657B">
        <w:rPr>
          <w:rFonts w:ascii="Arial" w:hAnsi="Arial" w:cs="Arial"/>
          <w:color w:val="000000"/>
          <w:sz w:val="21"/>
          <w:szCs w:val="21"/>
          <w:shd w:val="clear" w:color="auto" w:fill="FFFFFF"/>
        </w:rPr>
        <w:t>Yakuza</w:t>
      </w:r>
      <w:proofErr w:type="spellEnd"/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57657B">
        <w:t xml:space="preserve"> </w:t>
      </w:r>
      <w:proofErr w:type="spellStart"/>
      <w:r w:rsidR="0057657B">
        <w:t>Ivrea</w:t>
      </w:r>
      <w:proofErr w:type="spellEnd"/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57657B">
        <w:t>9´50</w:t>
      </w:r>
    </w:p>
    <w:p w:rsidR="00C14726" w:rsidRDefault="00C14726" w:rsidP="00C14726">
      <w:proofErr w:type="spellStart"/>
      <w:r>
        <w:t>Cod</w:t>
      </w:r>
      <w:proofErr w:type="spellEnd"/>
      <w:r>
        <w:t xml:space="preserve"> interno:</w:t>
      </w:r>
    </w:p>
    <w:p w:rsidR="00C14726" w:rsidRDefault="00C14726" w:rsidP="00C14726">
      <w:r>
        <w:t>ISBN:</w:t>
      </w:r>
      <w:r w:rsidR="0057657B" w:rsidRPr="0057657B">
        <w:t xml:space="preserve"> 8841101312</w:t>
      </w:r>
    </w:p>
    <w:p w:rsidR="00C14726" w:rsidRDefault="00C14726" w:rsidP="00C14726">
      <w:proofErr w:type="spellStart"/>
      <w:r>
        <w:t>Titulo</w:t>
      </w:r>
      <w:proofErr w:type="spellEnd"/>
      <w:r>
        <w:t>:</w:t>
      </w:r>
      <w:r w:rsidR="0057657B" w:rsidRPr="0057657B">
        <w:t xml:space="preserve"> MURCIELAGO Nº11</w:t>
      </w:r>
    </w:p>
    <w:p w:rsidR="0057657B" w:rsidRDefault="0057657B" w:rsidP="00C14726">
      <w:r>
        <w:t xml:space="preserve">Autor: </w:t>
      </w:r>
      <w:proofErr w:type="spellStart"/>
      <w:r>
        <w:t>Kana</w:t>
      </w:r>
      <w:proofErr w:type="spellEnd"/>
      <w:r>
        <w:t xml:space="preserve">, </w:t>
      </w:r>
      <w:proofErr w:type="spellStart"/>
      <w:r>
        <w:t>Yoshimura</w:t>
      </w:r>
      <w:proofErr w:type="spellEnd"/>
    </w:p>
    <w:p w:rsidR="00C14726" w:rsidRDefault="00C14726" w:rsidP="00C147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descripción:</w:t>
      </w:r>
      <w:r w:rsidR="0057657B" w:rsidRPr="0057657B">
        <w:t xml:space="preserve"> La exasesina en serie </w:t>
      </w:r>
      <w:proofErr w:type="spellStart"/>
      <w:r w:rsidR="0057657B" w:rsidRPr="0057657B">
        <w:t>Kômori</w:t>
      </w:r>
      <w:proofErr w:type="spellEnd"/>
      <w:r w:rsidR="0057657B" w:rsidRPr="0057657B">
        <w:t xml:space="preserve"> </w:t>
      </w:r>
      <w:proofErr w:type="spellStart"/>
      <w:r w:rsidR="0057657B" w:rsidRPr="0057657B">
        <w:t>Kuroko</w:t>
      </w:r>
      <w:proofErr w:type="spellEnd"/>
      <w:r w:rsidR="0057657B" w:rsidRPr="0057657B">
        <w:t xml:space="preserve"> vive en una ciudad asediada por la violencia. Con un historial de 715 asesinatos</w:t>
      </w:r>
      <w:r w:rsidRPr="00D3033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C14726" w:rsidRDefault="00C14726" w:rsidP="00C14726">
      <w:proofErr w:type="spellStart"/>
      <w:r>
        <w:t>codEditorial</w:t>
      </w:r>
      <w:proofErr w:type="spellEnd"/>
      <w:r>
        <w:t>:</w:t>
      </w:r>
      <w:r w:rsidR="0057657B">
        <w:t xml:space="preserve"> </w:t>
      </w:r>
      <w:proofErr w:type="spellStart"/>
      <w:r w:rsidR="0057657B">
        <w:t>Panini</w:t>
      </w:r>
      <w:proofErr w:type="spellEnd"/>
    </w:p>
    <w:p w:rsidR="00C14726" w:rsidRDefault="00C14726" w:rsidP="00C14726">
      <w:proofErr w:type="spellStart"/>
      <w:r>
        <w:t>img</w:t>
      </w:r>
      <w:proofErr w:type="spellEnd"/>
    </w:p>
    <w:p w:rsidR="00C14726" w:rsidRDefault="00C14726" w:rsidP="00C14726">
      <w:r>
        <w:t>Stock</w:t>
      </w:r>
    </w:p>
    <w:p w:rsidR="00C14726" w:rsidRDefault="00C14726" w:rsidP="00C14726">
      <w:pPr>
        <w:pBdr>
          <w:bottom w:val="single" w:sz="6" w:space="1" w:color="auto"/>
        </w:pBdr>
      </w:pPr>
      <w:r>
        <w:t xml:space="preserve">Precio: </w:t>
      </w:r>
      <w:r w:rsidR="0057657B">
        <w:t>8´50</w:t>
      </w:r>
    </w:p>
    <w:p w:rsidR="00C14726" w:rsidRDefault="00C14726">
      <w:bookmarkStart w:id="0" w:name="_GoBack"/>
      <w:bookmarkEnd w:id="0"/>
    </w:p>
    <w:sectPr w:rsidR="00C14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49"/>
    <w:rsid w:val="0030392F"/>
    <w:rsid w:val="003D73D3"/>
    <w:rsid w:val="004B56FE"/>
    <w:rsid w:val="0057657B"/>
    <w:rsid w:val="00C14726"/>
    <w:rsid w:val="00C604C4"/>
    <w:rsid w:val="00CE7649"/>
    <w:rsid w:val="00D30337"/>
    <w:rsid w:val="00F4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6337"/>
  <w15:chartTrackingRefBased/>
  <w15:docId w15:val="{AD54BCAC-5BC7-4D85-9F09-ACC86CAA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ik_lani</dc:creator>
  <cp:keywords/>
  <dc:description/>
  <cp:lastModifiedBy>ik_lani</cp:lastModifiedBy>
  <cp:revision>2</cp:revision>
  <dcterms:created xsi:type="dcterms:W3CDTF">2022-03-25T15:11:00Z</dcterms:created>
  <dcterms:modified xsi:type="dcterms:W3CDTF">2022-03-29T15:32:00Z</dcterms:modified>
</cp:coreProperties>
</file>