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List"/>
        <w:tag w:val="31693802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08A8392C" w:rsidR="002E56F7" w:rsidRPr="00092C54" w:rsidRDefault="00B95B27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A5F838" wp14:editId="3E78C38F">
                    <wp:simplePos x="0" y="0"/>
                    <wp:positionH relativeFrom="column">
                      <wp:posOffset>5039360</wp:posOffset>
                    </wp:positionH>
                    <wp:positionV relativeFrom="page">
                      <wp:posOffset>1885950</wp:posOffset>
                    </wp:positionV>
                    <wp:extent cx="2076450" cy="790575"/>
                    <wp:effectExtent l="0" t="0" r="0" b="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76450" cy="79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alias w:val="If"/>
                                  <w:tag w:val="31693802-70012516"/>
                                  <w:id w:val="70012516"/>
                                  <w:placeholder>
                                    <w:docPart w:val="F13189E1E7A44CFD846E7EB7884B48A7"/>
                                  </w:placeholder>
                                  <w15:color w:val="0000FF"/>
                                </w:sdtPr>
                                <w:sdtEndPr/>
                                <w:sdtContent>
                                  <w:sdt>
                                    <w:sdtPr>
                                      <w:alias w:val="Image"/>
                                      <w:tag w:val="31693802-883375595"/>
                                      <w:id w:val="883375595"/>
                                      <w:placeholder>
                                        <w:docPart w:val="FA3D1336EDA14E31B77F649FA02A2FDB"/>
                                      </w:placeholder>
                                    </w:sdtPr>
                                    <w:sdtEndPr/>
                                    <w:sdtContent>
                                      <w:p w14:paraId="224A878D" w14:textId="66A27959" w:rsidR="00B95B27" w:rsidRDefault="00B95B27" w:rsidP="00B95B2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1A3C2EC" wp14:editId="2A222B1D">
                                              <wp:extent cx="1924050" cy="692785"/>
                                              <wp:effectExtent l="0" t="0" r="0" b="0"/>
                                              <wp:docPr id="9" name="Picture 9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9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924050" cy="69278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8A5F8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396.8pt;margin-top:148.5pt;width:163.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" filled="f" stroked="f" strokeweight=".5pt">
                    <v:textbox>
                      <w:txbxContent>
                        <w:sdt>
                          <w:sdtPr>
                            <w:alias w:val="If"/>
                            <w:tag w:val="31693802-70012516"/>
                            <w:id w:val="70012516"/>
                            <w:placeholder>
                              <w:docPart w:val="F13189E1E7A44CFD846E7EB7884B48A7"/>
                            </w:placeholder>
                            <w15:color w:val="0000FF"/>
                          </w:sdtPr>
                          <w:sdtEndPr/>
                          <w:sdtContent>
                            <w:sdt>
                              <w:sdtPr>
                                <w:alias w:val="Image"/>
                                <w:tag w:val="31693802-883375595"/>
                                <w:id w:val="883375595"/>
                                <w:placeholder>
                                  <w:docPart w:val="FA3D1336EDA14E31B77F649FA02A2FDB"/>
                                </w:placeholder>
                              </w:sdtPr>
                              <w:sdtEndPr/>
                              <w:sdtContent>
                                <w:p w14:paraId="224A878D" w14:textId="66A27959" w:rsidR="00B95B27" w:rsidRDefault="00B95B27" w:rsidP="00B95B2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A3C2EC" wp14:editId="2A222B1D">
                                        <wp:extent cx="1924050" cy="692785"/>
                                        <wp:effectExtent l="0" t="0" r="0" b="0"/>
                                        <wp:docPr id="9" name="Picture 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24050" cy="692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203EF79A">
                    <wp:simplePos x="0" y="0"/>
                    <wp:positionH relativeFrom="margin">
                      <wp:posOffset>48260</wp:posOffset>
                    </wp:positionH>
                    <wp:positionV relativeFrom="page">
                      <wp:posOffset>3247390</wp:posOffset>
                    </wp:positionV>
                    <wp:extent cx="7178040" cy="5876925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5876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alias w:val="Field"/>
                                  <w:tag w:val="31693802-1798795139"/>
                                  <w:id w:val="1798795139"/>
                                </w:sdtPr>
                                <w:sdtEndPr/>
                                <w:sdtContent>
                                  <w:p w14:paraId="2966FE98" w14:textId="1632A376" w:rsidR="00EE607B" w:rsidRPr="00C83DB2" w:rsidRDefault="00B9510C" w:rsidP="00EE607B">
                                    <w:pP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@</w:t>
                                    </w:r>
                                    <w:proofErr w:type="spellStart"/>
                                    <w: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SlipTxt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B60E61" id="Text Box 2" o:spid="_x0000_s1027" type="#_x0000_t202" style="position:absolute;margin-left:3.8pt;margin-top:255.7pt;width:565.2pt;height:462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" filled="f" stroked="f">
                    <v:textbox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alias w:val="Field"/>
                            <w:tag w:val="31693802-1798795139"/>
                            <w:id w:val="1798795139"/>
                          </w:sdtPr>
                          <w:sdtEndPr/>
                          <w:sdtContent>
                            <w:p w14:paraId="2966FE98" w14:textId="1632A376" w:rsidR="00EE607B" w:rsidRPr="00C83DB2" w:rsidRDefault="00B9510C" w:rsidP="00EE607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SlipTxt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288C3204">
                    <wp:simplePos x="0" y="0"/>
                    <wp:positionH relativeFrom="margin">
                      <wp:posOffset>44450</wp:posOffset>
                    </wp:positionH>
                    <wp:positionV relativeFrom="page">
                      <wp:posOffset>274320</wp:posOffset>
                    </wp:positionV>
                    <wp:extent cx="7178040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1693802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BankName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1693802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BankAddress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31693802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4" name="Picture 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31693802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ChequeNum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1693802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ABCCode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31693802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ChequeDate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46562A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1693802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RecipientName</w:t>
                                          </w:r>
                                          <w:proofErr w:type="spellEnd"/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31693802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31693802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1693802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08C1E81B" w14:textId="01F17C7E" w:rsidR="001C1F97" w:rsidRPr="00E3280D" w:rsidRDefault="0046562A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1693802-410982318"/>
                                          <w:id w:val="41098231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AmountInWords</w:t>
                                          </w:r>
                                          <w:proofErr w:type="spellEnd"/>
                                        </w:sdtContent>
                                      </w:sdt>
                                      <w:r w:rsidR="00F054C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 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31693802-2103294874"/>
                                          <w:id w:val="2103294874"/>
                                        </w:sdtPr>
                                        <w:sdtEndPr/>
                                        <w:sdtContent>
                                          <w:r w:rsidR="00F054CD" w:rsidRPr="00652EE7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VoidText1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FA65A3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31693802-804892366"/>
                                      <w:id w:val="80489236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262" w:type="dxa"/>
                                          <w:gridSpan w:val="3"/>
                                          <w:tcBorders>
                                            <w:bottom w:val="single" w:sz="4" w:space="0" w:color="auto"/>
                                          </w:tcBorders>
                                          <w:vAlign w:val="center"/>
                                        </w:tcPr>
                                        <w:p w14:paraId="3ED266A3" w14:textId="1C5AFF8D" w:rsidR="001C1F97" w:rsidRPr="00E3280D" w:rsidRDefault="00FA65A3" w:rsidP="00FA65A3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 w:rsidRPr="00FA65A3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VoidText2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31693802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MICRLine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7ECF6C" id="_x0000_s1028" type="#_x0000_t202" style="position:absolute;margin-left:3.5pt;margin-top:21.6pt;width:565.2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31693802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BankName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1693802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BankAddress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31693802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4" name="Picture 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31693802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</w:t>
                                    </w:r>
                                    <w:proofErr w:type="spellStart"/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ChequeNum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31693802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</w:t>
                                    </w:r>
                                    <w:proofErr w:type="spellStart"/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ABCCode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31693802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</w:t>
                                    </w:r>
                                    <w:proofErr w:type="spellStart"/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ChequeDate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46562A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1693802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</w:t>
                                    </w:r>
                                    <w:proofErr w:type="spellStart"/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RecipientName</w:t>
                                    </w:r>
                                    <w:proofErr w:type="spellEnd"/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31693802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31693802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1693802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08C1E81B" w14:textId="01F17C7E" w:rsidR="001C1F97" w:rsidRPr="00E3280D" w:rsidRDefault="0046562A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1693802-410982318"/>
                                    <w:id w:val="41098231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</w:t>
                                    </w:r>
                                    <w:proofErr w:type="spellStart"/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AmountInWords</w:t>
                                    </w:r>
                                    <w:proofErr w:type="spellEnd"/>
                                  </w:sdtContent>
                                </w:sdt>
                                <w:r w:rsidR="00F054CD">
                                  <w:rPr>
                                    <w:rFonts w:ascii="Calibri" w:eastAsia="Calibri" w:hAnsi="Calibri" w:cs="Times New Roman"/>
                                  </w:rPr>
                                  <w:t xml:space="preserve">   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31693802-2103294874"/>
                                    <w:id w:val="2103294874"/>
                                  </w:sdtPr>
                                  <w:sdtEndPr/>
                                  <w:sdtContent>
                                    <w:r w:rsidR="00F054CD" w:rsidRPr="00652EE7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VoidText1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FA65A3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31693802-804892366"/>
                                <w:id w:val="804892366"/>
                              </w:sdtPr>
                              <w:sdtEndPr/>
                              <w:sdtContent>
                                <w:tc>
                                  <w:tcPr>
                                    <w:tcW w:w="3262" w:type="dxa"/>
                                    <w:gridSpan w:val="3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3ED266A3" w14:textId="1C5AFF8D" w:rsidR="001C1F97" w:rsidRPr="00E3280D" w:rsidRDefault="00FA65A3" w:rsidP="00FA65A3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 w:rsidRPr="00FA65A3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VoidText2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31693802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</w:t>
                                    </w:r>
                                    <w:proofErr w:type="spellStart"/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MICRLine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7777777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46562A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FFDF0" w14:textId="77777777" w:rsidR="00036B68" w:rsidRDefault="00036B68" w:rsidP="005B528A">
      <w:pPr>
        <w:spacing w:line="240" w:lineRule="auto"/>
      </w:pPr>
      <w:r>
        <w:separator/>
      </w:r>
    </w:p>
  </w:endnote>
  <w:endnote w:type="continuationSeparator" w:id="0">
    <w:p w14:paraId="4B1DEB8F" w14:textId="77777777" w:rsidR="00036B68" w:rsidRDefault="00036B68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4BF56" w14:textId="77777777" w:rsidR="005351ED" w:rsidRDefault="00535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5C1B8" w14:textId="77777777" w:rsidR="005351ED" w:rsidRDefault="00535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25B21" w14:textId="77777777" w:rsidR="005351ED" w:rsidRDefault="0053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5C638" w14:textId="77777777" w:rsidR="00036B68" w:rsidRDefault="00036B68" w:rsidP="005B528A">
      <w:pPr>
        <w:spacing w:line="240" w:lineRule="auto"/>
      </w:pPr>
      <w:r>
        <w:separator/>
      </w:r>
    </w:p>
  </w:footnote>
  <w:footnote w:type="continuationSeparator" w:id="0">
    <w:p w14:paraId="5DC9BBC7" w14:textId="77777777" w:rsidR="00036B68" w:rsidRDefault="00036B68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9B506" w14:textId="77777777" w:rsidR="005351ED" w:rsidRDefault="00535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208DF" w14:textId="77777777" w:rsidR="005351ED" w:rsidRDefault="00535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78182" w14:textId="77777777" w:rsidR="005351ED" w:rsidRDefault="00535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BB"/>
    <w:rsid w:val="00036B68"/>
    <w:rsid w:val="00060FB0"/>
    <w:rsid w:val="00092C54"/>
    <w:rsid w:val="000A0080"/>
    <w:rsid w:val="000C307E"/>
    <w:rsid w:val="000C309F"/>
    <w:rsid w:val="00101F01"/>
    <w:rsid w:val="001479B6"/>
    <w:rsid w:val="001C1901"/>
    <w:rsid w:val="001C1F97"/>
    <w:rsid w:val="00212C03"/>
    <w:rsid w:val="002162D2"/>
    <w:rsid w:val="002357FC"/>
    <w:rsid w:val="00256412"/>
    <w:rsid w:val="002736AE"/>
    <w:rsid w:val="002E56F7"/>
    <w:rsid w:val="003064BB"/>
    <w:rsid w:val="0032548A"/>
    <w:rsid w:val="0038392E"/>
    <w:rsid w:val="003B4EED"/>
    <w:rsid w:val="00423D15"/>
    <w:rsid w:val="0046562A"/>
    <w:rsid w:val="00465765"/>
    <w:rsid w:val="004810A5"/>
    <w:rsid w:val="00493A54"/>
    <w:rsid w:val="004A618F"/>
    <w:rsid w:val="004C1939"/>
    <w:rsid w:val="005351ED"/>
    <w:rsid w:val="005B214D"/>
    <w:rsid w:val="005B528A"/>
    <w:rsid w:val="00652EE7"/>
    <w:rsid w:val="00695413"/>
    <w:rsid w:val="00723D3E"/>
    <w:rsid w:val="00761B28"/>
    <w:rsid w:val="00765888"/>
    <w:rsid w:val="00785686"/>
    <w:rsid w:val="007A2DBA"/>
    <w:rsid w:val="007C6290"/>
    <w:rsid w:val="007E3185"/>
    <w:rsid w:val="00833CAE"/>
    <w:rsid w:val="008645F8"/>
    <w:rsid w:val="00882D21"/>
    <w:rsid w:val="009132DC"/>
    <w:rsid w:val="00A31A69"/>
    <w:rsid w:val="00AA71E5"/>
    <w:rsid w:val="00B9510C"/>
    <w:rsid w:val="00B95B27"/>
    <w:rsid w:val="00BC1F77"/>
    <w:rsid w:val="00C83DB2"/>
    <w:rsid w:val="00CF5A31"/>
    <w:rsid w:val="00D00367"/>
    <w:rsid w:val="00D03FB8"/>
    <w:rsid w:val="00D14311"/>
    <w:rsid w:val="00D34828"/>
    <w:rsid w:val="00D61450"/>
    <w:rsid w:val="00D675D1"/>
    <w:rsid w:val="00D82A9A"/>
    <w:rsid w:val="00D97FEE"/>
    <w:rsid w:val="00DC59AF"/>
    <w:rsid w:val="00DE2BC2"/>
    <w:rsid w:val="00DE52B9"/>
    <w:rsid w:val="00E26E22"/>
    <w:rsid w:val="00E83074"/>
    <w:rsid w:val="00EE607B"/>
    <w:rsid w:val="00EF03CC"/>
    <w:rsid w:val="00F054CD"/>
    <w:rsid w:val="00F458CD"/>
    <w:rsid w:val="00FA65A3"/>
    <w:rsid w:val="00FB67E2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FA3D1336EDA14E31B77F649FA02A2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5BADA-DC20-4077-9B2D-3EEE097B43E9}"/>
      </w:docPartPr>
      <w:docPartBody>
        <w:p w:rsidR="000C30E3" w:rsidRDefault="008E521F">
          <w:r w:rsidRPr="00ED1FEB">
            <w:rPr>
              <w:rStyle w:val="PlaceholderText"/>
            </w:rPr>
            <w:t>Empty</w:t>
          </w:r>
        </w:p>
      </w:docPartBody>
    </w:docPart>
    <w:docPart>
      <w:docPartPr>
        <w:name w:val="F13189E1E7A44CFD846E7EB7884B4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A93E-4BEF-40F4-984D-A880B4315AFB}"/>
      </w:docPartPr>
      <w:docPartBody>
        <w:p w:rsidR="000C30E3" w:rsidRDefault="008E521F">
          <w:r w:rsidRPr="00ED1FEB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C4"/>
    <w:rsid w:val="000C30E3"/>
    <w:rsid w:val="001C2088"/>
    <w:rsid w:val="004A6765"/>
    <w:rsid w:val="0061697F"/>
    <w:rsid w:val="00671B3A"/>
    <w:rsid w:val="00686415"/>
    <w:rsid w:val="007042B7"/>
    <w:rsid w:val="00796C56"/>
    <w:rsid w:val="008E521F"/>
    <w:rsid w:val="00A02E14"/>
    <w:rsid w:val="00CC00D8"/>
    <w:rsid w:val="00CF74C4"/>
    <w:rsid w:val="00DC0E3D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2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24.1618">
  <UISettings xmlns="" ELEMENT_APPEAREANCE_TYPE="1">
    <ElementsPane IsVisible="1" DockPosition="2" Width="267" Height="986"/>
    <DataSourcesPane IsVisible="1" DockPosition="2" Width="250" Height="986"/>
    <LivePreviewPane IsVisible="1" DockPosition="0" Width="288" Height="986"/>
  </UISettings>
  <dataSourcePackage xmlns:d2p1="http://schemas.docentric.com/dynamics-ax/templates" xmlns="http://schemas.docentric.com/dynamics-ax/templates" d2p1:uri="C:/Users/amir.omanovic/Desktop/Replica/Check_US/Cheque_US.Report%252520(overflow).ddsp">
    <ssrsReportInfo d2p1:reportId="Cheque_US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LanguageId="en-us" SessionDate="2022-03-31" SessionDateTime="2022-03-31T18:59:00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711 Louisiana&#10;Houston, TX 77020 &#10;USA" Amount="28,245.87***" AmountCur="28245.8700000000" AmountInWords="*** Twenty Eight Thousand Two Hundred Forty Five and 87/100" BankAddress="2341 176th Ave&#10;Bellevue, WA 98004 &#10;USA" BankChequePaymTransCount="15" BankCopyCustomWatermark="" BankCopySignatureText="" BankName="Operating account - USD" CheckSignature1="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" CheckSignature2="" ChequeDate="2022-03-10" ChequeNum="922" ChequeNumMethod="false" ChequeTop="7619" ChequeTopDrop="&#10;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March 10 2022" DayName="" IsNonNegotiableCheque="false" IsTestCheque="false" MICRLine="A1290347AB9087987B9879C9878970C" MonthName="" Numerals2LetterPart1="" Numerals2LetterPart2="" NumOfSlips="2" PrintSignature1="true" PrintSignature2="false" RecipientAddress="" RecipientName="Acme Office Supplies" RegistrationNum="123456780" SlipTop1="0" SlipTop2="16508" SlipTxt="Check 922&#10;&#10;Vendor : 1001, Acme Office Supplies&#10;Invoice number  Currency  Invoice date  Gross amount  Cash discount  Payment amount&#10;&#10;729             USD       7/29/2017            44.70           0.00           44.70&#10;109             USD       7/17/2017            45.88           0.00           45.88&#10;T28             USD       7/28/2017            80.99           0.00           80.99&#10;0779183         USD       7/28/2017           109.10           0.00          109.10&#10;698183          USD       7/22/2017           205.80           0.00          205.80&#10;309             USD       6/19/2017           309.03           0.00          309.03&#10;10017           USD       6/30/2017           578.09           0.00          578.09&#10;09310           USD       6/7/2017            782.09           0.00          782.09&#10;09810           USD       9/12/2017         1,098.99           0.00        1,098.99&#10;INV-PO-125      USD       3/10/2022         1,798.00          -8.99        1,789.01&#10;46981           USD       8/15/2017         2,400.00           0.00        2,400.00&#10;&#10;Subtotal                                                                   7,443.68" Void="false">
              <BankChequePaymTrans AccountId="USMF OPER" CashDiscAmountCur="0.0000000000" ChequeNum="922" CurrencyCode="USD" InvoiceAccountNum="1001" InvoiceAmountCur="44.7000000000" InvoiceCompany="usmf" InvoiceDate="2017-07-29" InvoiceId="729" InvoiceTransDate="2017-07-31" InvoiceVoucher="APIN000046" PaymentAmountCur="44.7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45.8800000000" InvoiceCompany="usmf" InvoiceDate="2017-07-17" InvoiceId="109" InvoiceTransDate="2017-07-17" InvoiceVoucher="APIN000033" PaymentAmountCur="45.88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80.9900000000" InvoiceCompany="usmf" InvoiceDate="2017-07-28" InvoiceId="T28" InvoiceTransDate="2017-07-30" InvoiceVoucher="APIN000045" PaymentAmountCur="80.9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109.1000000000" InvoiceCompany="usmf" InvoiceDate="2017-07-28" InvoiceId="0779183" InvoiceTransDate="2017-07-29" InvoiceVoucher="APIN000044" PaymentAmountCur="109.1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205.8000000000" InvoiceCompany="usmf" InvoiceDate="2017-07-22" InvoiceId="698183" InvoiceTransDate="2017-07-23" InvoiceVoucher="APIN000038" PaymentAmountCur="205.8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309.0300000000" InvoiceCompany="usmf" InvoiceDate="2017-06-19" InvoiceId="309" InvoiceTransDate="2017-06-20" InvoiceVoucher="APIN000013" PaymentAmountCur="309.03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578.0900000000" InvoiceCompany="usmf" InvoiceDate="2017-06-30" InvoiceId="10017" InvoiceTransDate="2017-07-01" InvoiceVoucher="APIN000002" PaymentAmountCur="578.0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782.0900000000" InvoiceCompany="usmf" InvoiceDate="2017-06-07" InvoiceId="09310" InvoiceTransDate="2017-06-08" InvoiceVoucher="APIN000024" PaymentAmountCur="782.0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1098.9900000000" InvoiceCompany="usmf" InvoiceDate="2017-09-12" InvoiceId="09810" InvoiceTransDate="2017-09-13" InvoiceVoucher="APIN000048" PaymentAmountCur="1098.9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-8.9900000000" ChequeNum="922" CurrencyCode="USD" InvoiceAccountNum="1001" InvoiceAmountCur="1798.0000000000" InvoiceCompany="usmf" InvoiceDate="2022-03-10" InvoiceId="INV-PO-125" InvoiceTransDate="2022-03-10" InvoiceVoucher="PIV-110000992" PaymentAmountCur="1789.01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2400.0000000000" InvoiceCompany="usmf" InvoiceDate="2017-08-15" InvoiceId="46981" InvoiceTransDate="2017-08-16" InvoiceVoucher="PIV-110000983" PaymentAmountCur="2400.0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3400.1100000000" InvoiceCompany="usmf" InvoiceDate="2017-07-10" InvoiceId="678911" InvoiceTransDate="2017-07-11" InvoiceVoucher="APIN000027" PaymentAmountCur="3400.11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4589.1000000000" InvoiceCompany="usmf" InvoiceDate="2017-06-04" InvoiceId="80193" InvoiceTransDate="2017-06-05" InvoiceVoucher="APIN000021" PaymentAmountCur="4589.1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5603.0000000000" InvoiceCompany="usmf" InvoiceDate="2017-06-21" InvoiceId="7093" InvoiceTransDate="2017-06-22" InvoiceVoucher="APIN000011" PaymentAmountCur="5603.0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7209.9800000000" InvoiceCompany="usmf" InvoiceDate="2017-06-23" InvoiceId="100189" InvoiceTransDate="2017-06-24" InvoiceVoucher="APIN000009" PaymentAmountCur="7209.9800000000" RecipientAccountNum="1001" RecipientCompany="usmf" RemittanceAddress="22565462182" TransDate="2022-03-10" VendPaymentGroup="" Voucher="APPM001210">
                <RecipientType Value="0" Name="Vend" Text="Vendor"/>
              </BankChequePaymTrans>
            </ChequeTmp>
            <ChequeTmp ABCCode="1290347-9087987" AccountId="USMF OPER" AccountNum="" Address="711 Louisiana&#10;Houston, TX 77020 &#10;USA" Amount="" AmountCur="0.0000000000" AmountInWords="" BankAddress="2341 176th Ave&#10;Bellevue, WA 98004 &#10;USA" BankChequePaymTransCount="0" BankCopyCustomWatermark="Void" BankCopySignatureText="Void" BankName="Operating account - USD" CheckSignature1="" CheckSignature2="" ChequeDate="2022-03-10" ChequeNum="923" ChequeNumMethod="false" ChequeTop="7619" ChequeTopDrop="&#10;" CompanyAddress="123 Coffee Street&#10;Suite 300&#10;Redmond, WA 98052 &#10;USA" CompanyCity="" Companylogo="" CompanyName="Contoso Entertainment System USA" Copy="false" CurrencyIndicator="" CurrencyTxt="" DateIndicator1="" DateIndicator10="" DateIndicator2="" DateIndicator3="" DateIndicator4="" DateIndicator5="" DateIndicator6="" DateIndicator7="" DateIndicator8="" DateIndicator9="" DateStr="March 10 2022" DayName="" IsNonNegotiableCheque="false" IsTestCheque="false" MICRLine="" MonthName="" Numerals2LetterPart1="" Numerals2LetterPart2="" NumOfSlips="2" PrintSignature1="false" PrintSignature2="false" RecipientAddress="" RecipientName="Acme Office Supplies" RegistrationNum="" SlipTop1="0" SlipTop2="16508" SlipTxt="Check 922&#10;&#10;Vendor : 1001, Acme Office Supplies&#10;Invoice number  Currency  Invoice date  Gross amount  Cash discount  Payment amount&#10;&#10;678911          USD       7/10/2017         3,400.11           0.00        3,400.11&#10;80193           USD       6/4/2017          4,589.10           0.00        4,589.10&#10;7093            USD       6/21/2017         5,603.00           0.00        5,603.00&#10;100189          USD       6/23/2017         7,209.98           0.00        7,209.98&#10;&#10;Total                                                                     28,245.87&#10;&#10;&#10;&#10;&#10;&#10;&#10;" Void="false">
              <BankChequePaymTrans AccountId="" CashDiscAmountCur="0.0000000000" ChequeNum="" CurrencyCode="" InvoiceAccountNum="" InvoiceAmountCur="0.0000000000" InvoiceCompany="" InvoiceId="" InvoiceVoucher="" PaymentAmountCur="0.0000000000" RecipientAccountNum="" RecipientCompany="" RemittanceAddress="0" VendPaymentGroup="" Voucher="">
                <RecipientType Value="0" Name="Vend" Text="Vendor"/>
              </BankChequePaymTrans>
            </ChequeTmp>
            <ChequeTmp ABCCode="1290347-9087987" AccountId="USMF OPER" AccountNum="34567453" Address="711 Louisiana&#10;Houston, TX 77020 &#10;USA" Amount="22,217.33***" AmountCur="22217.3300000000" AmountInWords="*** Twenty Two Thousand Two Hundred Seventeen and 33/100" BankAddress="2341 176th Ave&#10;Bellevue, WA 98004 &#10;USA" BankChequePaymTransCount="2" BankCopyCustomWatermark="" BankCopySignatureText="" BankName="Operating account - USD" CheckSignature1="" CheckSignature2="" ChequeDate="2022-03-10" ChequeNum="924" ChequeNumMethod="false" ChequeTop="7619" ChequeTopDrop="&#10;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March 10 2022" DayName="" IsNonNegotiableCheque="false" IsTestCheque="false" MICRLine="A1290347AB9087987B9879C9878970C" MonthName="" Numerals2LetterPart1="" Numerals2LetterPart2="" NumOfSlips="2" PrintSignature1="true" PrintSignature2="false" RecipientAddress="" RecipientName="Acme Office Supplies" RegistrationNum="123456780" SlipTop1="0" SlipTop2="16508" SlipTxt="Check 924&#10;&#10;Vendor : 1001, Acme Office Supplies&#10;Invoice number  Currency  Invoice date  Gross amount  Cash discount  Payment amount&#10;&#10;                USD       6/12/2017          -892.57           0.00         -892.57&#10;10012           USD       6/28/2017        23,109.90           0.00       23,109.90&#10;&#10;Total                                                                     22,217.33&#10;&#10;&#10;&#10;&#10;&#10;&#10;&#10;&#10;" Void="false">
              <BankChequePaymTrans AccountId="USMF OPER" CashDiscAmountCur="0.0000000000" ChequeNum="924" CurrencyCode="USD" InvoiceAccountNum="1001" InvoiceAmountCur="-892.5700000000" InvoiceCompany="usmf" InvoiceDate="2017-06-12" InvoiceId="" InvoiceTransDate="2017-06-12" InvoiceVoucher="APPM001203" PaymentAmountCur="-892.5700000000" RecipientAccountNum="1001" RecipientCompany="usmf" RemittanceAddress="22565462182" TransDate="2022-03-10" VendPaymentGroup="" Voucher="APPM001211">
                <RecipientType Value="0" Name="Vend" Text="Vendor"/>
              </BankChequePaymTrans>
              <BankChequePaymTrans AccountId="USMF OPER" CashDiscAmountCur="0.0000000000" ChequeNum="924" CurrencyCode="USD" InvoiceAccountNum="1001" InvoiceAmountCur="23109.9000000000" InvoiceCompany="usmf" InvoiceDate="2017-06-28" InvoiceId="10012" InvoiceTransDate="2017-06-29" InvoiceVoucher="APIN000004" PaymentAmountCur="23109.9000000000" RecipientAccountNum="1001" RecipientCompany="usmf" RemittanceAddress="22565462182" TransDate="2022-03-10" VendPaymentGroup="" Voucher="APPM001211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18078"/>
        </SampleXml>
      </PreviewData>
    </DataSource>
  </DataSources>
  <Elements xmlns="">
    <Element Type="List" Id="658421058" RenderMode="1">
      <ChildElements>
        <ElementRef Id="70012516"/>
        <ElementRef Id="1798795139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2103294874"/>
        <ElementRef Id="804892366"/>
        <ElementRef Id="1191177377"/>
      </ChildElements>
      <ValueBinding DataKind="2" Source="MainData" Path="ChequeTmp"/>
      <SortDescriptors/>
    </Element>
    <Element Type="If" Id="70012516">
      <ChildElements>
        <ElementRef Id="883375595"/>
      </ChildElements>
      <ValueBinding DataKind="2" Source="." Path="@BankCopyCustomWatermark = ''" ResultDataType="System.Boolean"/>
    </Element>
    <Element Type="Image" Id="883375595" SizeMode="4">
      <ValueBinding DataKind="2" Source="MainData" Path="ChequeTmp[1]/@CheckSignature1" ResultDataType="System.Byte[]"/>
    </Element>
    <Element Type="Field" Id="1798795139">
      <ValueBinding DataKind="2" Source="." Path="@SlipTxt" ResultDataType="System.String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2103294874">
      <ValueBinding DataKind="2" Source="." Path="@BankCopyCustomWatermark" ResultDataType="System.String"/>
    </Element>
    <Element Type="Field" Id="804892366">
      <ValueBinding DataKind="2" Source="." Path="@BankCopySignatureText" ResultDataType="System.String"/>
    </Element>
    <Element Type="Field" Id="1191177377">
      <ValueBinding DataKind="2" Source="." Path="@MICRLine" ResultDataType="System.String"/>
    </Element>
  </Elements>
</ProjectData>
</file>

<file path=customXml/itemProps1.xml><?xml version="1.0" encoding="utf-8"?>
<ds:datastoreItem xmlns:ds="http://schemas.openxmlformats.org/officeDocument/2006/customXml" ds:itemID="{D7E5CA6C-0FAE-49B2-8841-B36EAEE0A3C8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Lotrič</cp:lastModifiedBy>
  <cp:revision>9</cp:revision>
  <dcterms:created xsi:type="dcterms:W3CDTF">2022-05-10T08:08:00Z</dcterms:created>
  <dcterms:modified xsi:type="dcterms:W3CDTF">2022-07-22T12:43:00Z</dcterms:modified>
</cp:coreProperties>
</file>