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ADB" w:rsidRPr="007A0ADB" w:rsidRDefault="007A0ADB" w:rsidP="007A0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A0ADB">
        <w:rPr>
          <w:rFonts w:ascii="Times New Roman" w:eastAsia="Times New Roman" w:hAnsi="Times New Roman" w:cs="Times New Roman"/>
          <w:b/>
          <w:bCs/>
          <w:sz w:val="29"/>
          <w:szCs w:val="29"/>
          <w:lang w:eastAsia="it-IT"/>
        </w:rPr>
        <w:t>General</w:t>
      </w:r>
      <w:proofErr w:type="spellEnd"/>
      <w:r w:rsidRPr="007A0ADB">
        <w:rPr>
          <w:rFonts w:ascii="Times New Roman" w:eastAsia="Times New Roman" w:hAnsi="Times New Roman" w:cs="Times New Roman"/>
          <w:b/>
          <w:bCs/>
          <w:sz w:val="29"/>
          <w:szCs w:val="29"/>
          <w:lang w:eastAsia="it-IT"/>
        </w:rPr>
        <w:t xml:space="preserve"> </w:t>
      </w:r>
      <w:proofErr w:type="spellStart"/>
      <w:r w:rsidRPr="007A0ADB">
        <w:rPr>
          <w:rFonts w:ascii="Times New Roman" w:eastAsia="Times New Roman" w:hAnsi="Times New Roman" w:cs="Times New Roman"/>
          <w:b/>
          <w:bCs/>
          <w:sz w:val="29"/>
          <w:szCs w:val="29"/>
          <w:lang w:eastAsia="it-IT"/>
        </w:rPr>
        <w:t>characteristics</w:t>
      </w:r>
      <w:proofErr w:type="spellEnd"/>
    </w:p>
    <w:p w:rsidR="007A0ADB" w:rsidRPr="007A0ADB" w:rsidRDefault="007A0ADB" w:rsidP="007A0A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A0AD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Crew</w:t>
      </w:r>
      <w:proofErr w:type="spellEnd"/>
      <w:r w:rsidRPr="007A0AD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7A0AD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7A0ADB">
        <w:rPr>
          <w:rFonts w:ascii="Times New Roman" w:eastAsia="Times New Roman" w:hAnsi="Times New Roman" w:cs="Times New Roman"/>
          <w:sz w:val="24"/>
          <w:szCs w:val="24"/>
          <w:lang w:eastAsia="it-IT"/>
        </w:rPr>
        <w:t>two</w:t>
      </w:r>
      <w:proofErr w:type="spellEnd"/>
    </w:p>
    <w:p w:rsidR="007A0ADB" w:rsidRPr="007E72EF" w:rsidRDefault="007A0ADB" w:rsidP="007A0A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E72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Capacity:</w:t>
      </w:r>
      <w:r w:rsidRPr="007E72E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Maximum seating 85 passengers </w:t>
      </w:r>
      <w:r w:rsidRPr="007E72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or</w:t>
      </w:r>
      <w:r w:rsidRPr="007E72E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five cars and 22 passengers</w:t>
      </w:r>
    </w:p>
    <w:p w:rsidR="007A0ADB" w:rsidRPr="007A0ADB" w:rsidRDefault="00E82E71" w:rsidP="007A0A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5" w:tooltip="Payload (air and space craft)" w:history="1">
        <w:proofErr w:type="spellStart"/>
        <w:r w:rsidR="007A0ADB" w:rsidRPr="007A0AD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>Payload</w:t>
        </w:r>
        <w:proofErr w:type="spellEnd"/>
      </w:hyperlink>
      <w:r w:rsidR="007A0ADB" w:rsidRPr="007A0AD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="007A0ADB" w:rsidRPr="007A0AD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19,335 lb (8,770 kg)</w:t>
      </w:r>
    </w:p>
    <w:p w:rsidR="007A0ADB" w:rsidRPr="007A0ADB" w:rsidRDefault="007A0ADB" w:rsidP="007A0A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A0AD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Length</w:t>
      </w:r>
      <w:proofErr w:type="spellEnd"/>
      <w:r w:rsidRPr="007A0AD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7A0AD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102 </w:t>
      </w:r>
      <w:proofErr w:type="spellStart"/>
      <w:r w:rsidRPr="007A0ADB">
        <w:rPr>
          <w:rFonts w:ascii="Times New Roman" w:eastAsia="Times New Roman" w:hAnsi="Times New Roman" w:cs="Times New Roman"/>
          <w:sz w:val="24"/>
          <w:szCs w:val="24"/>
          <w:lang w:eastAsia="it-IT"/>
        </w:rPr>
        <w:t>ft</w:t>
      </w:r>
      <w:proofErr w:type="spellEnd"/>
      <w:r w:rsidRPr="007A0AD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7 in (31.27 m)</w:t>
      </w:r>
    </w:p>
    <w:p w:rsidR="007A0ADB" w:rsidRPr="007A0ADB" w:rsidRDefault="00E82E71" w:rsidP="007A0A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6" w:tooltip="Wingspan" w:history="1">
        <w:proofErr w:type="spellStart"/>
        <w:r w:rsidR="007A0ADB" w:rsidRPr="007A0AD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>Wingspan</w:t>
        </w:r>
        <w:proofErr w:type="spellEnd"/>
      </w:hyperlink>
      <w:r w:rsidR="007A0ADB" w:rsidRPr="007A0AD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="007A0ADB" w:rsidRPr="007A0AD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117 </w:t>
      </w:r>
      <w:proofErr w:type="spellStart"/>
      <w:r w:rsidR="007A0ADB" w:rsidRPr="007A0ADB">
        <w:rPr>
          <w:rFonts w:ascii="Times New Roman" w:eastAsia="Times New Roman" w:hAnsi="Times New Roman" w:cs="Times New Roman"/>
          <w:sz w:val="24"/>
          <w:szCs w:val="24"/>
          <w:lang w:eastAsia="it-IT"/>
        </w:rPr>
        <w:t>ft</w:t>
      </w:r>
      <w:proofErr w:type="spellEnd"/>
      <w:r w:rsidR="007A0ADB" w:rsidRPr="007A0AD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6 in (35.82 m)</w:t>
      </w:r>
    </w:p>
    <w:p w:rsidR="007A0ADB" w:rsidRPr="007A0ADB" w:rsidRDefault="007A0ADB" w:rsidP="007A0A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A0AD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Height</w:t>
      </w:r>
      <w:proofErr w:type="spellEnd"/>
      <w:r w:rsidRPr="007A0AD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7A0AD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29 </w:t>
      </w:r>
      <w:proofErr w:type="spellStart"/>
      <w:r w:rsidRPr="007A0ADB">
        <w:rPr>
          <w:rFonts w:ascii="Times New Roman" w:eastAsia="Times New Roman" w:hAnsi="Times New Roman" w:cs="Times New Roman"/>
          <w:sz w:val="24"/>
          <w:szCs w:val="24"/>
          <w:lang w:eastAsia="it-IT"/>
        </w:rPr>
        <w:t>ft</w:t>
      </w:r>
      <w:proofErr w:type="spellEnd"/>
      <w:r w:rsidRPr="007A0AD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10 in (9.09 m)</w:t>
      </w:r>
    </w:p>
    <w:p w:rsidR="007A0ADB" w:rsidRPr="007A0ADB" w:rsidRDefault="007A0ADB" w:rsidP="007A0A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A0AD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Wing</w:t>
      </w:r>
      <w:proofErr w:type="spellEnd"/>
      <w:r w:rsidRPr="007A0AD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area:</w:t>
      </w:r>
      <w:r w:rsidRPr="007A0AD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1,462 </w:t>
      </w:r>
      <w:proofErr w:type="spellStart"/>
      <w:r w:rsidRPr="007A0ADB">
        <w:rPr>
          <w:rFonts w:ascii="Times New Roman" w:eastAsia="Times New Roman" w:hAnsi="Times New Roman" w:cs="Times New Roman"/>
          <w:sz w:val="24"/>
          <w:szCs w:val="24"/>
          <w:lang w:eastAsia="it-IT"/>
        </w:rPr>
        <w:t>ft²</w:t>
      </w:r>
      <w:proofErr w:type="spellEnd"/>
      <w:r w:rsidRPr="007A0AD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(135.8 m²)</w:t>
      </w:r>
    </w:p>
    <w:p w:rsidR="007A0ADB" w:rsidRPr="007E72EF" w:rsidRDefault="00E82E71" w:rsidP="007A0A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hyperlink r:id="rId7" w:tooltip="Airfoil" w:history="1">
        <w:r w:rsidR="007A0ADB" w:rsidRPr="007E72E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it-IT"/>
          </w:rPr>
          <w:t>Airfoil</w:t>
        </w:r>
      </w:hyperlink>
      <w:r w:rsidR="007A0ADB" w:rsidRPr="007E72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:</w:t>
      </w:r>
      <w:r w:rsidR="007A0ADB" w:rsidRPr="007E72E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NACA 23016 at root, NACA 23012 at tip</w:t>
      </w:r>
    </w:p>
    <w:p w:rsidR="007A0ADB" w:rsidRPr="007A0ADB" w:rsidRDefault="00E82E71" w:rsidP="007A0A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8" w:tooltip="Aspect ratio (wing)" w:history="1">
        <w:proofErr w:type="spellStart"/>
        <w:r w:rsidR="007A0ADB" w:rsidRPr="007A0AD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>Aspect</w:t>
        </w:r>
        <w:proofErr w:type="spellEnd"/>
        <w:r w:rsidR="007A0ADB" w:rsidRPr="007A0AD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 xml:space="preserve"> </w:t>
        </w:r>
        <w:proofErr w:type="spellStart"/>
        <w:r w:rsidR="007A0ADB" w:rsidRPr="007A0AD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>ratio</w:t>
        </w:r>
        <w:proofErr w:type="spellEnd"/>
      </w:hyperlink>
      <w:r w:rsidR="007A0ADB" w:rsidRPr="007A0AD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="007A0ADB" w:rsidRPr="007A0AD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9.45:1</w:t>
      </w:r>
    </w:p>
    <w:p w:rsidR="007A0ADB" w:rsidRPr="007A0ADB" w:rsidRDefault="00E82E71" w:rsidP="007A0A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9" w:tooltip="Manufacturer's Weight Empty" w:history="1">
        <w:proofErr w:type="spellStart"/>
        <w:r w:rsidR="007A0ADB" w:rsidRPr="007A0AD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>Empty</w:t>
        </w:r>
        <w:proofErr w:type="spellEnd"/>
        <w:r w:rsidR="007A0ADB" w:rsidRPr="007A0AD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 xml:space="preserve"> </w:t>
        </w:r>
        <w:proofErr w:type="spellStart"/>
        <w:r w:rsidR="007A0ADB" w:rsidRPr="007A0AD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>weight</w:t>
        </w:r>
        <w:proofErr w:type="spellEnd"/>
      </w:hyperlink>
      <w:r w:rsidR="007A0ADB" w:rsidRPr="007A0AD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="007A0ADB" w:rsidRPr="007A0AD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41,365 lb (18,762 kg)</w:t>
      </w:r>
    </w:p>
    <w:p w:rsidR="007A0ADB" w:rsidRPr="007E72EF" w:rsidRDefault="00E82E71" w:rsidP="007A0A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hyperlink r:id="rId10" w:tooltip="Maximum takeoff weight" w:history="1">
        <w:r w:rsidR="007A0ADB" w:rsidRPr="007E72E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it-IT"/>
          </w:rPr>
          <w:t>Max. takeoff weight</w:t>
        </w:r>
      </w:hyperlink>
      <w:r w:rsidR="007A0ADB" w:rsidRPr="007E72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:</w:t>
      </w:r>
      <w:r w:rsidR="007A0ADB" w:rsidRPr="007E72E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73,800 lb (33,475 kg)</w:t>
      </w:r>
    </w:p>
    <w:p w:rsidR="007A0ADB" w:rsidRPr="007E72EF" w:rsidRDefault="00E82E71" w:rsidP="007A0A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hyperlink r:id="rId11" w:tooltip="Aircraft engine" w:history="1">
        <w:proofErr w:type="spellStart"/>
        <w:r w:rsidR="007A0ADB" w:rsidRPr="007E72E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it-IT"/>
          </w:rPr>
          <w:t>Powerplant</w:t>
        </w:r>
        <w:proofErr w:type="spellEnd"/>
      </w:hyperlink>
      <w:r w:rsidR="007A0ADB" w:rsidRPr="007E72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:</w:t>
      </w:r>
      <w:r w:rsidR="007A0ADB" w:rsidRPr="007E72E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4 × </w:t>
      </w:r>
      <w:hyperlink r:id="rId12" w:tooltip="Pratt &amp; Whitney R-2000" w:history="1">
        <w:r w:rsidR="007A0ADB" w:rsidRPr="007E72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it-IT"/>
          </w:rPr>
          <w:t>Pratt &amp; Whitney R-2000</w:t>
        </w:r>
      </w:hyperlink>
      <w:r w:rsidR="007A0ADB" w:rsidRPr="007E72E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-7M2 Twin Wasp </w:t>
      </w:r>
      <w:hyperlink r:id="rId13" w:tooltip="Radial engine" w:history="1">
        <w:r w:rsidR="007A0ADB" w:rsidRPr="007E72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it-IT"/>
          </w:rPr>
          <w:t>radial engine</w:t>
        </w:r>
      </w:hyperlink>
      <w:r w:rsidR="007A0ADB" w:rsidRPr="007E72E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, 1,450 hp (1,081 kW) each</w:t>
      </w:r>
    </w:p>
    <w:p w:rsidR="007A0ADB" w:rsidRPr="007A0ADB" w:rsidRDefault="007A0ADB" w:rsidP="007A0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A0ADB">
        <w:rPr>
          <w:rFonts w:ascii="Times New Roman" w:eastAsia="Times New Roman" w:hAnsi="Times New Roman" w:cs="Times New Roman"/>
          <w:b/>
          <w:bCs/>
          <w:sz w:val="29"/>
          <w:szCs w:val="29"/>
          <w:lang w:eastAsia="it-IT"/>
        </w:rPr>
        <w:t>Performance</w:t>
      </w:r>
    </w:p>
    <w:p w:rsidR="007A0ADB" w:rsidRPr="007E72EF" w:rsidRDefault="00E82E71" w:rsidP="007A0A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hyperlink r:id="rId14" w:anchor="Vne" w:tooltip="V speeds" w:history="1">
        <w:r w:rsidR="007A0ADB" w:rsidRPr="007E72E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it-IT"/>
          </w:rPr>
          <w:t>Never exceed speed</w:t>
        </w:r>
      </w:hyperlink>
      <w:r w:rsidR="007A0ADB" w:rsidRPr="007E72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:</w:t>
      </w:r>
      <w:r w:rsidR="007A0ADB" w:rsidRPr="007E72E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275 mph (239 knots, 442 km/h)</w:t>
      </w:r>
    </w:p>
    <w:p w:rsidR="007A0ADB" w:rsidRPr="007E72EF" w:rsidRDefault="00E82E71" w:rsidP="007A0A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hyperlink r:id="rId15" w:anchor="Regulatory_V-speeds" w:tooltip="V speeds" w:history="1">
        <w:r w:rsidR="007A0ADB" w:rsidRPr="007E72E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it-IT"/>
          </w:rPr>
          <w:t>Maximum speed</w:t>
        </w:r>
      </w:hyperlink>
      <w:r w:rsidR="007A0ADB" w:rsidRPr="007E72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:</w:t>
      </w:r>
      <w:r w:rsidR="007A0ADB" w:rsidRPr="007E72E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250 mph (217 knots, 400 km/h)</w:t>
      </w:r>
    </w:p>
    <w:p w:rsidR="007A0ADB" w:rsidRPr="007E72EF" w:rsidRDefault="00E82E71" w:rsidP="007A0A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hyperlink r:id="rId16" w:anchor="Vc" w:tooltip="V speeds" w:history="1">
        <w:r w:rsidR="007A0ADB" w:rsidRPr="007E72E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it-IT"/>
          </w:rPr>
          <w:t>Cruise speed</w:t>
        </w:r>
      </w:hyperlink>
      <w:r w:rsidR="007A0ADB" w:rsidRPr="007E72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:</w:t>
      </w:r>
      <w:r w:rsidR="007A0ADB" w:rsidRPr="007E72E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207 mph (180 knots, 334 km/h) at 10,000 ft (3,050 m) (Econ cruise)</w:t>
      </w:r>
    </w:p>
    <w:p w:rsidR="007A0ADB" w:rsidRPr="007E72EF" w:rsidRDefault="00E82E71" w:rsidP="007A0A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hyperlink r:id="rId17" w:tooltip="Stall speed" w:history="1">
        <w:r w:rsidR="007A0ADB" w:rsidRPr="007E72E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it-IT"/>
          </w:rPr>
          <w:t>Stall speed</w:t>
        </w:r>
      </w:hyperlink>
      <w:r w:rsidR="007A0ADB" w:rsidRPr="007E72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:</w:t>
      </w:r>
      <w:r w:rsidR="007A0ADB" w:rsidRPr="007E72E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119 mph (103 knots, 191 km/h) (wheels and flaps up)</w:t>
      </w:r>
    </w:p>
    <w:p w:rsidR="007A0ADB" w:rsidRPr="007E72EF" w:rsidRDefault="00E82E71" w:rsidP="007A0A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hyperlink r:id="rId18" w:tooltip="Range (aircraft)" w:history="1">
        <w:r w:rsidR="007A0ADB" w:rsidRPr="007E72E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it-IT"/>
          </w:rPr>
          <w:t>Range</w:t>
        </w:r>
      </w:hyperlink>
      <w:r w:rsidR="007A0ADB" w:rsidRPr="007E72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:</w:t>
      </w:r>
      <w:r w:rsidR="007A0ADB" w:rsidRPr="007E72E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2,300 miles (2,000 </w:t>
      </w:r>
      <w:hyperlink r:id="rId19" w:tooltip="Nautical mile" w:history="1">
        <w:proofErr w:type="spellStart"/>
        <w:r w:rsidR="007A0ADB" w:rsidRPr="007E72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it-IT"/>
          </w:rPr>
          <w:t>nmi</w:t>
        </w:r>
        <w:proofErr w:type="spellEnd"/>
      </w:hyperlink>
      <w:r w:rsidR="007A0ADB" w:rsidRPr="007E72E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, 3,700 km) with max payload</w:t>
      </w:r>
    </w:p>
    <w:p w:rsidR="007A0ADB" w:rsidRPr="007A0ADB" w:rsidRDefault="00E82E71" w:rsidP="007A0A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20" w:tooltip="Ceiling (aircraft)" w:history="1">
        <w:r w:rsidR="007A0ADB" w:rsidRPr="007A0AD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 xml:space="preserve">Service </w:t>
        </w:r>
        <w:proofErr w:type="spellStart"/>
        <w:r w:rsidR="007A0ADB" w:rsidRPr="007A0AD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>ceiling</w:t>
        </w:r>
        <w:proofErr w:type="spellEnd"/>
      </w:hyperlink>
      <w:r w:rsidR="007A0ADB" w:rsidRPr="007A0AD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="007A0ADB" w:rsidRPr="007A0AD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18,700 </w:t>
      </w:r>
      <w:proofErr w:type="spellStart"/>
      <w:r w:rsidR="007A0ADB" w:rsidRPr="007A0ADB">
        <w:rPr>
          <w:rFonts w:ascii="Times New Roman" w:eastAsia="Times New Roman" w:hAnsi="Times New Roman" w:cs="Times New Roman"/>
          <w:sz w:val="24"/>
          <w:szCs w:val="24"/>
          <w:lang w:eastAsia="it-IT"/>
        </w:rPr>
        <w:t>ft</w:t>
      </w:r>
      <w:proofErr w:type="spellEnd"/>
      <w:r w:rsidR="007A0ADB" w:rsidRPr="007A0AD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(5,700 m)</w:t>
      </w:r>
    </w:p>
    <w:p w:rsidR="007A0ADB" w:rsidRPr="007E72EF" w:rsidRDefault="00E82E71" w:rsidP="007A0A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hyperlink r:id="rId21" w:tooltip="Rate of climb" w:history="1">
        <w:r w:rsidR="007A0ADB" w:rsidRPr="007E72E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it-IT"/>
          </w:rPr>
          <w:t>Rate of climb</w:t>
        </w:r>
      </w:hyperlink>
      <w:r w:rsidR="007A0ADB" w:rsidRPr="007E72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:</w:t>
      </w:r>
      <w:r w:rsidR="007A0ADB" w:rsidRPr="007E72E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650 ft/min (3.3 m/s)</w:t>
      </w:r>
    </w:p>
    <w:p w:rsidR="00B3173F" w:rsidRDefault="007E72EF">
      <w:bookmarkStart w:id="0" w:name="_GoBack"/>
      <w:bookmarkEnd w:id="0"/>
      <w:r>
        <w:t xml:space="preserve">Dati </w:t>
      </w:r>
      <w:proofErr w:type="spellStart"/>
      <w:r>
        <w:t>wikipedia</w:t>
      </w:r>
      <w:proofErr w:type="spellEnd"/>
    </w:p>
    <w:p w:rsidR="007E72EF" w:rsidRDefault="007E72EF">
      <w:proofErr w:type="spellStart"/>
      <w:r>
        <w:t>Intro</w:t>
      </w:r>
      <w:proofErr w:type="spellEnd"/>
      <w:r>
        <w:t>: 06/61</w:t>
      </w:r>
    </w:p>
    <w:p w:rsidR="007E72EF" w:rsidRDefault="007E72EF">
      <w:proofErr w:type="spellStart"/>
      <w:r>
        <w:t>Retire</w:t>
      </w:r>
      <w:proofErr w:type="spellEnd"/>
      <w:r>
        <w:t>: 07/68</w:t>
      </w:r>
    </w:p>
    <w:sectPr w:rsidR="007E72EF" w:rsidSect="00E82E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60B1D"/>
    <w:multiLevelType w:val="multilevel"/>
    <w:tmpl w:val="0B8E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203875"/>
    <w:multiLevelType w:val="multilevel"/>
    <w:tmpl w:val="3374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characterSpacingControl w:val="doNotCompress"/>
  <w:compat/>
  <w:rsids>
    <w:rsidRoot w:val="007A0ADB"/>
    <w:rsid w:val="001B2FED"/>
    <w:rsid w:val="007A0ADB"/>
    <w:rsid w:val="007E72EF"/>
    <w:rsid w:val="00C207A1"/>
    <w:rsid w:val="00E82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2E7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A0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7A0A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1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spect_ratio_%28wing%29" TargetMode="External"/><Relationship Id="rId13" Type="http://schemas.openxmlformats.org/officeDocument/2006/relationships/hyperlink" Target="http://en.wikipedia.org/wiki/Radial_engine" TargetMode="External"/><Relationship Id="rId18" Type="http://schemas.openxmlformats.org/officeDocument/2006/relationships/hyperlink" Target="http://en.wikipedia.org/wiki/Range_%28aircraft%2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Rate_of_climb" TargetMode="External"/><Relationship Id="rId7" Type="http://schemas.openxmlformats.org/officeDocument/2006/relationships/hyperlink" Target="http://en.wikipedia.org/wiki/Airfoil" TargetMode="External"/><Relationship Id="rId12" Type="http://schemas.openxmlformats.org/officeDocument/2006/relationships/hyperlink" Target="http://en.wikipedia.org/wiki/Pratt_%26_Whitney_R-2000" TargetMode="External"/><Relationship Id="rId17" Type="http://schemas.openxmlformats.org/officeDocument/2006/relationships/hyperlink" Target="http://en.wikipedia.org/wiki/Stall_speed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V_speeds" TargetMode="External"/><Relationship Id="rId20" Type="http://schemas.openxmlformats.org/officeDocument/2006/relationships/hyperlink" Target="http://en.wikipedia.org/wiki/Ceiling_%28aircraft%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Wingspan" TargetMode="External"/><Relationship Id="rId11" Type="http://schemas.openxmlformats.org/officeDocument/2006/relationships/hyperlink" Target="http://en.wikipedia.org/wiki/Aircraft_engine" TargetMode="External"/><Relationship Id="rId5" Type="http://schemas.openxmlformats.org/officeDocument/2006/relationships/hyperlink" Target="http://en.wikipedia.org/wiki/Payload_%28air_and_space_craft%29" TargetMode="External"/><Relationship Id="rId15" Type="http://schemas.openxmlformats.org/officeDocument/2006/relationships/hyperlink" Target="http://en.wikipedia.org/wiki/V_speed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Maximum_takeoff_weight" TargetMode="External"/><Relationship Id="rId19" Type="http://schemas.openxmlformats.org/officeDocument/2006/relationships/hyperlink" Target="http://en.wikipedia.org/wiki/Nautical_m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anufacturer%27s_Weight_Empty" TargetMode="External"/><Relationship Id="rId14" Type="http://schemas.openxmlformats.org/officeDocument/2006/relationships/hyperlink" Target="http://en.wikipedia.org/wiki/V_spee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Marchesini Giuseppe</dc:creator>
  <cp:keywords/>
  <dc:description/>
  <cp:lastModifiedBy>CEC</cp:lastModifiedBy>
  <cp:revision>2</cp:revision>
  <dcterms:created xsi:type="dcterms:W3CDTF">2014-11-18T16:43:00Z</dcterms:created>
  <dcterms:modified xsi:type="dcterms:W3CDTF">2015-01-04T14:10:00Z</dcterms:modified>
</cp:coreProperties>
</file>