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4" w:rsidRDefault="00992D14" w:rsidP="00992D14">
      <w:pPr>
        <w:ind w:left="3792"/>
        <w:rPr>
          <w:rFonts w:ascii="Times New Roman"/>
          <w:sz w:val="20"/>
        </w:rPr>
      </w:pPr>
      <w:r>
        <w:rPr>
          <w:rFonts w:ascii="Times New Roman"/>
          <w:noProof/>
          <w:spacing w:val="38"/>
          <w:sz w:val="20"/>
          <w:lang w:val="pt-BR" w:eastAsia="pt-BR" w:bidi="ar-SA"/>
        </w:rPr>
        <w:drawing>
          <wp:inline distT="0" distB="0" distL="0" distR="0" wp14:anchorId="35E38437" wp14:editId="745404D9">
            <wp:extent cx="1571625" cy="888309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89" cy="8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pStyle w:val="Corpodetexto"/>
        <w:rPr>
          <w:rFonts w:ascii="Times New Roman"/>
          <w:sz w:val="14"/>
        </w:rPr>
      </w:pPr>
    </w:p>
    <w:p w:rsidR="00992D14" w:rsidRDefault="00E677CC" w:rsidP="00992D14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Tahoma" w:hAnsi="Tahoma"/>
          <w:spacing w:val="-3"/>
          <w:sz w:val="64"/>
        </w:rPr>
        <w:t>Relatório bancário</w:t>
      </w: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spacing w:before="10"/>
        <w:rPr>
          <w:rFonts w:ascii="Calibri"/>
          <w:sz w:val="82"/>
        </w:rPr>
      </w:pPr>
    </w:p>
    <w:p w:rsidR="00992D14" w:rsidRDefault="00992D14" w:rsidP="00992D14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0288" behindDoc="0" locked="0" layoutInCell="1" allowOverlap="1" wp14:anchorId="564AF4FD" wp14:editId="14A56701">
            <wp:simplePos x="0" y="0"/>
            <wp:positionH relativeFrom="page">
              <wp:posOffset>3181350</wp:posOffset>
            </wp:positionH>
            <wp:positionV relativeFrom="paragraph">
              <wp:posOffset>210185</wp:posOffset>
            </wp:positionV>
            <wp:extent cx="1819275" cy="1028065"/>
            <wp:effectExtent l="0" t="0" r="9525" b="6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16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spacing w:before="6"/>
        <w:rPr>
          <w:rFonts w:ascii="Tahoma"/>
          <w:sz w:val="23"/>
        </w:rPr>
      </w:pPr>
    </w:p>
    <w:p w:rsidR="00992D14" w:rsidRDefault="00992D14" w:rsidP="00992D14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Agosto, 2018.</w:t>
      </w:r>
    </w:p>
    <w:p w:rsidR="00992D14" w:rsidRDefault="00992D14" w:rsidP="00992D14">
      <w:pPr>
        <w:jc w:val="center"/>
        <w:rPr>
          <w:rFonts w:ascii="Tahoma"/>
          <w:sz w:val="28"/>
        </w:rPr>
        <w:sectPr w:rsidR="00992D14" w:rsidSect="00992D14"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0"/>
        <w:rPr>
          <w:rFonts w:ascii="Tahoma"/>
          <w:sz w:val="18"/>
        </w:rPr>
      </w:pPr>
    </w:p>
    <w:p w:rsidR="00992D14" w:rsidRDefault="00992D14" w:rsidP="00992D14">
      <w:pPr>
        <w:pStyle w:val="Ttulo1"/>
      </w:pPr>
      <w:r>
        <w:t>Apresentação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:rsidR="00992D14" w:rsidRDefault="00992D14" w:rsidP="00992D14">
      <w:pPr>
        <w:pStyle w:val="Corpodetexto"/>
        <w:spacing w:line="379" w:lineRule="auto"/>
        <w:ind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:rsidR="00992D14" w:rsidRDefault="00992D14" w:rsidP="00992D14">
      <w:pPr>
        <w:pStyle w:val="Corpodetexto"/>
        <w:spacing w:before="3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:rsidR="00992D14" w:rsidRDefault="00992D14" w:rsidP="00992D14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:rsidR="00992D14" w:rsidRDefault="00992D14" w:rsidP="00992D14">
      <w:pPr>
        <w:pStyle w:val="Corpodetexto"/>
        <w:spacing w:before="4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:rsidR="00992D14" w:rsidRDefault="00992D14" w:rsidP="00992D14">
      <w:pPr>
        <w:pStyle w:val="Corpodetexto"/>
        <w:spacing w:before="3"/>
        <w:rPr>
          <w:sz w:val="25"/>
        </w:rPr>
      </w:pPr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8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1"/>
        <w:ind w:hanging="361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:rsidR="00992D14" w:rsidRDefault="00992D14" w:rsidP="00992D14">
      <w:pPr>
        <w:spacing w:line="237" w:lineRule="auto"/>
        <w:rPr>
          <w:rFonts w:ascii="Calibri" w:hAnsi="Calibri"/>
          <w:sz w:val="24"/>
        </w:rPr>
        <w:sectPr w:rsidR="00992D14">
          <w:headerReference w:type="default" r:id="rId9"/>
          <w:pgSz w:w="11900" w:h="16840"/>
          <w:pgMar w:top="1660" w:right="920" w:bottom="280" w:left="900" w:header="986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rFonts w:ascii="Calibri"/>
          <w:i/>
          <w:sz w:val="18"/>
        </w:rPr>
      </w:pPr>
    </w:p>
    <w:p w:rsidR="00992D14" w:rsidRDefault="00992D14" w:rsidP="00992D14">
      <w:pPr>
        <w:pStyle w:val="Ttulo1"/>
        <w:spacing w:line="240" w:lineRule="auto"/>
      </w:pPr>
      <w:r>
        <w:t>Sumário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pStyle w:val="Corpodetexto"/>
        <w:spacing w:before="8"/>
        <w:rPr>
          <w:rFonts w:ascii="Tahoma"/>
          <w:sz w:val="46"/>
        </w:rPr>
      </w:pPr>
    </w:p>
    <w:p w:rsidR="00992D14" w:rsidRDefault="00992D14" w:rsidP="00992D14">
      <w:pPr>
        <w:rPr>
          <w:rFonts w:ascii="Tahoma"/>
          <w:sz w:val="46"/>
        </w:rPr>
        <w:sectPr w:rsidR="00992D14">
          <w:pgSz w:w="11900" w:h="16840"/>
          <w:pgMar w:top="1660" w:right="920" w:bottom="904" w:left="900" w:header="986" w:footer="0" w:gutter="0"/>
          <w:cols w:space="720"/>
        </w:sectPr>
      </w:pPr>
    </w:p>
    <w:p w:rsidR="00992D14" w:rsidRDefault="00992D14" w:rsidP="00992D14">
      <w:pPr>
        <w:jc w:val="right"/>
        <w:sectPr w:rsidR="00992D14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:rsidR="00992D14" w:rsidRDefault="00992D14" w:rsidP="00992D14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86D43B8" wp14:editId="02CB9FB9">
            <wp:extent cx="4743450" cy="2276475"/>
            <wp:effectExtent l="0" t="0" r="0" b="952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5" w:rsidRDefault="00AD0805" w:rsidP="00AD0805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Apresentando uma tela da Home.</w:t>
      </w:r>
    </w:p>
    <w:p w:rsidR="00992D14" w:rsidRPr="00AD0805" w:rsidRDefault="00992D14" w:rsidP="00992D14">
      <w:pPr>
        <w:pStyle w:val="Corpodetexto"/>
        <w:rPr>
          <w:sz w:val="22"/>
          <w:u w:val="single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992D14" w:rsidRDefault="00992D14" w:rsidP="00992D14">
      <w:pPr>
        <w:pStyle w:val="Corpodetexto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:rsidR="00992D14" w:rsidRDefault="00992D14" w:rsidP="00992D14">
      <w:pPr>
        <w:pStyle w:val="Corpodetexto"/>
        <w:spacing w:before="7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992D14" w:rsidRDefault="00992D14" w:rsidP="00992D14">
      <w:pPr>
        <w:pStyle w:val="Corpodetexto"/>
        <w:spacing w:before="4"/>
        <w:rPr>
          <w:b/>
          <w:sz w:val="36"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 xml:space="preserve">Este manual foi desenvolvido pela empresa Portela, Lima, Lobato &amp; Colen e é distribuído apenas para os sócios da PL&amp;C. Para maiores informações acesse </w:t>
      </w:r>
      <w:hyperlink r:id="rId11" w:history="1">
        <w:r w:rsidRPr="00CB36BC">
          <w:rPr>
            <w:rStyle w:val="Hyperlink"/>
          </w:rPr>
          <w:t>www.portal.plcadvogados.com.br.</w:t>
        </w:r>
      </w:hyperlink>
    </w:p>
    <w:p w:rsidR="00992D14" w:rsidRDefault="00992D14" w:rsidP="00992D14">
      <w:pPr>
        <w:spacing w:line="360" w:lineRule="auto"/>
        <w:jc w:val="both"/>
        <w:sectPr w:rsidR="00992D14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sz w:val="11"/>
        </w:r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992D14" w:rsidRDefault="00992D14" w:rsidP="00992D14">
      <w:pPr>
        <w:pStyle w:val="Corpodetexto"/>
        <w:spacing w:before="3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Nesta seção, iremos apresentar como acessar o sistema e como funcionam os botões, listas, filtros de busca e seleção nas páginas do sistema.</w:t>
      </w:r>
    </w:p>
    <w:p w:rsidR="00992D14" w:rsidRDefault="00992D14" w:rsidP="00992D14">
      <w:pPr>
        <w:pStyle w:val="Corpodetexto"/>
        <w:spacing w:before="9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E677CC" w:rsidRDefault="00E677CC" w:rsidP="00992D14">
      <w:pPr>
        <w:pStyle w:val="Corpodetexto"/>
        <w:spacing w:line="360" w:lineRule="auto"/>
        <w:ind w:left="232" w:right="207" w:firstLine="1132"/>
        <w:jc w:val="both"/>
      </w:pPr>
    </w:p>
    <w:p w:rsidR="00E677CC" w:rsidRDefault="00E677CC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 wp14:anchorId="34AB893A" wp14:editId="33BC35C3">
            <wp:simplePos x="0" y="0"/>
            <wp:positionH relativeFrom="page">
              <wp:posOffset>2276475</wp:posOffset>
            </wp:positionH>
            <wp:positionV relativeFrom="paragraph">
              <wp:posOffset>873125</wp:posOffset>
            </wp:positionV>
            <wp:extent cx="3600450" cy="2028825"/>
            <wp:effectExtent l="0" t="0" r="0" b="9525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:rsidR="00992D14" w:rsidRDefault="00992D14" w:rsidP="00992D14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r>
        <w:rPr>
          <w:sz w:val="20"/>
        </w:rPr>
        <w:t>Login do usuário na página de acesso ao sistema.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Na página de entrada podem ser inseridas mensagens aos usuários, como novidades do sistema ou alertas de manutenção periódica.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Depois de efetuar o login, acessar o modúlo financeiro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ind w:left="132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56673C73" wp14:editId="5186F3F9">
            <wp:extent cx="4572004" cy="989086"/>
            <wp:effectExtent l="0" t="0" r="0" b="1905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4" cy="9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3. </w:t>
      </w:r>
      <w:r>
        <w:rPr>
          <w:sz w:val="20"/>
        </w:rPr>
        <w:t>Listagem das opções do modúlo financeiro.</w:t>
      </w:r>
    </w:p>
    <w:p w:rsidR="00992D14" w:rsidRDefault="00992D14" w:rsidP="00992D14">
      <w:pPr>
        <w:ind w:left="884" w:right="862"/>
        <w:jc w:val="center"/>
        <w:rPr>
          <w:sz w:val="20"/>
        </w:rPr>
      </w:pPr>
    </w:p>
    <w:p w:rsidR="00992D14" w:rsidRDefault="00992D14" w:rsidP="00992D14">
      <w:pPr>
        <w:spacing w:line="360" w:lineRule="auto"/>
        <w:jc w:val="both"/>
        <w:sectPr w:rsidR="00992D14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3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  <w:r>
        <w:t xml:space="preserve">Ao pressionar a opção </w:t>
      </w:r>
      <w:r>
        <w:rPr>
          <w:b/>
        </w:rPr>
        <w:t>[</w:t>
      </w:r>
      <w:r w:rsidR="00E677CC">
        <w:rPr>
          <w:b/>
        </w:rPr>
        <w:t>Relatório bancário</w:t>
      </w:r>
      <w:r>
        <w:rPr>
          <w:b/>
        </w:rPr>
        <w:t>]</w:t>
      </w:r>
      <w:r>
        <w:t xml:space="preserve">, uma página </w:t>
      </w:r>
      <w:r w:rsidR="00D1581F">
        <w:t>se</w:t>
      </w:r>
      <w:r w:rsidR="00E677CC">
        <w:t>rá aberta com a relação de todas as contas bancárias com as colunas mostrando o valor de entrada, saída e o saldo final</w:t>
      </w:r>
      <w:r>
        <w:t>. Conforme listagem de registros ilustrada na Figura 4.</w:t>
      </w: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Pr="00035572" w:rsidRDefault="00992D14" w:rsidP="00992D14">
      <w:pPr>
        <w:pStyle w:val="Corpodetexto"/>
        <w:spacing w:before="116" w:line="360" w:lineRule="auto"/>
        <w:ind w:right="206"/>
        <w:jc w:val="both"/>
        <w:rPr>
          <w:b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9264" behindDoc="0" locked="0" layoutInCell="1" allowOverlap="1" wp14:anchorId="414A7C63" wp14:editId="6192AF24">
            <wp:simplePos x="0" y="0"/>
            <wp:positionH relativeFrom="page">
              <wp:posOffset>619125</wp:posOffset>
            </wp:positionH>
            <wp:positionV relativeFrom="paragraph">
              <wp:posOffset>347345</wp:posOffset>
            </wp:positionV>
            <wp:extent cx="6500495" cy="1263015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8"/>
        <w:rPr>
          <w:sz w:val="12"/>
        </w:rPr>
      </w:pPr>
    </w:p>
    <w:p w:rsidR="00992D14" w:rsidRDefault="00992D14" w:rsidP="00992D14">
      <w:pPr>
        <w:spacing w:before="83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4. </w:t>
      </w:r>
      <w:r>
        <w:rPr>
          <w:sz w:val="20"/>
        </w:rPr>
        <w:t xml:space="preserve">Grid com </w:t>
      </w:r>
      <w:r w:rsidR="00E677CC">
        <w:rPr>
          <w:sz w:val="20"/>
        </w:rPr>
        <w:t>os valores de cada conta bancária. Possui botão para exportar em formato Excel xlsx.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rPr>
          <w:sz w:val="22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355D55D" wp14:editId="1EE73019">
                <wp:simplePos x="0" y="0"/>
                <wp:positionH relativeFrom="page">
                  <wp:posOffset>571500</wp:posOffset>
                </wp:positionH>
                <wp:positionV relativeFrom="paragraph">
                  <wp:posOffset>161290</wp:posOffset>
                </wp:positionV>
                <wp:extent cx="6061710" cy="441325"/>
                <wp:effectExtent l="0" t="0" r="0" b="0"/>
                <wp:wrapTopAndBottom/>
                <wp:docPr id="916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441325"/>
                          <a:chOff x="1207" y="305"/>
                          <a:chExt cx="9546" cy="695"/>
                        </a:xfrm>
                      </wpg:grpSpPr>
                      <pic:pic xmlns:pic="http://schemas.openxmlformats.org/drawingml/2006/picture">
                        <pic:nvPicPr>
                          <pic:cNvPr id="917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92D14" w:rsidRDefault="00992D14" w:rsidP="00992D14">
                              <w:pPr>
                                <w:spacing w:before="66"/>
                                <w:ind w:left="146" w:hanging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Nota: </w:t>
                              </w:r>
                              <w:r w:rsidR="00356115">
                                <w:rPr>
                                  <w:sz w:val="20"/>
                                </w:rPr>
                                <w:t xml:space="preserve">Apenas o usuário do colaborador </w:t>
                              </w:r>
                              <w:r w:rsidR="00E677CC">
                                <w:rPr>
                                  <w:sz w:val="20"/>
                                </w:rPr>
                                <w:t xml:space="preserve"> Danielle Oliveira</w:t>
                              </w:r>
                              <w:r w:rsidR="00356115">
                                <w:rPr>
                                  <w:sz w:val="20"/>
                                </w:rPr>
                                <w:t xml:space="preserve"> tem a permissão para visualizar este modúlo.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5D55D" id="Group 672" o:spid="_x0000_s1026" style="position:absolute;margin-left:45pt;margin-top:12.7pt;width:477.3pt;height:34.75pt;z-index:-251650048;mso-wrap-distance-left:0;mso-wrap-distance-right:0;mso-position-horizontal-relative:page" coordorigin="1207,305" coordsize="9546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eIjTAQAANQLAAAOAAAAZHJzL2Uyb0RvYy54bWzcVm1v2zYQ/j5g/4HQ&#10;d8WUIluWEKdILDso0G3B2v0AWqIsohKpkXTsdNh/3x0p2c4L2i79MsyA7SOPPN4999yRV+8OXUse&#10;uDZCyUUQXdCAcFmqSsjtIvjj0zqcB8RYJivWKskXwSM3wbvrn3+62vc5j1Wj2oprAkakyff9Imis&#10;7fPJxJQN75i5UD2XoKyV7piFod5OKs32YL1rJzGls8le6arXquTGwGzhlcG1s1/XvLS/1bXhlrSL&#10;AHyz7le73w3+Tq6vWL7VrG9EObjB3uBFx4SEQ4+mCmYZ2WnxwlQnSq2Mqu1FqbqJqmtRchcDRBPR&#10;Z9HcabXrXSzbfL/tjzABtM9werPZ8teHe01EtQiyaBYQyTpIkjuXzNIY4dn32xxW3en+Y3+vfYwg&#10;flDlZwPqyXM9jrd+Mdnsf1EVGGQ7qxw8h1p3aAICJweXhcdjFvjBkhImZ3QWpREkqwRdkkSX8dSn&#10;qWwgl7gtimkaENBe0qNqNezOpgnEgVtnmVNOWO5PdZ4Onl1f9aLM4TtgCtILTL/NPdhld5oHg5Hu&#10;u2x0TH/e9SGkv2dWbEQr7KOjMgCETsmHe1Ei0Dg4Tw+E7NMDejwWEpQgMOM6v4thVC45RKplw+SW&#10;35ge6gBgAwPjlNZq33BWGZzGND614oZPPNm0ol+LtsXsoTzEDKX0jIqvwOZpXqhy13Fpfd1q3kL4&#10;SppG9CYgOufdhgMN9fsK/CyhZ1ggTq+FtI45wI4PxuLpyBNXWn/F8xtKs/g2XE7pMkxougpvsiQN&#10;U7pKE5rMo2W0/Bt3R0m+MxxQYW3Ri8F1mH3h/Kt1NHQcX6Gu0skDc/0EgXMOjf/ORZhChNBXo8vf&#10;AXtYB7LV3JYNijUAOczD4qPCoX4CGlNioOa+WUZRjLWL9RAN9TDWUjaNx2pIn1YD8EQbe8dVR1AA&#10;4MFPhzR7gCh8ZOMS9FkqTL+LpJVPJiAEP/NajjKareareRIm8WwFOSqK8Ga9TMLZOkqnxWWxXBbR&#10;mKNGVBWXeMyPp8ghrlpRjaQ1ertZttqnbu0+jviA/2nZBKlycmNMKxo70S6L4oTexlm4ns3TMFkn&#10;0zBL6TykUXabzWiSJcX6aUgfhOQ/HhLZQ5eeQjf8emzUfV7GxvJOWLhsW9EtgvlxEcuxD6xk5VJr&#10;mWi9fAYFun+CwjPeM32kKGhRhC9eGHCVm7FBwOj7qgwv8tcuwY8N6zmEjGbP2yE8LHw7/ISZuVUH&#10;6IeXGPWwEG8rYg+gwBbnIPOX1lea4NlWb+c/Wn7IhChOKX0zFbCyC2YaXw6uAhC7f82R/3/ln9Md&#10;+YGU8OSwh81h4NtGVY9AN62gkcLLBR7EIDRKfwnIHh6Xi8D8uWP4UmjfS6gHfImOgh6FzSgwWcLW&#10;RWAD4sWl9S/WHVyH2wYsez5LdQPvqlq4Zo2ueS+gFnEAJegk93R01Ts8c/Ftej52q06P8e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OXjFd8AAAAJAQAADwAAAGRycy9kb3du&#10;cmV2LnhtbEyPQWvCQBCF74X+h2UKvdXd2Cg1ZiMibU9SqBaKtzEZk2B2NmTXJP77rqd6HL7hve+l&#10;q9E0oqfO1ZY1RBMFgji3Rc2lhp/9x8sbCOeRC2wsk4YrOVhljw8pJoUd+Jv6nS9FCGGXoIbK+zaR&#10;0uUVGXQT2xIHdrKdQR/OrpRFh0MIN42cKjWXBmsODRW2tKkoP+8uRsPngMP6NXrvt+fT5nrYz75+&#10;txFp/fw0rpcgPI3+/xlu+kEdsuB0tBcunGg0LFSY4jVMZzGIG1dxPAdxDCRegMxSeb8g+wMAAP//&#10;AwBQSwMECgAAAAAAAAAhACyR+S0zHgAAMx4AABQAAABkcnMvbWVkaWEvaW1hZ2UxLnBuZ4lQTkcN&#10;ChoKAAAADUlIRFIAAApNAAAAlggGAAAAeV9d2AAAAAZiS0dEAP8A/wD/oL2nkwAAAAlwSFlzAAAO&#10;xAAADsQBlSsOGwAAHdNJREFUeJzt3bGO29oWA1Dp/f8Hq/Or0nkIJ4ZuyGitcmCQ3P3B6Lyu63UA&#10;AAAAAAAAAAAA/OP+97cHAAAAAAAAAAAAAPwX3j2aPL/42zs//e6nzG9yf6frX8tMXW1b3b+Rmbra&#10;tq5kpq62rSuZqatt60pm6mrbupKZutq2un8jM3W1bV3JTF1tW1cyU1fb1pXM1NW2dSUzdbVtdf9G&#10;Zupq27qSmbratq5kpq62rSuZqatt60pm6mrb6v6NzNTVtnUlM3W1bV3JTF1tW1cyU1fb1pXM1NW2&#10;1f0bmamrbetKZupq27qSmbratq5kpq62rSuZqatta8P953Ec5+nz3AAAAAAAAAAAAMAT+Dw3AAAA&#10;AAAAAAAA8AgeTQIAAAAAAAAAAACP8O7R5LffCP/T3/367V25T85c2npH5tLWlcylrSuZS1tXMpe2&#10;rmQubV3JXNp6R+bS1pXMpa0rmUtbVzKXtq5kLm1dyVzaekfm0taVzKWtK5lLW1cyl7auZC5tXclc&#10;2npH5tLWlcylrSuZS1tXMpe2rmQubV3JXNp6R+bS1pXMpa0rmUtbVzKXtq5kLm1dyVzaekfmu9+f&#10;x3Gc/tMkAAAAAAAAAAAA8AjndV2vvz0CAAAAAAAAAAAA4G7+0yQAAAAAAAAAAADwCB5NAgAAAAAA&#10;AAAAAI/w7tHk+cXf3vnpdz9lfpP7O13/Wmbqatvq/o3M1NW2dSUzdbVtXclMXW1bVzJTV9vWlczU&#10;1bbV/RuZqatt60pm6mrbupKZutq2rmSmrratK5mpq22r+zcyU1fb1pXM1NW2dSUzdbVtXclMXW1b&#10;VzJTV9tW929kpq62rSuZqatt60pm6mrbupKZutq2rmSmrrat7t/ITF1tW1cyU1fb1pXM1NW2dSUz&#10;dbVtXclMXW1bG+4/j+M4z+u6Xh+WAgAAAAAAAAAAAMzyeW4AAAAAAAAAAADgETyaBAAAAAAAAAAA&#10;AB7h3aPJT78n7lvqXZmpq22r+zcyU1fb1pXM1NW2dSUzdbVtXclMXW1bVzJTV9tW929kpq62rSuZ&#10;qatt60pm6mrbupKZutq2rmSmrrat7t/ITF1tW1cyU1fb1pXM1NW2dSUzdbVtXclMXW1b3b+Rmbra&#10;tq5kpq62rSuZqatt60pm6mrbupKZutq2un8jM3W1bV3JTF1tW1cyU1fb1pXM1NW2dSUzdbVtrbn/&#10;vK7r9WEpAAAAAAAAAAAAwCyf5wYAAAAAAAAAAAAewaNJAAAAAAAAAAAA4BHePZr89HvivqXelZm6&#10;2ra6fyMzdbVtXclMXW1bVzJTV9vWlczU1bZ1JTN1tW11/0Zm6mrbupKZutq2rmSmrratK5mpq23r&#10;Smbqatvq/o3M1NW2dSUzdbVtXclMXW1bVzJTV9vWlczU1bbV/RuZqatt60pm6mrbupKZutq2rmSm&#10;rratK5mpq22r+zcyU1fb1pXM1NW2dSUzdbVtXclMXW1bVzJTV9vWhvvP4zjO87qu14elAAAAAAAA&#10;AAAAALN8nhsAAAAAAAAAAAB4BI8mAQAAAAAAAAAAgEd492jy22+E/+nvfv32rtwnZy5tvSNzaetK&#10;5tLWlcylrSuZS1tXMpe2rmQubb0jc2nrSubS1pXMpa0rmUtbVzKXtq5kLm29I3Np60rm0taVzKWt&#10;K5lLW1cyl7auZC5tvSNzaetK5tLWlcylrSuZS1tXMpe2rmQubb0jc2nrSubS1pXMpa0rmUtbVzKX&#10;tq5kLm29I/Pd78/jOE7/aRIAAAAAAAAAAAB4hPO6rtffHgEAAAAAAAAAAABwN/9pEgAAAAAAAAAA&#10;AHgEjyYBAAAAAAAAAACAR3j3aPL84m/v/PS7nzK/yf2drn8tM3W1bXX/Rmbqatu6kpm62rauZKau&#10;tq0rmamrbetKZupq2+r+jczU1bZ1JTN1tW1dyUxdbVtXMlNX29aVzNTVttX9G5mpq23rSmbqatu6&#10;kpm62rauZKautq0rmamrbav7NzJTV9vWlczU1bZ1JTN1tW1dyUxdbVtXMlNX21b3b2SmrratK5mp&#10;q23rSmbqatu6kpm62rauZKautq0N95/HcZzndV2vD0sBAAAAAAAAAAAAZvk8NwAAAAAAAAAAAPAI&#10;Hk0CAAAAAAAAAAAAj/Du0eSn3xP3LfWuzNTVttX9G5mpq23rSmbqatu6kpm62rauZKautq0rmamr&#10;bav7NzJTV9vWlczU1bZ1JTN1tW1dyUxdbVtXMlNX21b3b2SmrratK5mpq23rSmbqatu6kpm62rau&#10;ZKautq3u38hMXW1bVzJTV9vWlczU1bZ1JTN1tW1dyUxdbVvdv5GZutq2rmSmrratK5mpq23rSmbq&#10;atu6kpm62rbW3H9e1/X6sBQAAAAAAAAAAABgls9zAwAAAAAAAAAAAI/g0SQAAAAAAAAAAADwCO8e&#10;TX76PXHfUu/KTF1tW92/kZm62rauZKautq0rmamrbetKZupq27qSmbratrp/IzN1tW1dyUxdbVtX&#10;MlNX29aVzNTVtnUlM3W1bXX/Rmbqatu6kpm62rauZKautq0rmamrbetKZupq2+r+jczU1bZ1JTN1&#10;tW1dyUxdbVtXMlNX29aVzNTVttX9G5mpq23rSmbqatu6kpm62rauZKautq0rmamrbWvD/edxHOd5&#10;Xdfrw1IAAAAAAAAAAACAWT7PDQAAAAAAAAAAADyCR5MAAAAAAAAAAADAI7x7NPntN8L/9He/fntX&#10;7pMzl7bekbm0dSVzaetK5tLWlcylrSuZS1tXMpe23pG5tHUlc2nrSubS1pXMpa0rmUtbVzKXtt6R&#10;ubR1JXNp60rm0taVzKWtK5lLW1cyl7bekbm0dSVzaetK5tLWlcylrSuZS1tXMpe23pG5tHUlc2nr&#10;SubS1pXMpa0rmUtbVzKXtt6R+e7353Ecp/80CQAAAAAAAAAAADzCeV3X62+PAAAAAAAAAAAAALib&#10;/zQJAAAAAAAAAAAAPIJHkwAAAAAAAAAAAMAjvHs0eX7xt3d++t1Pmd/k/k7Xv5aZutq2un8jM3W1&#10;bV3JTF1tW1cyU1fb1pXM1NW2dSUzdbVtdf9GZupq27qSmbratq5kpq62rSuZqatt60pm6mrb6v6N&#10;zNTVtnUlM3W1bV3JTF1tW1cyU1fb1pXM1NW21f0bmamrbetKZupq27qSmbratq5kpq62rSuZqatt&#10;q/s3MlNX29aVzNTVtnUlM3W1bV3JTF1tW1cyU1fb1ob7z+M4zvO6rteHpQAAAAAAAAAAAACzfJ4b&#10;AAAAAAAAAAAAeASPJgEAAAAAAAAAAIBHePdo8tPvifuWeldm6mrb6v6NzNTVtnUlM3W1bV3JTF1t&#10;W1cyU1fb1pXM1NW21f0bmamrbetKZupq27qSmbratq5kpq62rSuZqattq/s3MlNX29aVzNTVtnUl&#10;M3W1bV3JTF1tW1cyU1fbVvdvZKautq0rmamrbetKZupq27qSmbratq5kpq62re7fyExdbVtXMlNX&#10;29aVzNTVtnUlM3W1bV3JTF1tW2vuP6/ren1YCgAAAAAAAAAAADDL57kBAAAAAAAAAACAR/BoEgAA&#10;AAAAAAAAAHiEd48mP/2euG+pd2Wmrrat7t/ITF1tW1cyU1fb1pXM1NW2dSUzdbVtXclMXW1b3b+R&#10;mbratq5kpq62rSuZqatt60pm6mrbupKZutq2un8jM3W1bV3JTF1tW1cyU1fb1pXM1NW2dSUzdbVt&#10;df9GZupq27qSmbratq5kpq62rSuZqatt60pm6mrb6v6NzNTVtnUlM3W1bV3JTF1tW1cyU1fb1pXM&#10;1NW2teH+8ziO87yu6/VhKQAAAAAAAAAAAMAsn+cGAAAAAAAAAAAAHsGjSQAAAAAAAAAAAOAR3j2a&#10;/PYb4X/6u1+/vSv3yZlLW+/IXNq6krm0dSVzaetK5tLWlcylrSuZS1vvyFzaupK5tHUlc2nrSubS&#10;1pXMpa0rmUtb78hc2rqSubR1JXNp60rm0taVzKWtK5lLW+/IXNq6krm0dSVzaetK5tLWlcylrSuZ&#10;S1vvyFzaupK5tHUlc2nrSubS1pXMpa0rmUtb78h89/vzOI7Tf5oEAAAAAAAAAAAAHuG8ruv1t0cA&#10;AAAAAAAAAAAA3M1/mgQAAAAAAAAAAAAewaNJAAAAAAAAAAAA4BHePZo8v/jbOz/97qfMb3J/p+tf&#10;y0xdbVvdv5GZutq2rmSmrratK5mpq23rSmbqatu6kpm62ra6fyMzdbVtXclMXW1bVzJTV9vWlczU&#10;1bZ1JTN1tW11/0Zm6mrbupKZutq2rmSmrratK5mpq23rSmbqatvq/o3M1NW2dSUzdbVtXclMXW1b&#10;VzJTV9vWlczU1bbV/RuZqatt60pm6mrbupKZutq2rmSmrratK5mpq21rw/3ncRzneV3X68NSAAAA&#10;AAAAAAAAgFk+zw0AAAAAAAAAAAA8gkeTAAAAAAAAAAAAwCO8ezT56ffEfUu9KzN1tW11/0Zm6mrb&#10;upKZutq2rmSmrratK5mpq23rSmbqatvq/o3M1NW2dSUzdbVtXclMXW1bVzJTV9vWlczU1bbV/RuZ&#10;qatt60pm6mrbupKZutq2rmSmrratK5mpq22r+zcyU1fb1pXM1NW2dSUzdbVtXclMXW1bVzJTV9tW&#10;929kpq62rSuZqatt60pm6mrbupKZutq2rmSmrratNfef13W9PiwFAAAAAAAAAAAAmOXz3AAAAAAA&#10;AAAAAMAjeDQJAAAAAAAAAAAAPMK7R5Offk/ct9S7MlNX21b3b2SmrratK5mpq23rSmbqatu6kpm6&#10;2rauZKautq3u38hMXW1bVzJTV9vWlczU1bZ1JTN1tW1dyUxdbVvdv5GZutq2rmSmrratK5mpq23r&#10;Smbqatu6kpm62ra6fyMzdbVtXclMXW1bVzJTV9vWlczU1bZ1JTN1tW11/0Zm6mrbupKZutq2rmSm&#10;rratK5mpq23rSmbqatvacP95HMd5Xtf1+rAUAAAAAAAAAAAAYJbPcwMAAAAAAAAAAACP4NEkAAAA&#10;AAAAAAAA8AjvHk1++43wP/3dr9/elfvkzKWtd2QubV3JXNq6krm0dSVzaetK5tLWlcylrXdkLm1d&#10;yVzaupK5tHUlc2nrSubS1pXMpa13ZC5tXclc2rqSubR1JXNp60rm0taVzKWtd2QubV3JXNq6krm0&#10;dSVzaetK5tLWlcylrXdkLm1dyVzaupK5tHUlc2nrSubS1pXMpa13ZL77/Xkcx+k/TQIAAAAAAAAA&#10;AACPcF7X9frbIwAAAAAAAAAAAADu5j9NAgAAAAAAAAAAAI/g0SQAAAAAAAAAAADwCO8eTZ5f/O2d&#10;n373U+Y3ub/T9a9lpq62re7fyExdbVtXMlNX29aVzNTVtnUlM3W1bV3JTF1tW92/kZm62rauZKau&#10;tq0rmamrbetKZupq27qSmbratrp/IzN1tW1dyUxdbVtXMlNX29aVzNTVtnUlM3W1bXX/Rmbqatu6&#10;kpm62rauZKautq0rmamrbetKZupq2+r+jczU1bZ1JTN1tW1dyUxdbVtXMlNX29aVzNTVtrXh/vM4&#10;jvO8ruv1YSkAAAAAAAAAAADALJ/nBgAAAAAAAAAAAB7Bo0kAAAAAAAAAAADgEd49mvz0e+K+pd6V&#10;mbratrp/IzN1tW1dyUxdbVtXMlNX29aVzNTVtnUlM3W1bXX/Rmbqatu6kpm62rauZKautq0rmamr&#10;betKZupq2+r+jczU1bZ1JTN1tW1dyUxdbVtXMlNX29aVzNTVttX9G5mpq23rSmbqatu6kpm62rau&#10;ZKautq0rmamrbav7NzJTV9vWlczU1bZ1JTN1tW1dyUxdbVtXMlNX29aa+8/rul4flgIAAAAAAAAA&#10;AADM8nluAAAAAAAAAAAA4BE8mgQAAAAAAAAAAAAe4d2jyU+/J+5b6l2Zqattq/s3MlNX29aVzNTV&#10;tnUlM3W1bV3JTF1tW1cyU1fbVvdvZKautq0rmamrbetKZupq27qSmbratq5kpq62re7fyExdbVtX&#10;MlNX29aVzNTVtnUlM3W1bV3JTF1tW92/kZm62rauZKautq0rmamrbetKZupq27qSmbratrp/IzN1&#10;tW1dyUxdbVtXMlNX29aVzNTVtnUlM3W1bW24/zyO4zyv63p9WAoAAAAAAAAAAAAwy+e5AQAAAAAA&#10;AAAAgEfwaBIAAAAAAAAAAAB4hHePJr/9Rvif/u7Xb+/KfXLm0tY7Mpe2rmQubV3JXNq6krm0dSVz&#10;aetK5tLWOzKXtq5kLm1dyVzaupK5tHUlc2nrSubS1jsyl7auZC5tXclc2rqSubR1JXNp60rm0tY7&#10;Mpe2rmQubV3JXNq6krm0dSVzaetK5tLWOzKXtq5kLm1dyVzaupK5tHUlc2nrSubS1jsy3/3+PI7j&#10;9J8mAQAAAAAAAAAAgEc4r+t6/e0RAAAAAAAAAAAAAHfznyYBAAAAAAAAAACAR/BoEgAAAAAAAAAA&#10;AHiEd48mzy/+9s5Pv/sp85vc3+n61zJTV9tW929kpq62rSuZqatt60pm6mrbupKZutq2rmSmrrat&#10;7t/ITF1tW1cyU1fb1pXM1NW2dSUzdbVtXclMXW1b3b+Rmbratq5kpq62rSuZqatt60pm6mrbupKZ&#10;utq2un8jM3W1bV3JTF1tW1cyU1fb1pXM1NW2dSUzdbVtdf9GZupq27qSmbratq5kpq62rSuZqatt&#10;60pm6mrb2nD/eRzHeV7X9fqwFAAAAAAAAAAAAGCWz3MDAAAAAAAAAAAAj+DRJAAAAAAAAAAAAPAI&#10;7x5Nfvo9cd9S78pMXW1b3b+Rmbratq5kpq62rSuZqatt60pm6mrbupKZutq2un8jM3W1bV3JTF1t&#10;W1cyU1fb1pXM1NW2dSUzdbVtdf9GZupq27qSmbratq5kpq62rSuZqatt60pm6mrb6v6NzNTVtnUl&#10;M3W1bV3JTF1tW1cyU1fb1pXM1NW21f0bmamrbetKZupq27qSmbratq5kpq62rSuZqatta83953Vd&#10;rw9LAQAAAAAAAAAAAGb5PDcAAAAAAAAAAADwCB5NAgAAAAAAAAAAAI/w7tHkp98T9y31rszU1bbV&#10;/RuZqatt60pm6mrbupKZutq2rmSmrratK5mpq22r+zcyU1fb1pXM1NW2dSUzdbVtXclMXW1bVzJT&#10;V9tW929kpq62rSuZqatt60pm6mrbupKZutq2rmSmrrat7t/ITF1tW1cyU1fb1pXM1NW2dSUzdbVt&#10;XclMXW1b3b+Rmbratq5kpq62rSuZqatt60pm6mrbupKZutq2Ntx/Hsdxntd1vT4sBQAAAAAAAAAA&#10;AJjl89wAAAAAAAAAAADAI3g0CQAAAAAAAAAAADzCu0eT334j/E9/9+u3d+U+OXNp6x2ZS1tXMpe2&#10;rmQubV3JXNq6krm0dSVzaesdmUtbVzKXtq5kLm1dyVzaupK5tHUlc2nrHZlLW1cyl7auZC5tXclc&#10;2rqSubR1JXNp6x2ZS1tXMpe2rmQubV3JXNq6krm0dSVzaesdmUtbVzKXtq5kLm1dyVzaupK5tHUl&#10;c2nrHZnvfn8ex3H6T5MAAAAAAAAAAADAI5zXdb3+9ggAAAAAAAAAAACAu/lPkwAAAAAAAAAAAMAj&#10;eDQJAAAAAAAAAAAAPMK7R5PnF39756ff/ZT5Te7vdP1rmamrbav7NzJTV9vWlczU1bZ1JTN1tW1d&#10;yUxdbVtXMlNX21b3b2SmrratK5mpq23rSmbqatu6kpm62rauZKautq3u38hMXW1bVzJTV9vWlczU&#10;1bZ1JTN1tW1dyUxdbVvdv5GZutq2rmSmrratK5mpq23rSmbqatu6kpm62ra6fyMzdbVtXclMXW1b&#10;VzJTV9vWlczU1bZ1JTN1tW1tuP88juM8r+t6fVgKAAAAAAAAAAAAMMvnuQEAAAAAAAAAAIBH8GgS&#10;AAAAAAAAAAAAeIR3jyY//Z64b6l3Zaautq3u38hMXW1bVzJTV9vWlczU1bZ1JTN1tW1dyUxdbVvd&#10;v5GZutq2rmSmrratK5mpq23rSmbqatu6kpm62ra6fyMzdbVtXclMXW1bVzJTV9vWlczU1bZ1JTN1&#10;tW11/0Zm6mrbupKZutq2rmSmrratK5mpq23rSmbqatvq/o3M1NW2dSUzdbVtXclMXW1bVzJTV9vW&#10;lczU1ba15v7zuq7Xh6UAAAAAAAAAAAAAs3yeGwAAAAAAAAAAAHgEjyYBAAAAAAAAAACAR3j3aPLT&#10;74n7lnpXZupq2+r+jczU1bZ1JTN1tW1dyUxdbVtXMlNX29aVzNTVttX9G5mpq23rSmbqatu6kpm6&#10;2rauZKautq0rmamrbav7NzJTV9vWlczU1bZ1JTN1tW1dyUxdbVtXMlNX21b3b2SmrratK5mpq23r&#10;Smbqatu6kpm62rauZKautq3u38hMXW1bVzJTV9vWlczU1bZ1JTN1tW1dyUxdbVsb7j+P4zjP67pe&#10;H5YCAAAAAAAAAAAAzPJ5bgAAAAAAAAAAAOARPJoEAAAAAAAAAAAAHuHdo8lvvxH+p7/79du7cp+c&#10;ubT1jsylrSuZS1tXMpe2rmQubV3JXNq6krm09Y7Mpa0rmUtbVzKXtq5kLm1dyVzaupK5tPWOzKWt&#10;K5lLW1cyl7auZC5tXclc2rqSubT1jsylrSuZS1tXMpe2rmQubV3JXNq6krm09Y7Mpa0rmUtbVzKX&#10;tq5kLm1dyVzaupK5tPWOzHe/P4/jOP2nSQAAAAAAAAAAAOARzuu6Xn97BAAAAAAAAAAAAMDd/KdJ&#10;AAAAAAAAAAAA4BE8mgQAAAAAAAAAAAAe4d2jyfOLv73z0+9+yvwm93e6/rXM1NW21f0bmamrbetK&#10;Zupq27qSmbratq5kpq62rSuZqattq/s3MlNX29aVzNTVtnUlM3W1bV3JTF1tW1cyU1fbVvdvZKau&#10;tq0rmamrbetKZupq27qSmbratq5kpq62re7fyExdbVtXMlNX29aVzNTVtnUlM3W1bV3JTF1tW92/&#10;kZm62rauZKautq0rmamrbetKZupq27qSmbratjbcfx7HcZ7Xdb0+LAUAAAAAAAAAAACY5fPcAAAA&#10;AAAAAAAAwCN4NAkAAAAAAAAAAAA8wrtHk59+T9y31LsyU1fbVvdvZKautq0rmamrbetKZupq27qS&#10;mbratq5kpq62re7fyExdbVtXMlNX29aVzNTVtnUlM3W1bV3JTF1tW92/kZm62rauZKautq0rmamr&#10;betKZupq27qSmbratrp/IzN1tW1dyUxdbVtXMlNX29aVzNTVtnUlM3W1bXX/Rmbqatu6kpm62rau&#10;ZKautq0rmamrbetKZupq21pz/3ld1+vDUgAAAAAAAAAAAIBZPs8NAAAAAAAAAAAAPIJHkwAAAAAA&#10;AAAAAMAjvHs0+en3xH1LvSszdbVtdf9GZupq27qSmbratq5kpq62rSuZqatt60pm6mrb6v6NzNTV&#10;tnUlM3W1bV3JTF1tW1cyU1fb1pXM1NW21f0bmamrbetKZupq27qSmbratq5kpq62rSuZqattq/s3&#10;MlNX29aVzNTVtnUlM3W1bV3JTF1tW1cyU1fbVvdvZKautq0rmamrbetKZupq27qSmbratq5kpq62&#10;rTX3n9d1vT4sBQAAAAAAAAAAAJjl89wAAAAAAAAAAADAI3g0CQAAAAAAAAAAADzCu0eT334j/E9/&#10;9+u3d+U+OXNp6x2ZS1tXMpe2rmQubV3JXNq6krm0dSVzaesdmUtbVzKXtq5kLm1dyVzaupK5tHUl&#10;c2nrHZlLW1cyl7auZC5tXclc2rqSubR1JXNp6x2ZS1tXMpe2rmQubV3JXNq6krm0dSVzaesdmUtb&#10;VzKXtq5kLm1dyVzaupK5tHUlc2nrHZk//v68ruv1G2EAAAAAAAAAAAAAk3yeGwAAAAAAAAAAAHgE&#10;jyYBAAAAAAAAAACAR3j3aPLdt7w//ds7P/3up8xvcn+n61/LTF1tW92/kZm62rauZKautq0rmamr&#10;betKZupq27qSmbratrp/IzN1tW1dyUxdbVtXMlNX29aVzNTVtnUlM3W1bXX/Rmbqatu6kpm62rau&#10;ZKautq0rmamrbetKZupq2+r+jczU1bZ1JTN1tW1dyUxdbVtXMlNX29aVzNTVttX9G5mpq23rSmbq&#10;atu6kpm62rauZKautq0rmamrbWvN/ed1Xa8PSwEAAAAAAAAAAABm+Tw3AAAAAAAAAAAA8AgeTQIA&#10;AAAAAAAAAACP8H/qtMC4WNv6mQAAAABJRU5ErkJgglBLAQItABQABgAIAAAAIQCxgme2CgEAABMC&#10;AAATAAAAAAAAAAAAAAAAAAAAAABbQ29udGVudF9UeXBlc10ueG1sUEsBAi0AFAAGAAgAAAAhADj9&#10;If/WAAAAlAEAAAsAAAAAAAAAAAAAAAAAOwEAAF9yZWxzLy5yZWxzUEsBAi0AFAAGAAgAAAAhAIAZ&#10;4iNMBAAA1AsAAA4AAAAAAAAAAAAAAAAAOgIAAGRycy9lMm9Eb2MueG1sUEsBAi0AFAAGAAgAAAAh&#10;AKomDr68AAAAIQEAABkAAAAAAAAAAAAAAAAAsgYAAGRycy9fcmVscy9lMm9Eb2MueG1sLnJlbHNQ&#10;SwECLQAUAAYACAAAACEASOXjFd8AAAAJAQAADwAAAAAAAAAAAAAAAAClBwAAZHJzL2Rvd25yZXYu&#10;eG1sUEsBAi0ACgAAAAAAAAAhACyR+S0zHgAAMx4AABQAAAAAAAAAAAAAAAAAsQgAAGRycy9tZWRp&#10;YS9pbWFnZTEucG5nUEsFBgAAAAAGAAYAfAEAAB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4" o:spid="_x0000_s1027" type="#_x0000_t75" style="position:absolute;left:1216;top:315;width:952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X3xgAAANwAAAAPAAAAZHJzL2Rvd25yZXYueG1sRI9Ba8JA&#10;FITvBf/D8gRvdaMHq6mrqCh4saUqPT+yL9m02bcxu4lpf323UOhxmJlvmOW6t5XoqPGlYwWTcQKC&#10;OHO65ELB9XJ4nIPwAVlj5ZgUfJGH9WrwsMRUuzu/UXcOhYgQ9ikqMCHUqZQ+M2TRj11NHL3cNRZD&#10;lE0hdYP3CLeVnCbJTFosOS4YrGlnKPs8t1bB+2t7yzs+zUO7OZqXw/5jkW+/lRoN+80ziEB9+A//&#10;tY9awWLyBL9n4hGQqx8AAAD//wMAUEsBAi0AFAAGAAgAAAAhANvh9svuAAAAhQEAABMAAAAAAAAA&#10;AAAAAAAAAAAAAFtDb250ZW50X1R5cGVzXS54bWxQSwECLQAUAAYACAAAACEAWvQsW78AAAAVAQAA&#10;CwAAAAAAAAAAAAAAAAAfAQAAX3JlbHMvLnJlbHNQSwECLQAUAAYACAAAACEA74Kl98YAAADcAAAA&#10;DwAAAAAAAAAAAAAAAAAHAgAAZHJzL2Rvd25yZXYueG1sUEsFBgAAAAADAAMAtwAAAPo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16;top:315;width:9526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A7wQAAANwAAAAPAAAAZHJzL2Rvd25yZXYueG1sRE/LisIw&#10;FN0L8w/hDrjTtILiVKPMDAqKguPjAy7NtS3T3JQk1vr3ZiG4PJz3fNmZWrTkfGVZQTpMQBDnVldc&#10;KLic14MpCB+QNdaWScGDPCwXH705Ztre+UjtKRQihrDPUEEZQpNJ6fOSDPqhbYgjd7XOYIjQFVI7&#10;vMdwU8tRkkykwYpjQ4kN/ZaU/59uRsHKbx4juox/Ju3f3h1wN96n3Vap/mf3PQMRqAtv8cu90Qq+&#10;0rg2nolHQC6eAAAA//8DAFBLAQItABQABgAIAAAAIQDb4fbL7gAAAIUBAAATAAAAAAAAAAAAAAAA&#10;AAAAAABbQ29udGVudF9UeXBlc10ueG1sUEsBAi0AFAAGAAgAAAAhAFr0LFu/AAAAFQEAAAsAAAAA&#10;AAAAAAAAAAAAHwEAAF9yZWxzLy5yZWxzUEsBAi0AFAAGAAgAAAAhAABM0DvBAAAA3AAAAA8AAAAA&#10;AAAAAAAAAAAABwIAAGRycy9kb3ducmV2LnhtbFBLBQYAAAAAAwADALcAAAD1AgAAAAA=&#10;" filled="f" strokeweight="1pt">
                  <v:textbox inset="0,0,0,0">
                    <w:txbxContent>
                      <w:p w:rsidR="00992D14" w:rsidRDefault="00992D14" w:rsidP="00992D14">
                        <w:pPr>
                          <w:spacing w:before="66"/>
                          <w:ind w:left="146" w:hanging="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Nota: </w:t>
                        </w:r>
                        <w:r w:rsidR="00356115">
                          <w:rPr>
                            <w:sz w:val="20"/>
                          </w:rPr>
                          <w:t xml:space="preserve">Apenas o usuário do colaborador </w:t>
                        </w:r>
                        <w:r w:rsidR="00E677CC">
                          <w:rPr>
                            <w:sz w:val="20"/>
                          </w:rPr>
                          <w:t xml:space="preserve"> Danielle Oliveira</w:t>
                        </w:r>
                        <w:r w:rsidR="00356115">
                          <w:rPr>
                            <w:sz w:val="20"/>
                          </w:rPr>
                          <w:t xml:space="preserve"> tem a permissão para visualizar este modúlo.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  <w:r>
        <w:t xml:space="preserve">Ao pressionar o botão </w:t>
      </w:r>
      <w:r>
        <w:rPr>
          <w:b/>
        </w:rPr>
        <w:t>[</w:t>
      </w:r>
      <w:r w:rsidR="00E677CC">
        <w:rPr>
          <w:b/>
        </w:rPr>
        <w:t>Exportar</w:t>
      </w:r>
      <w:r>
        <w:rPr>
          <w:b/>
        </w:rPr>
        <w:t>]</w:t>
      </w:r>
      <w:r>
        <w:t xml:space="preserve">, será </w:t>
      </w:r>
      <w:r w:rsidR="00E677CC">
        <w:t>baixado uma planilha excel com toda a relação mostrada no grid acima,</w:t>
      </w:r>
      <w:r>
        <w:t xml:space="preserve"> conforme ilsustrado na Figura 5</w:t>
      </w:r>
      <w:r w:rsidR="00356115">
        <w:t xml:space="preserve"> e Figura 6</w:t>
      </w:r>
      <w:r>
        <w:t>.</w:t>
      </w:r>
    </w:p>
    <w:p w:rsidR="00992D14" w:rsidRDefault="00E677CC" w:rsidP="00992D14">
      <w:pPr>
        <w:pStyle w:val="Corpodetexto"/>
        <w:spacing w:before="140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68480" behindDoc="0" locked="0" layoutInCell="1" allowOverlap="1" wp14:anchorId="67F3EC49" wp14:editId="13BC9319">
            <wp:simplePos x="0" y="0"/>
            <wp:positionH relativeFrom="page">
              <wp:posOffset>3181350</wp:posOffset>
            </wp:positionH>
            <wp:positionV relativeFrom="paragraph">
              <wp:posOffset>342265</wp:posOffset>
            </wp:positionV>
            <wp:extent cx="1249680" cy="419735"/>
            <wp:effectExtent l="0" t="0" r="7620" b="0"/>
            <wp:wrapTopAndBottom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7CC" w:rsidRDefault="00E677CC" w:rsidP="00FE1A62">
      <w:pPr>
        <w:ind w:left="884" w:right="862"/>
        <w:jc w:val="center"/>
        <w:rPr>
          <w:b/>
          <w:sz w:val="20"/>
        </w:rPr>
      </w:pPr>
    </w:p>
    <w:p w:rsidR="00E677CC" w:rsidRDefault="00E677CC" w:rsidP="00FE1A62">
      <w:pPr>
        <w:ind w:left="884" w:right="862"/>
        <w:jc w:val="center"/>
        <w:rPr>
          <w:b/>
          <w:sz w:val="20"/>
        </w:rPr>
      </w:pPr>
    </w:p>
    <w:p w:rsidR="00FE1A62" w:rsidRDefault="00FE1A62" w:rsidP="00FE1A62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5. </w:t>
      </w:r>
      <w:r>
        <w:rPr>
          <w:sz w:val="20"/>
        </w:rPr>
        <w:t xml:space="preserve">Botão para ser </w:t>
      </w:r>
      <w:r w:rsidR="00E677CC">
        <w:rPr>
          <w:sz w:val="20"/>
        </w:rPr>
        <w:t>exportar toda a relação de contas bancárias e seus respectivos valores de entrada, saída e saldo.</w:t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  <w:sectPr w:rsidR="00992D14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"/>
        <w:rPr>
          <w:sz w:val="23"/>
        </w:r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10"/>
        <w:rPr>
          <w:sz w:val="18"/>
        </w:rPr>
      </w:pPr>
    </w:p>
    <w:p w:rsidR="00356115" w:rsidRDefault="00356115" w:rsidP="00992D14">
      <w:pPr>
        <w:pStyle w:val="Corpodetexto"/>
        <w:spacing w:line="360" w:lineRule="auto"/>
        <w:ind w:left="232" w:firstLine="1132"/>
      </w:pPr>
    </w:p>
    <w:p w:rsidR="00356115" w:rsidRDefault="00356115" w:rsidP="00992D14">
      <w:pPr>
        <w:pStyle w:val="Corpodetexto"/>
        <w:spacing w:line="360" w:lineRule="auto"/>
        <w:ind w:left="232" w:firstLine="1132"/>
      </w:pPr>
    </w:p>
    <w:p w:rsidR="00356115" w:rsidRDefault="00356115" w:rsidP="00356115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0E105E6E" wp14:editId="250357E9">
            <wp:extent cx="6354587" cy="1932580"/>
            <wp:effectExtent l="0" t="0" r="8255" b="0"/>
            <wp:docPr id="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587" cy="19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6. </w:t>
      </w:r>
      <w:r w:rsidR="00494F4A">
        <w:rPr>
          <w:sz w:val="20"/>
        </w:rPr>
        <w:t>Relação de contas bancarias exportadas no modulo do Relatório bancário</w:t>
      </w:r>
      <w:r>
        <w:rPr>
          <w:sz w:val="20"/>
        </w:rPr>
        <w:t>.</w:t>
      </w: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D0733" wp14:editId="38A9E1BB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049010" cy="590550"/>
                <wp:effectExtent l="0" t="0" r="27940" b="1905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6115" w:rsidRDefault="00356115" w:rsidP="00356115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 w:rsidR="00494F4A">
                              <w:rPr>
                                <w:sz w:val="20"/>
                              </w:rPr>
                              <w:t>A aplicação calcula automaticamente os valores de entrada, saída e saldo de cada conta bancária cadastrada no software Advwin.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0733" id="Text Box 673" o:spid="_x0000_s1029" type="#_x0000_t202" style="position:absolute;left:0;text-align:left;margin-left:0;margin-top:11.75pt;width:476.3pt;height:46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xJiAIAACI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x0iSDlr0wAaH3qkBza8ufX16bQsIu9cQ6AZwQJ8DV6vvFP1mkVTrlsg9uzVG9S0jNeSX+Z3Js60R&#10;x3qQXf9R1XAQOTgVgIbGdL54UA4E6NCnx3NvfDIUfs7TfAkVwoiCb7ZMZ7PQvIQU425trHvPVIe8&#10;UWIDvQ/o5Hhnnc+GFGOIP0yqLRci9F9I1EPK06s0jcSU4LX3+jhr9ru1MOhIvITCE7iB53mYh66I&#10;bWNccEVxddyBwgXvSrw47yaFr9NG1uF8R7iINuQopD8VaEPWJysq6ecyXW4Wm0U+yafzzSRPq2py&#10;u13nk/k2u5pVl9V6XWW/PIEsL1pe10x6DqOqs/zvVHOar6jHs65fcH1Rkm14XpckeZlGqD+wGt+B&#10;XRCI10RUhxt2Q9BiUI8Xz07Vj6AYo+LgwkUDRqvMD4x6GNoS2+8HYhhG4oME1fkJHw0zGrvRIJLC&#10;1hI7jKK5dvEmOGjD9y0gR11LdQvKbHgQzVMWJz3DIAYOp0vDT/rz7xD1dLWtfgMAAP//AwBQSwME&#10;FAAGAAgAAAAhACFj7OHdAAAABwEAAA8AAABkcnMvZG93bnJldi54bWxMj8FOwzAQRO9I/IO1SNyo&#10;k6BENMSpAIEEohLQ9gO28ZJExOvIdtP07zGnchzNaOZNtZrNICZyvresIF0kIIgbq3tuFey2Lzd3&#10;IHxA1jhYJgUn8rCqLy8qLLU98hdNm9CKWMK+RAVdCGMppW86MugXdiSO3rd1BkOUrpXa4TGWm0Fm&#10;SVJIgz3HhQ5Heuqo+dkcjIJn/3rKaJc/FtPn2n3ge75O5zelrq/mh3sQgeZwDsMffkSHOjLt7YG1&#10;F4OCeCQoyG5zENFd5lkBYh9jaZGDrCv5n7/+BQAA//8DAFBLAQItABQABgAIAAAAIQC2gziS/gAA&#10;AOEBAAATAAAAAAAAAAAAAAAAAAAAAABbQ29udGVudF9UeXBlc10ueG1sUEsBAi0AFAAGAAgAAAAh&#10;ADj9If/WAAAAlAEAAAsAAAAAAAAAAAAAAAAALwEAAF9yZWxzLy5yZWxzUEsBAi0AFAAGAAgAAAAh&#10;AF8HXEmIAgAAIgUAAA4AAAAAAAAAAAAAAAAALgIAAGRycy9lMm9Eb2MueG1sUEsBAi0AFAAGAAgA&#10;AAAhACFj7OHdAAAABwEAAA8AAAAAAAAAAAAAAAAA4gQAAGRycy9kb3ducmV2LnhtbFBLBQYAAAAA&#10;BAAEAPMAAADsBQAAAAA=&#10;" filled="f" strokeweight="1pt">
                <v:textbox inset="0,0,0,0">
                  <w:txbxContent>
                    <w:p w:rsidR="00356115" w:rsidRDefault="00356115" w:rsidP="00356115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 w:rsidR="00494F4A">
                        <w:rPr>
                          <w:sz w:val="20"/>
                        </w:rPr>
                        <w:t>A aplicação calcula automaticamente os valores de entrada, saída e saldo de cada conta bancária cadastrada no software Advwin.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723" w:rsidRDefault="00EE3723" w:rsidP="00992D14">
      <w:bookmarkStart w:id="6" w:name="_GoBack"/>
      <w:bookmarkEnd w:id="6"/>
    </w:p>
    <w:sectPr w:rsidR="00EE3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D5" w:rsidRDefault="009656D5" w:rsidP="00992D14">
      <w:r>
        <w:separator/>
      </w:r>
    </w:p>
  </w:endnote>
  <w:endnote w:type="continuationSeparator" w:id="0">
    <w:p w:rsidR="009656D5" w:rsidRDefault="009656D5" w:rsidP="0099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D5" w:rsidRDefault="009656D5" w:rsidP="00992D14">
      <w:r>
        <w:separator/>
      </w:r>
    </w:p>
  </w:footnote>
  <w:footnote w:type="continuationSeparator" w:id="0">
    <w:p w:rsidR="009656D5" w:rsidRDefault="009656D5" w:rsidP="0099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E677CC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6EDE76" wp14:editId="36590D5D">
              <wp:simplePos x="0" y="0"/>
              <wp:positionH relativeFrom="page">
                <wp:posOffset>1924050</wp:posOffset>
              </wp:positionH>
              <wp:positionV relativeFrom="page">
                <wp:posOffset>704850</wp:posOffset>
              </wp:positionV>
              <wp:extent cx="2876550" cy="171450"/>
              <wp:effectExtent l="0" t="0" r="0" b="0"/>
              <wp:wrapNone/>
              <wp:docPr id="7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7CC" w:rsidRDefault="00E677CC" w:rsidP="00E677CC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modúlo Relatório Bancário</w:t>
                          </w:r>
                        </w:p>
                        <w:p w:rsidR="001A3DC5" w:rsidRDefault="009656D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  <w:p w:rsidR="00E677CC" w:rsidRDefault="00E677CC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EDE7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style="position:absolute;margin-left:151.5pt;margin-top:55.5pt;width:226.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wVrQIAAKs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E8nDSQY8e6KjRrRjRZWTqM/QqBbf7Hhz1CPvQZ8tV9Xei/KoQF+uG8B29kVIMDSUV5Oebm+7Z&#10;1QlHGZDt8EFUEIfstbBAYy07UzwoBwJ0SOTx1BuTSwmbQbxcRBEclXDmL/0QbBOCpPPtXir9jooO&#10;GSPDEnpv0cnhTunJdXYxwbgoWNvCPklb/mwDMKcdiA1XzZnJwrbzR+Ilm3gTh04YLDZO6OW5c1Os&#10;Q2dR+Msov8zX69z/aeL6YdqwqqLchJml5Yd/1rqjyCdRnMSlRMsqA2dSUnK3XbcSHQhIu7DfsSBn&#10;bu7zNGy9gMsLSn4QerdB4hSLeOmERRg5ydKLHc9PbpOFFyZhXjyndMc4/XdKaMhwEgXRJKbfcvPs&#10;95obSTumYXi0rMtwfHIiqZHghle2tZqwdrLPSmHSfyoFtHtutBWs0eikVj1uR0AxKt6K6hGkKwUo&#10;C0QIEw+MRsjvGA0wPTKsvu2JpBi17znIH1z0bMjZ2M4G4SVczbDGaDLXehpJ+16yXQPI0wPj4gae&#10;SM2sep+yOD4smAiWxHF6mZFz/m+9nmbs6hcAAAD//wMAUEsDBBQABgAIAAAAIQCs60/H3gAAAAsB&#10;AAAPAAAAZHJzL2Rvd25yZXYueG1sTE9BTsMwELwj8QdrkbhRO0SEEuJUFYITEiINB45OvE2ixusQ&#10;u234PcsJbjM7o9mZYrO4UZxwDoMnDclKgUBqvR2o0/BRv9ysQYRoyJrRE2r4xgCb8vKiMLn1Z6rw&#10;tIud4BAKudHQxzjlUoa2R2fCyk9IrO397ExkOnfSzubM4W6Ut0pl0pmB+ENvJnzqsT3sjk7D9pOq&#10;5+HrrXmv9tVQ1w+KXrOD1tdXy/YRRMQl/pnhtz5Xh5I7Nf5INohRQ6pS3hJZSBIG7Li/yxg0fEnX&#10;CmRZyP8byh8AAAD//wMAUEsBAi0AFAAGAAgAAAAhALaDOJL+AAAA4QEAABMAAAAAAAAAAAAAAAAA&#10;AAAAAFtDb250ZW50X1R5cGVzXS54bWxQSwECLQAUAAYACAAAACEAOP0h/9YAAACUAQAACwAAAAAA&#10;AAAAAAAAAAAvAQAAX3JlbHMvLnJlbHNQSwECLQAUAAYACAAAACEAn+aMFa0CAACrBQAADgAAAAAA&#10;AAAAAAAAAAAuAgAAZHJzL2Uyb0RvYy54bWxQSwECLQAUAAYACAAAACEArOtPx94AAAALAQAADwAA&#10;AAAAAAAAAAAAAAAHBQAAZHJzL2Rvd25yZXYueG1sUEsFBgAAAAAEAAQA8wAAABIGAAAAAA==&#10;" filled="f" stroked="f">
              <v:textbox inset="0,0,0,0">
                <w:txbxContent>
                  <w:p w:rsidR="00E677CC" w:rsidRDefault="00E677CC" w:rsidP="00E677CC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modúlo Relatório Bancário</w:t>
                    </w:r>
                  </w:p>
                  <w:p w:rsidR="001A3DC5" w:rsidRDefault="009656D5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  <w:p w:rsidR="00E677CC" w:rsidRDefault="00E677CC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w:drawing>
        <wp:anchor distT="0" distB="0" distL="0" distR="0" simplePos="0" relativeHeight="251661312" behindDoc="1" locked="0" layoutInCell="1" allowOverlap="1" wp14:anchorId="02F03B1C" wp14:editId="55185565">
          <wp:simplePos x="0" y="0"/>
          <wp:positionH relativeFrom="margin">
            <wp:align>left</wp:align>
          </wp:positionH>
          <wp:positionV relativeFrom="page">
            <wp:posOffset>400050</wp:posOffset>
          </wp:positionV>
          <wp:extent cx="1273935" cy="609600"/>
          <wp:effectExtent l="0" t="0" r="2540" b="0"/>
          <wp:wrapNone/>
          <wp:docPr id="9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3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0F4B0" wp14:editId="5107CB1E">
              <wp:simplePos x="0" y="0"/>
              <wp:positionH relativeFrom="page">
                <wp:posOffset>6767830</wp:posOffset>
              </wp:positionH>
              <wp:positionV relativeFrom="page">
                <wp:posOffset>721995</wp:posOffset>
              </wp:positionV>
              <wp:extent cx="70485" cy="141605"/>
              <wp:effectExtent l="0" t="0" r="0" b="0"/>
              <wp:wrapNone/>
              <wp:docPr id="7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line="223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8146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margin-left:532.9pt;margin-top:56.85pt;width:5.5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nvrQIAAKk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hRpy00KMHOmh0KwZ0HZn69J1KwO2+A0c9wD702XJV3Z0ovirExaYmfE/XUoq+pqSE/Hxz0724&#10;OuIoA7LrP4gS4pCDFhZoqGRrigflQIAOfXo898bkUsDmwguiOUYFnPiBH3pzG4Ak091OKv2OihYZ&#10;I8USOm+xyfFOaZMLSSYXE4qLnDWN7X7Dn22A47gDkeGqOTM52Gb+iL14G22jwAlm4dYJvCxz1vkm&#10;cMLcX8yz62yzyfyfJq4fJDUrS8pNmElYfvBnjTtJfJTEWVpKNKw0cCYlJfe7TSPRkYCwc/udCnLh&#10;5j5PwxYBuLyg5M8C73YWO3kYLZwgD+ZOvPAix/Pj2zj0gjjI8ueU7hin/04J9SmO57P5KKXfcvPs&#10;95obSVqmYXQ0rE1xdHYiiRHglpe2tZqwZrQvSmHSfyoFtHtqtJWrUeioVT3sBkAxGt6J8hGEKwUo&#10;C9QJ8w6MWsjvGPUwO1Ksvh2IpBg17zmI3wyayZCTsZsMwgu4mmKN0Whu9DiQDp1k+xqQx+fFxRoe&#10;SMWsep+yOD0rmAeWxGl2mYFz+W+9nibs6hcAAAD//wMAUEsDBBQABgAIAAAAIQDqtgtD4AAAAA0B&#10;AAAPAAAAZHJzL2Rvd25yZXYueG1sTI/BTsMwEETvSPyDtUjcqF0qXJrGqSoEJyREGg49OrGbWI3X&#10;IXbb8PdsT3Cb0Y5m3+SbyffsbMfoAiqYzwQwi00wDlsFX9XbwzOwmDQa3Qe0Cn5shE1xe5PrzIQL&#10;lva8Sy2jEoyZVtClNGScx6azXsdZGCzS7RBGrxPZseVm1Bcq9z1/FEJyrx3Sh04P9qWzzXF38gq2&#10;eyxf3fdH/VkeSldVK4Hv8qjU/d20XQNLdkp/YbjiEzoUxFSHE5rIevJCPhF7IjVfLIFdI2IpV8Bq&#10;UgspgBc5/7+i+AUAAP//AwBQSwECLQAUAAYACAAAACEAtoM4kv4AAADhAQAAEwAAAAAAAAAAAAAA&#10;AAAAAAAAW0NvbnRlbnRfVHlwZXNdLnhtbFBLAQItABQABgAIAAAAIQA4/SH/1gAAAJQBAAALAAAA&#10;AAAAAAAAAAAAAC8BAABfcmVscy8ucmVsc1BLAQItABQABgAIAAAAIQCMUhnvrQIAAKkFAAAOAAAA&#10;AAAAAAAAAAAAAC4CAABkcnMvZTJvRG9jLnhtbFBLAQItABQABgAIAAAAIQDqtgtD4AAAAA0BAAAP&#10;AAAAAAAAAAAAAAAAAAcFAABkcnMvZG93bnJldi54bWxQSwUGAAAAAAQABADzAAAAFAYAAAAA&#10;" filled="f" stroked="f">
              <v:textbox inset="0,0,0,0">
                <w:txbxContent>
                  <w:p w:rsidR="001A3DC5" w:rsidRDefault="003743E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082D2B" wp14:editId="5BB99A58">
              <wp:simplePos x="0" y="0"/>
              <wp:positionH relativeFrom="page">
                <wp:posOffset>6705600</wp:posOffset>
              </wp:positionH>
              <wp:positionV relativeFrom="page">
                <wp:posOffset>626110</wp:posOffset>
              </wp:positionV>
              <wp:extent cx="429895" cy="372110"/>
              <wp:effectExtent l="0" t="0" r="0" b="0"/>
              <wp:wrapNone/>
              <wp:docPr id="7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533F2" id="Rectangle 37" o:spid="_x0000_s1026" style="position:absolute;margin-left:528pt;margin-top:49.3pt;width:33.85pt;height:2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1fgIAAPw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F&#10;Rop0UKMPkDWitpKjq1lIUG9cBX6P5sGGEJ251/SzQ0ovW3Djt9bqvuWEAa0s+CfPDgTDwVG06d9q&#10;BvBk53XM1aGxXQCELKBDLMnTuST84BGFxSIv5+UEIwpbV7M8y2LJElKdDhvr/GuuOxQmNbbAPYKT&#10;/b3zgQypTi6RvJaCrYWU0bDbzVJatCegjnX8In+I8dJNquCsdDg2IA4rwBHuCHuBbaz2tzLLi/Qu&#10;L0fr6Xw2KtbFZFTO0vkozcq7cpoWZbFafw8Es6JqBWNc3QvFT8rLir+r7LEHBs1E7aG+xuUkn8TY&#10;n7F3l0Gm8ftTkJ3w0IhSdDWen51IFer6SjEIm1SeCDnMk+f0Y5YhB6d/zEpUQSj8IKCNZk8gAquh&#10;SNCI8GTApNX2K0Y9tF+N3ZcdsRwj+UaBkMqsKEK/RqOYzHIw7OXO5nKHKApQNfYYDdOlH3p8Z6zY&#10;tnBTFhOj9C2IrxFRGEGYA6ujZKHFYgTH5yD08KUdvX4+WosfAAAA//8DAFBLAwQUAAYACAAAACEA&#10;f8qUXuAAAAAMAQAADwAAAGRycy9kb3ducmV2LnhtbEyPwU7DMBBE70j8g7VI3KjdlKRtiFMhpJ6A&#10;Ay0S123sJhHxOsROG/6e7YnedrSjmTfFZnKdONkhtJ40zGcKhKXKm5ZqDZ/77cMKRIhIBjtPVsOv&#10;DbApb28KzI0/04c97WItOIRCjhqaGPtcylA11mGY+d4S/45+cBhZDrU0A5453HUyUSqTDlvihgZ7&#10;+9LY6ns3Og2YPZqf9+Pibf86ZriuJ7VNv5TW93fT8xOIaKf4b4YLPqNDyUwHP5IJomOt0ozHRA3r&#10;VQbi4pgniyWIA1/pMgFZFvJ6RPkHAAD//wMAUEsBAi0AFAAGAAgAAAAhALaDOJL+AAAA4QEAABMA&#10;AAAAAAAAAAAAAAAAAAAAAFtDb250ZW50X1R5cGVzXS54bWxQSwECLQAUAAYACAAAACEAOP0h/9YA&#10;AACUAQAACwAAAAAAAAAAAAAAAAAvAQAAX3JlbHMvLnJlbHNQSwECLQAUAAYACAAAACEA4bgYtX4C&#10;AAD8BAAADgAAAAAAAAAAAAAAAAAuAgAAZHJzL2Uyb0RvYy54bWxQSwECLQAUAAYACAAAACEAf8qU&#10;XuAAAAAMAQAADwAAAAAAAAAAAAAAAADYBAAAZHJzL2Rvd25yZXYueG1sUEsFBgAAAAAEAAQA8wAA&#10;AOUFAAAAAA==&#10;" stroked="f">
              <w10:wrap anchorx="page" anchory="page"/>
            </v:rect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6305FF" wp14:editId="43E9F448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29C9B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y2HwIAAEM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shJEi&#10;DexoJxRH42mYTWtcDiFrtbehO3pRr2an6XeHlF7XRB155Ph2NZCXhYzkXUq4OAMVDu0XzSCGnLyO&#10;g7pUtgmQMAJ0ifu43vfBLx5R+Pi0GM3SBayN9r6E5H2isc5/5rpBwSiwBNIRmJx3zgciJO9DQh2l&#10;t0LKuG6pUFvgRTaexwSnpWDBGcKcPR7W0qIzCYKJv9gVeB7DAnJJXN3FRVcnJatPisUqNSdsc7M9&#10;EbKzgZVUoRD0CDxvVieVH4t0sZlv5pPBZDTdDCZpWQ4+bdeTwXSbzZ7Kcblel9nPwDmb5LVgjKtA&#10;u5dtNvk7WdweUCe4u3Dv80neo8dBAtn+P5KOSw577RRy0Oy6t/3yQakx+PaqwlN4vIP9+PZXv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heF8th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3916E" wp14:editId="50EEDD43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3916E" id="Text Box 34" o:spid="_x0000_s1032" type="#_x0000_t202" style="position:absolute;margin-left:394.65pt;margin-top:55.7pt;width:5.6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08sgIAALAFAAAOAAAAZHJzL2Uyb0RvYy54bWysVNtunDAQfa/Uf7D8TriEvYDCRsmyVJXS&#10;i5T0A7zGLFbBprZ3IY367x2bZTeXl6otD9Zgj8dn5pyZq+uhbdCBKc2lyHB4EWDEBJUlF7sMf3so&#10;vCVG2hBRkkYKluFHpvH16v27q75LWSRr2ZRMIQgidNp3Ga6N6VLf17RmLdEXsmMCDiupWmLgV+38&#10;UpEeoreNHwXB3O+lKjslKdMadvPxEK9c/Kpi1HypKs0MajIM2IxblVu3dvVXVyTdKdLVnB5hkL9A&#10;0RIu4NFTqJwYgvaKvwnVcqqklpW5oLL1ZVVxylwOkE0YvMrmviYdc7lAcXR3KpP+f2Hp58NXhXiZ&#10;4TkwJUgLHD2wwaBbOaDL2Nan73QKbvcdOJoB9oFnl6vu7iT9rpGQ65qIHbtRSvY1IyXgC+1N/9nV&#10;MY62Qbb9J1nCO2RvpAs0VKq1xYNyIIgOPD2euLFYKGwuwsVshhGFk3AWxYGjzifpdLdT2nxgskXW&#10;yLAC5l1scrjTxmIh6eRinxKy4E3j2G/Eiw1wHHfgZbhqzywGR+ZTEiSb5WYZe3E033hxkOfeTbGO&#10;vXkB8PLLfL3Ow1/23TBOa16WTNhnJmGF8Z8Rd5T4KImTtLRseGnDWUha7bbrRqEDAWEX7nMVh5Oz&#10;m/8ShisC5PIqpRCqeRslXjFfLry4iGdesgiWXhAmt8k8iJM4L16mdMcF+/eUUJ/hZBbNRimdQb/K&#10;LXDf29xI2nIDo6PhbYaXJyeSWgFuROmoNYQ3o/2sFBb+uRRA90S0k6tV6KhVM2wH1xnR1AVbWT6C&#10;fpUEgYFIYeyBUUv1E6MeRkiG9Y89UQyj5qOAHrDzZjLUZGwngwgKVzNsMBrNtRnn0r5TfFdD5LHL&#10;hLyBPqm4E7FtqBHFsbtgLLhcjiPMzp3n/87rPGhXvwE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JHb9PL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AB24EF" wp14:editId="1EB4DD9C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1A3DC5" w:rsidRDefault="009656D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24EF" id="Text Box 33" o:spid="_x0000_s1033" type="#_x0000_t202" style="position:absolute;margin-left:475.3pt;margin-top:55.7pt;width:45.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0HsgIAALEFAAAOAAAAZHJzL2Uyb0RvYy54bWysVNuOmzAQfa/Uf7D8zgJZQgJastoNoaq0&#10;vUi7/QAHTLAKtms7ge2q/96xCcleXqq2PFiDZ3zmdmauroeuRQeqNBM8w+FFgBHlpagY32X420Ph&#10;LTHShvCKtILTDD9Sja9X799d9TKlM9GItqIKAQjXaS8z3BgjU9/XZUM7oi+EpByUtVAdMfCrdn6l&#10;SA/oXevPgiD2e6EqqURJtYbbfFTilcOva1qaL3WtqUFthiE2407lzq09/dUVSXeKyIaVxzDIX0TR&#10;EcbB6QkqJ4agvWJvoDpWKqFFbS5K0fmirllJXQ6QTRi8yua+IZK6XKA4Wp7KpP8fbPn58FUhVmU4&#10;jjHipIMePdDBoFsxoMtLW59e6hTM7iUYmgHuoc8uVy3vRPldIy7WDeE7eqOU6BtKKogvtC/9Z09H&#10;HG1Btv0nUYEfsjfCAQ216mzxoBwI0KFPj6fe2FhKuJwvoiACTQmqcD6LAtc7n6TTY6m0+UBFh6yQ&#10;YQWtd+DkcKeNDYakk4n1xUXB2ta1v+UvLsBwvAHX8NTqbBCum09JkGyWm2XkRbN440VBnns3xTry&#10;4iJczPPLfL3Ow1/WbxilDasqyq2biVlh9GedO3J85MSJW1q0rLJwNiStdtt1q9CBALML97mSg+Zs&#10;5r8MwxUBcnmVUgjVvJ0lXhEvF15URHMvWQRLLwiT2yQOoiTKi5cp3TFO/z0l1Gc4mc/mI5fOQb/K&#10;LXDf29xI2jEDu6NlXYaXJyOSWgZueOVaawhrR/lZKWz451JAu6dGO75aio5kNcN2cKNxGoOtqB6B&#10;wEoAwYCLsPdAaIT6iVEPOyTD+seeKIpR+5HDENiFMwlqEraTQHgJTzNsMBrFtRkX014qtmsAeRwz&#10;Lm5gUGrmSGwnaoziOF6wF1wuxx1mF8/zf2d13rSr3wA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IH0vQe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E677CC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81E582C" wp14:editId="5F295178">
              <wp:simplePos x="0" y="0"/>
              <wp:positionH relativeFrom="page">
                <wp:posOffset>1914525</wp:posOffset>
              </wp:positionH>
              <wp:positionV relativeFrom="page">
                <wp:posOffset>704850</wp:posOffset>
              </wp:positionV>
              <wp:extent cx="2514600" cy="133350"/>
              <wp:effectExtent l="0" t="0" r="0" b="0"/>
              <wp:wrapNone/>
              <wp:docPr id="6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2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 w:rsidR="00E677CC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Relatório bancário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E582C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4" type="#_x0000_t202" style="position:absolute;margin-left:150.75pt;margin-top:55.5pt;width:198pt;height:10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0qswIAALIFAAAOAAAAZHJzL2Uyb0RvYy54bWysVG1vmzAQ/j5p/8Hyd8pLCA2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qjACNOWqjRAx00WosBzXyTn75TCbjdd+CoB9iHOluuqrsTxVeFuNjUhO/pSkrR15SUEJ+96Z5d&#10;HXGUAdn1H0QJ75CDFhZoqGRrkgfpQIAOdXo81cbEUsBmMPfDyIOjAs782Ww2t8VzSTLd7qTS76ho&#10;kTFSLKH2Fp0c75QGHuA6uZjHuMhZ09j6N/xiAxzHHXgbrpozE4Ut54/Yi7eL7SJ0wiDaOqGXZc4q&#10;34ROlPvX82yWbTaZ/9O864dJzcqScvPMJC0//LPSPYl8FMVJXEo0rDRwJiQl97tNI9GRgLRz+5lq&#10;QfBnbu5lGPYYuLyg5Aehtw5iJ48W106Yh3MnvvYWjufH6zjywjjM8ktKd4zTf6eE+hTH82A+ium3&#10;3Dz7veZGkpZpGB4Na1O8ODmRxEhwy0tbWk1YM9pnqTDhP6cCMjYV2grWaHRUqx52g+2NcOqDnSgf&#10;QcFSgMBAizD4wKiF/I5RD0MkxerbgUiKUfOeQxeYiTMZcjJ2k0F4AVdTrDEazY0eJ9Ohk2xfA/LY&#10;Z1ysoFMqZkVsWmqMAhiYBQwGy+VpiJnJc762Xs+jdvkLAAD//wMAUEsDBBQABgAIAAAAIQB7BEG6&#10;3wAAAAsBAAAPAAAAZHJzL2Rvd25yZXYueG1sTI/BTsMwEETvSPyDtUjcqJ1WBBriVBWCExIiDQeO&#10;TrxNosbrELtt+HuWEz3uzNPsTL6Z3SBOOIXek4ZkoUAgNd721Gr4rF7vHkGEaMiawRNq+MEAm+L6&#10;KjeZ9Wcq8bSLreAQCpnR0MU4ZlKGpkNnwsKPSOzt/eRM5HNqpZ3MmcPdIJdKpdKZnvhDZ0Z87rA5&#10;7I5Ow/aLypf++73+KPdlX1VrRW/pQevbm3n7BCLiHP9h+KvP1aHgTrU/kg1i0LBSyT2jbCQJj2Ii&#10;XT+wUrOyWiqQRS4vNxS/AAAA//8DAFBLAQItABQABgAIAAAAIQC2gziS/gAAAOEBAAATAAAAAAAA&#10;AAAAAAAAAAAAAABbQ29udGVudF9UeXBlc10ueG1sUEsBAi0AFAAGAAgAAAAhADj9If/WAAAAlAEA&#10;AAsAAAAAAAAAAAAAAAAALwEAAF9yZWxzLy5yZWxzUEsBAi0AFAAGAAgAAAAhALn2LSqzAgAAsgUA&#10;AA4AAAAAAAAAAAAAAAAALgIAAGRycy9lMm9Eb2MueG1sUEsBAi0AFAAGAAgAAAAhAHsEQbrfAAAA&#10;CwEAAA8AAAAAAAAAAAAAAAAADQ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 w:rsidR="00E677CC">
                      <w:rPr>
                        <w:rFonts w:ascii="Tahoma" w:hAnsi="Tahoma"/>
                        <w:w w:val="95"/>
                        <w:sz w:val="20"/>
                      </w:rPr>
                      <w:t>Relatório bancário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w:drawing>
        <wp:anchor distT="0" distB="0" distL="0" distR="0" simplePos="0" relativeHeight="251666432" behindDoc="1" locked="0" layoutInCell="1" allowOverlap="1" wp14:anchorId="450271CB" wp14:editId="09D45DAE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1181100" cy="49911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31A8306" wp14:editId="1B215A78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9DC7B" id="Line 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E44098" wp14:editId="6B8ED7D7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44098" id="Text Box 30" o:spid="_x0000_s1035" type="#_x0000_t202" style="position:absolute;margin-left:394.05pt;margin-top:55.7pt;width:5.6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XHsgIAALAFAAAOAAAAZHJzL2Uyb0RvYy54bWysVNuOmzAQfa/Uf7D8zgJZSAJastoNoaq0&#10;vUi7/QAHTLBqbGo7ge2q/96xCcleXqq2PFiDPZ45Z+Z4rq6HlqMDVZpJkeHwIsCIilJWTOwy/O2h&#10;8JYYaUNERbgUNMOPVOPr1ft3V32X0plsJK+oQhBE6LTvMtwY06W+r8uGtkRfyI4KOKylaomBX7Xz&#10;K0V6iN5yfxYEc7+XquqULKnWsJuPh3jl4tc1Lc2XutbUIJ5hwGbcqty6tau/uiLpTpGuYeURBvkL&#10;FC1hApKeQuXEELRX7E2olpVKalmbi1K2vqxrVlLHAdiEwSs29w3pqOMCxdHdqUz6/4UtPx++KsSq&#10;DM+hPIK00KMHOhh0Kwd06erTdzoFt/sOHM0A+9Bnx1V3d7L8rpGQ64aIHb1RSvYNJRXgC21l/WdX&#10;bUd0qm2Qbf9JVpCH7I10gYZatbZ4UA4E0QHI46k3FksJm4twEccYlXASxrMocNB8kk53O6XNBypb&#10;ZI0MK+i8i00Od9pYLCSdXGwqIQvGues+Fy82wHHcgcxw1Z5ZDK6ZT0mQbJabZeRFs/nGi4I8926K&#10;deTNC4CXX+brdR7+snnDKG1YVVFh00zCCqM/a9xR4qMkTtLSkrPKhrOQtNpt11yhAwFhF+5zFYeT&#10;s5v/EoYrAnB5RSmEat7OEq+YLxdeVESxlyyCpReEyW0yD6IkyouXlO6YoP9OCfUZTuJZPErpDPoV&#10;t8B9b7mRtGUGRgdnbYaXJyeSWgFuROVaawjjo/2sFBb+uRTQ7qnRTq5WoaNWzbAd3MuIbXar3q2s&#10;HkG/SoLAQKQw9sBopPqJUQ8jJMP6x54oihH/KOAN2HkzGWoytpNBRAlXM2wwGs21GefSvlNs10Dk&#10;8ZUJeQPvpGZOxGcUx9cFY8FxOY4wO3ee/zuv86Bd/QYAAP//AwBQSwMEFAAGAAgAAAAhAK4b2Drg&#10;AAAACwEAAA8AAABkcnMvZG93bnJldi54bWxMj0FPg0AQhe8m/ofNmHizC1pbQJamMXoyMVI8eFxg&#10;Cpuys8huW/z3jqd6m5n38uZ7+Wa2gzjh5I0jBfEiAoHUuNZQp+Czer1LQPigqdWDI1Twgx42xfVV&#10;rrPWnanE0y50gkPIZ1pBH8KYSembHq32CzcisbZ3k9WB16mT7aTPHG4HeR9FK2m1If7Q6xGfe2wO&#10;u6NVsP2i8sV8v9cf5b40VZVG9LY6KHV7M2+fQAScw8UMf/iMDgUz1e5IrReDgnWSxGxlIY6XINix&#10;TlMear48PC5BFrn836H4BQAA//8DAFBLAQItABQABgAIAAAAIQC2gziS/gAAAOEBAAATAAAAAAAA&#10;AAAAAAAAAAAAAABbQ29udGVudF9UeXBlc10ueG1sUEsBAi0AFAAGAAgAAAAhADj9If/WAAAAlAEA&#10;AAsAAAAAAAAAAAAAAAAALwEAAF9yZWxzLy5yZWxzUEsBAi0AFAAGAAgAAAAhADUGZceyAgAAsAUA&#10;AA4AAAAAAAAAAAAAAAAALgIAAGRycy9lMm9Eb2MueG1sUEsBAi0AFAAGAAgAAAAhAK4b2DrgAAAA&#10;Cw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1FB3E07" wp14:editId="7E87742C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B3E07" id="Text Box 29" o:spid="_x0000_s1036" type="#_x0000_t202" style="position:absolute;margin-left:474.7pt;margin-top:55.7pt;width:45.2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ZEsw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6AKU5a4OiRDhrdiQEFsalP36kE3B46cNQD7APPNlfV3Yvim0JcbGrC93QtpehrSkqIzzc33WdX&#10;RxxlQHb9R1HCO+SghQUaKtma4kE5EKADT09nbkwsBWxG89AL4aSAIz8KQs9y55JkutxJpd9T0SJj&#10;pFgC9RacHO+VNsGQZHIxb3GRs6ax9Df8agMcxx14Gq6aMxOEZfNn7MXbxXYROmEw2zqhl2XOOt+E&#10;ziz351H2LttsMv+XedcPk5qVJeXmmUlZfvhnzJ00PmrirC0lGlYaOBOSkvvdppHoSEDZuf1syeHk&#10;4uZeh2GLALm8SMmHat4FsZPPFnMnzMPIiefewvH8+C6eeWEcZvl1SveM039PCfUpjqMgGrV0CfpF&#10;bp79XudGkpZpmB0Na1O8ODuRxChwy0tLrSasGe1npTDhX0oBdE9EW70aiY5i1cNusK0xm9pgJ8on&#10;ELAUIDDQIsw9MGohf2DUwwxJsfp+IJJi1Hzg0ARm4EyGnIzdZBBewNUUa4xGc6PHwXToJNvXgDy2&#10;GRdraJSKWRGbjhqjOLUXzAWby2mGmcHz/N96XSbt6jcAAAD//wMAUEsDBBQABgAIAAAAIQAiFcTr&#10;4AAAAAwBAAAPAAAAZHJzL2Rvd25yZXYueG1sTI/BTsMwEETvSPyDtUjcqB0aKpLGqSoEJyREGg49&#10;OrGbWI3XIXbb8PdsT3Cb1Yxm3xSb2Q3sbKZgPUpIFgKYwdZri52Er/rt4RlYiAq1GjwaCT8mwKa8&#10;vSlUrv0FK3PexY5RCYZcSehjHHPOQ9sbp8LCjwbJO/jJqUjn1HE9qQuVu4E/CrHiTlmkD70azUtv&#10;2uPu5CRs91i92u+P5rM6VLauM4Hvq6OU93fzdg0smjn+heGKT+hQElPjT6gDGyRkaZZSlIwkIXFN&#10;iGVGaxpSy6cUeFnw/yPKXwAAAP//AwBQSwECLQAUAAYACAAAACEAtoM4kv4AAADhAQAAEwAAAAAA&#10;AAAAAAAAAAAAAAAAW0NvbnRlbnRfVHlwZXNdLnhtbFBLAQItABQABgAIAAAAIQA4/SH/1gAAAJQB&#10;AAALAAAAAAAAAAAAAAAAAC8BAABfcmVscy8ucmVsc1BLAQItABQABgAIAAAAIQAJ3sZEswIAALEF&#10;AAAOAAAAAAAAAAAAAAAAAC4CAABkcnMvZTJvRG9jLnhtbFBLAQItABQABgAIAAAAIQAiFcTr4AAA&#10;AAw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5611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71552" behindDoc="1" locked="0" layoutInCell="1" allowOverlap="1" wp14:anchorId="3C35E04A" wp14:editId="79EA5AD5">
          <wp:simplePos x="0" y="0"/>
          <wp:positionH relativeFrom="margin">
            <wp:align>left</wp:align>
          </wp:positionH>
          <wp:positionV relativeFrom="page">
            <wp:posOffset>409575</wp:posOffset>
          </wp:positionV>
          <wp:extent cx="1228725" cy="514350"/>
          <wp:effectExtent l="0" t="0" r="9525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2FE2138" wp14:editId="1A4D46E0">
              <wp:simplePos x="0" y="0"/>
              <wp:positionH relativeFrom="page">
                <wp:posOffset>1924050</wp:posOffset>
              </wp:positionH>
              <wp:positionV relativeFrom="page">
                <wp:posOffset>704850</wp:posOffset>
              </wp:positionV>
              <wp:extent cx="3076575" cy="133350"/>
              <wp:effectExtent l="0" t="0" r="9525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356115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 xml:space="preserve">modúlo </w:t>
                          </w:r>
                          <w:r w:rsidR="00E677CC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Relatório Bancário</w:t>
                          </w:r>
                        </w:p>
                        <w:p w:rsidR="00356115" w:rsidRDefault="0035611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E213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7" type="#_x0000_t202" style="position:absolute;margin-left:151.5pt;margin-top:55.5pt;width:242.25pt;height:10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DL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VRiBEnLXD0SAeN7sSAgoWpT9+pBNweOnDUA+wDzzZX1d2L4rtCXKxrwnf0VkrR15SUEJ9vbrov&#10;ro44yoBs+0+ihHfIXgsLNFSyNcWDciBAB56eTtyYWArYnHmLebSIMCrgzJ/NZpElzyXJdLuTSn+g&#10;okXGSLEE7i06OdwrbaIhyeRiHuMiZ01j+W/4xQY4jjvwNlw1ZyYKS+dz7MWb5WYZOmEw3zihl2XO&#10;bb4OnXnuL6Jslq3Xmf/LvOuHSc3KknLzzCQtP/wz6o4iH0VxEpcSDSsNnAlJyd123Uh0ICDt3H62&#10;5nBydnMvw7BFgFxepeQHoXcXxE4+Xy6cMA8jJ154S8fz47t47oVxmOWXKd0zTv89JdSnOI6CaBTT&#10;OehXuXn2e5sbSVqmYXg0rE3x8uREEiPBDS8ttZqwZrRflMKEfy4F0D0RbQVrNDqqVQ/bwfbGqQ+2&#10;onwCBUsBAgOZwuADoxbyJ0Y9DJEUqx97IilGzUcOXWAmzmTIydhOBuEFXE2xxmg013qcTPtOsl0N&#10;yGOfcXELnVIxK2LTUmMUx/6CwWBzOQ4xM3le/luv86hd/QYAAP//AwBQSwMEFAAGAAgAAAAhAPbq&#10;qgHgAAAACwEAAA8AAABkcnMvZG93bnJldi54bWxMj0FPwzAMhe9I/IfISNxY0lVsozSdJgQnJERX&#10;DhzT1mujNU5psq38e8wJbrbf0/P38u3sBnHGKVhPGpKFAoHU+NZSp+GjernbgAjRUGsGT6jhGwNs&#10;i+ur3GStv1CJ533sBIdQyIyGPsYxkzI0PToTFn5EYu3gJ2cir1Mn28lcONwNcqnUSjpjiT/0ZsSn&#10;Hpvj/uQ07D6pfLZfb/V7eShtVT0oel0dtb69mXePICLO8c8Mv/iMDgUz1f5EbRCDhlSl3CWykCQ8&#10;sGO9Wd+DqPmSLhXIIpf/OxQ/AAAA//8DAFBLAQItABQABgAIAAAAIQC2gziS/gAAAOEBAAATAAAA&#10;AAAAAAAAAAAAAAAAAABbQ29udGVudF9UeXBlc10ueG1sUEsBAi0AFAAGAAgAAAAhADj9If/WAAAA&#10;lAEAAAsAAAAAAAAAAAAAAAAALwEAAF9yZWxzLy5yZWxzUEsBAi0AFAAGAAgAAAAhAN7nkMu1AgAA&#10;sgUAAA4AAAAAAAAAAAAAAAAALgIAAGRycy9lMm9Eb2MueG1sUEsBAi0AFAAGAAgAAAAhAPbqqgHg&#10;AAAACwEAAA8AAAAAAAAAAAAAAAAADwUAAGRycy9kb3ducmV2LnhtbFBLBQYAAAAABAAEAPMAAAAc&#10;BgAA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356115">
                      <w:rPr>
                        <w:rFonts w:ascii="Tahoma" w:hAnsi="Tahoma"/>
                        <w:w w:val="95"/>
                        <w:sz w:val="20"/>
                      </w:rPr>
                      <w:t xml:space="preserve">modúlo </w:t>
                    </w:r>
                    <w:r w:rsidR="00E677CC">
                      <w:rPr>
                        <w:rFonts w:ascii="Tahoma" w:hAnsi="Tahoma"/>
                        <w:w w:val="95"/>
                        <w:sz w:val="20"/>
                      </w:rPr>
                      <w:t>Relatório Bancário</w:t>
                    </w:r>
                  </w:p>
                  <w:p w:rsidR="00356115" w:rsidRDefault="00356115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D70787" wp14:editId="2E487AA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77787" id="Line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Bo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vMwm964AkIqtbWhO3pSr+ZZ0+8OKV21RO155Ph2NpCXhYzkXUq4OAMVdv0XzSCGHLyO&#10;gzo1tguQMAJ0ivs43/bBTx5R+DhdTB7TBayNXn0JKa6Jxjr/mesOBaPEEkhHYHJ8dj4QIcU1JNRR&#10;eiOkjOuWCvUlXmQP85jgtBQsOEOYs/tdJS06kiCY+Itdgec+LCDXxLVDXHQNUrL6oFis0nLC1hfb&#10;EyEHG1hJFQpBj8DzYg1S+bFIF+v5ep6P8slsPcrTuh592lT5aLbJHqf1Q11VdfYzcM7yohWMcRVo&#10;X2Wb5X8ni8sDGgR3E+5tPsl79DhIIHv9j6TjksNeB4XsNDtv7XX5oNQYfHlV4Snc38G+f/urX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wkjgaB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F5DEBD" wp14:editId="626EC95B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DEBD" id="Text Box 26" o:spid="_x0000_s1038" type="#_x0000_t202" style="position:absolute;margin-left:394.65pt;margin-top:55.7pt;width:5.6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TsgIAALA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CjDjpoEaPdNToTowoWJj8DL1Kwe2hB0c9wj7U2caq+ntRflOIi3VD+I7eSimGhpIK+Pnmpvvs&#10;6oSjDMh2+CgqeIfstbBAYy07kzxIBwJ0qNPTqTaGSwmbS38ZRRiVcOJHQejZ0rkkne/2Uun3VHTI&#10;GBmWUHmLTQ73ShsuJJ1dzFNcFKxtbfVbfrEBjtMOvAxXzZnhYIv5M/GSTbyJQycMFhsn9PLcuS3W&#10;obMogF7+Ll+vc/+XedcP04ZVFeXmmVlYfvhnhTtKfJLESVpKtKwycIaSkrvtupXoQEDYhf1sxuHk&#10;7OZe0rBJgFhehORDNu+CxCkW8dIJizBykqUXO56f3CULL0zCvLgM6Z5x+u8hoSHDSRREk5TOpF/E&#10;5tnvdWwk7ZiG0dGyLsPxyYmkRoAbXtnSasLayX6WCkP/nAoo91xoK1ej0EmretyOtjPiuQu2onoC&#10;/UoBAgORwtgDoxHyB0YDjJAMq+97IilG7QcOPWDmzWzI2djOBuElXM2wxmgy13qaS/tesl0DyFOX&#10;cXELfVIzK2LTUBOLY3fBWLCxHEeYmTvP/63XedCufgM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iWyjE7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2F99F3" wp14:editId="7031DCB6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F99F3" id="Text Box 25" o:spid="_x0000_s1039" type="#_x0000_t202" style="position:absolute;margin-left:475.3pt;margin-top:55.7pt;width:45.2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lsgIAALEFAAAOAAAAZHJzL2Uyb0RvYy54bWysVG1vmzAQ/j5p/8HydwpkkARUUrUhTJO6&#10;F6ndD3CMCdbAZrYT6Kb9951NSJr2y7SND9Zhnx8/d/fcXd8MbYMOTGkuRYbDqwAjJqgsudhl+Otj&#10;4S0x0oaIkjRSsAw/MY1vVm/fXPddymaylk3JFAIQodO+y3BtTJf6vqY1a4m+kh0TcFhJ1RIDv2rn&#10;l4r0gN42/iwI5n4vVdkpSZnWsJuPh3jl8KuKUfO5qjQzqMkwcDNuVW7d2tVfXZN0p0hXc3qkQf6C&#10;RUu4gEdPUDkxBO0VfwXVcqqklpW5orL1ZVVxylwMEE0YvIjmoSYdc7FAcnR3SpP+f7D00+GLQrzM&#10;cAzpEaSFGj2ywaA7OaBZbPPTdzoFt4cOHM0A+1BnF6vu7iX9ppGQ65qIHbtVSvY1IyXwC+1N/9nV&#10;EUdbkG3/UZbwDtkb6YCGSrU2eZAOBOhA5OlUG8uFwma8iIIITigchfEsClztfJJOlzulzXsmW2SN&#10;DCsovQMnh3ttLBmSTi72LSEL3jSu/I242ADHcQeehqv2zJJw1fyZBMlmuVlGXjSbb7woyHPvtlhH&#10;3rwIF3H+Ll+v8/CXfTeM0pqXJRP2mUlZYfRnlTtqfNTESVtaNry0cJaSVrvtulHoQEDZhftcyuHk&#10;7OZf0nBJgFhehBRCNu9miVfMlwsvKqLYSxbB0gvC5C6ZB1ES5cVlSPdcsH8PCfUZTmLQmAvnTPpF&#10;bIH7XsdG0pYbmB0NbzO8PDmR1CpwI0pXWkN4M9rPUmHpn1MB5Z4K7fRqJTqK1QzbwbVGMrXBVpZP&#10;IGAlQWCgRZh7YNRS/cCohxmSYf19TxTDqPkgoAnAxUyGmoztZBBB4WqGDUajuTbjYNp3iu9qQB7b&#10;TMhbaJSKOxHbjhpZHNsL5oKL5TjD7OB5/u+8zpN29Rs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M4CsOW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3ED1F5D" wp14:editId="7AD90654">
              <wp:simplePos x="0" y="0"/>
              <wp:positionH relativeFrom="page">
                <wp:posOffset>6742430</wp:posOffset>
              </wp:positionH>
              <wp:positionV relativeFrom="page">
                <wp:posOffset>709295</wp:posOffset>
              </wp:positionV>
              <wp:extent cx="121285" cy="16700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2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4F4A">
                            <w:rPr>
                              <w:b/>
                              <w:noProof/>
                              <w:w w:val="99"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D1F5D" id="Text Box 24" o:spid="_x0000_s1040" type="#_x0000_t202" style="position:absolute;margin-left:530.9pt;margin-top:55.85pt;width:9.55pt;height:13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cu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fQKU5a6NE9HTRaiwEFoalP36kE3O46cNQD7EOfLVfV3Yrim0JcbGrC9/RGStHXlJSQn29uuhdX&#10;RxxlQHb9R1FCHHLQwgINlWxN8aAcCNChTw/n3phcChMy8INojlEBR/5i6XlzG4Ek0+VOKv2eihYZ&#10;I8USWm/ByfFWaZMMSSYXE4uLnDWNbX/Dn22A47gDoeGqOTNJ2G4+xl68jbZR6ITBYuuEXpY5N/km&#10;dBa5v5xn77LNJvN/mrh+mNSsLCk3YSZl+eGfde6k8VETZ20p0bDSwJmUlNzvNo1ERwLKzu13KsiF&#10;m/s8DVsE4PKCkh+E3jqInXwRLZ0wD+dOvPQix/PjdbzwwjjM8ueUbhmn/04J9SmO58F81NJvuXn2&#10;e82NJC3TMDsa1qY4OjuRxChwy0vbWk1YM9oXpTDpP5UC2j012urVSHQUqx52g30avp0TRsw7UT6A&#10;gqUAhYFMYfCBUQv5A6MehkiK1fcDkRSj5gOHV2AmzmTIydhNBuEFXE2xxmg0N3qcTIdOsn0NyOM7&#10;4+IGXkrFrIqfsji9LxgMlsxpiJnJc/lvvZ5G7eoXAAAA//8DAFBLAwQUAAYACAAAACEADz4TLd8A&#10;AAANAQAADwAAAGRycy9kb3ducmV2LnhtbEyPwU7DMBBE70j8g7VI3KgdkEIa4lQVghMSIg0Hjk6y&#10;TazG6xC7bfh7tie4zWhHs2+KzeJGccI5WE8akpUCgdT6zlKv4bN+vctAhGioM6Mn1PCDATbl9VVh&#10;8s6fqcLTLvaCSyjkRsMQ45RLGdoBnQkrPyHxbe9nZyLbuZfdbM5c7kZ5r1QqnbHEHwYz4fOA7WF3&#10;dBq2X1S92O/35qPaV7au14re0oPWtzfL9glExCX+heGCz+hQMlPjj9QFMbJXacLskVWSPIK4RFSm&#10;1iAaVg+ZAlkW8v+K8hcAAP//AwBQSwECLQAUAAYACAAAACEAtoM4kv4AAADhAQAAEwAAAAAAAAAA&#10;AAAAAAAAAAAAW0NvbnRlbnRfVHlwZXNdLnhtbFBLAQItABQABgAIAAAAIQA4/SH/1gAAAJQBAAAL&#10;AAAAAAAAAAAAAAAAAC8BAABfcmVscy8ucmVsc1BLAQItABQABgAIAAAAIQAgfEcusQIAALIFAAAO&#10;AAAAAAAAAAAAAAAAAC4CAABkcnMvZTJvRG9jLnhtbFBLAQItABQABgAIAAAAIQAPPhMt3wAAAA0B&#10;AAAPAAAAAAAAAAAAAAAAAAs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2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4F4A">
                      <w:rPr>
                        <w:b/>
                        <w:noProof/>
                        <w:w w:val="99"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03"/>
    <w:multiLevelType w:val="multilevel"/>
    <w:tmpl w:val="6F44008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4"/>
    <w:rsid w:val="00356115"/>
    <w:rsid w:val="003743EF"/>
    <w:rsid w:val="00494F4A"/>
    <w:rsid w:val="00584CF7"/>
    <w:rsid w:val="009656D5"/>
    <w:rsid w:val="00992D14"/>
    <w:rsid w:val="00A75FA1"/>
    <w:rsid w:val="00AD0805"/>
    <w:rsid w:val="00D1581F"/>
    <w:rsid w:val="00E54B6B"/>
    <w:rsid w:val="00E677CC"/>
    <w:rsid w:val="00EE3723"/>
    <w:rsid w:val="00F93FA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9B9D7"/>
  <w15:chartTrackingRefBased/>
  <w15:docId w15:val="{A3A83A44-5216-4773-BC8F-2DAFC9D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992D14"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rsid w:val="00992D14"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92D14"/>
    <w:rPr>
      <w:rFonts w:ascii="Tahoma" w:eastAsia="Tahoma" w:hAnsi="Tahoma" w:cs="Tahoma"/>
      <w:sz w:val="44"/>
      <w:szCs w:val="4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992D14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Sumrio1">
    <w:name w:val="toc 1"/>
    <w:basedOn w:val="Normal"/>
    <w:uiPriority w:val="1"/>
    <w:qFormat/>
    <w:rsid w:val="00992D14"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992D14"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92D1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92D14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992D14"/>
    <w:pPr>
      <w:ind w:left="635" w:hanging="404"/>
    </w:pPr>
  </w:style>
  <w:style w:type="character" w:styleId="Hyperlink">
    <w:name w:val="Hyperlink"/>
    <w:basedOn w:val="Fontepargpadro"/>
    <w:uiPriority w:val="99"/>
    <w:unhideWhenUsed/>
    <w:rsid w:val="00992D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2D1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2D1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plcadvogados.com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rtal.plcadvogados.com.br.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Golçalves Amaral</dc:creator>
  <cp:keywords/>
  <dc:description/>
  <cp:lastModifiedBy>Ronaldo Golçalves Amaral</cp:lastModifiedBy>
  <cp:revision>4</cp:revision>
  <dcterms:created xsi:type="dcterms:W3CDTF">2020-08-24T17:12:00Z</dcterms:created>
  <dcterms:modified xsi:type="dcterms:W3CDTF">2020-08-24T17:19:00Z</dcterms:modified>
</cp:coreProperties>
</file>