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475F" w14:textId="5458E6A9" w:rsidR="00976E99" w:rsidRDefault="00220DEF" w:rsidP="00220DEF">
      <w:pPr>
        <w:pStyle w:val="Ttulo"/>
        <w:jc w:val="center"/>
      </w:pPr>
      <w:r>
        <w:t>Anotações de Java</w:t>
      </w:r>
    </w:p>
    <w:p w14:paraId="7195CB7E" w14:textId="28F72E57" w:rsidR="00220DEF" w:rsidRDefault="00220DEF" w:rsidP="00220DEF"/>
    <w:p w14:paraId="2DB9964D" w14:textId="559DCB1B" w:rsidR="00C645B2" w:rsidRDefault="00C645B2" w:rsidP="00220DEF">
      <w:r>
        <w:t xml:space="preserve">OS PROGRAMAS DEVEM ESTAR DENTRO DAS CLASSES </w:t>
      </w:r>
    </w:p>
    <w:p w14:paraId="2185AD91" w14:textId="7FB72DC0" w:rsidR="00C645B2" w:rsidRDefault="00C645B2" w:rsidP="00220DEF">
      <w:r>
        <w:t>OS CODIGOS DEVEM TERMINAR COM PONTO E VIRGULA ;</w:t>
      </w:r>
    </w:p>
    <w:p w14:paraId="7B242056" w14:textId="60A411FE" w:rsidR="00C645B2" w:rsidRDefault="00C645B2" w:rsidP="00220DEF">
      <w:r>
        <w:t>Todo programa em Java precisa ter seu cabeçalho que é o</w:t>
      </w:r>
    </w:p>
    <w:p w14:paraId="115316F7" w14:textId="15A643D8" w:rsidR="00C645B2" w:rsidRDefault="00C645B2" w:rsidP="00220DEF">
      <w:r>
        <w:t>Public class xxx {</w:t>
      </w:r>
    </w:p>
    <w:p w14:paraId="26856CD8" w14:textId="547AE2DC" w:rsidR="00C645B2" w:rsidRDefault="00C645B2" w:rsidP="00220DEF">
      <w:r>
        <w:t>} essa é a classse principal</w:t>
      </w:r>
    </w:p>
    <w:p w14:paraId="53BBA2DF" w14:textId="50AA432D" w:rsidR="00C645B2" w:rsidRDefault="00C645B2" w:rsidP="00220DEF">
      <w:r>
        <w:t xml:space="preserve">Para criar um método principal é o main e o código é </w:t>
      </w:r>
    </w:p>
    <w:p w14:paraId="65D3C21F" w14:textId="77777777" w:rsidR="00C645B2" w:rsidRDefault="00C645B2" w:rsidP="00220DEF">
      <w:r>
        <w:t xml:space="preserve">Public static void main(String[] args){ </w:t>
      </w:r>
    </w:p>
    <w:p w14:paraId="2EDFF7F4" w14:textId="2A74B637" w:rsidR="00C645B2" w:rsidRDefault="00C645B2" w:rsidP="00220DEF">
      <w:r>
        <w:t>}</w:t>
      </w:r>
      <w:r w:rsidR="00052BB3">
        <w:t xml:space="preserve"> (macete basta digitar psvm e apertar tab que ele já completa para você)</w:t>
      </w:r>
    </w:p>
    <w:p w14:paraId="73D6E1C0" w14:textId="288289CD" w:rsidR="00C645B2" w:rsidRDefault="00C645B2" w:rsidP="00220DEF">
      <w:r>
        <w:t>O nome da classe e ter a primeira letra maiúscula</w:t>
      </w:r>
    </w:p>
    <w:p w14:paraId="3486F297" w14:textId="6F87F11F" w:rsidR="00C645B2" w:rsidRDefault="00C645B2" w:rsidP="00220DEF">
      <w:r>
        <w:t>Para escrever algo na tela basta usar o print</w:t>
      </w:r>
      <w:r w:rsidR="005D4E8A">
        <w:t>ln</w:t>
      </w:r>
    </w:p>
    <w:p w14:paraId="2F774500" w14:textId="5A7F2496" w:rsidR="00C645B2" w:rsidRDefault="00C645B2" w:rsidP="00220DEF">
      <w:r>
        <w:t>System.out.print(“Ola Mundo!);</w:t>
      </w:r>
    </w:p>
    <w:p w14:paraId="5AAB68B4" w14:textId="152633B2" w:rsidR="00052BB3" w:rsidRDefault="00052BB3" w:rsidP="00220DEF">
      <w:r>
        <w:t>(macete basta digitar sout e apetar tab que ele já completa para voce)</w:t>
      </w:r>
    </w:p>
    <w:p w14:paraId="091151DA" w14:textId="4B495F84" w:rsidR="00A853F8" w:rsidRDefault="00A853F8" w:rsidP="00220DEF">
      <w:r>
        <w:t>Quando se tem a primeira letra maiúscula ela é uma Classe ou Interface</w:t>
      </w:r>
    </w:p>
    <w:p w14:paraId="1C1E5278" w14:textId="20E2CEA4" w:rsidR="00A853F8" w:rsidRDefault="00A853F8" w:rsidP="00220DEF">
      <w:r>
        <w:t>E quando não tem ela pode ser, Metodo, Variavel, Atributo ou Parametro</w:t>
      </w:r>
    </w:p>
    <w:p w14:paraId="381E3D6C" w14:textId="53CEB0C6" w:rsidR="00A853F8" w:rsidRDefault="00A853F8" w:rsidP="00220DEF">
      <w:r>
        <w:t>E quando tem palavras somente com letras minúsculas : é o nome do pacote</w:t>
      </w:r>
    </w:p>
    <w:p w14:paraId="3B607AB7" w14:textId="5BF8CCF7" w:rsidR="00A853F8" w:rsidRDefault="00A853F8" w:rsidP="00220DEF">
      <w:r>
        <w:t>E quando tem todas as letras maiúsculas ela é uma constante.</w:t>
      </w:r>
    </w:p>
    <w:p w14:paraId="72DC0FBF" w14:textId="31070010" w:rsidR="009811B3" w:rsidRDefault="009811B3" w:rsidP="00220DEF">
      <w:r>
        <w:t>Em java para receber se usa uma seta &lt;-</w:t>
      </w:r>
    </w:p>
    <w:p w14:paraId="749A3B4E" w14:textId="731D214E" w:rsidR="009811B3" w:rsidRDefault="009811B3" w:rsidP="00220DEF">
      <w:r>
        <w:t>Ao quadrado em java basta  colocar um ^ ex 5^2 = 25</w:t>
      </w:r>
    </w:p>
    <w:p w14:paraId="3F93B029" w14:textId="27D38567" w:rsidR="00A8392A" w:rsidRPr="00220DEF" w:rsidRDefault="00A8392A" w:rsidP="00220DEF">
      <w:r>
        <w:t>A biblioteca swing serve para criar programas com janelas dinamicas</w:t>
      </w:r>
    </w:p>
    <w:sectPr w:rsidR="00A8392A" w:rsidRPr="00220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DEF"/>
    <w:rsid w:val="00052BB3"/>
    <w:rsid w:val="001E1D93"/>
    <w:rsid w:val="00220DEF"/>
    <w:rsid w:val="003068DB"/>
    <w:rsid w:val="00371BAF"/>
    <w:rsid w:val="005D4E8A"/>
    <w:rsid w:val="00976E99"/>
    <w:rsid w:val="009811B3"/>
    <w:rsid w:val="00A8392A"/>
    <w:rsid w:val="00A853F8"/>
    <w:rsid w:val="00AB3562"/>
    <w:rsid w:val="00C6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D45D"/>
  <w15:docId w15:val="{744D61F7-E612-4A3F-8BFD-38F88B25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20D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D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Menndonca</dc:creator>
  <cp:keywords/>
  <dc:description/>
  <cp:lastModifiedBy>Lucas Menndonca</cp:lastModifiedBy>
  <cp:revision>4</cp:revision>
  <dcterms:created xsi:type="dcterms:W3CDTF">2022-08-26T22:51:00Z</dcterms:created>
  <dcterms:modified xsi:type="dcterms:W3CDTF">2022-09-07T21:12:00Z</dcterms:modified>
</cp:coreProperties>
</file>