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Curso de algoritmos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Anotações sobre Algoritimos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Visualg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Comando escreva: ele escreve algo na tela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Escreva (“ola mundo”)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Escreval: serve para escrever e pular de linha.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Escreval (“OI”)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557713" cy="199873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998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240869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408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316096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160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