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8A8" w:rsidRDefault="00472A4D">
      <w:hyperlink r:id="rId4" w:history="1">
        <w:r w:rsidR="00E37E86" w:rsidRPr="00435266">
          <w:rPr>
            <w:rStyle w:val="Hyperlink"/>
          </w:rPr>
          <w:t>https://polokokalane1234.github.io/KALANE-Library/</w:t>
        </w:r>
      </w:hyperlink>
    </w:p>
    <w:p w:rsidR="00E37E86" w:rsidRDefault="00E37E86"/>
    <w:p w:rsidR="00AF16AB" w:rsidRDefault="00AF16AB"/>
    <w:p w:rsidR="00275096" w:rsidRDefault="00275096"/>
    <w:p w:rsidR="00275096" w:rsidRDefault="00275096">
      <w:bookmarkStart w:id="0" w:name="_GoBack"/>
      <w:bookmarkEnd w:id="0"/>
    </w:p>
    <w:p w:rsidR="00275096" w:rsidRDefault="00275096"/>
    <w:p w:rsidR="00275096" w:rsidRDefault="00275096"/>
    <w:p w:rsidR="00275096" w:rsidRDefault="00275096"/>
    <w:p w:rsidR="00275096" w:rsidRDefault="00275096"/>
    <w:p w:rsidR="00275096" w:rsidRDefault="00275096"/>
    <w:sectPr w:rsidR="002750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5096"/>
    <w:rsid w:val="00275096"/>
    <w:rsid w:val="00472A4D"/>
    <w:rsid w:val="00AF16AB"/>
    <w:rsid w:val="00DE3768"/>
    <w:rsid w:val="00E37E86"/>
    <w:rsid w:val="00F518A8"/>
    <w:rsid w:val="00FB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85A029"/>
  <w15:chartTrackingRefBased/>
  <w15:docId w15:val="{A19D5DC7-BF6F-4A4E-A4F8-BACA8FF24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7509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7509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polokokalane1234.github.io/KALANE-Libra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2026-10-08T20:13:00Z</dcterms:created>
  <dcterms:modified xsi:type="dcterms:W3CDTF">2026-10-09T08:16:00Z</dcterms:modified>
</cp:coreProperties>
</file>