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5B" w:rsidRDefault="00587D1B" w:rsidP="00B817EC">
      <w:pPr>
        <w:jc w:val="center"/>
      </w:pPr>
      <w:r>
        <w:t xml:space="preserve">COMPTE RENDU PPE </w:t>
      </w:r>
      <w:r w:rsidR="00485DA9">
        <w:t>SPRINT 1</w:t>
      </w:r>
    </w:p>
    <w:p w:rsidR="00587D1B" w:rsidRDefault="00587D1B" w:rsidP="00B817EC">
      <w:pPr>
        <w:jc w:val="center"/>
      </w:pPr>
    </w:p>
    <w:p w:rsidR="00587D1B" w:rsidRDefault="00587D1B" w:rsidP="00587D1B">
      <w:r>
        <w:t>Séance 1 : Prise de connaissance du contexte, découverte de la méthode Scrum et présentation orale</w:t>
      </w:r>
    </w:p>
    <w:p w:rsidR="00587D1B" w:rsidRDefault="00587D1B" w:rsidP="00587D1B"/>
    <w:p w:rsidR="006D233E" w:rsidRDefault="00587D1B" w:rsidP="00587D1B">
      <w:r>
        <w:t>Séance 2 : Mise en place d’un répertoire de dépôt GitHub,</w:t>
      </w:r>
      <w:r w:rsidR="006D233E">
        <w:t xml:space="preserve"> suivi du tutoriel sur Git,</w:t>
      </w:r>
      <w:r>
        <w:t xml:space="preserve"> prise de connaissance de</w:t>
      </w:r>
      <w:r w:rsidR="003C5D19">
        <w:t>s différentes étapes d</w:t>
      </w:r>
      <w:r w:rsidR="00996A16">
        <w:t xml:space="preserve">u projet. Tutoriel Git/NetBeans. Recensement du besoin : </w:t>
      </w:r>
    </w:p>
    <w:p w:rsidR="00996A16" w:rsidRDefault="00996A16" w:rsidP="00587D1B">
      <w:r>
        <w:t>-Importer la base de donnée de l’application sur un SG</w:t>
      </w:r>
      <w:r w:rsidR="005A6437">
        <w:t xml:space="preserve">BD en ligne. </w:t>
      </w:r>
    </w:p>
    <w:p w:rsidR="005A6437" w:rsidRDefault="005A6437" w:rsidP="00587D1B">
      <w:r>
        <w:t xml:space="preserve">-Faire de l’application Access une application bureau développée en JAVA, sous forme d’application lourde en MVC. </w:t>
      </w:r>
    </w:p>
    <w:p w:rsidR="004B4046" w:rsidRDefault="0038472B" w:rsidP="00587D1B">
      <w:r>
        <w:t>Dépôt GIT créé, sous GITHUB</w:t>
      </w:r>
    </w:p>
    <w:p w:rsidR="0038472B" w:rsidRDefault="0038472B" w:rsidP="00587D1B">
      <w:r>
        <w:t xml:space="preserve">Gant prévisionnel effectué et mit sous format pdf </w:t>
      </w:r>
    </w:p>
    <w:p w:rsidR="0038472B" w:rsidRDefault="00DD593D" w:rsidP="00587D1B">
      <w:r>
        <w:t>Modélisation de la base de donnée à jour, Schéma entité relation terminé. ( sous format word )</w:t>
      </w:r>
    </w:p>
    <w:p w:rsidR="00DD593D" w:rsidRDefault="004529FF" w:rsidP="00587D1B">
      <w:r>
        <w:t xml:space="preserve">Répartition des tâches : </w:t>
      </w:r>
      <w:r w:rsidR="00542352">
        <w:t xml:space="preserve">disponible sur le document Project </w:t>
      </w:r>
    </w:p>
    <w:p w:rsidR="00542352" w:rsidRDefault="00542352" w:rsidP="00587D1B">
      <w:r>
        <w:t xml:space="preserve">Difficultés rencontrées pour le sprint 1 : </w:t>
      </w:r>
    </w:p>
    <w:p w:rsidR="00542352" w:rsidRDefault="00542352" w:rsidP="00587D1B">
      <w:r>
        <w:t xml:space="preserve">-Tutoriel utilisation de Git sous netBeans très long </w:t>
      </w:r>
    </w:p>
    <w:p w:rsidR="00542352" w:rsidRDefault="00542352" w:rsidP="00587D1B">
      <w:r>
        <w:t xml:space="preserve">-Importation de la bdd access sous Oracle </w:t>
      </w:r>
    </w:p>
    <w:p w:rsidR="00542352" w:rsidRDefault="00542352" w:rsidP="00587D1B">
      <w:bookmarkStart w:id="0" w:name="_GoBack"/>
      <w:bookmarkEnd w:id="0"/>
    </w:p>
    <w:p w:rsidR="004B4046" w:rsidRDefault="004B4046" w:rsidP="00587D1B"/>
    <w:sectPr w:rsidR="004B4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EC"/>
    <w:rsid w:val="00117260"/>
    <w:rsid w:val="001646B0"/>
    <w:rsid w:val="00345AD3"/>
    <w:rsid w:val="0038472B"/>
    <w:rsid w:val="003C5D19"/>
    <w:rsid w:val="004529FF"/>
    <w:rsid w:val="00485DA9"/>
    <w:rsid w:val="004B4046"/>
    <w:rsid w:val="00542352"/>
    <w:rsid w:val="00587D1B"/>
    <w:rsid w:val="005A6437"/>
    <w:rsid w:val="006D233E"/>
    <w:rsid w:val="00810DF4"/>
    <w:rsid w:val="00996A16"/>
    <w:rsid w:val="00996AC8"/>
    <w:rsid w:val="00AA436F"/>
    <w:rsid w:val="00B817EC"/>
    <w:rsid w:val="00BF7DB3"/>
    <w:rsid w:val="00D2521B"/>
    <w:rsid w:val="00DD593D"/>
    <w:rsid w:val="00E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B500"/>
  <w15:chartTrackingRefBased/>
  <w15:docId w15:val="{BF138EC9-C3CF-4EAD-A3BB-211180C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3</cp:revision>
  <dcterms:created xsi:type="dcterms:W3CDTF">2017-03-08T12:25:00Z</dcterms:created>
  <dcterms:modified xsi:type="dcterms:W3CDTF">2017-03-08T16:18:00Z</dcterms:modified>
</cp:coreProperties>
</file>