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6365B" w14:textId="77777777" w:rsidR="000C74A1" w:rsidRDefault="000C74A1" w:rsidP="000C74A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CF02D2E" w14:textId="77777777" w:rsidR="000C74A1" w:rsidRDefault="000C74A1" w:rsidP="000C74A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5021BAD" w14:textId="77777777" w:rsidR="000C74A1" w:rsidRDefault="000C74A1" w:rsidP="000C74A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3CEC66C8" w14:textId="77777777" w:rsidR="000C74A1" w:rsidRDefault="000C74A1" w:rsidP="000C74A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42FE391" w14:textId="77777777" w:rsidR="000C74A1" w:rsidRDefault="000C74A1" w:rsidP="000C74A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ЭТПТ</w:t>
      </w:r>
    </w:p>
    <w:p w14:paraId="4C3A1481" w14:textId="77777777" w:rsidR="000C74A1" w:rsidRDefault="000C74A1" w:rsidP="000C74A1">
      <w:pPr>
        <w:spacing w:line="360" w:lineRule="auto"/>
        <w:jc w:val="center"/>
        <w:rPr>
          <w:sz w:val="28"/>
          <w:szCs w:val="28"/>
        </w:rPr>
      </w:pPr>
    </w:p>
    <w:p w14:paraId="6B31891B" w14:textId="77777777" w:rsidR="000C74A1" w:rsidRDefault="000C74A1" w:rsidP="000C74A1">
      <w:pPr>
        <w:spacing w:line="360" w:lineRule="auto"/>
        <w:jc w:val="center"/>
        <w:rPr>
          <w:sz w:val="28"/>
          <w:szCs w:val="28"/>
        </w:rPr>
      </w:pPr>
    </w:p>
    <w:p w14:paraId="6665AE64" w14:textId="77777777" w:rsidR="000C74A1" w:rsidRDefault="000C74A1" w:rsidP="000C74A1">
      <w:pPr>
        <w:spacing w:line="360" w:lineRule="auto"/>
        <w:jc w:val="center"/>
        <w:rPr>
          <w:sz w:val="28"/>
          <w:szCs w:val="28"/>
        </w:rPr>
      </w:pPr>
    </w:p>
    <w:p w14:paraId="65E02D95" w14:textId="77777777" w:rsidR="000C74A1" w:rsidRDefault="000C74A1" w:rsidP="000C74A1">
      <w:pPr>
        <w:spacing w:line="360" w:lineRule="auto"/>
        <w:jc w:val="center"/>
        <w:rPr>
          <w:sz w:val="28"/>
          <w:szCs w:val="28"/>
        </w:rPr>
      </w:pPr>
    </w:p>
    <w:p w14:paraId="6441A59D" w14:textId="77777777" w:rsidR="000C74A1" w:rsidRDefault="000C74A1" w:rsidP="000C74A1">
      <w:pPr>
        <w:spacing w:line="360" w:lineRule="auto"/>
        <w:jc w:val="center"/>
        <w:rPr>
          <w:sz w:val="28"/>
          <w:szCs w:val="28"/>
        </w:rPr>
      </w:pPr>
    </w:p>
    <w:p w14:paraId="457B54DF" w14:textId="77777777" w:rsidR="000C74A1" w:rsidRDefault="000C74A1" w:rsidP="000C74A1">
      <w:pPr>
        <w:spacing w:line="360" w:lineRule="auto"/>
        <w:jc w:val="center"/>
        <w:rPr>
          <w:sz w:val="28"/>
          <w:szCs w:val="28"/>
        </w:rPr>
      </w:pPr>
    </w:p>
    <w:p w14:paraId="2773CAE0" w14:textId="77777777" w:rsidR="000C74A1" w:rsidRDefault="000C74A1" w:rsidP="000C74A1">
      <w:pPr>
        <w:spacing w:line="360" w:lineRule="auto"/>
        <w:jc w:val="center"/>
        <w:rPr>
          <w:sz w:val="28"/>
          <w:szCs w:val="28"/>
        </w:rPr>
      </w:pPr>
    </w:p>
    <w:p w14:paraId="203AC161" w14:textId="7D76BA77" w:rsidR="000C74A1" w:rsidRDefault="00356879" w:rsidP="000C74A1">
      <w:pPr>
        <w:pStyle w:val="Times1420"/>
        <w:spacing w:line="360" w:lineRule="auto"/>
        <w:ind w:firstLine="0"/>
        <w:jc w:val="center"/>
        <w:rPr>
          <w:rStyle w:val="a5"/>
          <w:caps/>
          <w:szCs w:val="28"/>
        </w:rPr>
      </w:pPr>
      <w:r>
        <w:rPr>
          <w:rStyle w:val="a5"/>
          <w:caps/>
          <w:szCs w:val="28"/>
        </w:rPr>
        <w:t>ТЕХНИЧЕСКОЕ ЗАДАНИЕ</w:t>
      </w:r>
    </w:p>
    <w:p w14:paraId="2D14ED56" w14:textId="7882EEA7" w:rsidR="000C74A1" w:rsidRPr="006F6CD0" w:rsidRDefault="000C74A1" w:rsidP="00825F7E">
      <w:pPr>
        <w:spacing w:line="360" w:lineRule="auto"/>
        <w:jc w:val="center"/>
        <w:rPr>
          <w:b/>
          <w:bCs/>
          <w:sz w:val="28"/>
          <w:szCs w:val="28"/>
        </w:rPr>
      </w:pPr>
    </w:p>
    <w:p w14:paraId="25C509B5" w14:textId="4559AFBC" w:rsidR="000C74A1" w:rsidRPr="00CC4616" w:rsidRDefault="00356879" w:rsidP="00CC4616">
      <w:pPr>
        <w:spacing w:line="360" w:lineRule="auto"/>
        <w:jc w:val="center"/>
        <w:rPr>
          <w:b/>
          <w:bCs/>
          <w:sz w:val="28"/>
          <w:szCs w:val="28"/>
        </w:rPr>
      </w:pPr>
      <w:r w:rsidRPr="006F6CD0">
        <w:rPr>
          <w:b/>
          <w:bCs/>
          <w:sz w:val="28"/>
          <w:szCs w:val="28"/>
        </w:rPr>
        <w:t>«</w:t>
      </w:r>
      <w:r w:rsidR="00084AD7">
        <w:rPr>
          <w:b/>
          <w:bCs/>
          <w:sz w:val="28"/>
          <w:szCs w:val="28"/>
        </w:rPr>
        <w:t>ГРАВЕР ЛАЗЕРНЫЙ</w:t>
      </w:r>
      <w:r w:rsidRPr="006F6CD0">
        <w:rPr>
          <w:b/>
          <w:bCs/>
          <w:sz w:val="28"/>
          <w:szCs w:val="28"/>
        </w:rPr>
        <w:t>»</w:t>
      </w:r>
    </w:p>
    <w:p w14:paraId="13122A37" w14:textId="77777777" w:rsidR="000C74A1" w:rsidRDefault="000C74A1" w:rsidP="000C74A1">
      <w:pPr>
        <w:spacing w:line="360" w:lineRule="auto"/>
        <w:jc w:val="center"/>
        <w:rPr>
          <w:sz w:val="28"/>
          <w:szCs w:val="28"/>
        </w:rPr>
      </w:pPr>
    </w:p>
    <w:p w14:paraId="3AEA4211" w14:textId="77777777" w:rsidR="000C74A1" w:rsidRDefault="000C74A1" w:rsidP="000C74A1">
      <w:pPr>
        <w:spacing w:line="360" w:lineRule="auto"/>
        <w:jc w:val="center"/>
        <w:rPr>
          <w:sz w:val="28"/>
          <w:szCs w:val="28"/>
        </w:rPr>
      </w:pPr>
    </w:p>
    <w:p w14:paraId="47F567F5" w14:textId="77777777" w:rsidR="000C74A1" w:rsidRDefault="000C74A1" w:rsidP="000C74A1">
      <w:pPr>
        <w:spacing w:line="360" w:lineRule="auto"/>
        <w:jc w:val="center"/>
        <w:rPr>
          <w:sz w:val="28"/>
          <w:szCs w:val="28"/>
        </w:rPr>
      </w:pPr>
    </w:p>
    <w:tbl>
      <w:tblPr>
        <w:tblStyle w:val="af7"/>
        <w:tblW w:w="10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5239"/>
      </w:tblGrid>
      <w:tr w:rsidR="00356879" w14:paraId="3C5B8EDD" w14:textId="77777777" w:rsidTr="00356879">
        <w:tc>
          <w:tcPr>
            <w:tcW w:w="4815" w:type="dxa"/>
          </w:tcPr>
          <w:p w14:paraId="003DF4F6" w14:textId="77777777" w:rsidR="00356879" w:rsidRPr="00356879" w:rsidRDefault="00356879" w:rsidP="00356879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56879">
              <w:rPr>
                <w:b/>
                <w:bCs/>
                <w:sz w:val="28"/>
                <w:szCs w:val="28"/>
              </w:rPr>
              <w:t>СОГЛАСОВАНО:</w:t>
            </w:r>
          </w:p>
          <w:p w14:paraId="2D0F9D53" w14:textId="6C5EB802" w:rsidR="00356879" w:rsidRDefault="00356879" w:rsidP="0035687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Ассистент каф. ЭТПТ</w:t>
            </w:r>
          </w:p>
        </w:tc>
        <w:tc>
          <w:tcPr>
            <w:tcW w:w="5239" w:type="dxa"/>
          </w:tcPr>
          <w:p w14:paraId="3BF543A9" w14:textId="11785B11" w:rsidR="00356879" w:rsidRPr="00356879" w:rsidRDefault="00356879" w:rsidP="00356879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56879">
              <w:rPr>
                <w:b/>
                <w:bCs/>
                <w:sz w:val="28"/>
                <w:szCs w:val="28"/>
              </w:rPr>
              <w:t>РАЗРАБОТАНО:</w:t>
            </w:r>
          </w:p>
          <w:p w14:paraId="4B133EC3" w14:textId="5685983D" w:rsidR="00356879" w:rsidRDefault="00356879" w:rsidP="00DB1D7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6F6CD0">
              <w:rPr>
                <w:sz w:val="28"/>
                <w:szCs w:val="28"/>
              </w:rPr>
              <w:t>949</w:t>
            </w:r>
            <w:r w:rsidR="00DB1D77">
              <w:rPr>
                <w:sz w:val="28"/>
                <w:szCs w:val="28"/>
              </w:rPr>
              <w:t>2</w:t>
            </w:r>
          </w:p>
        </w:tc>
      </w:tr>
      <w:tr w:rsidR="00356879" w14:paraId="629C1C6F" w14:textId="77777777" w:rsidTr="00356879">
        <w:tc>
          <w:tcPr>
            <w:tcW w:w="4815" w:type="dxa"/>
          </w:tcPr>
          <w:p w14:paraId="1F848DD4" w14:textId="6657E407" w:rsidR="00356879" w:rsidRDefault="00356879" w:rsidP="00DB1D7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="00DB1D77">
              <w:rPr>
                <w:sz w:val="28"/>
                <w:szCs w:val="28"/>
              </w:rPr>
              <w:t>Н.В. Масленников</w:t>
            </w:r>
          </w:p>
        </w:tc>
        <w:tc>
          <w:tcPr>
            <w:tcW w:w="5239" w:type="dxa"/>
          </w:tcPr>
          <w:p w14:paraId="157850A3" w14:textId="77777777" w:rsidR="00356879" w:rsidRDefault="00356879" w:rsidP="00DB1D7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 </w:t>
            </w:r>
            <w:r w:rsidR="00DB1D77">
              <w:rPr>
                <w:sz w:val="28"/>
                <w:szCs w:val="28"/>
              </w:rPr>
              <w:t>Д.С. Чернов</w:t>
            </w:r>
          </w:p>
          <w:p w14:paraId="3B41B3D1" w14:textId="3C41D184" w:rsidR="00CC4616" w:rsidRDefault="00CC4616" w:rsidP="00CC461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 </w:t>
            </w:r>
            <w:r>
              <w:rPr>
                <w:sz w:val="28"/>
                <w:szCs w:val="28"/>
              </w:rPr>
              <w:t>А.Д.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Викторов</w:t>
            </w:r>
            <w:bookmarkStart w:id="0" w:name="_GoBack"/>
            <w:bookmarkEnd w:id="0"/>
          </w:p>
        </w:tc>
      </w:tr>
      <w:tr w:rsidR="00356879" w14:paraId="7B99FD00" w14:textId="77777777" w:rsidTr="00356879">
        <w:tc>
          <w:tcPr>
            <w:tcW w:w="4815" w:type="dxa"/>
          </w:tcPr>
          <w:p w14:paraId="19FBC16B" w14:textId="4DBFB694" w:rsidR="00356879" w:rsidRDefault="00356879" w:rsidP="0035687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«__»_________2024 г.</w:t>
            </w:r>
          </w:p>
        </w:tc>
        <w:tc>
          <w:tcPr>
            <w:tcW w:w="5239" w:type="dxa"/>
          </w:tcPr>
          <w:p w14:paraId="6A37D958" w14:textId="4273AC51" w:rsidR="00356879" w:rsidRDefault="00356879" w:rsidP="0035687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«__»_________2024 г.</w:t>
            </w:r>
          </w:p>
        </w:tc>
      </w:tr>
    </w:tbl>
    <w:p w14:paraId="0C594D6D" w14:textId="77777777" w:rsidR="003F7A83" w:rsidRDefault="003F7A83" w:rsidP="000C74A1">
      <w:pPr>
        <w:spacing w:line="360" w:lineRule="auto"/>
        <w:jc w:val="center"/>
        <w:rPr>
          <w:sz w:val="28"/>
          <w:szCs w:val="28"/>
        </w:rPr>
      </w:pPr>
    </w:p>
    <w:p w14:paraId="2CA1FD6B" w14:textId="77777777" w:rsidR="000C74A1" w:rsidRDefault="000C74A1" w:rsidP="000C74A1">
      <w:pPr>
        <w:spacing w:line="360" w:lineRule="auto"/>
        <w:jc w:val="center"/>
        <w:rPr>
          <w:sz w:val="28"/>
          <w:szCs w:val="28"/>
        </w:rPr>
      </w:pPr>
    </w:p>
    <w:p w14:paraId="675AA354" w14:textId="77777777" w:rsidR="000C74A1" w:rsidRDefault="000C74A1" w:rsidP="000C74A1">
      <w:pPr>
        <w:spacing w:line="360" w:lineRule="auto"/>
        <w:jc w:val="center"/>
        <w:rPr>
          <w:bCs/>
          <w:sz w:val="28"/>
          <w:szCs w:val="28"/>
        </w:rPr>
      </w:pPr>
    </w:p>
    <w:p w14:paraId="1B38C2EE" w14:textId="77777777" w:rsidR="000C74A1" w:rsidRDefault="000C74A1" w:rsidP="000C74A1">
      <w:pPr>
        <w:spacing w:line="360" w:lineRule="auto"/>
        <w:jc w:val="center"/>
        <w:rPr>
          <w:bCs/>
          <w:sz w:val="28"/>
          <w:szCs w:val="28"/>
        </w:rPr>
      </w:pPr>
    </w:p>
    <w:p w14:paraId="6B9AF023" w14:textId="77777777" w:rsidR="000C74A1" w:rsidRDefault="000C74A1" w:rsidP="000C74A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1FB5A17" w14:textId="1C8A653E" w:rsidR="000C74A1" w:rsidRDefault="000C74A1" w:rsidP="000C74A1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</w:t>
      </w:r>
      <w:r w:rsidR="0011213D">
        <w:rPr>
          <w:bCs/>
          <w:color w:val="000000" w:themeColor="text1"/>
          <w:sz w:val="28"/>
          <w:szCs w:val="28"/>
        </w:rPr>
        <w:t>2</w:t>
      </w:r>
      <w:r w:rsidR="00BF5DC2">
        <w:rPr>
          <w:bCs/>
          <w:color w:val="000000" w:themeColor="text1"/>
          <w:sz w:val="28"/>
          <w:szCs w:val="28"/>
        </w:rPr>
        <w:t>4</w:t>
      </w:r>
    </w:p>
    <w:p w14:paraId="31256C17" w14:textId="28DB7D35" w:rsidR="00894699" w:rsidRPr="00752C2B" w:rsidRDefault="000C74A1" w:rsidP="00356879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356879" w:rsidRPr="00752C2B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3278256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73B6DDC" w14:textId="0B8937E9" w:rsidR="00915768" w:rsidRPr="00752C2B" w:rsidRDefault="00915768">
          <w:pPr>
            <w:pStyle w:val="ab"/>
            <w:rPr>
              <w:sz w:val="28"/>
              <w:szCs w:val="28"/>
            </w:rPr>
          </w:pPr>
        </w:p>
        <w:p w14:paraId="65BC1EDC" w14:textId="7824711C" w:rsidR="00752C2B" w:rsidRPr="00752C2B" w:rsidRDefault="0091576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752C2B">
            <w:rPr>
              <w:sz w:val="28"/>
              <w:szCs w:val="28"/>
            </w:rPr>
            <w:fldChar w:fldCharType="begin"/>
          </w:r>
          <w:r w:rsidRPr="00752C2B">
            <w:rPr>
              <w:sz w:val="28"/>
              <w:szCs w:val="28"/>
            </w:rPr>
            <w:instrText xml:space="preserve"> TOC \o "1-3" \h \z \u </w:instrText>
          </w:r>
          <w:r w:rsidRPr="00752C2B">
            <w:rPr>
              <w:sz w:val="28"/>
              <w:szCs w:val="28"/>
            </w:rPr>
            <w:fldChar w:fldCharType="separate"/>
          </w:r>
          <w:hyperlink w:anchor="_Toc184161463" w:history="1">
            <w:r w:rsidR="00752C2B" w:rsidRPr="00752C2B">
              <w:rPr>
                <w:rStyle w:val="ac"/>
                <w:noProof/>
                <w:sz w:val="28"/>
                <w:szCs w:val="28"/>
              </w:rPr>
              <w:t>1.</w:t>
            </w:r>
            <w:r w:rsidR="00752C2B" w:rsidRPr="00752C2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52C2B" w:rsidRPr="00752C2B">
              <w:rPr>
                <w:rStyle w:val="ac"/>
                <w:noProof/>
                <w:sz w:val="28"/>
                <w:szCs w:val="28"/>
              </w:rPr>
              <w:t>Назначение и цель разработки лазерного гравера</w:t>
            </w:r>
            <w:r w:rsidR="00752C2B" w:rsidRPr="00752C2B">
              <w:rPr>
                <w:noProof/>
                <w:webHidden/>
                <w:sz w:val="28"/>
                <w:szCs w:val="28"/>
              </w:rPr>
              <w:tab/>
            </w:r>
            <w:r w:rsidR="00752C2B" w:rsidRPr="00752C2B">
              <w:rPr>
                <w:noProof/>
                <w:webHidden/>
                <w:sz w:val="28"/>
                <w:szCs w:val="28"/>
              </w:rPr>
              <w:fldChar w:fldCharType="begin"/>
            </w:r>
            <w:r w:rsidR="00752C2B" w:rsidRPr="00752C2B">
              <w:rPr>
                <w:noProof/>
                <w:webHidden/>
                <w:sz w:val="28"/>
                <w:szCs w:val="28"/>
              </w:rPr>
              <w:instrText xml:space="preserve"> PAGEREF _Toc184161463 \h </w:instrText>
            </w:r>
            <w:r w:rsidR="00752C2B" w:rsidRPr="00752C2B">
              <w:rPr>
                <w:noProof/>
                <w:webHidden/>
                <w:sz w:val="28"/>
                <w:szCs w:val="28"/>
              </w:rPr>
            </w:r>
            <w:r w:rsidR="00752C2B" w:rsidRPr="00752C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05F">
              <w:rPr>
                <w:noProof/>
                <w:webHidden/>
                <w:sz w:val="28"/>
                <w:szCs w:val="28"/>
              </w:rPr>
              <w:t>3</w:t>
            </w:r>
            <w:r w:rsidR="00752C2B" w:rsidRPr="00752C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8D9C6" w14:textId="20A1F590" w:rsidR="00752C2B" w:rsidRPr="00752C2B" w:rsidRDefault="00DD52C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4161464" w:history="1">
            <w:r w:rsidR="00752C2B" w:rsidRPr="00752C2B">
              <w:rPr>
                <w:rStyle w:val="ac"/>
                <w:noProof/>
                <w:sz w:val="28"/>
                <w:szCs w:val="28"/>
              </w:rPr>
              <w:t>2.</w:t>
            </w:r>
            <w:r w:rsidR="00752C2B" w:rsidRPr="00752C2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52C2B" w:rsidRPr="00752C2B">
              <w:rPr>
                <w:rStyle w:val="ac"/>
                <w:noProof/>
                <w:sz w:val="28"/>
                <w:szCs w:val="28"/>
              </w:rPr>
              <w:t>Требования к системе высокоточного перемещения</w:t>
            </w:r>
            <w:r w:rsidR="00752C2B" w:rsidRPr="00752C2B">
              <w:rPr>
                <w:noProof/>
                <w:webHidden/>
                <w:sz w:val="28"/>
                <w:szCs w:val="28"/>
              </w:rPr>
              <w:tab/>
            </w:r>
            <w:r w:rsidR="00752C2B" w:rsidRPr="00752C2B">
              <w:rPr>
                <w:noProof/>
                <w:webHidden/>
                <w:sz w:val="28"/>
                <w:szCs w:val="28"/>
              </w:rPr>
              <w:fldChar w:fldCharType="begin"/>
            </w:r>
            <w:r w:rsidR="00752C2B" w:rsidRPr="00752C2B">
              <w:rPr>
                <w:noProof/>
                <w:webHidden/>
                <w:sz w:val="28"/>
                <w:szCs w:val="28"/>
              </w:rPr>
              <w:instrText xml:space="preserve"> PAGEREF _Toc184161464 \h </w:instrText>
            </w:r>
            <w:r w:rsidR="00752C2B" w:rsidRPr="00752C2B">
              <w:rPr>
                <w:noProof/>
                <w:webHidden/>
                <w:sz w:val="28"/>
                <w:szCs w:val="28"/>
              </w:rPr>
            </w:r>
            <w:r w:rsidR="00752C2B" w:rsidRPr="00752C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05F">
              <w:rPr>
                <w:noProof/>
                <w:webHidden/>
                <w:sz w:val="28"/>
                <w:szCs w:val="28"/>
              </w:rPr>
              <w:t>3</w:t>
            </w:r>
            <w:r w:rsidR="00752C2B" w:rsidRPr="00752C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78ACC" w14:textId="0CA2D77C" w:rsidR="00752C2B" w:rsidRPr="00752C2B" w:rsidRDefault="00DD52C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4161465" w:history="1">
            <w:r w:rsidR="00752C2B" w:rsidRPr="00752C2B">
              <w:rPr>
                <w:rStyle w:val="ac"/>
                <w:noProof/>
                <w:sz w:val="28"/>
                <w:szCs w:val="28"/>
              </w:rPr>
              <w:t>3.</w:t>
            </w:r>
            <w:r w:rsidR="00752C2B" w:rsidRPr="00752C2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52C2B" w:rsidRPr="00752C2B">
              <w:rPr>
                <w:rStyle w:val="ac"/>
                <w:noProof/>
                <w:sz w:val="28"/>
                <w:szCs w:val="28"/>
              </w:rPr>
              <w:t>Состав и содержание работ</w:t>
            </w:r>
            <w:r w:rsidR="00752C2B" w:rsidRPr="00752C2B">
              <w:rPr>
                <w:noProof/>
                <w:webHidden/>
                <w:sz w:val="28"/>
                <w:szCs w:val="28"/>
              </w:rPr>
              <w:tab/>
            </w:r>
            <w:r w:rsidR="00752C2B" w:rsidRPr="00752C2B">
              <w:rPr>
                <w:noProof/>
                <w:webHidden/>
                <w:sz w:val="28"/>
                <w:szCs w:val="28"/>
              </w:rPr>
              <w:fldChar w:fldCharType="begin"/>
            </w:r>
            <w:r w:rsidR="00752C2B" w:rsidRPr="00752C2B">
              <w:rPr>
                <w:noProof/>
                <w:webHidden/>
                <w:sz w:val="28"/>
                <w:szCs w:val="28"/>
              </w:rPr>
              <w:instrText xml:space="preserve"> PAGEREF _Toc184161465 \h </w:instrText>
            </w:r>
            <w:r w:rsidR="00752C2B" w:rsidRPr="00752C2B">
              <w:rPr>
                <w:noProof/>
                <w:webHidden/>
                <w:sz w:val="28"/>
                <w:szCs w:val="28"/>
              </w:rPr>
            </w:r>
            <w:r w:rsidR="00752C2B" w:rsidRPr="00752C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05F">
              <w:rPr>
                <w:noProof/>
                <w:webHidden/>
                <w:sz w:val="28"/>
                <w:szCs w:val="28"/>
              </w:rPr>
              <w:t>4</w:t>
            </w:r>
            <w:r w:rsidR="00752C2B" w:rsidRPr="00752C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249658" w14:textId="287063F8" w:rsidR="00752C2B" w:rsidRPr="00752C2B" w:rsidRDefault="00DD52C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4161466" w:history="1">
            <w:r w:rsidR="00752C2B" w:rsidRPr="00752C2B">
              <w:rPr>
                <w:rStyle w:val="ac"/>
                <w:noProof/>
                <w:sz w:val="28"/>
                <w:szCs w:val="28"/>
              </w:rPr>
              <w:t>4.</w:t>
            </w:r>
            <w:r w:rsidR="00752C2B" w:rsidRPr="00752C2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52C2B" w:rsidRPr="00752C2B">
              <w:rPr>
                <w:rStyle w:val="ac"/>
                <w:noProof/>
                <w:sz w:val="28"/>
                <w:szCs w:val="28"/>
              </w:rPr>
              <w:t>Результаты выполнения работ по проекту</w:t>
            </w:r>
            <w:r w:rsidR="00752C2B" w:rsidRPr="00752C2B">
              <w:rPr>
                <w:noProof/>
                <w:webHidden/>
                <w:sz w:val="28"/>
                <w:szCs w:val="28"/>
              </w:rPr>
              <w:tab/>
            </w:r>
            <w:r w:rsidR="00752C2B" w:rsidRPr="00752C2B">
              <w:rPr>
                <w:noProof/>
                <w:webHidden/>
                <w:sz w:val="28"/>
                <w:szCs w:val="28"/>
              </w:rPr>
              <w:fldChar w:fldCharType="begin"/>
            </w:r>
            <w:r w:rsidR="00752C2B" w:rsidRPr="00752C2B">
              <w:rPr>
                <w:noProof/>
                <w:webHidden/>
                <w:sz w:val="28"/>
                <w:szCs w:val="28"/>
              </w:rPr>
              <w:instrText xml:space="preserve"> PAGEREF _Toc184161466 \h </w:instrText>
            </w:r>
            <w:r w:rsidR="00752C2B" w:rsidRPr="00752C2B">
              <w:rPr>
                <w:noProof/>
                <w:webHidden/>
                <w:sz w:val="28"/>
                <w:szCs w:val="28"/>
              </w:rPr>
            </w:r>
            <w:r w:rsidR="00752C2B" w:rsidRPr="00752C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05F">
              <w:rPr>
                <w:noProof/>
                <w:webHidden/>
                <w:sz w:val="28"/>
                <w:szCs w:val="28"/>
              </w:rPr>
              <w:t>4</w:t>
            </w:r>
            <w:r w:rsidR="00752C2B" w:rsidRPr="00752C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248F8" w14:textId="09A8668B" w:rsidR="00915768" w:rsidRDefault="00915768" w:rsidP="00915768">
          <w:pPr>
            <w:spacing w:line="360" w:lineRule="auto"/>
          </w:pPr>
          <w:r w:rsidRPr="00752C2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75F2D5A" w14:textId="695B9A07" w:rsidR="00356879" w:rsidRDefault="00356879" w:rsidP="00356879">
      <w:pPr>
        <w:spacing w:line="360" w:lineRule="auto"/>
        <w:jc w:val="center"/>
        <w:rPr>
          <w:b/>
          <w:sz w:val="28"/>
          <w:szCs w:val="28"/>
        </w:rPr>
      </w:pPr>
    </w:p>
    <w:p w14:paraId="7A30F18E" w14:textId="42AFCDD2" w:rsidR="00356879" w:rsidRDefault="00356879" w:rsidP="00356879">
      <w:pPr>
        <w:spacing w:line="360" w:lineRule="auto"/>
        <w:jc w:val="center"/>
        <w:rPr>
          <w:b/>
          <w:sz w:val="28"/>
          <w:szCs w:val="28"/>
        </w:rPr>
      </w:pPr>
    </w:p>
    <w:p w14:paraId="6D77C73B" w14:textId="062BE4A0" w:rsidR="00356879" w:rsidRDefault="00356879" w:rsidP="0035687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CEE7071" w14:textId="21DAEF5C" w:rsidR="00356879" w:rsidRDefault="00356879" w:rsidP="00356879">
      <w:pPr>
        <w:pStyle w:val="1"/>
        <w:numPr>
          <w:ilvl w:val="0"/>
          <w:numId w:val="27"/>
        </w:numPr>
        <w:ind w:left="0" w:firstLine="0"/>
      </w:pPr>
      <w:bookmarkStart w:id="1" w:name="_Toc184161463"/>
      <w:r>
        <w:lastRenderedPageBreak/>
        <w:t xml:space="preserve">Назначение и цель разработки </w:t>
      </w:r>
      <w:r w:rsidR="00084AD7">
        <w:t>лазерного гравера</w:t>
      </w:r>
      <w:bookmarkEnd w:id="1"/>
    </w:p>
    <w:p w14:paraId="0FA2799D" w14:textId="01260F93" w:rsidR="006F6CD0" w:rsidRPr="006F6CD0" w:rsidRDefault="006F6CD0" w:rsidP="006F6CD0">
      <w:pPr>
        <w:pStyle w:val="Default"/>
        <w:spacing w:line="360" w:lineRule="auto"/>
        <w:ind w:firstLine="709"/>
        <w:rPr>
          <w:sz w:val="28"/>
          <w:szCs w:val="28"/>
          <w:u w:val="single"/>
        </w:rPr>
      </w:pPr>
      <w:r w:rsidRPr="006F6CD0">
        <w:rPr>
          <w:sz w:val="28"/>
          <w:szCs w:val="28"/>
          <w:u w:val="single"/>
        </w:rPr>
        <w:t xml:space="preserve">Полное наименование системы и ее условное обозначение: </w:t>
      </w:r>
    </w:p>
    <w:p w14:paraId="0D8C19BB" w14:textId="239BF7B3" w:rsidR="00356879" w:rsidRDefault="00084AD7" w:rsidP="006F6CD0">
      <w:pPr>
        <w:pStyle w:val="Default"/>
        <w:spacing w:line="360" w:lineRule="auto"/>
        <w:ind w:firstLine="709"/>
        <w:rPr>
          <w:szCs w:val="28"/>
        </w:rPr>
      </w:pPr>
      <w:r>
        <w:rPr>
          <w:sz w:val="28"/>
          <w:szCs w:val="28"/>
        </w:rPr>
        <w:t>Лазерный гравер</w:t>
      </w:r>
      <w:r w:rsidR="006F6CD0">
        <w:rPr>
          <w:sz w:val="28"/>
          <w:szCs w:val="28"/>
        </w:rPr>
        <w:t xml:space="preserve">. Условное обозначение – </w:t>
      </w:r>
      <w:r>
        <w:rPr>
          <w:sz w:val="28"/>
          <w:szCs w:val="28"/>
        </w:rPr>
        <w:t>гравер, ЛГ</w:t>
      </w:r>
      <w:r w:rsidR="006F6CD0">
        <w:rPr>
          <w:sz w:val="28"/>
          <w:szCs w:val="28"/>
        </w:rPr>
        <w:t>.</w:t>
      </w:r>
    </w:p>
    <w:p w14:paraId="258806A7" w14:textId="77777777" w:rsidR="006F6CD0" w:rsidRDefault="006F6CD0" w:rsidP="006F6CD0">
      <w:pPr>
        <w:pStyle w:val="Default"/>
        <w:spacing w:line="360" w:lineRule="auto"/>
        <w:ind w:firstLine="709"/>
        <w:rPr>
          <w:sz w:val="28"/>
          <w:szCs w:val="28"/>
          <w:u w:val="single"/>
        </w:rPr>
      </w:pPr>
    </w:p>
    <w:p w14:paraId="3D65CFE6" w14:textId="2E0D26B5" w:rsidR="006F6CD0" w:rsidRPr="006F6CD0" w:rsidRDefault="006F6CD0" w:rsidP="006F6CD0">
      <w:pPr>
        <w:pStyle w:val="Default"/>
        <w:spacing w:line="360" w:lineRule="auto"/>
        <w:ind w:firstLine="709"/>
        <w:rPr>
          <w:sz w:val="28"/>
          <w:szCs w:val="28"/>
          <w:u w:val="single"/>
        </w:rPr>
      </w:pPr>
      <w:r w:rsidRPr="006F6CD0">
        <w:rPr>
          <w:sz w:val="28"/>
          <w:szCs w:val="28"/>
          <w:u w:val="single"/>
        </w:rPr>
        <w:t xml:space="preserve">Назначение и цели </w:t>
      </w:r>
      <w:r w:rsidR="00084AD7">
        <w:rPr>
          <w:sz w:val="28"/>
          <w:szCs w:val="28"/>
          <w:u w:val="single"/>
        </w:rPr>
        <w:t>ЛГ</w:t>
      </w:r>
      <w:r>
        <w:rPr>
          <w:sz w:val="28"/>
          <w:szCs w:val="28"/>
          <w:u w:val="single"/>
        </w:rPr>
        <w:t>:</w:t>
      </w:r>
      <w:r w:rsidRPr="006F6CD0">
        <w:rPr>
          <w:sz w:val="28"/>
          <w:szCs w:val="28"/>
          <w:u w:val="single"/>
        </w:rPr>
        <w:t xml:space="preserve"> </w:t>
      </w:r>
    </w:p>
    <w:p w14:paraId="6B68C4D9" w14:textId="517D1BDA" w:rsidR="006F6CD0" w:rsidRDefault="006F6CD0" w:rsidP="006F6CD0">
      <w:pPr>
        <w:pStyle w:val="a0"/>
        <w:rPr>
          <w:szCs w:val="28"/>
        </w:rPr>
      </w:pPr>
      <w:r>
        <w:rPr>
          <w:szCs w:val="28"/>
        </w:rPr>
        <w:t xml:space="preserve">Главной целью </w:t>
      </w:r>
      <w:r w:rsidR="00084AD7">
        <w:rPr>
          <w:szCs w:val="28"/>
        </w:rPr>
        <w:t>ЛГ</w:t>
      </w:r>
      <w:r>
        <w:rPr>
          <w:szCs w:val="28"/>
        </w:rPr>
        <w:t xml:space="preserve"> является точное позиционирование </w:t>
      </w:r>
      <w:r w:rsidR="00084AD7">
        <w:rPr>
          <w:szCs w:val="28"/>
        </w:rPr>
        <w:t>лазера для гравировки</w:t>
      </w:r>
      <w:r>
        <w:rPr>
          <w:szCs w:val="28"/>
        </w:rPr>
        <w:t xml:space="preserve">. </w:t>
      </w:r>
      <w:r w:rsidR="00084AD7">
        <w:rPr>
          <w:szCs w:val="28"/>
        </w:rPr>
        <w:t>Поверхность, на которую наносится гравировка,</w:t>
      </w:r>
      <w:r>
        <w:rPr>
          <w:szCs w:val="28"/>
        </w:rPr>
        <w:t xml:space="preserve"> устанавливается на подставку оператором.</w:t>
      </w:r>
    </w:p>
    <w:p w14:paraId="6FA644B9" w14:textId="77777777" w:rsidR="006F6CD0" w:rsidRDefault="006F6CD0" w:rsidP="006F6CD0">
      <w:pPr>
        <w:pStyle w:val="Default"/>
        <w:spacing w:line="360" w:lineRule="auto"/>
        <w:ind w:firstLine="709"/>
        <w:rPr>
          <w:sz w:val="28"/>
          <w:szCs w:val="28"/>
          <w:u w:val="single"/>
        </w:rPr>
      </w:pPr>
    </w:p>
    <w:p w14:paraId="774B940A" w14:textId="5A1A3F52" w:rsidR="006F6CD0" w:rsidRPr="006F6CD0" w:rsidRDefault="006F6CD0" w:rsidP="006F6CD0">
      <w:pPr>
        <w:pStyle w:val="Default"/>
        <w:spacing w:line="360" w:lineRule="auto"/>
        <w:ind w:firstLine="709"/>
        <w:rPr>
          <w:color w:val="auto"/>
          <w:sz w:val="28"/>
          <w:szCs w:val="28"/>
          <w:lang w:eastAsia="ru-RU"/>
        </w:rPr>
      </w:pPr>
      <w:r w:rsidRPr="006F6CD0">
        <w:rPr>
          <w:sz w:val="28"/>
          <w:szCs w:val="28"/>
          <w:u w:val="single"/>
        </w:rPr>
        <w:t xml:space="preserve">Цели создания </w:t>
      </w:r>
      <w:r w:rsidR="00084AD7">
        <w:rPr>
          <w:sz w:val="28"/>
          <w:szCs w:val="28"/>
          <w:u w:val="single"/>
        </w:rPr>
        <w:t>ЛГ</w:t>
      </w:r>
      <w:r>
        <w:rPr>
          <w:color w:val="auto"/>
          <w:sz w:val="28"/>
          <w:szCs w:val="28"/>
          <w:lang w:eastAsia="ru-RU"/>
        </w:rPr>
        <w:t>:</w:t>
      </w:r>
      <w:r w:rsidRPr="006F6CD0">
        <w:rPr>
          <w:color w:val="auto"/>
          <w:sz w:val="28"/>
          <w:szCs w:val="28"/>
          <w:lang w:eastAsia="ru-RU"/>
        </w:rPr>
        <w:t xml:space="preserve"> </w:t>
      </w:r>
    </w:p>
    <w:p w14:paraId="4EA65BDE" w14:textId="5B26607C" w:rsidR="006F6CD0" w:rsidRDefault="00084AD7" w:rsidP="006F6CD0">
      <w:pPr>
        <w:pStyle w:val="a0"/>
        <w:rPr>
          <w:szCs w:val="28"/>
        </w:rPr>
      </w:pPr>
      <w:r>
        <w:rPr>
          <w:szCs w:val="28"/>
        </w:rPr>
        <w:t>ЛГ</w:t>
      </w:r>
      <w:r w:rsidR="006F6CD0">
        <w:rPr>
          <w:szCs w:val="28"/>
        </w:rPr>
        <w:t xml:space="preserve"> создается в целях обеспечения высокоточного процесса </w:t>
      </w:r>
      <w:r>
        <w:rPr>
          <w:szCs w:val="28"/>
        </w:rPr>
        <w:t>нанесения гравировки при помощи твердотельного лазера</w:t>
      </w:r>
      <w:r w:rsidR="006F6CD0">
        <w:rPr>
          <w:szCs w:val="28"/>
        </w:rPr>
        <w:t xml:space="preserve">, с возможностью автоматизации, посредством управления шаговыми двигателями. </w:t>
      </w:r>
      <w:r>
        <w:rPr>
          <w:szCs w:val="28"/>
        </w:rPr>
        <w:t>ЛГ</w:t>
      </w:r>
      <w:r w:rsidR="006F6CD0">
        <w:rPr>
          <w:szCs w:val="28"/>
        </w:rPr>
        <w:t xml:space="preserve"> можно использовать как в промышленных масштабах, так и для менее объемного производства.</w:t>
      </w:r>
    </w:p>
    <w:p w14:paraId="28347CE1" w14:textId="77777777" w:rsidR="006F6CD0" w:rsidRPr="006F6CD0" w:rsidRDefault="006F6CD0" w:rsidP="006F6CD0">
      <w:pPr>
        <w:pStyle w:val="a0"/>
        <w:rPr>
          <w:szCs w:val="28"/>
        </w:rPr>
      </w:pPr>
    </w:p>
    <w:p w14:paraId="3B87D2B0" w14:textId="51621D0B" w:rsidR="00356879" w:rsidRDefault="00356879" w:rsidP="00356879">
      <w:pPr>
        <w:pStyle w:val="1"/>
        <w:numPr>
          <w:ilvl w:val="0"/>
          <w:numId w:val="27"/>
        </w:numPr>
      </w:pPr>
      <w:bookmarkStart w:id="2" w:name="_Toc184161464"/>
      <w:r>
        <w:t>Требования к системе высокоточного перемещения</w:t>
      </w:r>
      <w:bookmarkEnd w:id="2"/>
    </w:p>
    <w:p w14:paraId="6368EDA2" w14:textId="41C50F21" w:rsidR="006F6CD0" w:rsidRPr="002B2B41" w:rsidRDefault="007D0F2F" w:rsidP="00356879">
      <w:pPr>
        <w:pStyle w:val="a0"/>
      </w:pPr>
      <w:r>
        <w:t>Вариант №10</w:t>
      </w:r>
    </w:p>
    <w:p w14:paraId="145B8873" w14:textId="7B97EE92" w:rsidR="00915768" w:rsidRPr="002B2B41" w:rsidRDefault="002B2B41" w:rsidP="00356879">
      <w:pPr>
        <w:pStyle w:val="a0"/>
      </w:pPr>
      <w:r w:rsidRPr="002B2B41">
        <w:t xml:space="preserve">Параметры изделия: </w:t>
      </w:r>
    </w:p>
    <w:p w14:paraId="0EA83E25" w14:textId="6D43837D" w:rsidR="002B2B41" w:rsidRPr="002B2B41" w:rsidRDefault="002B2B41" w:rsidP="00356879">
      <w:pPr>
        <w:pStyle w:val="a0"/>
      </w:pPr>
      <w:r w:rsidRPr="002B2B41">
        <w:rPr>
          <w:lang w:val="en-US"/>
        </w:rPr>
        <w:t xml:space="preserve">L1 = 400 </w:t>
      </w:r>
      <w:r w:rsidRPr="002B2B41">
        <w:t>мм</w:t>
      </w:r>
    </w:p>
    <w:p w14:paraId="22740836" w14:textId="5E8FA613" w:rsidR="002B2B41" w:rsidRPr="002B2B41" w:rsidRDefault="002B2B41" w:rsidP="00356879">
      <w:pPr>
        <w:pStyle w:val="a0"/>
      </w:pPr>
      <w:r w:rsidRPr="002B2B41">
        <w:rPr>
          <w:lang w:val="en-US"/>
        </w:rPr>
        <w:t>L</w:t>
      </w:r>
      <w:r w:rsidRPr="00084AD7">
        <w:t xml:space="preserve">2 = </w:t>
      </w:r>
      <w:r w:rsidR="00084AD7">
        <w:t>4</w:t>
      </w:r>
      <w:r w:rsidR="007C4C5D">
        <w:t>3</w:t>
      </w:r>
      <w:r w:rsidR="00084AD7">
        <w:t>0</w:t>
      </w:r>
      <w:r w:rsidRPr="00084AD7">
        <w:t xml:space="preserve"> </w:t>
      </w:r>
      <w:r w:rsidRPr="002B2B41">
        <w:t>мм</w:t>
      </w:r>
    </w:p>
    <w:p w14:paraId="0965BB44" w14:textId="521F0DEE" w:rsidR="002B2B41" w:rsidRPr="00084AD7" w:rsidRDefault="00084AD7" w:rsidP="00356879">
      <w:pPr>
        <w:pStyle w:val="a0"/>
      </w:pPr>
      <w:r>
        <w:t xml:space="preserve">Лазер: </w:t>
      </w:r>
      <w:r w:rsidR="007C4C5D">
        <w:t>5</w:t>
      </w:r>
      <w:r>
        <w:t>.5</w:t>
      </w:r>
      <w:r>
        <w:rPr>
          <w:lang w:val="en-US"/>
        </w:rPr>
        <w:t>W</w:t>
      </w:r>
    </w:p>
    <w:p w14:paraId="4B4F4DD6" w14:textId="6991EAB8" w:rsidR="002B2B41" w:rsidRPr="00084AD7" w:rsidRDefault="002B2B41" w:rsidP="00356879">
      <w:pPr>
        <w:pStyle w:val="a0"/>
      </w:pPr>
      <w:r w:rsidRPr="002B2B41">
        <w:t>Двигатель</w:t>
      </w:r>
      <w:r w:rsidR="00084AD7">
        <w:t>: Шаговый двигатель 42HS48-2504</w:t>
      </w:r>
    </w:p>
    <w:p w14:paraId="2CA20DD7" w14:textId="225598DA" w:rsidR="002B2B41" w:rsidRPr="002B2B41" w:rsidRDefault="002B2B41" w:rsidP="00356879">
      <w:pPr>
        <w:pStyle w:val="a0"/>
      </w:pPr>
      <w:r>
        <w:t>L1 и L2 – ход по оси X и Y</w:t>
      </w:r>
      <w:r w:rsidR="005D7771">
        <w:t xml:space="preserve"> соответственно</w:t>
      </w:r>
      <w:r w:rsidRPr="002B2B41">
        <w:t>.</w:t>
      </w:r>
    </w:p>
    <w:p w14:paraId="0A45161C" w14:textId="31A60265" w:rsidR="00084AD7" w:rsidRDefault="00084AD7">
      <w:pPr>
        <w:spacing w:after="160" w:line="259" w:lineRule="auto"/>
        <w:rPr>
          <w:sz w:val="28"/>
        </w:rPr>
      </w:pPr>
      <w:r>
        <w:br w:type="page"/>
      </w:r>
    </w:p>
    <w:p w14:paraId="15CEF197" w14:textId="6AA1791C" w:rsidR="00915768" w:rsidRDefault="00915768" w:rsidP="00915768">
      <w:pPr>
        <w:pStyle w:val="1"/>
        <w:numPr>
          <w:ilvl w:val="0"/>
          <w:numId w:val="27"/>
        </w:numPr>
      </w:pPr>
      <w:bookmarkStart w:id="3" w:name="_Toc184161465"/>
      <w:r>
        <w:lastRenderedPageBreak/>
        <w:t>Состав и содержание работ</w:t>
      </w:r>
      <w:bookmarkEnd w:id="3"/>
    </w:p>
    <w:p w14:paraId="4FB009A1" w14:textId="5E699D62" w:rsidR="00915768" w:rsidRPr="00340ADD" w:rsidRDefault="00915768" w:rsidP="00915768">
      <w:pPr>
        <w:pStyle w:val="a0"/>
        <w:rPr>
          <w:i/>
          <w:iCs/>
        </w:rPr>
      </w:pPr>
      <w:r w:rsidRPr="00340ADD">
        <w:rPr>
          <w:i/>
          <w:iCs/>
        </w:rPr>
        <w:t>Таблица</w:t>
      </w:r>
      <w:r w:rsidR="00340ADD">
        <w:rPr>
          <w:i/>
          <w:iCs/>
        </w:rPr>
        <w:t xml:space="preserve"> 1</w:t>
      </w:r>
      <w:r w:rsidRPr="00340ADD">
        <w:rPr>
          <w:i/>
          <w:iCs/>
        </w:rPr>
        <w:t xml:space="preserve"> – Календарный план выполнения проекта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410"/>
        <w:gridCol w:w="3821"/>
      </w:tblGrid>
      <w:tr w:rsidR="00340ADD" w:rsidRPr="00340ADD" w14:paraId="2399E11C" w14:textId="77777777" w:rsidTr="00915768">
        <w:tc>
          <w:tcPr>
            <w:tcW w:w="562" w:type="dxa"/>
          </w:tcPr>
          <w:p w14:paraId="7367E60E" w14:textId="7BA999A5" w:rsidR="00915768" w:rsidRPr="00340ADD" w:rsidRDefault="00915768" w:rsidP="00915768">
            <w:pPr>
              <w:pStyle w:val="a0"/>
              <w:spacing w:line="240" w:lineRule="auto"/>
              <w:ind w:firstLine="0"/>
              <w:jc w:val="center"/>
            </w:pPr>
            <w:r w:rsidRPr="00340ADD">
              <w:t>№</w:t>
            </w:r>
          </w:p>
        </w:tc>
        <w:tc>
          <w:tcPr>
            <w:tcW w:w="2835" w:type="dxa"/>
          </w:tcPr>
          <w:p w14:paraId="73F1A9FC" w14:textId="6596718B" w:rsidR="00915768" w:rsidRPr="00340ADD" w:rsidRDefault="00915768" w:rsidP="00915768">
            <w:pPr>
              <w:pStyle w:val="a0"/>
              <w:spacing w:line="240" w:lineRule="auto"/>
              <w:ind w:firstLine="0"/>
              <w:jc w:val="center"/>
            </w:pPr>
            <w:r w:rsidRPr="00340ADD">
              <w:t>Название этапа</w:t>
            </w:r>
          </w:p>
        </w:tc>
        <w:tc>
          <w:tcPr>
            <w:tcW w:w="2410" w:type="dxa"/>
          </w:tcPr>
          <w:p w14:paraId="19130EFA" w14:textId="0EC4B3D6" w:rsidR="00915768" w:rsidRPr="00340ADD" w:rsidRDefault="00915768" w:rsidP="00915768">
            <w:pPr>
              <w:pStyle w:val="a0"/>
              <w:spacing w:line="240" w:lineRule="auto"/>
              <w:ind w:firstLine="0"/>
              <w:jc w:val="center"/>
            </w:pPr>
            <w:r w:rsidRPr="00340ADD">
              <w:t>Срок выполнения этапа</w:t>
            </w:r>
          </w:p>
        </w:tc>
        <w:tc>
          <w:tcPr>
            <w:tcW w:w="3821" w:type="dxa"/>
          </w:tcPr>
          <w:p w14:paraId="0B324BFD" w14:textId="01F0AB43" w:rsidR="00915768" w:rsidRPr="00340ADD" w:rsidRDefault="00915768" w:rsidP="00915768">
            <w:pPr>
              <w:pStyle w:val="a0"/>
              <w:spacing w:line="240" w:lineRule="auto"/>
              <w:ind w:firstLine="0"/>
              <w:jc w:val="center"/>
            </w:pPr>
            <w:r w:rsidRPr="00340ADD">
              <w:t>Результаты этапа работ</w:t>
            </w:r>
          </w:p>
        </w:tc>
      </w:tr>
      <w:tr w:rsidR="00340ADD" w:rsidRPr="00340ADD" w14:paraId="101A27C4" w14:textId="77777777" w:rsidTr="00915768">
        <w:tc>
          <w:tcPr>
            <w:tcW w:w="562" w:type="dxa"/>
          </w:tcPr>
          <w:p w14:paraId="615DAB7D" w14:textId="447964C3" w:rsidR="00915768" w:rsidRPr="00340ADD" w:rsidRDefault="00915768" w:rsidP="00915768">
            <w:pPr>
              <w:pStyle w:val="a0"/>
              <w:spacing w:line="240" w:lineRule="auto"/>
              <w:ind w:firstLine="0"/>
              <w:jc w:val="center"/>
            </w:pPr>
            <w:r w:rsidRPr="00340ADD">
              <w:t>1</w:t>
            </w:r>
          </w:p>
        </w:tc>
        <w:tc>
          <w:tcPr>
            <w:tcW w:w="2835" w:type="dxa"/>
          </w:tcPr>
          <w:p w14:paraId="6188BCB7" w14:textId="610DF58B" w:rsidR="00915768" w:rsidRPr="00340ADD" w:rsidRDefault="002B2B41" w:rsidP="00340ADD">
            <w:pPr>
              <w:pStyle w:val="a0"/>
              <w:spacing w:line="240" w:lineRule="auto"/>
              <w:ind w:firstLine="0"/>
              <w:jc w:val="left"/>
            </w:pPr>
            <w:r w:rsidRPr="00340ADD">
              <w:t xml:space="preserve">Разработка частных технических заданий на </w:t>
            </w:r>
            <w:r w:rsidR="00340ADD" w:rsidRPr="00340ADD">
              <w:t xml:space="preserve">составные и закупаемые детали </w:t>
            </w:r>
            <w:r w:rsidR="00084AD7">
              <w:t>ЛГ</w:t>
            </w:r>
          </w:p>
        </w:tc>
        <w:tc>
          <w:tcPr>
            <w:tcW w:w="2410" w:type="dxa"/>
          </w:tcPr>
          <w:p w14:paraId="55BC9E4F" w14:textId="03B39A0E" w:rsidR="00915768" w:rsidRPr="00340ADD" w:rsidRDefault="00340ADD" w:rsidP="00915768">
            <w:pPr>
              <w:pStyle w:val="a0"/>
              <w:spacing w:line="240" w:lineRule="auto"/>
              <w:ind w:firstLine="0"/>
              <w:jc w:val="center"/>
            </w:pPr>
            <w:r w:rsidRPr="00340ADD">
              <w:t>07.09.2024</w:t>
            </w:r>
          </w:p>
        </w:tc>
        <w:tc>
          <w:tcPr>
            <w:tcW w:w="3821" w:type="dxa"/>
          </w:tcPr>
          <w:p w14:paraId="401210C5" w14:textId="158D4A61" w:rsidR="00915768" w:rsidRPr="00340ADD" w:rsidRDefault="00CD5AC7" w:rsidP="00CD5AC7">
            <w:pPr>
              <w:pStyle w:val="a0"/>
              <w:spacing w:line="240" w:lineRule="auto"/>
              <w:ind w:firstLine="0"/>
              <w:jc w:val="left"/>
            </w:pPr>
            <w:r>
              <w:t xml:space="preserve">Техническое задание на </w:t>
            </w:r>
            <w:r w:rsidR="00084AD7">
              <w:t>ЛГ</w:t>
            </w:r>
          </w:p>
        </w:tc>
      </w:tr>
      <w:tr w:rsidR="00340ADD" w:rsidRPr="00340ADD" w14:paraId="485B8FD4" w14:textId="77777777" w:rsidTr="00915768">
        <w:tc>
          <w:tcPr>
            <w:tcW w:w="562" w:type="dxa"/>
          </w:tcPr>
          <w:p w14:paraId="567447A5" w14:textId="6B3E6C9F" w:rsidR="00915768" w:rsidRPr="00340ADD" w:rsidRDefault="00915768" w:rsidP="00915768">
            <w:pPr>
              <w:pStyle w:val="a0"/>
              <w:spacing w:line="240" w:lineRule="auto"/>
              <w:ind w:firstLine="0"/>
              <w:jc w:val="center"/>
            </w:pPr>
            <w:r w:rsidRPr="00340ADD">
              <w:t>2</w:t>
            </w:r>
          </w:p>
        </w:tc>
        <w:tc>
          <w:tcPr>
            <w:tcW w:w="2835" w:type="dxa"/>
          </w:tcPr>
          <w:p w14:paraId="45ED5CAF" w14:textId="1751D94A" w:rsidR="00915768" w:rsidRPr="00340ADD" w:rsidRDefault="00340ADD" w:rsidP="00340ADD">
            <w:pPr>
              <w:pStyle w:val="a0"/>
              <w:spacing w:line="240" w:lineRule="auto"/>
              <w:ind w:firstLine="0"/>
              <w:jc w:val="left"/>
            </w:pPr>
            <w:r w:rsidRPr="00340ADD">
              <w:t>Моделирование трехмерных моделей</w:t>
            </w:r>
          </w:p>
        </w:tc>
        <w:tc>
          <w:tcPr>
            <w:tcW w:w="2410" w:type="dxa"/>
          </w:tcPr>
          <w:p w14:paraId="3E0973F3" w14:textId="67C0CB6C" w:rsidR="00915768" w:rsidRPr="00340ADD" w:rsidRDefault="00340ADD" w:rsidP="00915768">
            <w:pPr>
              <w:pStyle w:val="a0"/>
              <w:spacing w:line="240" w:lineRule="auto"/>
              <w:ind w:firstLine="0"/>
              <w:jc w:val="center"/>
            </w:pPr>
            <w:r w:rsidRPr="00340ADD">
              <w:t>25.09.2024</w:t>
            </w:r>
          </w:p>
        </w:tc>
        <w:tc>
          <w:tcPr>
            <w:tcW w:w="3821" w:type="dxa"/>
          </w:tcPr>
          <w:p w14:paraId="0BB20AF8" w14:textId="7C33944D" w:rsidR="00915768" w:rsidRPr="00340ADD" w:rsidRDefault="00340ADD" w:rsidP="00CD5AC7">
            <w:pPr>
              <w:pStyle w:val="a0"/>
              <w:spacing w:line="240" w:lineRule="auto"/>
              <w:ind w:firstLine="0"/>
              <w:jc w:val="left"/>
            </w:pPr>
            <w:r>
              <w:t>Чертежи деталей, паспорт изделия</w:t>
            </w:r>
          </w:p>
        </w:tc>
      </w:tr>
      <w:tr w:rsidR="00340ADD" w:rsidRPr="00340ADD" w14:paraId="157D31E3" w14:textId="77777777" w:rsidTr="00915768">
        <w:tc>
          <w:tcPr>
            <w:tcW w:w="562" w:type="dxa"/>
          </w:tcPr>
          <w:p w14:paraId="787D9ABB" w14:textId="54D9F4EA" w:rsidR="00915768" w:rsidRPr="00340ADD" w:rsidRDefault="00915768" w:rsidP="00915768">
            <w:pPr>
              <w:pStyle w:val="a0"/>
              <w:spacing w:line="240" w:lineRule="auto"/>
              <w:ind w:firstLine="0"/>
              <w:jc w:val="center"/>
            </w:pPr>
            <w:r w:rsidRPr="00340ADD">
              <w:t>3</w:t>
            </w:r>
          </w:p>
        </w:tc>
        <w:tc>
          <w:tcPr>
            <w:tcW w:w="2835" w:type="dxa"/>
          </w:tcPr>
          <w:p w14:paraId="05A5EA8A" w14:textId="07FD603F" w:rsidR="00915768" w:rsidRPr="00340ADD" w:rsidRDefault="00340ADD" w:rsidP="00340ADD">
            <w:pPr>
              <w:pStyle w:val="a0"/>
              <w:spacing w:line="240" w:lineRule="auto"/>
              <w:ind w:firstLine="0"/>
              <w:jc w:val="left"/>
            </w:pPr>
            <w:r w:rsidRPr="00340ADD">
              <w:t xml:space="preserve">Моделирование полноценной сборки </w:t>
            </w:r>
            <w:r w:rsidR="00084AD7">
              <w:t>ЛГ</w:t>
            </w:r>
          </w:p>
        </w:tc>
        <w:tc>
          <w:tcPr>
            <w:tcW w:w="2410" w:type="dxa"/>
          </w:tcPr>
          <w:p w14:paraId="492358F8" w14:textId="3099C55A" w:rsidR="00915768" w:rsidRPr="00340ADD" w:rsidRDefault="00340ADD" w:rsidP="00915768">
            <w:pPr>
              <w:pStyle w:val="a0"/>
              <w:spacing w:line="240" w:lineRule="auto"/>
              <w:ind w:firstLine="0"/>
              <w:jc w:val="center"/>
            </w:pPr>
            <w:r w:rsidRPr="00340ADD">
              <w:t>30.09.2024</w:t>
            </w:r>
          </w:p>
        </w:tc>
        <w:tc>
          <w:tcPr>
            <w:tcW w:w="3821" w:type="dxa"/>
          </w:tcPr>
          <w:p w14:paraId="6C18FBB5" w14:textId="61CD5152" w:rsidR="00915768" w:rsidRPr="00340ADD" w:rsidRDefault="00340ADD" w:rsidP="00CD5AC7">
            <w:pPr>
              <w:pStyle w:val="a0"/>
              <w:spacing w:line="240" w:lineRule="auto"/>
              <w:ind w:firstLine="0"/>
              <w:jc w:val="left"/>
            </w:pPr>
            <w:r>
              <w:t>Чертеж общего вида, сборочный чертеж</w:t>
            </w:r>
          </w:p>
        </w:tc>
      </w:tr>
      <w:tr w:rsidR="00340ADD" w:rsidRPr="00340ADD" w14:paraId="71DAD7F3" w14:textId="77777777" w:rsidTr="00915768">
        <w:tc>
          <w:tcPr>
            <w:tcW w:w="562" w:type="dxa"/>
          </w:tcPr>
          <w:p w14:paraId="50103D46" w14:textId="2B7A92A2" w:rsidR="00915768" w:rsidRPr="00340ADD" w:rsidRDefault="00340ADD" w:rsidP="00915768">
            <w:pPr>
              <w:pStyle w:val="a0"/>
              <w:spacing w:line="240" w:lineRule="auto"/>
              <w:ind w:firstLine="0"/>
              <w:jc w:val="center"/>
            </w:pPr>
            <w:r w:rsidRPr="00340ADD">
              <w:t>4</w:t>
            </w:r>
          </w:p>
        </w:tc>
        <w:tc>
          <w:tcPr>
            <w:tcW w:w="2835" w:type="dxa"/>
          </w:tcPr>
          <w:p w14:paraId="1A0B758E" w14:textId="423E73C5" w:rsidR="00915768" w:rsidRPr="00340ADD" w:rsidRDefault="00340ADD" w:rsidP="00340ADD">
            <w:pPr>
              <w:pStyle w:val="a0"/>
              <w:spacing w:line="240" w:lineRule="auto"/>
              <w:ind w:firstLine="0"/>
              <w:jc w:val="left"/>
            </w:pPr>
            <w:r w:rsidRPr="00340ADD">
              <w:t>Оформление конструкторской документации</w:t>
            </w:r>
          </w:p>
        </w:tc>
        <w:tc>
          <w:tcPr>
            <w:tcW w:w="2410" w:type="dxa"/>
          </w:tcPr>
          <w:p w14:paraId="44A99B3B" w14:textId="2B038A0E" w:rsidR="00915768" w:rsidRPr="00340ADD" w:rsidRDefault="00340ADD" w:rsidP="00915768">
            <w:pPr>
              <w:pStyle w:val="a0"/>
              <w:spacing w:line="240" w:lineRule="auto"/>
              <w:ind w:firstLine="0"/>
              <w:jc w:val="center"/>
            </w:pPr>
            <w:r w:rsidRPr="00340ADD">
              <w:t>05.10.2024</w:t>
            </w:r>
          </w:p>
        </w:tc>
        <w:tc>
          <w:tcPr>
            <w:tcW w:w="3821" w:type="dxa"/>
          </w:tcPr>
          <w:p w14:paraId="39B50DAF" w14:textId="4311BC6B" w:rsidR="00915768" w:rsidRPr="00340ADD" w:rsidRDefault="00340ADD" w:rsidP="00CD5AC7">
            <w:pPr>
              <w:pStyle w:val="a0"/>
              <w:spacing w:line="240" w:lineRule="auto"/>
              <w:ind w:firstLine="0"/>
              <w:jc w:val="left"/>
            </w:pPr>
            <w:r>
              <w:t>Паспорт изделия</w:t>
            </w:r>
          </w:p>
        </w:tc>
      </w:tr>
      <w:tr w:rsidR="00340ADD" w:rsidRPr="00340ADD" w14:paraId="7BF08489" w14:textId="77777777" w:rsidTr="00915768">
        <w:tc>
          <w:tcPr>
            <w:tcW w:w="562" w:type="dxa"/>
          </w:tcPr>
          <w:p w14:paraId="48DFB4C5" w14:textId="55B6E11A" w:rsidR="00915768" w:rsidRPr="00340ADD" w:rsidRDefault="00340ADD" w:rsidP="00915768">
            <w:pPr>
              <w:pStyle w:val="a0"/>
              <w:spacing w:line="240" w:lineRule="auto"/>
              <w:ind w:firstLine="0"/>
              <w:jc w:val="center"/>
            </w:pPr>
            <w:r w:rsidRPr="00340ADD">
              <w:t>5</w:t>
            </w:r>
          </w:p>
        </w:tc>
        <w:tc>
          <w:tcPr>
            <w:tcW w:w="2835" w:type="dxa"/>
          </w:tcPr>
          <w:p w14:paraId="4926C654" w14:textId="637E3333" w:rsidR="00915768" w:rsidRPr="00340ADD" w:rsidRDefault="00340ADD" w:rsidP="00340ADD">
            <w:pPr>
              <w:pStyle w:val="a0"/>
              <w:spacing w:line="240" w:lineRule="auto"/>
              <w:ind w:firstLine="0"/>
              <w:jc w:val="left"/>
            </w:pPr>
            <w:r w:rsidRPr="00340ADD">
              <w:t xml:space="preserve">Заказ продукции, изготовление всех составных деталей, сборочные работы </w:t>
            </w:r>
            <w:r w:rsidR="00084AD7">
              <w:t>ЛГ</w:t>
            </w:r>
          </w:p>
        </w:tc>
        <w:tc>
          <w:tcPr>
            <w:tcW w:w="2410" w:type="dxa"/>
          </w:tcPr>
          <w:p w14:paraId="6F935968" w14:textId="76F22D18" w:rsidR="00915768" w:rsidRPr="00340ADD" w:rsidRDefault="00340ADD" w:rsidP="00915768">
            <w:pPr>
              <w:pStyle w:val="a0"/>
              <w:spacing w:line="240" w:lineRule="auto"/>
              <w:ind w:firstLine="0"/>
              <w:jc w:val="center"/>
            </w:pPr>
            <w:r w:rsidRPr="00340ADD">
              <w:t>20.10.2024</w:t>
            </w:r>
          </w:p>
        </w:tc>
        <w:tc>
          <w:tcPr>
            <w:tcW w:w="3821" w:type="dxa"/>
          </w:tcPr>
          <w:p w14:paraId="02D9E345" w14:textId="0F286E4B" w:rsidR="00915768" w:rsidRPr="00340ADD" w:rsidRDefault="00340ADD" w:rsidP="00CD5AC7">
            <w:pPr>
              <w:pStyle w:val="a0"/>
              <w:spacing w:line="240" w:lineRule="auto"/>
              <w:ind w:firstLine="0"/>
              <w:jc w:val="left"/>
            </w:pPr>
            <w:r>
              <w:t xml:space="preserve">Собранный </w:t>
            </w:r>
            <w:r w:rsidR="00084AD7">
              <w:t>ЛГ</w:t>
            </w:r>
          </w:p>
        </w:tc>
      </w:tr>
      <w:tr w:rsidR="00340ADD" w:rsidRPr="00340ADD" w14:paraId="1B88D41F" w14:textId="77777777" w:rsidTr="00915768">
        <w:tc>
          <w:tcPr>
            <w:tcW w:w="562" w:type="dxa"/>
          </w:tcPr>
          <w:p w14:paraId="596AE979" w14:textId="1C7A0B59" w:rsidR="00915768" w:rsidRPr="00340ADD" w:rsidRDefault="00340ADD" w:rsidP="00915768">
            <w:pPr>
              <w:pStyle w:val="a0"/>
              <w:spacing w:line="240" w:lineRule="auto"/>
              <w:ind w:firstLine="0"/>
              <w:jc w:val="center"/>
            </w:pPr>
            <w:r w:rsidRPr="00340ADD">
              <w:t>6</w:t>
            </w:r>
          </w:p>
        </w:tc>
        <w:tc>
          <w:tcPr>
            <w:tcW w:w="2835" w:type="dxa"/>
          </w:tcPr>
          <w:p w14:paraId="758BA284" w14:textId="6BEC5473" w:rsidR="00915768" w:rsidRPr="00340ADD" w:rsidRDefault="00340ADD" w:rsidP="00340ADD">
            <w:pPr>
              <w:pStyle w:val="a0"/>
              <w:spacing w:line="240" w:lineRule="auto"/>
              <w:ind w:firstLine="0"/>
              <w:jc w:val="left"/>
            </w:pPr>
            <w:r w:rsidRPr="00340ADD">
              <w:t>Проведение предварительных испытаний</w:t>
            </w:r>
          </w:p>
        </w:tc>
        <w:tc>
          <w:tcPr>
            <w:tcW w:w="2410" w:type="dxa"/>
          </w:tcPr>
          <w:p w14:paraId="08E6A0CF" w14:textId="6342CF0E" w:rsidR="00915768" w:rsidRPr="00340ADD" w:rsidRDefault="00340ADD" w:rsidP="00915768">
            <w:pPr>
              <w:pStyle w:val="a0"/>
              <w:spacing w:line="240" w:lineRule="auto"/>
              <w:ind w:firstLine="0"/>
              <w:jc w:val="center"/>
            </w:pPr>
            <w:r w:rsidRPr="00340ADD">
              <w:t>28.10.2024</w:t>
            </w:r>
          </w:p>
        </w:tc>
        <w:tc>
          <w:tcPr>
            <w:tcW w:w="3821" w:type="dxa"/>
          </w:tcPr>
          <w:p w14:paraId="12B3EC9C" w14:textId="25265B4A" w:rsidR="00915768" w:rsidRPr="00340ADD" w:rsidRDefault="00340ADD" w:rsidP="00CD5AC7">
            <w:pPr>
              <w:pStyle w:val="a0"/>
              <w:spacing w:line="240" w:lineRule="auto"/>
              <w:ind w:firstLine="0"/>
              <w:jc w:val="left"/>
            </w:pPr>
            <w:r>
              <w:t>Результаты испытаний</w:t>
            </w:r>
          </w:p>
        </w:tc>
      </w:tr>
    </w:tbl>
    <w:p w14:paraId="550A33B4" w14:textId="65A817D6" w:rsidR="00915768" w:rsidRDefault="00915768" w:rsidP="00915768">
      <w:pPr>
        <w:pStyle w:val="a0"/>
      </w:pPr>
    </w:p>
    <w:p w14:paraId="7CA76560" w14:textId="5E7FEBB0" w:rsidR="00915768" w:rsidRDefault="00915768" w:rsidP="00915768">
      <w:pPr>
        <w:pStyle w:val="1"/>
        <w:numPr>
          <w:ilvl w:val="0"/>
          <w:numId w:val="27"/>
        </w:numPr>
        <w:ind w:left="0" w:firstLine="0"/>
      </w:pPr>
      <w:bookmarkStart w:id="4" w:name="_Toc184161466"/>
      <w:r>
        <w:t>Результаты выполнения работ по проекту</w:t>
      </w:r>
      <w:bookmarkEnd w:id="4"/>
    </w:p>
    <w:p w14:paraId="6C81A570" w14:textId="57778C65" w:rsidR="00915768" w:rsidRPr="00CD5AC7" w:rsidRDefault="00915768" w:rsidP="00915768">
      <w:pPr>
        <w:pStyle w:val="a0"/>
        <w:numPr>
          <w:ilvl w:val="0"/>
          <w:numId w:val="28"/>
        </w:numPr>
      </w:pPr>
      <w:r w:rsidRPr="00CD5AC7">
        <w:t>Чертеж общего вида ЛЭТИ.</w:t>
      </w:r>
      <w:r w:rsidR="00CD5AC7" w:rsidRPr="00CD5AC7">
        <w:t>949</w:t>
      </w:r>
      <w:r w:rsidR="007C4C5D">
        <w:t>2</w:t>
      </w:r>
      <w:r w:rsidRPr="00CD5AC7">
        <w:t>.</w:t>
      </w:r>
      <w:r w:rsidR="00CD5AC7" w:rsidRPr="00CD5AC7">
        <w:t>0</w:t>
      </w:r>
      <w:r w:rsidR="00084AD7">
        <w:t>3</w:t>
      </w:r>
      <w:r w:rsidRPr="00CD5AC7">
        <w:t>.</w:t>
      </w:r>
      <w:r w:rsidR="007C4C5D">
        <w:t>10</w:t>
      </w:r>
      <w:r w:rsidRPr="00CD5AC7">
        <w:t>.</w:t>
      </w:r>
      <w:r w:rsidR="00CD5AC7" w:rsidRPr="00CD5AC7">
        <w:t>00</w:t>
      </w:r>
      <w:r w:rsidRPr="00CD5AC7">
        <w:t xml:space="preserve"> ВО</w:t>
      </w:r>
    </w:p>
    <w:p w14:paraId="1FC18B81" w14:textId="72D2F9A7" w:rsidR="00915768" w:rsidRPr="00CD5AC7" w:rsidRDefault="00915768" w:rsidP="00915768">
      <w:pPr>
        <w:pStyle w:val="a0"/>
        <w:numPr>
          <w:ilvl w:val="0"/>
          <w:numId w:val="28"/>
        </w:numPr>
      </w:pPr>
      <w:r w:rsidRPr="00CD5AC7">
        <w:t>Сборочный чертеж ЛЭТИ.</w:t>
      </w:r>
      <w:r w:rsidR="00CD5AC7" w:rsidRPr="00CD5AC7">
        <w:t>949</w:t>
      </w:r>
      <w:r w:rsidR="007C4C5D">
        <w:t>2</w:t>
      </w:r>
      <w:r w:rsidRPr="00CD5AC7">
        <w:t>.</w:t>
      </w:r>
      <w:r w:rsidR="00CD5AC7" w:rsidRPr="00CD5AC7">
        <w:t>0</w:t>
      </w:r>
      <w:r w:rsidR="00084AD7">
        <w:t>3</w:t>
      </w:r>
      <w:r w:rsidRPr="00CD5AC7">
        <w:t>.</w:t>
      </w:r>
      <w:r w:rsidR="007C4C5D">
        <w:t>10</w:t>
      </w:r>
      <w:r w:rsidRPr="00CD5AC7">
        <w:t>.</w:t>
      </w:r>
      <w:r w:rsidR="00CD5AC7" w:rsidRPr="00CD5AC7">
        <w:t>00</w:t>
      </w:r>
      <w:r w:rsidRPr="00CD5AC7">
        <w:t xml:space="preserve"> СБ</w:t>
      </w:r>
    </w:p>
    <w:p w14:paraId="2F207718" w14:textId="192B874C" w:rsidR="00915768" w:rsidRPr="00CD5AC7" w:rsidRDefault="00915768" w:rsidP="00915768">
      <w:pPr>
        <w:pStyle w:val="a0"/>
        <w:numPr>
          <w:ilvl w:val="0"/>
          <w:numId w:val="28"/>
        </w:numPr>
      </w:pPr>
      <w:r w:rsidRPr="00CD5AC7">
        <w:t>Чертежи деталей</w:t>
      </w:r>
    </w:p>
    <w:p w14:paraId="35F226BB" w14:textId="61259283" w:rsidR="00915768" w:rsidRPr="00CD5AC7" w:rsidRDefault="00915768" w:rsidP="00915768">
      <w:pPr>
        <w:pStyle w:val="a0"/>
        <w:numPr>
          <w:ilvl w:val="0"/>
          <w:numId w:val="28"/>
        </w:numPr>
      </w:pPr>
      <w:r w:rsidRPr="00CD5AC7">
        <w:t>Паспорт изделия ЛЭТИ.</w:t>
      </w:r>
      <w:r w:rsidR="00CD5AC7" w:rsidRPr="00CD5AC7">
        <w:t>949</w:t>
      </w:r>
      <w:r w:rsidR="007C4C5D">
        <w:t>2</w:t>
      </w:r>
      <w:r w:rsidRPr="00CD5AC7">
        <w:t>.</w:t>
      </w:r>
      <w:r w:rsidR="00CD5AC7" w:rsidRPr="00CD5AC7">
        <w:t>0</w:t>
      </w:r>
      <w:r w:rsidR="00084AD7">
        <w:t>3</w:t>
      </w:r>
      <w:r w:rsidRPr="00CD5AC7">
        <w:t>.</w:t>
      </w:r>
      <w:r w:rsidR="007C4C5D">
        <w:t>10</w:t>
      </w:r>
      <w:r w:rsidRPr="00CD5AC7">
        <w:t>.</w:t>
      </w:r>
      <w:r w:rsidR="00CD5AC7" w:rsidRPr="00CD5AC7">
        <w:t>00</w:t>
      </w:r>
      <w:r w:rsidRPr="00CD5AC7">
        <w:t xml:space="preserve"> ПС</w:t>
      </w:r>
    </w:p>
    <w:sectPr w:rsidR="00915768" w:rsidRPr="00CD5AC7" w:rsidSect="00EC1F3B">
      <w:footerReference w:type="default" r:id="rId8"/>
      <w:pgSz w:w="11906" w:h="16838" w:code="9"/>
      <w:pgMar w:top="1134" w:right="567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B13C2E" w14:textId="77777777" w:rsidR="00DD52C3" w:rsidRDefault="00DD52C3" w:rsidP="000C74A1">
      <w:r>
        <w:separator/>
      </w:r>
    </w:p>
  </w:endnote>
  <w:endnote w:type="continuationSeparator" w:id="0">
    <w:p w14:paraId="23A00449" w14:textId="77777777" w:rsidR="00DD52C3" w:rsidRDefault="00DD52C3" w:rsidP="000C7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3063271"/>
      <w:docPartObj>
        <w:docPartGallery w:val="Page Numbers (Bottom of Page)"/>
        <w:docPartUnique/>
      </w:docPartObj>
    </w:sdtPr>
    <w:sdtEndPr/>
    <w:sdtContent>
      <w:p w14:paraId="3CCE36D8" w14:textId="2BA0784D" w:rsidR="000C74A1" w:rsidRDefault="000C74A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616">
          <w:rPr>
            <w:noProof/>
          </w:rPr>
          <w:t>2</w:t>
        </w:r>
        <w:r>
          <w:fldChar w:fldCharType="end"/>
        </w:r>
      </w:p>
    </w:sdtContent>
  </w:sdt>
  <w:p w14:paraId="4E1AC646" w14:textId="77777777" w:rsidR="000C74A1" w:rsidRDefault="000C74A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1AC20" w14:textId="77777777" w:rsidR="00DD52C3" w:rsidRDefault="00DD52C3" w:rsidP="000C74A1">
      <w:r>
        <w:separator/>
      </w:r>
    </w:p>
  </w:footnote>
  <w:footnote w:type="continuationSeparator" w:id="0">
    <w:p w14:paraId="7BACB78E" w14:textId="77777777" w:rsidR="00DD52C3" w:rsidRDefault="00DD52C3" w:rsidP="000C7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11A"/>
    <w:multiLevelType w:val="hybridMultilevel"/>
    <w:tmpl w:val="8968C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C80"/>
    <w:multiLevelType w:val="hybridMultilevel"/>
    <w:tmpl w:val="21229638"/>
    <w:lvl w:ilvl="0" w:tplc="0419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2AF2189"/>
    <w:multiLevelType w:val="hybridMultilevel"/>
    <w:tmpl w:val="78584D46"/>
    <w:lvl w:ilvl="0" w:tplc="39A0FC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47770C2"/>
    <w:multiLevelType w:val="hybridMultilevel"/>
    <w:tmpl w:val="50C288E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51406D3"/>
    <w:multiLevelType w:val="hybridMultilevel"/>
    <w:tmpl w:val="6AA6F2D4"/>
    <w:lvl w:ilvl="0" w:tplc="0AFA9884">
      <w:start w:val="1"/>
      <w:numFmt w:val="decimal"/>
      <w:lvlText w:val="%1)"/>
      <w:lvlJc w:val="left"/>
      <w:pPr>
        <w:ind w:left="0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585D8A"/>
    <w:multiLevelType w:val="hybridMultilevel"/>
    <w:tmpl w:val="2B3C1022"/>
    <w:lvl w:ilvl="0" w:tplc="279AB6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1442DA"/>
    <w:multiLevelType w:val="hybridMultilevel"/>
    <w:tmpl w:val="DB4A256C"/>
    <w:lvl w:ilvl="0" w:tplc="C4906632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D72C2"/>
    <w:multiLevelType w:val="hybridMultilevel"/>
    <w:tmpl w:val="D98417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3F2C43"/>
    <w:multiLevelType w:val="multilevel"/>
    <w:tmpl w:val="B0D42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B34220D"/>
    <w:multiLevelType w:val="hybridMultilevel"/>
    <w:tmpl w:val="9A961642"/>
    <w:lvl w:ilvl="0" w:tplc="D8B88862">
      <w:start w:val="1"/>
      <w:numFmt w:val="decimal"/>
      <w:lvlText w:val="%1."/>
      <w:lvlJc w:val="left"/>
      <w:pPr>
        <w:ind w:left="11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3" w:hanging="360"/>
      </w:pPr>
    </w:lvl>
    <w:lvl w:ilvl="2" w:tplc="0419001B" w:tentative="1">
      <w:start w:val="1"/>
      <w:numFmt w:val="lowerRoman"/>
      <w:lvlText w:val="%3."/>
      <w:lvlJc w:val="right"/>
      <w:pPr>
        <w:ind w:left="2543" w:hanging="180"/>
      </w:pPr>
    </w:lvl>
    <w:lvl w:ilvl="3" w:tplc="0419000F" w:tentative="1">
      <w:start w:val="1"/>
      <w:numFmt w:val="decimal"/>
      <w:lvlText w:val="%4."/>
      <w:lvlJc w:val="left"/>
      <w:pPr>
        <w:ind w:left="3263" w:hanging="360"/>
      </w:pPr>
    </w:lvl>
    <w:lvl w:ilvl="4" w:tplc="04190019" w:tentative="1">
      <w:start w:val="1"/>
      <w:numFmt w:val="lowerLetter"/>
      <w:lvlText w:val="%5."/>
      <w:lvlJc w:val="left"/>
      <w:pPr>
        <w:ind w:left="3983" w:hanging="360"/>
      </w:pPr>
    </w:lvl>
    <w:lvl w:ilvl="5" w:tplc="0419001B" w:tentative="1">
      <w:start w:val="1"/>
      <w:numFmt w:val="lowerRoman"/>
      <w:lvlText w:val="%6."/>
      <w:lvlJc w:val="right"/>
      <w:pPr>
        <w:ind w:left="4703" w:hanging="180"/>
      </w:pPr>
    </w:lvl>
    <w:lvl w:ilvl="6" w:tplc="0419000F" w:tentative="1">
      <w:start w:val="1"/>
      <w:numFmt w:val="decimal"/>
      <w:lvlText w:val="%7."/>
      <w:lvlJc w:val="left"/>
      <w:pPr>
        <w:ind w:left="5423" w:hanging="360"/>
      </w:pPr>
    </w:lvl>
    <w:lvl w:ilvl="7" w:tplc="04190019" w:tentative="1">
      <w:start w:val="1"/>
      <w:numFmt w:val="lowerLetter"/>
      <w:lvlText w:val="%8."/>
      <w:lvlJc w:val="left"/>
      <w:pPr>
        <w:ind w:left="6143" w:hanging="360"/>
      </w:pPr>
    </w:lvl>
    <w:lvl w:ilvl="8" w:tplc="041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0" w15:restartNumberingAfterBreak="0">
    <w:nsid w:val="31BB7D70"/>
    <w:multiLevelType w:val="hybridMultilevel"/>
    <w:tmpl w:val="20AE3FC2"/>
    <w:lvl w:ilvl="0" w:tplc="83EA16B0">
      <w:start w:val="1"/>
      <w:numFmt w:val="decimal"/>
      <w:lvlText w:val="%1."/>
      <w:lvlJc w:val="left"/>
      <w:pPr>
        <w:ind w:left="86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31C21F96"/>
    <w:multiLevelType w:val="hybridMultilevel"/>
    <w:tmpl w:val="3AF4EE74"/>
    <w:lvl w:ilvl="0" w:tplc="F2D812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76C5F05"/>
    <w:multiLevelType w:val="hybridMultilevel"/>
    <w:tmpl w:val="20AE3FC2"/>
    <w:lvl w:ilvl="0" w:tplc="83EA16B0">
      <w:start w:val="1"/>
      <w:numFmt w:val="decimal"/>
      <w:lvlText w:val="%1."/>
      <w:lvlJc w:val="left"/>
      <w:pPr>
        <w:ind w:left="86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3A2A0BA1"/>
    <w:multiLevelType w:val="hybridMultilevel"/>
    <w:tmpl w:val="8A6A9654"/>
    <w:lvl w:ilvl="0" w:tplc="AF8616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04670C0"/>
    <w:multiLevelType w:val="hybridMultilevel"/>
    <w:tmpl w:val="F5323B3C"/>
    <w:lvl w:ilvl="0" w:tplc="F6221F66">
      <w:start w:val="1"/>
      <w:numFmt w:val="decimal"/>
      <w:lvlText w:val="%1)"/>
      <w:lvlJc w:val="left"/>
      <w:pPr>
        <w:ind w:left="0" w:firstLine="357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C675CF"/>
    <w:multiLevelType w:val="hybridMultilevel"/>
    <w:tmpl w:val="2AB82150"/>
    <w:lvl w:ilvl="0" w:tplc="9C12F6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AEC7D2E"/>
    <w:multiLevelType w:val="multilevel"/>
    <w:tmpl w:val="7084E8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7" w15:restartNumberingAfterBreak="0">
    <w:nsid w:val="52CA544A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16"/>
        <w:szCs w:val="16"/>
      </w:rPr>
    </w:lvl>
  </w:abstractNum>
  <w:abstractNum w:abstractNumId="18" w15:restartNumberingAfterBreak="0">
    <w:nsid w:val="55A44C1B"/>
    <w:multiLevelType w:val="hybridMultilevel"/>
    <w:tmpl w:val="37D4330C"/>
    <w:lvl w:ilvl="0" w:tplc="6B68E128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A5C5129"/>
    <w:multiLevelType w:val="hybridMultilevel"/>
    <w:tmpl w:val="FF948C6E"/>
    <w:lvl w:ilvl="0" w:tplc="28E408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F00594D"/>
    <w:multiLevelType w:val="hybridMultilevel"/>
    <w:tmpl w:val="50C288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1664F69"/>
    <w:multiLevelType w:val="hybridMultilevel"/>
    <w:tmpl w:val="3AF4EE74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4C34F90"/>
    <w:multiLevelType w:val="multilevel"/>
    <w:tmpl w:val="B0D42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6668015B"/>
    <w:multiLevelType w:val="multilevel"/>
    <w:tmpl w:val="B0D42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8CA6A04"/>
    <w:multiLevelType w:val="hybridMultilevel"/>
    <w:tmpl w:val="05ACE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DE3620"/>
    <w:multiLevelType w:val="hybridMultilevel"/>
    <w:tmpl w:val="20AE3FC2"/>
    <w:lvl w:ilvl="0" w:tplc="83EA16B0">
      <w:start w:val="1"/>
      <w:numFmt w:val="decimal"/>
      <w:lvlText w:val="%1."/>
      <w:lvlJc w:val="left"/>
      <w:pPr>
        <w:ind w:left="86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 w15:restartNumberingAfterBreak="0">
    <w:nsid w:val="700414A3"/>
    <w:multiLevelType w:val="hybridMultilevel"/>
    <w:tmpl w:val="248EA990"/>
    <w:lvl w:ilvl="0" w:tplc="5C14DC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C9D57A7"/>
    <w:multiLevelType w:val="hybridMultilevel"/>
    <w:tmpl w:val="8968C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6"/>
  </w:num>
  <w:num w:numId="4">
    <w:abstractNumId w:val="19"/>
  </w:num>
  <w:num w:numId="5">
    <w:abstractNumId w:val="22"/>
  </w:num>
  <w:num w:numId="6">
    <w:abstractNumId w:val="2"/>
  </w:num>
  <w:num w:numId="7">
    <w:abstractNumId w:val="12"/>
  </w:num>
  <w:num w:numId="8">
    <w:abstractNumId w:val="1"/>
  </w:num>
  <w:num w:numId="9">
    <w:abstractNumId w:val="10"/>
  </w:num>
  <w:num w:numId="10">
    <w:abstractNumId w:val="25"/>
  </w:num>
  <w:num w:numId="11">
    <w:abstractNumId w:val="26"/>
  </w:num>
  <w:num w:numId="12">
    <w:abstractNumId w:val="13"/>
  </w:num>
  <w:num w:numId="13">
    <w:abstractNumId w:val="15"/>
  </w:num>
  <w:num w:numId="14">
    <w:abstractNumId w:val="5"/>
  </w:num>
  <w:num w:numId="15">
    <w:abstractNumId w:val="20"/>
  </w:num>
  <w:num w:numId="16">
    <w:abstractNumId w:val="17"/>
  </w:num>
  <w:num w:numId="17">
    <w:abstractNumId w:val="18"/>
  </w:num>
  <w:num w:numId="18">
    <w:abstractNumId w:val="7"/>
  </w:num>
  <w:num w:numId="19">
    <w:abstractNumId w:val="23"/>
  </w:num>
  <w:num w:numId="20">
    <w:abstractNumId w:val="11"/>
  </w:num>
  <w:num w:numId="21">
    <w:abstractNumId w:val="3"/>
  </w:num>
  <w:num w:numId="22">
    <w:abstractNumId w:val="9"/>
  </w:num>
  <w:num w:numId="23">
    <w:abstractNumId w:val="21"/>
  </w:num>
  <w:num w:numId="24">
    <w:abstractNumId w:val="8"/>
  </w:num>
  <w:num w:numId="25">
    <w:abstractNumId w:val="14"/>
  </w:num>
  <w:num w:numId="26">
    <w:abstractNumId w:val="24"/>
  </w:num>
  <w:num w:numId="27">
    <w:abstractNumId w:val="2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6D"/>
    <w:rsid w:val="00002732"/>
    <w:rsid w:val="00002EBD"/>
    <w:rsid w:val="00004C30"/>
    <w:rsid w:val="00007713"/>
    <w:rsid w:val="00011965"/>
    <w:rsid w:val="00011E1F"/>
    <w:rsid w:val="0001232E"/>
    <w:rsid w:val="00014A15"/>
    <w:rsid w:val="00017A6B"/>
    <w:rsid w:val="0002060E"/>
    <w:rsid w:val="00023487"/>
    <w:rsid w:val="00032D46"/>
    <w:rsid w:val="000414F7"/>
    <w:rsid w:val="00061E3A"/>
    <w:rsid w:val="00064AF0"/>
    <w:rsid w:val="0007450F"/>
    <w:rsid w:val="00084AD7"/>
    <w:rsid w:val="0009426E"/>
    <w:rsid w:val="000C1B36"/>
    <w:rsid w:val="000C2C16"/>
    <w:rsid w:val="000C70C6"/>
    <w:rsid w:val="000C74A1"/>
    <w:rsid w:val="000D4C12"/>
    <w:rsid w:val="000D5686"/>
    <w:rsid w:val="000E740B"/>
    <w:rsid w:val="000F0F58"/>
    <w:rsid w:val="000F64D7"/>
    <w:rsid w:val="00100608"/>
    <w:rsid w:val="00104726"/>
    <w:rsid w:val="0011213D"/>
    <w:rsid w:val="00116339"/>
    <w:rsid w:val="0011652F"/>
    <w:rsid w:val="00133261"/>
    <w:rsid w:val="00137639"/>
    <w:rsid w:val="00144DF6"/>
    <w:rsid w:val="001464F6"/>
    <w:rsid w:val="00156F47"/>
    <w:rsid w:val="00161330"/>
    <w:rsid w:val="00162579"/>
    <w:rsid w:val="00163660"/>
    <w:rsid w:val="001820E4"/>
    <w:rsid w:val="0018479B"/>
    <w:rsid w:val="001A140F"/>
    <w:rsid w:val="001A4C06"/>
    <w:rsid w:val="001B38B6"/>
    <w:rsid w:val="001B720E"/>
    <w:rsid w:val="001C1997"/>
    <w:rsid w:val="001C2631"/>
    <w:rsid w:val="001D6991"/>
    <w:rsid w:val="001D7CCE"/>
    <w:rsid w:val="001E0F99"/>
    <w:rsid w:val="002305DF"/>
    <w:rsid w:val="00232B07"/>
    <w:rsid w:val="002431FC"/>
    <w:rsid w:val="002458C9"/>
    <w:rsid w:val="00255347"/>
    <w:rsid w:val="00264965"/>
    <w:rsid w:val="00266DAE"/>
    <w:rsid w:val="00267848"/>
    <w:rsid w:val="00275CDE"/>
    <w:rsid w:val="00286FFC"/>
    <w:rsid w:val="00290473"/>
    <w:rsid w:val="00291CC1"/>
    <w:rsid w:val="002B2B41"/>
    <w:rsid w:val="002C086A"/>
    <w:rsid w:val="002C291A"/>
    <w:rsid w:val="002C5618"/>
    <w:rsid w:val="002D4DE4"/>
    <w:rsid w:val="002E6E2B"/>
    <w:rsid w:val="002F55E9"/>
    <w:rsid w:val="003049C4"/>
    <w:rsid w:val="003262DA"/>
    <w:rsid w:val="00331552"/>
    <w:rsid w:val="00340ADD"/>
    <w:rsid w:val="003410FF"/>
    <w:rsid w:val="003460EB"/>
    <w:rsid w:val="00356879"/>
    <w:rsid w:val="00357714"/>
    <w:rsid w:val="00361564"/>
    <w:rsid w:val="00363F2A"/>
    <w:rsid w:val="0039554C"/>
    <w:rsid w:val="003A5A31"/>
    <w:rsid w:val="003B6B7F"/>
    <w:rsid w:val="003C0108"/>
    <w:rsid w:val="003C653E"/>
    <w:rsid w:val="003C6C7E"/>
    <w:rsid w:val="003E4AA7"/>
    <w:rsid w:val="003F23BE"/>
    <w:rsid w:val="003F4EDB"/>
    <w:rsid w:val="003F7149"/>
    <w:rsid w:val="003F7A83"/>
    <w:rsid w:val="00400C76"/>
    <w:rsid w:val="00401E83"/>
    <w:rsid w:val="00402187"/>
    <w:rsid w:val="00412C9D"/>
    <w:rsid w:val="00413167"/>
    <w:rsid w:val="00430BAA"/>
    <w:rsid w:val="0048698A"/>
    <w:rsid w:val="00494390"/>
    <w:rsid w:val="004B6A85"/>
    <w:rsid w:val="004D6BB4"/>
    <w:rsid w:val="004E6DFB"/>
    <w:rsid w:val="004F05D8"/>
    <w:rsid w:val="004F3C06"/>
    <w:rsid w:val="00513DF9"/>
    <w:rsid w:val="005226D9"/>
    <w:rsid w:val="0054211B"/>
    <w:rsid w:val="00543BE5"/>
    <w:rsid w:val="0055104F"/>
    <w:rsid w:val="00565A6A"/>
    <w:rsid w:val="005677E6"/>
    <w:rsid w:val="00574D97"/>
    <w:rsid w:val="00575D23"/>
    <w:rsid w:val="005974F4"/>
    <w:rsid w:val="005C0EFB"/>
    <w:rsid w:val="005C6E13"/>
    <w:rsid w:val="005D7771"/>
    <w:rsid w:val="00600E40"/>
    <w:rsid w:val="00607DD6"/>
    <w:rsid w:val="0061489F"/>
    <w:rsid w:val="0061686D"/>
    <w:rsid w:val="0062288E"/>
    <w:rsid w:val="00631D9B"/>
    <w:rsid w:val="00636C54"/>
    <w:rsid w:val="00647B2D"/>
    <w:rsid w:val="00655F2D"/>
    <w:rsid w:val="006637BE"/>
    <w:rsid w:val="006746E6"/>
    <w:rsid w:val="00674E2E"/>
    <w:rsid w:val="006A4943"/>
    <w:rsid w:val="006B41C4"/>
    <w:rsid w:val="006C4B03"/>
    <w:rsid w:val="006D4FAF"/>
    <w:rsid w:val="006D6D3E"/>
    <w:rsid w:val="006F6CD0"/>
    <w:rsid w:val="00701411"/>
    <w:rsid w:val="0070737D"/>
    <w:rsid w:val="00740422"/>
    <w:rsid w:val="00740560"/>
    <w:rsid w:val="00752C2B"/>
    <w:rsid w:val="007533D9"/>
    <w:rsid w:val="007571A2"/>
    <w:rsid w:val="00757D34"/>
    <w:rsid w:val="007669B9"/>
    <w:rsid w:val="007807BC"/>
    <w:rsid w:val="00783241"/>
    <w:rsid w:val="007A7086"/>
    <w:rsid w:val="007B5961"/>
    <w:rsid w:val="007B75DD"/>
    <w:rsid w:val="007C4C5D"/>
    <w:rsid w:val="007D0F2F"/>
    <w:rsid w:val="007E116F"/>
    <w:rsid w:val="007E3F0E"/>
    <w:rsid w:val="007F43AA"/>
    <w:rsid w:val="0080142E"/>
    <w:rsid w:val="00801C95"/>
    <w:rsid w:val="008047BF"/>
    <w:rsid w:val="00805745"/>
    <w:rsid w:val="00806B7B"/>
    <w:rsid w:val="00810A6E"/>
    <w:rsid w:val="008154D3"/>
    <w:rsid w:val="008210FB"/>
    <w:rsid w:val="008258FC"/>
    <w:rsid w:val="00825F7E"/>
    <w:rsid w:val="008275A8"/>
    <w:rsid w:val="008305AC"/>
    <w:rsid w:val="0084478B"/>
    <w:rsid w:val="00851D8B"/>
    <w:rsid w:val="00852B45"/>
    <w:rsid w:val="008727E7"/>
    <w:rsid w:val="0087731D"/>
    <w:rsid w:val="0088162F"/>
    <w:rsid w:val="008929B3"/>
    <w:rsid w:val="00894699"/>
    <w:rsid w:val="008A6FC1"/>
    <w:rsid w:val="008B5A9F"/>
    <w:rsid w:val="008B5CE1"/>
    <w:rsid w:val="008D143E"/>
    <w:rsid w:val="008E21A1"/>
    <w:rsid w:val="008E5448"/>
    <w:rsid w:val="008E7557"/>
    <w:rsid w:val="0090018D"/>
    <w:rsid w:val="0090359A"/>
    <w:rsid w:val="0090590A"/>
    <w:rsid w:val="00907FEA"/>
    <w:rsid w:val="00915768"/>
    <w:rsid w:val="00916749"/>
    <w:rsid w:val="00930B91"/>
    <w:rsid w:val="009515AB"/>
    <w:rsid w:val="0095231A"/>
    <w:rsid w:val="00952B19"/>
    <w:rsid w:val="00970694"/>
    <w:rsid w:val="00971358"/>
    <w:rsid w:val="00980AF6"/>
    <w:rsid w:val="0098594C"/>
    <w:rsid w:val="009945C4"/>
    <w:rsid w:val="00994C62"/>
    <w:rsid w:val="009B2AEA"/>
    <w:rsid w:val="009B5F24"/>
    <w:rsid w:val="009D1C15"/>
    <w:rsid w:val="009E3205"/>
    <w:rsid w:val="009E4A70"/>
    <w:rsid w:val="009E618B"/>
    <w:rsid w:val="00A1027E"/>
    <w:rsid w:val="00A153C8"/>
    <w:rsid w:val="00A32ED6"/>
    <w:rsid w:val="00A36A8E"/>
    <w:rsid w:val="00A73F0E"/>
    <w:rsid w:val="00A774BE"/>
    <w:rsid w:val="00A77F1D"/>
    <w:rsid w:val="00A84ABE"/>
    <w:rsid w:val="00A928D5"/>
    <w:rsid w:val="00AA358E"/>
    <w:rsid w:val="00AA4AF1"/>
    <w:rsid w:val="00AC26BB"/>
    <w:rsid w:val="00AD2B38"/>
    <w:rsid w:val="00AD4A99"/>
    <w:rsid w:val="00AE00E4"/>
    <w:rsid w:val="00AE46E0"/>
    <w:rsid w:val="00AE4FEF"/>
    <w:rsid w:val="00AF78C2"/>
    <w:rsid w:val="00B1764C"/>
    <w:rsid w:val="00B37104"/>
    <w:rsid w:val="00B47EEE"/>
    <w:rsid w:val="00B506D2"/>
    <w:rsid w:val="00B647F2"/>
    <w:rsid w:val="00B65CD4"/>
    <w:rsid w:val="00B667D4"/>
    <w:rsid w:val="00B74555"/>
    <w:rsid w:val="00B74A6A"/>
    <w:rsid w:val="00B840C4"/>
    <w:rsid w:val="00B935FE"/>
    <w:rsid w:val="00B9445A"/>
    <w:rsid w:val="00B94C76"/>
    <w:rsid w:val="00B970C9"/>
    <w:rsid w:val="00BA0FB6"/>
    <w:rsid w:val="00BB3226"/>
    <w:rsid w:val="00BC4E15"/>
    <w:rsid w:val="00BF2498"/>
    <w:rsid w:val="00BF5DC2"/>
    <w:rsid w:val="00BF69F4"/>
    <w:rsid w:val="00C03E4A"/>
    <w:rsid w:val="00C24C87"/>
    <w:rsid w:val="00C3271F"/>
    <w:rsid w:val="00C40243"/>
    <w:rsid w:val="00C621F7"/>
    <w:rsid w:val="00C6429A"/>
    <w:rsid w:val="00C718B7"/>
    <w:rsid w:val="00C80310"/>
    <w:rsid w:val="00CC196F"/>
    <w:rsid w:val="00CC3302"/>
    <w:rsid w:val="00CC4616"/>
    <w:rsid w:val="00CD305F"/>
    <w:rsid w:val="00CD48A9"/>
    <w:rsid w:val="00CD5AC7"/>
    <w:rsid w:val="00CF3121"/>
    <w:rsid w:val="00D12010"/>
    <w:rsid w:val="00D6250F"/>
    <w:rsid w:val="00D66962"/>
    <w:rsid w:val="00D71AEE"/>
    <w:rsid w:val="00D75FFD"/>
    <w:rsid w:val="00D8259C"/>
    <w:rsid w:val="00D945E8"/>
    <w:rsid w:val="00DA1991"/>
    <w:rsid w:val="00DA6470"/>
    <w:rsid w:val="00DB1D77"/>
    <w:rsid w:val="00DB4825"/>
    <w:rsid w:val="00DC29A1"/>
    <w:rsid w:val="00DC74F6"/>
    <w:rsid w:val="00DC790A"/>
    <w:rsid w:val="00DD52C3"/>
    <w:rsid w:val="00DF0C68"/>
    <w:rsid w:val="00DF0E8D"/>
    <w:rsid w:val="00DF6808"/>
    <w:rsid w:val="00DF7D29"/>
    <w:rsid w:val="00E05892"/>
    <w:rsid w:val="00E06533"/>
    <w:rsid w:val="00E2054B"/>
    <w:rsid w:val="00E34F78"/>
    <w:rsid w:val="00E41E75"/>
    <w:rsid w:val="00E42BC9"/>
    <w:rsid w:val="00E4566C"/>
    <w:rsid w:val="00E47FAE"/>
    <w:rsid w:val="00E575BC"/>
    <w:rsid w:val="00E65F6D"/>
    <w:rsid w:val="00E70025"/>
    <w:rsid w:val="00E7018E"/>
    <w:rsid w:val="00E7217E"/>
    <w:rsid w:val="00E72DB7"/>
    <w:rsid w:val="00E77834"/>
    <w:rsid w:val="00E9020B"/>
    <w:rsid w:val="00E9070E"/>
    <w:rsid w:val="00EB129A"/>
    <w:rsid w:val="00EB1821"/>
    <w:rsid w:val="00EB75BD"/>
    <w:rsid w:val="00EC11C0"/>
    <w:rsid w:val="00EC1F3B"/>
    <w:rsid w:val="00ED021C"/>
    <w:rsid w:val="00ED6C2F"/>
    <w:rsid w:val="00ED7156"/>
    <w:rsid w:val="00EE70AD"/>
    <w:rsid w:val="00F00ED4"/>
    <w:rsid w:val="00F13EB2"/>
    <w:rsid w:val="00F46047"/>
    <w:rsid w:val="00F609E4"/>
    <w:rsid w:val="00F75776"/>
    <w:rsid w:val="00F7609A"/>
    <w:rsid w:val="00F7713A"/>
    <w:rsid w:val="00F8529F"/>
    <w:rsid w:val="00F92855"/>
    <w:rsid w:val="00FC0EC0"/>
    <w:rsid w:val="00FC1E1D"/>
    <w:rsid w:val="00FE418D"/>
    <w:rsid w:val="00FF0EC9"/>
    <w:rsid w:val="00FF2C18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65E519"/>
  <w15:chartTrackingRefBased/>
  <w15:docId w15:val="{F873285D-DB97-4C11-9657-FD9C54F0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241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90018D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next w:val="a0"/>
    <w:link w:val="20"/>
    <w:autoRedefine/>
    <w:uiPriority w:val="9"/>
    <w:unhideWhenUsed/>
    <w:qFormat/>
    <w:rsid w:val="0090018D"/>
    <w:pPr>
      <w:keepNext/>
      <w:keepLines/>
      <w:spacing w:before="40"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0018D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0">
    <w:name w:val="No Spacing"/>
    <w:aliases w:val="Рабочий"/>
    <w:uiPriority w:val="1"/>
    <w:qFormat/>
    <w:rsid w:val="002305D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90018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4">
    <w:name w:val="caption"/>
    <w:basedOn w:val="a"/>
    <w:next w:val="a0"/>
    <w:uiPriority w:val="35"/>
    <w:unhideWhenUsed/>
    <w:qFormat/>
    <w:rsid w:val="00E47FAE"/>
    <w:pPr>
      <w:spacing w:after="200"/>
      <w:jc w:val="center"/>
    </w:pPr>
    <w:rPr>
      <w:iCs/>
      <w:sz w:val="28"/>
      <w:szCs w:val="18"/>
    </w:rPr>
  </w:style>
  <w:style w:type="character" w:customStyle="1" w:styleId="Times142">
    <w:name w:val="Times14_РИО2 Знак"/>
    <w:basedOn w:val="a1"/>
    <w:link w:val="Times1420"/>
    <w:locked/>
    <w:rsid w:val="000C74A1"/>
    <w:rPr>
      <w:rFonts w:ascii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0C74A1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5">
    <w:name w:val="Book Title"/>
    <w:basedOn w:val="a1"/>
    <w:uiPriority w:val="33"/>
    <w:qFormat/>
    <w:rsid w:val="000C74A1"/>
    <w:rPr>
      <w:b/>
      <w:bCs/>
      <w:smallCaps/>
      <w:spacing w:val="5"/>
    </w:rPr>
  </w:style>
  <w:style w:type="paragraph" w:styleId="a6">
    <w:name w:val="header"/>
    <w:basedOn w:val="a"/>
    <w:link w:val="a7"/>
    <w:uiPriority w:val="99"/>
    <w:unhideWhenUsed/>
    <w:rsid w:val="000C74A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0C74A1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0C74A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0C74A1"/>
    <w:rPr>
      <w:rFonts w:ascii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D66962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C03E4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03E4A"/>
    <w:pPr>
      <w:spacing w:after="100"/>
    </w:pPr>
  </w:style>
  <w:style w:type="character" w:styleId="ac">
    <w:name w:val="Hyperlink"/>
    <w:basedOn w:val="a1"/>
    <w:uiPriority w:val="99"/>
    <w:unhideWhenUsed/>
    <w:rsid w:val="00C03E4A"/>
    <w:rPr>
      <w:color w:val="0563C1" w:themeColor="hyperlink"/>
      <w:u w:val="single"/>
    </w:rPr>
  </w:style>
  <w:style w:type="paragraph" w:styleId="ad">
    <w:name w:val="Body Text Indent"/>
    <w:basedOn w:val="a"/>
    <w:link w:val="ae"/>
    <w:semiHidden/>
    <w:unhideWhenUsed/>
    <w:rsid w:val="0062288E"/>
    <w:pPr>
      <w:spacing w:after="120"/>
      <w:ind w:left="283"/>
    </w:pPr>
    <w:rPr>
      <w:szCs w:val="20"/>
    </w:rPr>
  </w:style>
  <w:style w:type="character" w:customStyle="1" w:styleId="ae">
    <w:name w:val="Основной текст с отступом Знак"/>
    <w:basedOn w:val="a1"/>
    <w:link w:val="ad"/>
    <w:semiHidden/>
    <w:rsid w:val="0062288E"/>
    <w:rPr>
      <w:rFonts w:ascii="Times New Roman" w:hAnsi="Times New Roman" w:cs="Times New Roman"/>
      <w:sz w:val="24"/>
      <w:szCs w:val="20"/>
      <w:lang w:eastAsia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014A15"/>
    <w:rPr>
      <w:color w:val="605E5C"/>
      <w:shd w:val="clear" w:color="auto" w:fill="E1DFDD"/>
    </w:rPr>
  </w:style>
  <w:style w:type="character" w:styleId="af">
    <w:name w:val="annotation reference"/>
    <w:basedOn w:val="a1"/>
    <w:uiPriority w:val="99"/>
    <w:semiHidden/>
    <w:unhideWhenUsed/>
    <w:rsid w:val="00363F2A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63F2A"/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363F2A"/>
    <w:rPr>
      <w:rFonts w:ascii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63F2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63F2A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references">
    <w:name w:val="references"/>
    <w:rsid w:val="003A5A31"/>
    <w:p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A1027E"/>
    <w:pPr>
      <w:spacing w:after="100"/>
      <w:ind w:left="240"/>
    </w:pPr>
  </w:style>
  <w:style w:type="paragraph" w:customStyle="1" w:styleId="docdata">
    <w:name w:val="docdata"/>
    <w:aliases w:val="docy,v5,4404,bqiaagaaeyqcaaagiaiaaamadgaabsgoaaaaaaaaaaaaaaaaaaaaaaaaaaaaaaaaaaaaaaaaaaaaaaaaaaaaaaaaaaaaaaaaaaaaaaaaaaaaaaaaaaaaaaaaaaaaaaaaaaaaaaaaaaaaaaaaaaaaaaaaaaaaaaaaaaaaaaaaaaaaaaaaaaaaaaaaaaaaaaaaaaaaaaaaaaaaaaaaaaaaaaaaaaaaaaaaaaaaaaaa"/>
    <w:basedOn w:val="a"/>
    <w:rsid w:val="000E740B"/>
    <w:pPr>
      <w:spacing w:before="100" w:beforeAutospacing="1" w:after="100" w:afterAutospacing="1"/>
    </w:pPr>
  </w:style>
  <w:style w:type="paragraph" w:styleId="af4">
    <w:name w:val="Normal (Web)"/>
    <w:basedOn w:val="a"/>
    <w:uiPriority w:val="99"/>
    <w:semiHidden/>
    <w:unhideWhenUsed/>
    <w:rsid w:val="000E740B"/>
    <w:pPr>
      <w:spacing w:before="100" w:beforeAutospacing="1" w:after="100" w:afterAutospacing="1"/>
    </w:pPr>
  </w:style>
  <w:style w:type="paragraph" w:styleId="af5">
    <w:name w:val="Balloon Text"/>
    <w:basedOn w:val="a"/>
    <w:link w:val="af6"/>
    <w:uiPriority w:val="99"/>
    <w:semiHidden/>
    <w:unhideWhenUsed/>
    <w:rsid w:val="00A928D5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1"/>
    <w:link w:val="af5"/>
    <w:uiPriority w:val="99"/>
    <w:semiHidden/>
    <w:rsid w:val="00A928D5"/>
    <w:rPr>
      <w:rFonts w:ascii="Segoe UI" w:hAnsi="Segoe UI" w:cs="Segoe UI"/>
      <w:sz w:val="18"/>
      <w:szCs w:val="18"/>
      <w:lang w:eastAsia="ru-RU"/>
    </w:rPr>
  </w:style>
  <w:style w:type="table" w:styleId="af7">
    <w:name w:val="Table Grid"/>
    <w:basedOn w:val="a2"/>
    <w:uiPriority w:val="39"/>
    <w:rsid w:val="00B84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f7"/>
    <w:uiPriority w:val="39"/>
    <w:rsid w:val="00400C7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uiPriority w:val="39"/>
    <w:rsid w:val="00400C7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F6C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B53B9-B746-4EEB-98A3-C572CF924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Пармёнов</dc:creator>
  <cp:keywords/>
  <dc:description/>
  <cp:lastModifiedBy>Чернов Данил</cp:lastModifiedBy>
  <cp:revision>4</cp:revision>
  <cp:lastPrinted>2025-02-10T20:48:00Z</cp:lastPrinted>
  <dcterms:created xsi:type="dcterms:W3CDTF">2025-02-10T20:39:00Z</dcterms:created>
  <dcterms:modified xsi:type="dcterms:W3CDTF">2025-02-13T07:57:00Z</dcterms:modified>
</cp:coreProperties>
</file>