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E244" w14:textId="37C023A1" w:rsidR="00947EAF" w:rsidRPr="00947EAF" w:rsidRDefault="00947EAF" w:rsidP="00947EA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hyperlink r:id="rId5" w:history="1">
        <w:r w:rsidRPr="00947EAF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14:ligatures w14:val="none"/>
          </w:rPr>
          <w:t>http://www.semanticweb.org/rutuj/ontologies/2023/3/untitled-ontology-3#Aoba_Johsai_High</w:t>
        </w:r>
      </w:hyperlink>
    </w:p>
    <w:p w14:paraId="796DAAB0" w14:textId="1D48C338" w:rsidR="00947EAF" w:rsidRPr="00947EAF" w:rsidRDefault="00947EAF" w:rsidP="00947EA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47E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&lt;http://www.w3.org/1999/02/22-rdf-syntax-ns#type&gt; </w:t>
      </w:r>
    </w:p>
    <w:p w14:paraId="734DFB7B" w14:textId="77777777" w:rsidR="00947EAF" w:rsidRPr="00947EAF" w:rsidRDefault="00947EAF" w:rsidP="00947EA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47E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&lt;http://www.semanticweb.org/rutuj/ontologies/2023/3/untitled-ontology-3#Volleyball&gt; </w:t>
      </w:r>
    </w:p>
    <w:p w14:paraId="145D1BA6" w14:textId="11B59A4B" w:rsidR="00947EAF" w:rsidRPr="00947EAF" w:rsidRDefault="00947EAF" w:rsidP="0094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E1BF50" w14:textId="40C26932" w:rsidR="00947EAF" w:rsidRPr="00947EAF" w:rsidRDefault="00947EAF" w:rsidP="00947EA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hyperlink r:id="rId6" w:history="1">
        <w:r w:rsidRPr="00947EAF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14:ligatures w14:val="none"/>
          </w:rPr>
          <w:t>http://www.semanticweb.org/rutuj/ontologies/2023/3/untitled-ontology-3#Karasuno_High</w:t>
        </w:r>
      </w:hyperlink>
    </w:p>
    <w:p w14:paraId="66DF965A" w14:textId="77777777" w:rsidR="00947EAF" w:rsidRDefault="00947EAF" w:rsidP="0094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2A2039" w14:textId="4D64EFCB" w:rsidR="00947EAF" w:rsidRPr="00947EAF" w:rsidRDefault="00947EAF" w:rsidP="00947EA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47E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&lt;http://www.w3.org/1999/02/22-rdf-syntax-ns#type&gt; </w:t>
      </w:r>
    </w:p>
    <w:p w14:paraId="632A3841" w14:textId="77777777" w:rsidR="00947EAF" w:rsidRDefault="00947EAF" w:rsidP="0094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FA5F8F" w14:textId="2A97F2E2" w:rsidR="00947EAF" w:rsidRPr="00947EAF" w:rsidRDefault="00947EAF" w:rsidP="00947EA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47EA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&lt;http://www.semanticweb.org/rutuj/ontologies/2023/3/untitled-ontology-3#Volleyball&gt; </w:t>
      </w:r>
    </w:p>
    <w:p w14:paraId="43064777" w14:textId="77777777" w:rsidR="008146FC" w:rsidRDefault="008146FC" w:rsidP="00947EAF">
      <w:pPr>
        <w:jc w:val="both"/>
      </w:pPr>
    </w:p>
    <w:sectPr w:rsidR="0081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9183D"/>
    <w:multiLevelType w:val="hybridMultilevel"/>
    <w:tmpl w:val="1400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82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AF"/>
    <w:rsid w:val="00371BC1"/>
    <w:rsid w:val="008146FC"/>
    <w:rsid w:val="00947EAF"/>
    <w:rsid w:val="00EB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B835"/>
  <w15:chartTrackingRefBased/>
  <w15:docId w15:val="{B8336196-ABA4-4A4F-B173-95653F76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EA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47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E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manticweb.org/rutuj/ontologies/2023/3/untitled-ontology-3#Karasuno_High" TargetMode="External"/><Relationship Id="rId5" Type="http://schemas.openxmlformats.org/officeDocument/2006/relationships/hyperlink" Target="http://www.semanticweb.org/rutuj/ontologies/2023/3/untitled-ontology-3#Aoba_Johsai_Hig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kumar choudhary</dc:creator>
  <cp:keywords/>
  <dc:description/>
  <cp:lastModifiedBy>Pranshu kumar choudhary</cp:lastModifiedBy>
  <cp:revision>2</cp:revision>
  <dcterms:created xsi:type="dcterms:W3CDTF">2023-05-15T17:08:00Z</dcterms:created>
  <dcterms:modified xsi:type="dcterms:W3CDTF">2023-05-15T17:08:00Z</dcterms:modified>
</cp:coreProperties>
</file>