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64" w:rsidRDefault="00FD4664" w:rsidP="00FD4664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</w:p>
    <w:p w:rsidR="00FD4664" w:rsidRPr="00B657AD" w:rsidRDefault="00FD4664" w:rsidP="00FD4664">
      <w:pPr>
        <w:pStyle w:val="a3"/>
        <w:spacing w:before="0" w:after="240"/>
        <w:rPr>
          <w:smallCaps/>
          <w:color w:val="000000"/>
          <w:sz w:val="32"/>
        </w:rPr>
      </w:pPr>
      <w:r w:rsidRPr="00B657AD">
        <w:rPr>
          <w:rFonts w:hint="eastAsia"/>
          <w:smallCaps/>
          <w:color w:val="000000"/>
          <w:sz w:val="32"/>
        </w:rPr>
        <w:t>需求优先级</w:t>
      </w:r>
    </w:p>
    <w:p w:rsidR="00FD4664" w:rsidRDefault="00FD4664" w:rsidP="00FD4664">
      <w:pPr>
        <w:pStyle w:val="Comment"/>
        <w:ind w:firstLine="480"/>
        <w:rPr>
          <w:lang w:eastAsia="zh-CN"/>
        </w:rPr>
      </w:pPr>
    </w:p>
    <w:p w:rsidR="00FD4664" w:rsidRDefault="00FD4664" w:rsidP="00FD4664">
      <w:pPr>
        <w:pStyle w:val="Title-Revision"/>
        <w:outlineLvl w:val="0"/>
        <w:rPr>
          <w:sz w:val="32"/>
          <w:szCs w:val="32"/>
        </w:rPr>
      </w:pPr>
      <w:bookmarkStart w:id="1" w:name="_Toc496214751"/>
      <w:bookmarkStart w:id="2" w:name="_Toc496218507"/>
      <w:bookmarkStart w:id="3" w:name="_Toc496288960"/>
      <w:bookmarkStart w:id="4" w:name="_Toc496290287"/>
      <w:bookmarkStart w:id="5" w:name="_Toc496378846"/>
      <w:bookmarkStart w:id="6" w:name="_Toc496378898"/>
      <w:bookmarkStart w:id="7" w:name="_Toc496392862"/>
      <w:bookmarkStart w:id="8" w:name="_Toc496820136"/>
      <w:bookmarkStart w:id="9" w:name="_Toc496863235"/>
      <w:bookmarkStart w:id="10" w:name="_Toc497474143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B657AD">
        <w:rPr>
          <w:rFonts w:hint="eastAsia"/>
          <w:sz w:val="32"/>
          <w:szCs w:val="32"/>
        </w:rPr>
        <w:t>1.0</w:t>
      </w:r>
    </w:p>
    <w:p w:rsidR="00FD4664" w:rsidRDefault="00FD4664" w:rsidP="00FD4664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B71E6B">
        <w:t>2</w:t>
      </w:r>
      <w:r>
        <w:rPr>
          <w:rFonts w:hint="eastAsia"/>
        </w:rPr>
        <w:t>月</w:t>
      </w:r>
      <w:r w:rsidR="00C62796">
        <w:t>1</w:t>
      </w:r>
      <w:r w:rsidR="00B657AD">
        <w:rPr>
          <w:rFonts w:hint="eastAsia"/>
        </w:rPr>
        <w:t>5</w:t>
      </w:r>
      <w:r>
        <w:rPr>
          <w:rFonts w:hint="eastAsia"/>
        </w:rPr>
        <w:t>日</w:t>
      </w:r>
    </w:p>
    <w:p w:rsidR="00FD4664" w:rsidRDefault="00FD4664" w:rsidP="00FD4664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="480"/>
      </w:pPr>
    </w:p>
    <w:p w:rsidR="00FD4664" w:rsidRDefault="00FD4664" w:rsidP="00FD4664"/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/>
    <w:p w:rsidR="00FD4664" w:rsidRDefault="00FD4664" w:rsidP="00FD4664"/>
    <w:p w:rsidR="00FD4664" w:rsidRDefault="00FD4664" w:rsidP="00FD4664"/>
    <w:p w:rsidR="00FD4664" w:rsidRDefault="00FD4664" w:rsidP="00FD4664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FD4664" w:rsidTr="00FD4664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0" w:lineRule="atLeast"/>
              <w:ind w:left="80" w:firstLine="480"/>
            </w:pPr>
            <w:r>
              <w:t>PRD2017-G07-</w:t>
            </w:r>
            <w:r w:rsidR="00B657AD">
              <w:rPr>
                <w:rFonts w:hint="eastAsia"/>
              </w:rPr>
              <w:t>需求优先级</w:t>
            </w:r>
          </w:p>
        </w:tc>
      </w:tr>
      <w:tr w:rsidR="00FD4664" w:rsidTr="00FD4664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 w:rsidP="00B657AD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B657AD">
              <w:rPr>
                <w:rFonts w:hint="eastAsia"/>
              </w:rPr>
              <w:t xml:space="preserve"> </w:t>
            </w:r>
            <w:r w:rsidR="00B657AD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B657AD" w:rsidP="00B71E6B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1.0</w:t>
            </w:r>
          </w:p>
        </w:tc>
      </w:tr>
      <w:tr w:rsidR="00FD4664" w:rsidTr="00FD4664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B657AD">
              <w:rPr>
                <w:rFonts w:hint="eastAsia"/>
              </w:rPr>
              <w:t>√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FD4664" w:rsidRDefault="00FD4664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0" w:lineRule="atLeast"/>
              <w:ind w:left="80"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良,黄鹏羽，金浩楠，余倩，周雨璐</w:t>
            </w:r>
          </w:p>
        </w:tc>
      </w:tr>
      <w:tr w:rsidR="00FD4664" w:rsidTr="00FD4664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D4664" w:rsidRDefault="00FD4664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D4664" w:rsidRDefault="00FD4664" w:rsidP="00C62796">
            <w:pPr>
              <w:spacing w:line="0" w:lineRule="atLeast"/>
              <w:ind w:left="80" w:firstLine="480"/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B71E6B">
              <w:t>2</w:t>
            </w:r>
            <w:r>
              <w:t>-</w:t>
            </w:r>
            <w:r w:rsidR="00C62796">
              <w:t>1</w:t>
            </w:r>
            <w:r w:rsidR="00B657AD">
              <w:rPr>
                <w:rFonts w:hint="eastAsia"/>
              </w:rPr>
              <w:t>5</w:t>
            </w:r>
          </w:p>
        </w:tc>
      </w:tr>
    </w:tbl>
    <w:p w:rsidR="00FD4664" w:rsidRDefault="00FD4664" w:rsidP="00FD466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449"/>
        <w:gridCol w:w="1843"/>
      </w:tblGrid>
      <w:tr w:rsidR="00FD4664" w:rsidTr="00CA44E8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449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843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FD4664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FD4664" w:rsidRDefault="00DE69FF" w:rsidP="00CA44E8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843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</w:pPr>
            <w:r>
              <w:rPr>
                <w:rFonts w:hint="eastAsia"/>
              </w:rPr>
              <w:t>2017年11月30日</w:t>
            </w:r>
          </w:p>
        </w:tc>
      </w:tr>
      <w:tr w:rsidR="00B71E6B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</w:pPr>
            <w:r>
              <w:rPr>
                <w:rFonts w:hint="eastAsia"/>
              </w:rPr>
              <w:t>草稿2</w:t>
            </w:r>
          </w:p>
        </w:tc>
        <w:tc>
          <w:tcPr>
            <w:tcW w:w="1799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</w:pPr>
            <w:r>
              <w:rPr>
                <w:rFonts w:hint="eastAsia"/>
              </w:rPr>
              <w:t>2017年12月5日</w:t>
            </w:r>
          </w:p>
        </w:tc>
      </w:tr>
      <w:tr w:rsidR="00C62796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C62796" w:rsidRDefault="00C62796" w:rsidP="00C62796">
            <w:pPr>
              <w:ind w:firstLine="480"/>
            </w:pPr>
            <w:r>
              <w:rPr>
                <w:rFonts w:hint="eastAsia"/>
              </w:rPr>
              <w:t>草稿3</w:t>
            </w:r>
          </w:p>
        </w:tc>
        <w:tc>
          <w:tcPr>
            <w:tcW w:w="1799" w:type="dxa"/>
            <w:shd w:val="clear" w:color="auto" w:fill="FFFFFF" w:themeFill="background1"/>
          </w:tcPr>
          <w:p w:rsidR="00C62796" w:rsidRDefault="00C62796" w:rsidP="00C62796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</w:tcPr>
          <w:p w:rsidR="00C62796" w:rsidRDefault="00C62796" w:rsidP="00C62796">
            <w:pPr>
              <w:ind w:firstLine="480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C62796" w:rsidRDefault="00C62796" w:rsidP="00C62796">
            <w:pPr>
              <w:ind w:firstLine="480"/>
            </w:pPr>
            <w:r>
              <w:rPr>
                <w:rFonts w:hint="eastAsia"/>
              </w:rPr>
              <w:t>2017年12月12日</w:t>
            </w:r>
          </w:p>
        </w:tc>
      </w:tr>
      <w:tr w:rsidR="00B657AD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B657AD" w:rsidRDefault="00B657AD" w:rsidP="00C62796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最终</w:t>
            </w:r>
          </w:p>
        </w:tc>
        <w:tc>
          <w:tcPr>
            <w:tcW w:w="1799" w:type="dxa"/>
            <w:shd w:val="clear" w:color="auto" w:fill="FFFFFF" w:themeFill="background1"/>
          </w:tcPr>
          <w:p w:rsidR="00B657AD" w:rsidRDefault="00B657AD" w:rsidP="00C62796">
            <w:pPr>
              <w:ind w:firstLine="48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</w:tcPr>
          <w:p w:rsidR="00B657AD" w:rsidRDefault="00B657AD" w:rsidP="00C62796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  <w:shd w:val="clear" w:color="auto" w:fill="FFFFFF" w:themeFill="background1"/>
          </w:tcPr>
          <w:p w:rsidR="00B657AD" w:rsidRDefault="00B657AD" w:rsidP="00C62796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2017年12月1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</w:tr>
    </w:tbl>
    <w:p w:rsidR="00FD4664" w:rsidRDefault="00FD4664" w:rsidP="00FD4664"/>
    <w:p w:rsidR="00FD4664" w:rsidRDefault="00FD4664" w:rsidP="00FD4664">
      <w:pPr>
        <w:ind w:firstLine="480"/>
      </w:pPr>
    </w:p>
    <w:p w:rsidR="00725A5A" w:rsidRDefault="00725A5A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CA44E8" w:rsidRDefault="00CA44E8" w:rsidP="00B71E6B">
      <w:pPr>
        <w:rPr>
          <w:rFonts w:hint="eastAsia"/>
        </w:rPr>
      </w:pPr>
    </w:p>
    <w:p w:rsidR="00295B16" w:rsidRPr="00B657AD" w:rsidRDefault="00295B16" w:rsidP="00CA44E8">
      <w:pPr>
        <w:rPr>
          <w:b/>
          <w:sz w:val="36"/>
          <w:szCs w:val="36"/>
        </w:rPr>
      </w:pPr>
      <w:r w:rsidRPr="00B657AD">
        <w:rPr>
          <w:rFonts w:hint="eastAsia"/>
          <w:b/>
          <w:sz w:val="36"/>
          <w:szCs w:val="36"/>
        </w:rPr>
        <w:lastRenderedPageBreak/>
        <w:t>说明：</w:t>
      </w:r>
    </w:p>
    <w:p w:rsidR="00295B16" w:rsidRPr="00295B16" w:rsidRDefault="00295B16" w:rsidP="00295B16">
      <w:pPr>
        <w:ind w:firstLineChars="200" w:firstLine="480"/>
      </w:pPr>
      <w:r w:rsidRPr="00295B16">
        <w:rPr>
          <w:rFonts w:hint="eastAsia"/>
        </w:rPr>
        <w:t>1、参与优先级打分的用户代表主要有：游客代表（</w:t>
      </w:r>
      <w:r>
        <w:rPr>
          <w:rFonts w:hint="eastAsia"/>
        </w:rPr>
        <w:t>陈佳佳</w:t>
      </w:r>
      <w:r w:rsidRPr="00295B16">
        <w:rPr>
          <w:rFonts w:hint="eastAsia"/>
        </w:rPr>
        <w:t>）、教师代表（杨</w:t>
      </w:r>
      <w:proofErr w:type="gramStart"/>
      <w:r w:rsidRPr="00295B16">
        <w:rPr>
          <w:rFonts w:hint="eastAsia"/>
        </w:rPr>
        <w:t>枨</w:t>
      </w:r>
      <w:proofErr w:type="gramEnd"/>
      <w:r w:rsidRPr="00295B16">
        <w:rPr>
          <w:rFonts w:hint="eastAsia"/>
        </w:rPr>
        <w:t>老师）、管理员代表（李泽龙）、学生代表（</w:t>
      </w:r>
      <w:r>
        <w:rPr>
          <w:rFonts w:hint="eastAsia"/>
        </w:rPr>
        <w:t>蒋家俊</w:t>
      </w:r>
      <w:r w:rsidRPr="00295B16">
        <w:rPr>
          <w:rFonts w:hint="eastAsia"/>
        </w:rPr>
        <w:t>）。</w:t>
      </w:r>
    </w:p>
    <w:p w:rsidR="00295B16" w:rsidRPr="00295B16" w:rsidRDefault="00295B16" w:rsidP="00295B16">
      <w:pPr>
        <w:ind w:firstLineChars="200" w:firstLine="480"/>
      </w:pPr>
      <w:r w:rsidRPr="00295B16">
        <w:rPr>
          <w:rFonts w:hint="eastAsia"/>
        </w:rPr>
        <w:t>2、用户代表负责为用例的</w:t>
      </w:r>
      <w:r w:rsidRPr="00295B16">
        <w:rPr>
          <w:rFonts w:hint="eastAsia"/>
          <w:b/>
          <w:bCs/>
        </w:rPr>
        <w:t>总价值、相对收益、相对损失</w:t>
      </w:r>
      <w:r w:rsidRPr="00295B16">
        <w:rPr>
          <w:rFonts w:hint="eastAsia"/>
        </w:rPr>
        <w:t>部分打分，项目经理负责为用例的</w:t>
      </w:r>
      <w:r w:rsidRPr="00295B16">
        <w:rPr>
          <w:rFonts w:hint="eastAsia"/>
          <w:b/>
          <w:bCs/>
        </w:rPr>
        <w:t>相对风险、相对费用</w:t>
      </w:r>
      <w:r w:rsidRPr="00295B16">
        <w:rPr>
          <w:rFonts w:hint="eastAsia"/>
        </w:rPr>
        <w:t>打分，</w:t>
      </w:r>
      <w:r w:rsidRPr="00295B16">
        <w:rPr>
          <w:rFonts w:hint="eastAsia"/>
          <w:b/>
          <w:bCs/>
        </w:rPr>
        <w:t>权重比例</w:t>
      </w:r>
      <w:r w:rsidRPr="00295B16">
        <w:rPr>
          <w:rFonts w:hint="eastAsia"/>
        </w:rPr>
        <w:t>由客户代表（杨</w:t>
      </w:r>
      <w:proofErr w:type="gramStart"/>
      <w:r w:rsidRPr="00295B16">
        <w:rPr>
          <w:rFonts w:hint="eastAsia"/>
        </w:rPr>
        <w:t>枨</w:t>
      </w:r>
      <w:proofErr w:type="gramEnd"/>
      <w:r w:rsidRPr="00295B16">
        <w:rPr>
          <w:rFonts w:hint="eastAsia"/>
        </w:rPr>
        <w:t>老师）提出。</w:t>
      </w:r>
    </w:p>
    <w:p w:rsidR="00295B16" w:rsidRPr="00295B16" w:rsidRDefault="00295B16" w:rsidP="00295B16">
      <w:pPr>
        <w:ind w:firstLineChars="200" w:firstLine="480"/>
      </w:pPr>
      <w:r w:rsidRPr="00295B16">
        <w:rPr>
          <w:rFonts w:hint="eastAsia"/>
        </w:rPr>
        <w:t>3、利益表示“如果实现，给用户带来的利益”；损失表示“如果不实现，给用户带来的损失”；风险表示“如果实现，存在的技术风险”；费用表示“如果实现，需要产生的费用”；权重比例是各个用户分类在最后评分时的加权值。</w:t>
      </w:r>
    </w:p>
    <w:p w:rsidR="00295B16" w:rsidRDefault="00295B16" w:rsidP="00B657AD">
      <w:pPr>
        <w:ind w:firstLineChars="200" w:firstLine="480"/>
        <w:rPr>
          <w:rFonts w:hint="eastAsia"/>
        </w:rPr>
      </w:pPr>
      <w:r w:rsidRPr="00295B16">
        <w:rPr>
          <w:rFonts w:hint="eastAsia"/>
        </w:rPr>
        <w:t>4、优先级采用QFD算法。公式：优先级=（</w:t>
      </w:r>
      <w:r w:rsidR="00C62796">
        <w:rPr>
          <w:rFonts w:hint="eastAsia"/>
        </w:rPr>
        <w:t>价值</w:t>
      </w:r>
      <w:r w:rsidRPr="00295B16">
        <w:rPr>
          <w:rFonts w:hint="eastAsia"/>
        </w:rPr>
        <w:t>）/（</w:t>
      </w:r>
      <w:r w:rsidR="00C62796">
        <w:rPr>
          <w:rFonts w:hint="eastAsia"/>
        </w:rPr>
        <w:t>成本+风险</w:t>
      </w:r>
      <w:r w:rsidRPr="00295B16">
        <w:rPr>
          <w:rFonts w:hint="eastAsia"/>
        </w:rPr>
        <w:t>）</w:t>
      </w:r>
    </w:p>
    <w:p w:rsidR="00CA44E8" w:rsidRPr="00B657AD" w:rsidRDefault="00B657AD" w:rsidP="00CA44E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需求优先级打分</w:t>
      </w:r>
      <w:r w:rsidR="00CA44E8" w:rsidRPr="00B657AD">
        <w:rPr>
          <w:rFonts w:hint="eastAsia"/>
          <w:b/>
          <w:sz w:val="36"/>
          <w:szCs w:val="36"/>
        </w:rPr>
        <w:t>表：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130"/>
        <w:gridCol w:w="1030"/>
      </w:tblGrid>
      <w:tr w:rsidR="00993F18" w:rsidRPr="00993F18" w:rsidTr="00993F18">
        <w:trPr>
          <w:trHeight w:val="285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相对收益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相对损失</w:t>
            </w:r>
          </w:p>
        </w:tc>
        <w:tc>
          <w:tcPr>
            <w:tcW w:w="11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相对成本</w:t>
            </w:r>
          </w:p>
        </w:tc>
        <w:tc>
          <w:tcPr>
            <w:tcW w:w="10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相对风险</w:t>
            </w:r>
          </w:p>
        </w:tc>
      </w:tr>
      <w:tr w:rsidR="00993F18" w:rsidRPr="00993F18" w:rsidTr="00993F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相对权重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</w:tr>
      <w:tr w:rsidR="00993F18" w:rsidRPr="00993F18" w:rsidTr="00993F1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F18" w:rsidRPr="00993F18" w:rsidRDefault="00993F18" w:rsidP="00993F18">
            <w:pPr>
              <w:rPr>
                <w:rFonts w:hint="eastAs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F18" w:rsidRPr="00993F18" w:rsidRDefault="00993F18" w:rsidP="00993F18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F18" w:rsidRPr="00993F18" w:rsidRDefault="00993F18" w:rsidP="00993F18"/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F18" w:rsidRPr="00993F18" w:rsidRDefault="00993F18" w:rsidP="00993F18"/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F18" w:rsidRPr="00993F18" w:rsidRDefault="00993F18" w:rsidP="00993F18"/>
        </w:tc>
      </w:tr>
      <w:tr w:rsidR="00993F18" w:rsidRPr="00993F18" w:rsidTr="00993F18">
        <w:trPr>
          <w:trHeight w:val="285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教师用户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学生用户</w:t>
            </w:r>
          </w:p>
        </w:tc>
        <w:tc>
          <w:tcPr>
            <w:tcW w:w="11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管理员用户</w:t>
            </w:r>
          </w:p>
        </w:tc>
        <w:tc>
          <w:tcPr>
            <w:tcW w:w="10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游客用户</w:t>
            </w:r>
          </w:p>
        </w:tc>
      </w:tr>
      <w:tr w:rsidR="00993F18" w:rsidRPr="00993F18" w:rsidTr="00993F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相对权重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0.</w:t>
            </w:r>
            <w:r w:rsidR="004623AB">
              <w:t>2</w:t>
            </w:r>
          </w:p>
        </w:tc>
      </w:tr>
    </w:tbl>
    <w:p w:rsidR="003A1F04" w:rsidRPr="00B657AD" w:rsidRDefault="003A1F04" w:rsidP="00B657AD">
      <w:pPr>
        <w:rPr>
          <w:rFonts w:hint="eastAsia"/>
        </w:rPr>
      </w:pPr>
      <w:bookmarkStart w:id="11" w:name="_GoBack"/>
      <w:bookmarkEnd w:id="11"/>
    </w:p>
    <w:tbl>
      <w:tblPr>
        <w:tblW w:w="877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99"/>
        <w:gridCol w:w="709"/>
        <w:gridCol w:w="709"/>
        <w:gridCol w:w="850"/>
        <w:gridCol w:w="709"/>
        <w:gridCol w:w="850"/>
        <w:gridCol w:w="709"/>
        <w:gridCol w:w="851"/>
        <w:gridCol w:w="992"/>
      </w:tblGrid>
      <w:tr w:rsidR="003A1F04" w:rsidRPr="00295B16" w:rsidTr="00283E3C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r w:rsidRPr="00295B16">
              <w:rPr>
                <w:rFonts w:hint="eastAsia"/>
              </w:rPr>
              <w:t>用例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 w:rsidRPr="00295B16">
              <w:rPr>
                <w:rFonts w:hint="eastAsia"/>
              </w:rPr>
              <w:t>相对收益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 w:rsidRPr="00295B16">
              <w:rPr>
                <w:rFonts w:hint="eastAsia"/>
              </w:rPr>
              <w:t>相对损失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3A1F04" w:rsidRDefault="003A1F04" w:rsidP="003A1F04">
            <w:pPr>
              <w:rPr>
                <w:color w:val="000000"/>
              </w:rPr>
            </w:pPr>
            <w:r w:rsidRPr="003A1F04">
              <w:rPr>
                <w:rFonts w:hint="eastAsia"/>
                <w:color w:val="000000"/>
              </w:rPr>
              <w:t>总价值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>
              <w:rPr>
                <w:rFonts w:hint="eastAsia"/>
              </w:rPr>
              <w:t>价值%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 w:rsidRPr="00295B16">
              <w:rPr>
                <w:rFonts w:hint="eastAsia"/>
              </w:rPr>
              <w:t>相对</w:t>
            </w:r>
            <w:r>
              <w:rPr>
                <w:rFonts w:hint="eastAsia"/>
              </w:rPr>
              <w:t>成本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>
              <w:rPr>
                <w:rFonts w:hint="eastAsia"/>
              </w:rPr>
              <w:t>成本%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r>
              <w:rPr>
                <w:rFonts w:hint="eastAsia"/>
              </w:rPr>
              <w:t>相对风险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>
              <w:rPr>
                <w:rFonts w:hint="eastAsia"/>
              </w:rPr>
              <w:t>风险%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 w:rsidRPr="00295B16">
              <w:rPr>
                <w:rFonts w:hint="eastAsia"/>
              </w:rPr>
              <w:t>优先级</w:t>
            </w:r>
          </w:p>
        </w:tc>
      </w:tr>
      <w:tr w:rsidR="00283E3C" w:rsidTr="00A0196D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注册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2.75%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2.29 </w:t>
            </w:r>
          </w:p>
        </w:tc>
      </w:tr>
      <w:tr w:rsidR="00283E3C" w:rsidTr="00A0196D">
        <w:trPr>
          <w:trHeight w:val="32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查看主页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2.75%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2.29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找回密码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8.6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1.48%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2.87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修改密码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3.25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登录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2.41%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2.80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个人中心查看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11.5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1.98%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编辑个人信息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1.46%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2.13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进入总论坛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进入课程论坛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进入已有帖子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4.7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9.7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1.67%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2.43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帖子下留言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2.75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删除自己留言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1.63%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2.38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帖子内含资料下载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10.3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1.77%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2.06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进入自发贴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管理自发贴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2.75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发帖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2.75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课程选择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1.86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lastRenderedPageBreak/>
              <w:t>进入自教课程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1.72%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2.50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教师信息查看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教师信息修改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2.17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课程信息查看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1.63%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2.38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课程信息修改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2.17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课程资料查看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2.75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课程资料下载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12.5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2.15%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2.08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课程资料上传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2.58%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2.14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课程资料删除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课程通知查看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1.81%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课程通知修改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2.17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进入答疑板块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9.8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1.69%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2.45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参与答疑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2.17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查看历史答疑聊天记录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8.3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1.43%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2.08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查看答疑时间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1.38%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设置答疑时间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2.07%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2.40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查看课程链接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访问课程链接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1.12%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2.17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课程链接修改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课程内搜索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1.38%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查看网页内容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1.81%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全站搜索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10.6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1.82%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2.12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查看所有课程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查看所有教师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1.46%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2.13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注销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11.3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1.94%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2.26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系统管理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2.07%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2.00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论坛管理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网站通知管理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2.20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管理日志查看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系统备份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还原备份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资料删除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proofErr w:type="gramStart"/>
            <w:r w:rsidRPr="00353ED4">
              <w:rPr>
                <w:rFonts w:hint="eastAsia"/>
              </w:rPr>
              <w:t>帖子停封</w:t>
            </w:r>
            <w:proofErr w:type="gramEnd"/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0.69%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1.33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帖子删除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0.69%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2.00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2.20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教师信息管理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课程信息管理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课程通知管理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课程资料管理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过程监督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0.69%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r w:rsidRPr="00353ED4">
              <w:rPr>
                <w:rFonts w:hint="eastAsia"/>
              </w:rPr>
              <w:t>用户管理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2.58%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2.14 </w:t>
            </w:r>
          </w:p>
        </w:tc>
      </w:tr>
    </w:tbl>
    <w:p w:rsidR="00295B16" w:rsidRDefault="00295B16" w:rsidP="00B657AD">
      <w:pPr>
        <w:rPr>
          <w:rFonts w:hint="eastAsia"/>
        </w:rPr>
      </w:pPr>
    </w:p>
    <w:sectPr w:rsidR="00295B1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61A" w:rsidRDefault="004E261A" w:rsidP="00FD4664">
      <w:r>
        <w:separator/>
      </w:r>
    </w:p>
  </w:endnote>
  <w:endnote w:type="continuationSeparator" w:id="0">
    <w:p w:rsidR="004E261A" w:rsidRDefault="004E261A" w:rsidP="00FD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61A" w:rsidRDefault="004E261A" w:rsidP="00FD4664">
      <w:r>
        <w:separator/>
      </w:r>
    </w:p>
  </w:footnote>
  <w:footnote w:type="continuationSeparator" w:id="0">
    <w:p w:rsidR="004E261A" w:rsidRDefault="004E261A" w:rsidP="00FD4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F04" w:rsidRDefault="003A1F04" w:rsidP="00FD4664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2504"/>
    <w:multiLevelType w:val="multilevel"/>
    <w:tmpl w:val="639CC32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64"/>
    <w:rsid w:val="000023F1"/>
    <w:rsid w:val="00085BCF"/>
    <w:rsid w:val="000936BD"/>
    <w:rsid w:val="000A0884"/>
    <w:rsid w:val="00124056"/>
    <w:rsid w:val="00154DD8"/>
    <w:rsid w:val="001D2C28"/>
    <w:rsid w:val="00283E3C"/>
    <w:rsid w:val="00295B16"/>
    <w:rsid w:val="003A1F04"/>
    <w:rsid w:val="00416B17"/>
    <w:rsid w:val="004623AB"/>
    <w:rsid w:val="00477A89"/>
    <w:rsid w:val="004E261A"/>
    <w:rsid w:val="004F22E4"/>
    <w:rsid w:val="005235CB"/>
    <w:rsid w:val="005622E4"/>
    <w:rsid w:val="00624EAD"/>
    <w:rsid w:val="00725A5A"/>
    <w:rsid w:val="00756EB9"/>
    <w:rsid w:val="007C5120"/>
    <w:rsid w:val="008141BE"/>
    <w:rsid w:val="009211A4"/>
    <w:rsid w:val="00924D62"/>
    <w:rsid w:val="00985A95"/>
    <w:rsid w:val="00993F18"/>
    <w:rsid w:val="009B5A65"/>
    <w:rsid w:val="009D3949"/>
    <w:rsid w:val="00AD69BC"/>
    <w:rsid w:val="00B63D53"/>
    <w:rsid w:val="00B657AD"/>
    <w:rsid w:val="00B71E6B"/>
    <w:rsid w:val="00BD3293"/>
    <w:rsid w:val="00BF625A"/>
    <w:rsid w:val="00C01A93"/>
    <w:rsid w:val="00C62796"/>
    <w:rsid w:val="00C727E9"/>
    <w:rsid w:val="00CA44E8"/>
    <w:rsid w:val="00CE4F97"/>
    <w:rsid w:val="00D30743"/>
    <w:rsid w:val="00DE69FF"/>
    <w:rsid w:val="00E248EB"/>
    <w:rsid w:val="00E63D81"/>
    <w:rsid w:val="00E705A7"/>
    <w:rsid w:val="00F323EA"/>
    <w:rsid w:val="00F40650"/>
    <w:rsid w:val="00F45F42"/>
    <w:rsid w:val="00F74479"/>
    <w:rsid w:val="00FD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7DA31"/>
  <w15:chartTrackingRefBased/>
  <w15:docId w15:val="{B0312E8E-049C-47BA-955B-C34F3778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293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customStyle="1" w:styleId="Title-Name">
    <w:name w:val="Title - Name"/>
    <w:basedOn w:val="a3"/>
    <w:next w:val="a"/>
    <w:rsid w:val="00FD4664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rsid w:val="00FD4664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rsid w:val="00FD4664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qFormat/>
    <w:rsid w:val="00FD4664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rsid w:val="00FD4664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FD4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466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4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46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11FA4-61FE-494E-851F-2382E054D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13</cp:revision>
  <dcterms:created xsi:type="dcterms:W3CDTF">2017-11-30T13:57:00Z</dcterms:created>
  <dcterms:modified xsi:type="dcterms:W3CDTF">2017-12-16T08:44:00Z</dcterms:modified>
</cp:coreProperties>
</file>