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EA" w:rsidRDefault="00147DCD" w:rsidP="00147DCD">
      <w:pPr>
        <w:pStyle w:val="Titre1"/>
      </w:pPr>
      <w:r>
        <w:t>Cahier des charges</w:t>
      </w:r>
    </w:p>
    <w:p w:rsidR="00147DCD" w:rsidRDefault="004D576C" w:rsidP="004D576C">
      <w:pPr>
        <w:jc w:val="both"/>
      </w:pPr>
      <w:r>
        <w:t xml:space="preserve">L’application pour tablette </w:t>
      </w:r>
      <w:r w:rsidRPr="004D576C">
        <w:rPr>
          <w:i/>
        </w:rPr>
        <w:t>Android</w:t>
      </w:r>
      <w:r>
        <w:t xml:space="preserve"> à réaliser doit permettre à l’utilisateur de prendre une photo. Elle sera ensuite transmise au programme de reconnaissance de visage, qui déterminera ensuite si la photo appartient à une personne connue par la base de données. Par la suite, l’application pourra aussi permettre à l’utilisateur d’ajouter une personne</w:t>
      </w:r>
      <w:r w:rsidR="00C77206">
        <w:t xml:space="preserve"> connue</w:t>
      </w:r>
      <w:r>
        <w:t xml:space="preserve"> dans la base de données de visage</w:t>
      </w:r>
      <w:r w:rsidR="00416FE3">
        <w:t>s, en renseignant son nom et son prénom</w:t>
      </w:r>
      <w:r>
        <w:t>.</w:t>
      </w:r>
    </w:p>
    <w:p w:rsidR="00C77206" w:rsidRDefault="000F6CBF" w:rsidP="009A07CE">
      <w:pPr>
        <w:pStyle w:val="Titre1"/>
      </w:pPr>
      <w:r>
        <w:t>Prototype de l’application</w:t>
      </w:r>
    </w:p>
    <w:p w:rsidR="004F599F" w:rsidRDefault="00FA050E" w:rsidP="004F599F">
      <w:pPr>
        <w:jc w:val="both"/>
      </w:pPr>
      <w:r>
        <w:t xml:space="preserve">Dans un premier temps, nous nous sommes </w:t>
      </w:r>
      <w:r w:rsidR="001B076A">
        <w:t>concentrés</w:t>
      </w:r>
      <w:r>
        <w:t xml:space="preserve"> sur la fonctionnalité principale, à savoir la prise de photo et son envoi au progra</w:t>
      </w:r>
      <w:r w:rsidR="004F599F">
        <w:t>mme de reconnaissance de visage.</w:t>
      </w:r>
    </w:p>
    <w:p w:rsidR="00BB7AD8" w:rsidRDefault="004F599F" w:rsidP="004F599F">
      <w:pPr>
        <w:jc w:val="both"/>
      </w:pPr>
      <w:r>
        <w:t>Nous avons d’abord déterminé les différents éléments qui devront apparaître sur la tablette, et leur agencement.</w:t>
      </w:r>
    </w:p>
    <w:p w:rsidR="00BB7AD8" w:rsidRDefault="00F14506" w:rsidP="00BB7AD8">
      <w:pPr>
        <w:keepNext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270510</wp:posOffset>
            </wp:positionV>
            <wp:extent cx="2964815" cy="4745355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7CE" w:rsidRDefault="00BB7AD8" w:rsidP="00735808">
      <w:pPr>
        <w:pStyle w:val="Lgende"/>
      </w:pPr>
      <w:r>
        <w:t xml:space="preserve">Figure </w:t>
      </w:r>
      <w:r w:rsidR="00630EFF">
        <w:fldChar w:fldCharType="begin"/>
      </w:r>
      <w:r w:rsidR="00630EFF">
        <w:instrText xml:space="preserve"> SEQ Figure \* ARABIC </w:instrText>
      </w:r>
      <w:r w:rsidR="00630EFF">
        <w:fldChar w:fldCharType="separate"/>
      </w:r>
      <w:r>
        <w:rPr>
          <w:noProof/>
        </w:rPr>
        <w:t>1</w:t>
      </w:r>
      <w:r w:rsidR="00630EFF">
        <w:rPr>
          <w:noProof/>
        </w:rPr>
        <w:fldChar w:fldCharType="end"/>
      </w:r>
      <w:r>
        <w:t xml:space="preserve"> : Première version de l'agencement de l'application</w:t>
      </w:r>
    </w:p>
    <w:p w:rsidR="00735808" w:rsidRDefault="00735808" w:rsidP="00735808">
      <w:pPr>
        <w:jc w:val="both"/>
      </w:pPr>
      <w:r>
        <w:t>L’application comportera donc :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>Des éléments de texte pour expliquer le fonctionnement de l’application à l’utilisateur</w:t>
      </w:r>
      <w:r w:rsidR="00F25B2E">
        <w:t>.</w:t>
      </w:r>
    </w:p>
    <w:p w:rsidR="00735808" w:rsidRDefault="00735808" w:rsidP="00735808">
      <w:pPr>
        <w:pStyle w:val="Paragraphedeliste"/>
        <w:numPr>
          <w:ilvl w:val="0"/>
          <w:numId w:val="1"/>
        </w:numPr>
        <w:jc w:val="both"/>
      </w:pPr>
      <w:r>
        <w:t xml:space="preserve">Un bouton permettant de prendre une </w:t>
      </w:r>
      <w:r w:rsidR="00F25B2E">
        <w:t xml:space="preserve">nouvelle </w:t>
      </w:r>
      <w:r>
        <w:t>photo</w:t>
      </w:r>
      <w:r w:rsidR="00F25B2E">
        <w:t>.</w:t>
      </w:r>
    </w:p>
    <w:p w:rsidR="00735808" w:rsidRDefault="00F25B2E" w:rsidP="00735808">
      <w:pPr>
        <w:pStyle w:val="Paragraphedeliste"/>
        <w:numPr>
          <w:ilvl w:val="0"/>
          <w:numId w:val="1"/>
        </w:numPr>
        <w:jc w:val="both"/>
      </w:pPr>
      <w:r>
        <w:t>Une vignette affichant un aperçu de la dernière photo, et qui par la suite permettra d’ouvrir la photo en cliquant dessus.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Une partie « connexion » au serveur, dans laquelle l’adresse du serveur sera pré-rempli, et un bouton permettant de tester celle-ci.</w:t>
      </w:r>
    </w:p>
    <w:p w:rsidR="00F25B2E" w:rsidRDefault="00F25B2E" w:rsidP="00735808">
      <w:pPr>
        <w:pStyle w:val="Paragraphedeliste"/>
        <w:numPr>
          <w:ilvl w:val="0"/>
          <w:numId w:val="1"/>
        </w:numPr>
        <w:jc w:val="both"/>
      </w:pPr>
      <w:r>
        <w:t>Un bouton pour envoyer la photo.</w:t>
      </w:r>
    </w:p>
    <w:p w:rsidR="001F62D2" w:rsidRDefault="007E70F3" w:rsidP="00735808">
      <w:pPr>
        <w:pStyle w:val="Paragraphedeliste"/>
        <w:numPr>
          <w:ilvl w:val="0"/>
          <w:numId w:val="1"/>
        </w:numPr>
        <w:jc w:val="both"/>
      </w:pPr>
      <w:r>
        <w:t>Une zone de texte permettant d’afficher le résultat de la reconnaissance de visage.</w:t>
      </w:r>
    </w:p>
    <w:p w:rsidR="003D33AA" w:rsidRDefault="003D33AA">
      <w:r>
        <w:br w:type="page"/>
      </w:r>
    </w:p>
    <w:p w:rsidR="003D33AA" w:rsidRDefault="003D33AA" w:rsidP="003D33AA">
      <w:pPr>
        <w:pStyle w:val="Paragraphedeliste"/>
        <w:jc w:val="both"/>
      </w:pPr>
    </w:p>
    <w:p w:rsidR="001F62D2" w:rsidRDefault="000F6CBF" w:rsidP="000F6CBF">
      <w:pPr>
        <w:pStyle w:val="Titre1"/>
      </w:pPr>
      <w:r>
        <w:t>Implémentation</w:t>
      </w:r>
      <w:bookmarkStart w:id="0" w:name="_GoBack"/>
      <w:bookmarkEnd w:id="0"/>
      <w:r w:rsidR="001F62D2">
        <w:br w:type="page"/>
      </w:r>
    </w:p>
    <w:p w:rsidR="007E70F3" w:rsidRDefault="001F62D2" w:rsidP="001F62D2">
      <w:pPr>
        <w:pStyle w:val="Titre1"/>
      </w:pPr>
      <w:r>
        <w:lastRenderedPageBreak/>
        <w:t>Liens utiles</w:t>
      </w:r>
    </w:p>
    <w:p w:rsidR="001F62D2" w:rsidRDefault="00630EFF" w:rsidP="001F62D2">
      <w:hyperlink r:id="rId8" w:history="1">
        <w:r w:rsidR="00E64A66" w:rsidRPr="00E64A66">
          <w:rPr>
            <w:rStyle w:val="Lienhypertexte"/>
          </w:rPr>
          <w:t>Gestion de plusieurs tailles d’écran</w:t>
        </w:r>
      </w:hyperlink>
    </w:p>
    <w:p w:rsidR="00E64A66" w:rsidRPr="001F62D2" w:rsidRDefault="00630EFF" w:rsidP="001F62D2">
      <w:hyperlink r:id="rId9" w:anchor="Saving_Dynamic_State" w:history="1">
        <w:r w:rsidR="00207400" w:rsidRPr="00207400">
          <w:rPr>
            <w:rStyle w:val="Lienhypertexte"/>
          </w:rPr>
          <w:t>Sauvegarder des données pour les recharger dans l’activity</w:t>
        </w:r>
      </w:hyperlink>
      <w:r w:rsidR="00207400">
        <w:t xml:space="preserve"> (par exemple pour conserver l’image lorsque l’écran change d’orientation)</w:t>
      </w:r>
    </w:p>
    <w:sectPr w:rsidR="00E64A66" w:rsidRPr="001F62D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EFF" w:rsidRDefault="00630EFF" w:rsidP="00991D77">
      <w:pPr>
        <w:spacing w:after="0" w:line="240" w:lineRule="auto"/>
      </w:pPr>
      <w:r>
        <w:separator/>
      </w:r>
    </w:p>
  </w:endnote>
  <w:endnote w:type="continuationSeparator" w:id="0">
    <w:p w:rsidR="00630EFF" w:rsidRDefault="00630EFF" w:rsidP="0099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EFF" w:rsidRDefault="00630EFF" w:rsidP="00991D77">
      <w:pPr>
        <w:spacing w:after="0" w:line="240" w:lineRule="auto"/>
      </w:pPr>
      <w:r>
        <w:separator/>
      </w:r>
    </w:p>
  </w:footnote>
  <w:footnote w:type="continuationSeparator" w:id="0">
    <w:p w:rsidR="00630EFF" w:rsidRDefault="00630EFF" w:rsidP="0099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D77" w:rsidRDefault="00991D77">
    <w:pPr>
      <w:pStyle w:val="En-tte"/>
    </w:pPr>
    <w:r>
      <w:t>PROJ942</w:t>
    </w:r>
    <w:r>
      <w:tab/>
    </w:r>
    <w:r>
      <w:tab/>
      <w:t>Tablette – Grp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06D9A"/>
    <w:multiLevelType w:val="hybridMultilevel"/>
    <w:tmpl w:val="297E09CC"/>
    <w:lvl w:ilvl="0" w:tplc="339A1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96"/>
    <w:rsid w:val="000F6CBF"/>
    <w:rsid w:val="00120496"/>
    <w:rsid w:val="00147DCD"/>
    <w:rsid w:val="001B076A"/>
    <w:rsid w:val="001F62D2"/>
    <w:rsid w:val="00207400"/>
    <w:rsid w:val="00302D68"/>
    <w:rsid w:val="003D33AA"/>
    <w:rsid w:val="00416FE3"/>
    <w:rsid w:val="004D576C"/>
    <w:rsid w:val="004F599F"/>
    <w:rsid w:val="00630EFF"/>
    <w:rsid w:val="00735808"/>
    <w:rsid w:val="007E70F3"/>
    <w:rsid w:val="00935BEA"/>
    <w:rsid w:val="00991D77"/>
    <w:rsid w:val="009A07CE"/>
    <w:rsid w:val="00BB7AD8"/>
    <w:rsid w:val="00C16AA4"/>
    <w:rsid w:val="00C77206"/>
    <w:rsid w:val="00CA239D"/>
    <w:rsid w:val="00D150A3"/>
    <w:rsid w:val="00DC072E"/>
    <w:rsid w:val="00E64A66"/>
    <w:rsid w:val="00EE3F2E"/>
    <w:rsid w:val="00F14506"/>
    <w:rsid w:val="00F25B2E"/>
    <w:rsid w:val="00F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D32A6-7F49-4E59-BBF4-2CCF18E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D77"/>
  </w:style>
  <w:style w:type="paragraph" w:styleId="Pieddepage">
    <w:name w:val="footer"/>
    <w:basedOn w:val="Normal"/>
    <w:link w:val="PieddepageCar"/>
    <w:uiPriority w:val="99"/>
    <w:unhideWhenUsed/>
    <w:rsid w:val="00991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D77"/>
  </w:style>
  <w:style w:type="character" w:customStyle="1" w:styleId="Titre1Car">
    <w:name w:val="Titre 1 Car"/>
    <w:basedOn w:val="Policepardfaut"/>
    <w:link w:val="Titre1"/>
    <w:uiPriority w:val="9"/>
    <w:rsid w:val="00147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BB7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358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4A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practices/screens_suppo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chotopia.com/index.php/Saving_and_Restoring_Activity_State_in_Android_Stud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Sarion</dc:creator>
  <cp:keywords/>
  <dc:description/>
  <cp:lastModifiedBy>Sarion</cp:lastModifiedBy>
  <cp:revision>23</cp:revision>
  <dcterms:created xsi:type="dcterms:W3CDTF">2015-10-08T16:13:00Z</dcterms:created>
  <dcterms:modified xsi:type="dcterms:W3CDTF">2015-10-13T12:11:00Z</dcterms:modified>
</cp:coreProperties>
</file>