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api_key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api_secret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access_token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access_token_secret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1F17793" w:rsidR="007A58BA" w:rsidRDefault="007A58BA" w:rsidP="007A58BA">
      <w:pPr>
        <w:rPr>
          <w:b/>
          <w:bCs/>
        </w:rPr>
      </w:pPr>
      <w:r>
        <w:t xml:space="preserve"> </w:t>
      </w:r>
      <w:r w:rsidRPr="00EB32FA">
        <w:rPr>
          <w:b/>
          <w:bCs/>
        </w:rPr>
        <w:t>Twitter.py localhost 9999 fifa nba ipl</w:t>
      </w:r>
    </w:p>
    <w:p w14:paraId="0779D522" w14:textId="77DA13A1" w:rsidR="00EB32FA" w:rsidRPr="00EB32FA" w:rsidRDefault="00EB32FA" w:rsidP="00EB32FA">
      <w:pPr>
        <w:rPr>
          <w:b/>
          <w:bCs/>
        </w:rPr>
      </w:pPr>
      <w:r w:rsidRPr="00EB32FA">
        <w:rPr>
          <w:b/>
          <w:bCs/>
        </w:rPr>
        <w:t xml:space="preserve">Twitter.py localhost 9999 fifa nba </w:t>
      </w:r>
      <w:r>
        <w:rPr>
          <w:b/>
          <w:bCs/>
        </w:rPr>
        <w:t>corona</w:t>
      </w:r>
    </w:p>
    <w:p w14:paraId="378514C0" w14:textId="77777777" w:rsidR="00EB32FA" w:rsidRPr="00EB32FA" w:rsidRDefault="00EB32FA" w:rsidP="007A58BA">
      <w:pPr>
        <w:rPr>
          <w:b/>
          <w:bCs/>
        </w:rPr>
      </w:pPr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7692149C" w:rsidR="001E066B" w:rsidRDefault="00037A66" w:rsidP="001E066B">
      <w:r>
        <w:rPr>
          <w:noProof/>
        </w:rPr>
        <w:drawing>
          <wp:inline distT="0" distB="0" distL="0" distR="0" wp14:anchorId="44A76878" wp14:editId="655F91F7">
            <wp:extent cx="35337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F8" w14:textId="3BDE6E54" w:rsidR="00A14443" w:rsidRDefault="00A14443" w:rsidP="001E066B"/>
    <w:p w14:paraId="5F3B612F" w14:textId="4EAF8F18" w:rsidR="00A14443" w:rsidRDefault="00A14443" w:rsidP="001E066B">
      <w:r>
        <w:t>6) Include window function to see the trending tweets for every 50 seconds, with sliding window of 30 seconds.</w:t>
      </w:r>
    </w:p>
    <w:p w14:paraId="3F526DFF" w14:textId="38A6FAF4" w:rsidR="00A14443" w:rsidRDefault="00A14443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</w:t>
      </w:r>
      <w:r>
        <w:rPr>
          <w:rFonts w:ascii="Lucida Console" w:hAnsi="Lucida Console" w:cs="Lucida Console"/>
          <w:b/>
          <w:bCs/>
          <w:sz w:val="18"/>
          <w:szCs w:val="18"/>
        </w:rPr>
        <w:t>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548E5207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443C96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89639C2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36793A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005AA9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30D0A7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B1E46B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8F64026" w14:textId="5656C434" w:rsidR="0033253F" w:rsidRP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3253F">
        <w:rPr>
          <w:rFonts w:ascii="Lucida Console" w:hAnsi="Lucida Console" w:cs="Lucida Console"/>
          <w:b/>
          <w:bCs/>
          <w:sz w:val="18"/>
          <w:szCs w:val="18"/>
        </w:rPr>
        <w:lastRenderedPageBreak/>
        <w:t>Output</w:t>
      </w:r>
    </w:p>
    <w:p w14:paraId="401166E6" w14:textId="6A95B39A" w:rsidR="00A14443" w:rsidRDefault="0033253F" w:rsidP="001E066B">
      <w:r>
        <w:rPr>
          <w:noProof/>
        </w:rPr>
        <w:drawing>
          <wp:inline distT="0" distB="0" distL="0" distR="0" wp14:anchorId="1EBABEDF" wp14:editId="18776D40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A8D" w14:textId="0374C6E0" w:rsidR="00996F9B" w:rsidRDefault="00996F9B" w:rsidP="001E066B">
      <w:pPr>
        <w:contextualSpacing/>
      </w:pPr>
      <w:r>
        <w:t>7) Join with batch and streaming data</w:t>
      </w:r>
    </w:p>
    <w:p w14:paraId="435622AE" w14:textId="53BE4734" w:rsidR="00996F9B" w:rsidRDefault="00F72E11" w:rsidP="001E066B">
      <w:pPr>
        <w:contextualSpacing/>
      </w:pPr>
      <w:r>
        <w:t xml:space="preserve">   </w:t>
      </w:r>
      <w:r w:rsidR="00996F9B">
        <w:t xml:space="preserve">Within the dataset folder we have </w:t>
      </w:r>
    </w:p>
    <w:p w14:paraId="5AB4C3BC" w14:textId="1EC7D610" w:rsidR="00F72E11" w:rsidRDefault="00F72E11" w:rsidP="001E066B">
      <w:r>
        <w:rPr>
          <w:noProof/>
        </w:rPr>
        <w:drawing>
          <wp:inline distT="0" distB="0" distL="0" distR="0" wp14:anchorId="736BF0B0" wp14:editId="72817417">
            <wp:extent cx="5943600" cy="45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8DD" w14:textId="40A5E7AE" w:rsidR="00996F9B" w:rsidRDefault="00996F9B" w:rsidP="001E066B">
      <w:r>
        <w:t xml:space="preserve">This contains customer specific data </w:t>
      </w:r>
      <w:r w:rsidR="00F72E11">
        <w:t>transactions done by the customers.</w:t>
      </w:r>
    </w:p>
    <w:p w14:paraId="53BB7EEA" w14:textId="77777777" w:rsidR="00F72E11" w:rsidRDefault="00F72E11" w:rsidP="001E066B"/>
    <w:p w14:paraId="025FA159" w14:textId="0A43CAAD" w:rsidR="00996F9B" w:rsidRDefault="00996F9B" w:rsidP="001E066B">
      <w:r>
        <w:rPr>
          <w:noProof/>
        </w:rPr>
        <w:drawing>
          <wp:inline distT="0" distB="0" distL="0" distR="0" wp14:anchorId="48AC683E" wp14:editId="1927F009">
            <wp:extent cx="47910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D3A" w14:textId="0479849F" w:rsidR="00517314" w:rsidRDefault="00517314" w:rsidP="001E066B"/>
    <w:p w14:paraId="44E1867A" w14:textId="01786377" w:rsidR="00517314" w:rsidRDefault="00517314" w:rsidP="001E066B">
      <w:r>
        <w:rPr>
          <w:noProof/>
        </w:rPr>
        <w:lastRenderedPageBreak/>
        <w:drawing>
          <wp:inline distT="0" distB="0" distL="0" distR="0" wp14:anchorId="028C88DA" wp14:editId="6ED45B55">
            <wp:extent cx="44100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8A8" w14:textId="58E39CC7" w:rsidR="00F75CEF" w:rsidRDefault="00F75CEF" w:rsidP="001E066B">
      <w:r>
        <w:t>Run:</w:t>
      </w:r>
    </w:p>
    <w:p w14:paraId="37DC5696" w14:textId="0B76FD42" w:rsidR="00F75CEF" w:rsidRPr="0040531D" w:rsidRDefault="00F75CEF" w:rsidP="00F75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join_batch_streaming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7329E881" w14:textId="093981EA" w:rsidR="00F75CEF" w:rsidRDefault="00F75CEF" w:rsidP="001E066B">
      <w:r>
        <w:t>Output</w:t>
      </w:r>
    </w:p>
    <w:p w14:paraId="47E86FED" w14:textId="3738BB52" w:rsidR="00F75CEF" w:rsidRDefault="00F75CEF" w:rsidP="001E066B">
      <w:r>
        <w:rPr>
          <w:noProof/>
        </w:rPr>
        <w:drawing>
          <wp:inline distT="0" distB="0" distL="0" distR="0" wp14:anchorId="06E04219" wp14:editId="64546EF4">
            <wp:extent cx="43910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07B1" w14:textId="6F6ECF0A" w:rsidR="003E50B0" w:rsidRDefault="003E50B0" w:rsidP="001E066B"/>
    <w:p w14:paraId="0909A640" w14:textId="523BA337" w:rsidR="003E50B0" w:rsidRDefault="003E50B0" w:rsidP="001E066B"/>
    <w:p w14:paraId="67B2639E" w14:textId="4BB13D22" w:rsidR="003E50B0" w:rsidRDefault="003E50B0" w:rsidP="001E066B">
      <w:r>
        <w:lastRenderedPageBreak/>
        <w:t>8) GET THE AVERAGE TRANSACTION AMOUNT PER GENDER</w:t>
      </w:r>
    </w:p>
    <w:p w14:paraId="1DE86F94" w14:textId="03D94A89" w:rsidR="003E50B0" w:rsidRDefault="003E50B0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</w:t>
      </w:r>
      <w:r>
        <w:rPr>
          <w:rFonts w:ascii="Lucida Console" w:hAnsi="Lucida Console" w:cs="Lucida Console"/>
          <w:b/>
          <w:bCs/>
          <w:sz w:val="18"/>
          <w:szCs w:val="18"/>
        </w:rPr>
        <w:t>aggregate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203DD03" w14:textId="77777777" w:rsidR="00BE636A" w:rsidRDefault="00BE636A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D214B" w14:textId="0035261D" w:rsidR="00BE636A" w:rsidRPr="00BE636A" w:rsidRDefault="00BE636A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636A">
        <w:rPr>
          <w:rFonts w:ascii="Lucida Console" w:hAnsi="Lucida Console" w:cs="Lucida Console"/>
          <w:sz w:val="18"/>
          <w:szCs w:val="18"/>
        </w:rPr>
        <w:t>output</w:t>
      </w:r>
    </w:p>
    <w:p w14:paraId="698313EC" w14:textId="0304F364" w:rsidR="003E50B0" w:rsidRDefault="0003208C" w:rsidP="001E066B">
      <w:r>
        <w:rPr>
          <w:noProof/>
        </w:rPr>
        <w:drawing>
          <wp:inline distT="0" distB="0" distL="0" distR="0" wp14:anchorId="0EC27E0C" wp14:editId="566A3EA5">
            <wp:extent cx="57531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E797" w14:textId="613688C3" w:rsidR="00041D23" w:rsidRDefault="00041D23" w:rsidP="001E066B"/>
    <w:p w14:paraId="042989D1" w14:textId="4249832F" w:rsidR="00041D23" w:rsidRDefault="00041D23" w:rsidP="001E066B">
      <w:r>
        <w:t>9) Find aggregate ratings based on age groups</w:t>
      </w:r>
    </w:p>
    <w:p w14:paraId="733D96DA" w14:textId="42CE95E9" w:rsidR="00041D23" w:rsidRPr="0040531D" w:rsidRDefault="00041D23" w:rsidP="00041D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aggregate_ratings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93A78EB" w14:textId="60ED7933" w:rsidR="00041D23" w:rsidRDefault="00BE636A" w:rsidP="001E066B">
      <w:r>
        <w:t>output</w:t>
      </w:r>
    </w:p>
    <w:p w14:paraId="114F825B" w14:textId="2B4DBEBD" w:rsidR="00BE636A" w:rsidRPr="00195510" w:rsidRDefault="00BE636A" w:rsidP="001E066B">
      <w:r>
        <w:rPr>
          <w:noProof/>
        </w:rPr>
        <w:drawing>
          <wp:inline distT="0" distB="0" distL="0" distR="0" wp14:anchorId="609B2A1B" wp14:editId="3BAB38A8">
            <wp:extent cx="332422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36A" w:rsidRPr="0019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208C"/>
    <w:rsid w:val="0003716E"/>
    <w:rsid w:val="00037A66"/>
    <w:rsid w:val="00041D23"/>
    <w:rsid w:val="00076B4D"/>
    <w:rsid w:val="000805F8"/>
    <w:rsid w:val="00142C88"/>
    <w:rsid w:val="00195510"/>
    <w:rsid w:val="001A7F48"/>
    <w:rsid w:val="001E066B"/>
    <w:rsid w:val="0033253F"/>
    <w:rsid w:val="003C7059"/>
    <w:rsid w:val="003E50B0"/>
    <w:rsid w:val="0040531D"/>
    <w:rsid w:val="00517314"/>
    <w:rsid w:val="006D2B40"/>
    <w:rsid w:val="00701163"/>
    <w:rsid w:val="007A58BA"/>
    <w:rsid w:val="00936D56"/>
    <w:rsid w:val="00996F9B"/>
    <w:rsid w:val="00A14443"/>
    <w:rsid w:val="00AB269E"/>
    <w:rsid w:val="00B7107D"/>
    <w:rsid w:val="00BE636A"/>
    <w:rsid w:val="00C12294"/>
    <w:rsid w:val="00E936C4"/>
    <w:rsid w:val="00EB32FA"/>
    <w:rsid w:val="00F6573F"/>
    <w:rsid w:val="00F72E11"/>
    <w:rsid w:val="00F7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24</cp:revision>
  <dcterms:created xsi:type="dcterms:W3CDTF">2020-04-24T21:23:00Z</dcterms:created>
  <dcterms:modified xsi:type="dcterms:W3CDTF">2020-05-05T06:51:00Z</dcterms:modified>
</cp:coreProperties>
</file>