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F29B6A9" w:rsidR="005B2106" w:rsidRPr="00AB20AC" w:rsidRDefault="00A454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A454A4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July 2024 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E16797A" w:rsidR="000708AF" w:rsidRPr="00AB20AC" w:rsidRDefault="00A815CB" w:rsidP="000708AF">
            <w:pPr>
              <w:rPr>
                <w:rFonts w:cstheme="minorHAnsi"/>
              </w:rPr>
            </w:pPr>
            <w:r w:rsidRPr="00F4275C">
              <w:t>SWTID1720194751</w:t>
            </w:r>
          </w:p>
        </w:tc>
      </w:tr>
      <w:tr w:rsidR="00A815CB" w:rsidRPr="00AB20AC" w14:paraId="44337B49" w14:textId="77777777" w:rsidTr="001126AC">
        <w:tc>
          <w:tcPr>
            <w:tcW w:w="4508" w:type="dxa"/>
          </w:tcPr>
          <w:p w14:paraId="2497EB79" w14:textId="171BDB5C" w:rsidR="00A815CB" w:rsidRPr="00AB20AC" w:rsidRDefault="00A815CB" w:rsidP="00A815C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963AAB2" w:rsidR="00A815CB" w:rsidRPr="00AB20AC" w:rsidRDefault="00A815CB" w:rsidP="00A815CB">
            <w:pPr>
              <w:rPr>
                <w:rFonts w:cstheme="minorHAnsi"/>
              </w:rPr>
            </w:pPr>
            <w:r>
              <w:t>Flight Booking App(Fly High)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37AA4EF0" w:rsidR="005B2106" w:rsidRPr="00AB20AC" w:rsidRDefault="00A815C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129"/>
        <w:gridCol w:w="2947"/>
        <w:gridCol w:w="5248"/>
      </w:tblGrid>
      <w:tr w:rsidR="00AB20AC" w:rsidRPr="00B76D2E" w14:paraId="108C8CBB" w14:textId="77777777" w:rsidTr="006667DC">
        <w:trPr>
          <w:trHeight w:val="333"/>
        </w:trPr>
        <w:tc>
          <w:tcPr>
            <w:tcW w:w="1129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2947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6667DC">
        <w:trPr>
          <w:trHeight w:val="489"/>
        </w:trPr>
        <w:tc>
          <w:tcPr>
            <w:tcW w:w="1129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2947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7841657" w14:textId="77777777" w:rsidR="007621D5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FF0A75">
              <w:rPr>
                <w:rFonts w:cstheme="minorHAnsi"/>
              </w:rPr>
              <w:t>site</w:t>
            </w:r>
          </w:p>
          <w:p w14:paraId="17B10564" w14:textId="12800730" w:rsidR="00A454A4" w:rsidRPr="00AB20AC" w:rsidRDefault="00A454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email</w:t>
            </w:r>
          </w:p>
        </w:tc>
      </w:tr>
      <w:tr w:rsidR="00AB20AC" w:rsidRPr="00AB20AC" w14:paraId="3C3A95E7" w14:textId="77777777" w:rsidTr="006667DC">
        <w:trPr>
          <w:trHeight w:val="489"/>
        </w:trPr>
        <w:tc>
          <w:tcPr>
            <w:tcW w:w="1129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2947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0D2133FB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6667DC">
        <w:trPr>
          <w:trHeight w:val="470"/>
        </w:trPr>
        <w:tc>
          <w:tcPr>
            <w:tcW w:w="1129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2947" w:type="dxa"/>
          </w:tcPr>
          <w:p w14:paraId="3A998D17" w14:textId="0A11BEA9" w:rsidR="00AB20AC" w:rsidRPr="00AB20AC" w:rsidRDefault="00FF0A75" w:rsidP="00AB20AC">
            <w:pPr>
              <w:rPr>
                <w:rFonts w:cstheme="minorHAnsi"/>
              </w:rPr>
            </w:pPr>
            <w:r>
              <w:t>Flight Search</w:t>
            </w:r>
          </w:p>
        </w:tc>
        <w:tc>
          <w:tcPr>
            <w:tcW w:w="5248" w:type="dxa"/>
          </w:tcPr>
          <w:p w14:paraId="2E0E06D6" w14:textId="77777777" w:rsidR="004A2AE6" w:rsidRDefault="00FF0A75" w:rsidP="00AB20AC">
            <w:r>
              <w:t>Search by Destination</w:t>
            </w:r>
          </w:p>
          <w:p w14:paraId="2FC68785" w14:textId="21114197" w:rsidR="004A2AE6" w:rsidRPr="004A2AE6" w:rsidRDefault="004A2AE6" w:rsidP="00AB20AC">
            <w:r>
              <w:rPr>
                <w:rFonts w:cstheme="minorHAnsi"/>
              </w:rPr>
              <w:t>Search by time convenience</w:t>
            </w:r>
          </w:p>
        </w:tc>
      </w:tr>
      <w:tr w:rsidR="00AB20AC" w:rsidRPr="00AB20AC" w14:paraId="60541664" w14:textId="77777777" w:rsidTr="006667DC">
        <w:trPr>
          <w:trHeight w:val="489"/>
        </w:trPr>
        <w:tc>
          <w:tcPr>
            <w:tcW w:w="1129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2947" w:type="dxa"/>
          </w:tcPr>
          <w:p w14:paraId="63909BDC" w14:textId="3A5B4763" w:rsidR="00AB20AC" w:rsidRPr="00AB20AC" w:rsidRDefault="00FF0A75" w:rsidP="00AB20AC">
            <w:pPr>
              <w:rPr>
                <w:rFonts w:cstheme="minorHAnsi"/>
              </w:rPr>
            </w:pPr>
            <w:r>
              <w:t>Customer Support</w:t>
            </w:r>
          </w:p>
        </w:tc>
        <w:tc>
          <w:tcPr>
            <w:tcW w:w="5248" w:type="dxa"/>
          </w:tcPr>
          <w:p w14:paraId="3DB83EF5" w14:textId="4C95A5AB" w:rsidR="00AB20AC" w:rsidRPr="00AB20AC" w:rsidRDefault="00FF0A75" w:rsidP="00AB20AC">
            <w:pPr>
              <w:rPr>
                <w:rFonts w:cstheme="minorHAnsi"/>
              </w:rPr>
            </w:pPr>
            <w:r>
              <w:t>Email Support</w:t>
            </w:r>
          </w:p>
        </w:tc>
      </w:tr>
      <w:tr w:rsidR="00AB20AC" w:rsidRPr="00AB20AC" w14:paraId="7966D0D3" w14:textId="77777777" w:rsidTr="006667DC">
        <w:trPr>
          <w:trHeight w:val="489"/>
        </w:trPr>
        <w:tc>
          <w:tcPr>
            <w:tcW w:w="1129" w:type="dxa"/>
          </w:tcPr>
          <w:p w14:paraId="14EBEEEB" w14:textId="0F5ED0B9" w:rsidR="00AB20AC" w:rsidRPr="00F01F80" w:rsidRDefault="00A454A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2947" w:type="dxa"/>
          </w:tcPr>
          <w:p w14:paraId="3A397920" w14:textId="11BAE0C6" w:rsidR="00AB20AC" w:rsidRPr="00AB20AC" w:rsidRDefault="00A454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Bookings</w:t>
            </w:r>
          </w:p>
        </w:tc>
        <w:tc>
          <w:tcPr>
            <w:tcW w:w="5248" w:type="dxa"/>
          </w:tcPr>
          <w:p w14:paraId="224E803C" w14:textId="5D2C0BD1" w:rsidR="004A2AE6" w:rsidRDefault="004A2A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 selected seat</w:t>
            </w:r>
          </w:p>
          <w:p w14:paraId="00A83DB2" w14:textId="6B29166F" w:rsidR="00AB20AC" w:rsidRDefault="00A454A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View current bookings</w:t>
            </w:r>
          </w:p>
          <w:p w14:paraId="69683194" w14:textId="77777777" w:rsidR="00A454A4" w:rsidRDefault="00A454A4" w:rsidP="00AB20AC">
            <w:r>
              <w:t>View Booking History</w:t>
            </w:r>
          </w:p>
          <w:p w14:paraId="49E88C9A" w14:textId="64C3DAB3" w:rsidR="004A2AE6" w:rsidRPr="00AB20AC" w:rsidRDefault="004A2AE6" w:rsidP="00AB20AC">
            <w:pPr>
              <w:rPr>
                <w:rFonts w:cstheme="minorHAnsi"/>
              </w:rPr>
            </w:pPr>
            <w:r>
              <w:t>Cancel Bookings</w:t>
            </w:r>
          </w:p>
        </w:tc>
      </w:tr>
      <w:tr w:rsidR="00604AAA" w:rsidRPr="00AB20AC" w14:paraId="3A7E9CD7" w14:textId="77777777" w:rsidTr="006667DC">
        <w:trPr>
          <w:trHeight w:val="489"/>
        </w:trPr>
        <w:tc>
          <w:tcPr>
            <w:tcW w:w="1129" w:type="dxa"/>
          </w:tcPr>
          <w:p w14:paraId="72E32043" w14:textId="0B408EBB" w:rsidR="00604AAA" w:rsidRPr="00F01F80" w:rsidRDefault="00A454A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2947" w:type="dxa"/>
          </w:tcPr>
          <w:p w14:paraId="0E599604" w14:textId="652CB5CB" w:rsidR="00604AAA" w:rsidRPr="00AB20AC" w:rsidRDefault="00A454A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Profile Management</w:t>
            </w:r>
          </w:p>
        </w:tc>
        <w:tc>
          <w:tcPr>
            <w:tcW w:w="5248" w:type="dxa"/>
          </w:tcPr>
          <w:p w14:paraId="221CEF3B" w14:textId="77777777" w:rsidR="00604AAA" w:rsidRDefault="00A454A4" w:rsidP="00AB20AC">
            <w:r>
              <w:t>View Profile</w:t>
            </w:r>
          </w:p>
          <w:p w14:paraId="1DDCCBAE" w14:textId="5990145F" w:rsidR="00A454A4" w:rsidRPr="00AB20AC" w:rsidRDefault="00A454A4" w:rsidP="00AB20AC">
            <w:pPr>
              <w:rPr>
                <w:rFonts w:cstheme="minorHAnsi"/>
              </w:rPr>
            </w:pPr>
            <w:r>
              <w:t>Edit Profile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13AC172" w:rsidR="00DB06D2" w:rsidRPr="00AB20AC" w:rsidRDefault="00A454A4" w:rsidP="000C7834">
            <w:pPr>
              <w:rPr>
                <w:rFonts w:cstheme="minorHAnsi"/>
              </w:rPr>
            </w:pPr>
            <w:r>
              <w:t>The system should have an intuitive and user-friendly interface, ensuring ease of use.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5BAA6FA" w:rsidR="00DB06D2" w:rsidRPr="00AB20AC" w:rsidRDefault="00A454A4" w:rsidP="000C7834">
            <w:pPr>
              <w:rPr>
                <w:rFonts w:cstheme="minorHAnsi"/>
              </w:rPr>
            </w:pPr>
            <w:r>
              <w:t>Implement security measures such as password protection with various conditions (password must contain a capital letter, password must contain a number etc.)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DF56C6C" w:rsidR="00585E01" w:rsidRPr="00AB20AC" w:rsidRDefault="00A454A4" w:rsidP="00585E01">
            <w:pPr>
              <w:rPr>
                <w:rFonts w:cstheme="minorHAnsi"/>
              </w:rPr>
            </w:pPr>
            <w:r>
              <w:t>The system should function correctly and consistently, with minimal downtime or errors.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38E4A68" w:rsidR="00585E01" w:rsidRPr="00AB20AC" w:rsidRDefault="00A454A4" w:rsidP="00585E01">
            <w:pPr>
              <w:rPr>
                <w:rFonts w:cstheme="minorHAnsi"/>
              </w:rPr>
            </w:pPr>
            <w:r>
              <w:t>The system should respond quickly to user inputs and process data efficiently.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25B3FAF" w:rsidR="00585E01" w:rsidRPr="00AB20AC" w:rsidRDefault="00A454A4" w:rsidP="00585E01">
            <w:pPr>
              <w:rPr>
                <w:rFonts w:cstheme="minorHAnsi"/>
              </w:rPr>
            </w:pPr>
            <w:r>
              <w:t>The system should be available at all times necessary with minimal maintenance interruptions.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B739C3E" w:rsidR="00585E01" w:rsidRPr="00AB20AC" w:rsidRDefault="00A454A4" w:rsidP="00585E01">
            <w:pPr>
              <w:rPr>
                <w:rFonts w:cstheme="minorHAnsi"/>
              </w:rPr>
            </w:pPr>
            <w:r>
              <w:t>The system should be able to handle increasing numbers of users and transactions smoothly.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A2AE6"/>
    <w:rsid w:val="00585E01"/>
    <w:rsid w:val="005A4CB0"/>
    <w:rsid w:val="005B2106"/>
    <w:rsid w:val="00604389"/>
    <w:rsid w:val="00604AAA"/>
    <w:rsid w:val="00622F2C"/>
    <w:rsid w:val="00632D23"/>
    <w:rsid w:val="006667DC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454A4"/>
    <w:rsid w:val="00A537BD"/>
    <w:rsid w:val="00A815CB"/>
    <w:rsid w:val="00AB20AC"/>
    <w:rsid w:val="00AC6D16"/>
    <w:rsid w:val="00AC7F0A"/>
    <w:rsid w:val="00B76D2E"/>
    <w:rsid w:val="00BC0207"/>
    <w:rsid w:val="00CF03DF"/>
    <w:rsid w:val="00D76549"/>
    <w:rsid w:val="00DB06D2"/>
    <w:rsid w:val="00DB6A25"/>
    <w:rsid w:val="00DC7867"/>
    <w:rsid w:val="00F01F80"/>
    <w:rsid w:val="00FA4048"/>
    <w:rsid w:val="00FC1616"/>
    <w:rsid w:val="00F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Parth Suri</cp:lastModifiedBy>
  <cp:revision>2</cp:revision>
  <cp:lastPrinted>2022-10-03T05:10:00Z</cp:lastPrinted>
  <dcterms:created xsi:type="dcterms:W3CDTF">2024-07-06T17:54:00Z</dcterms:created>
  <dcterms:modified xsi:type="dcterms:W3CDTF">2024-07-06T17:54:00Z</dcterms:modified>
</cp:coreProperties>
</file>