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FA" w:rsidRDefault="002B2743">
      <w:pPr>
        <w:rPr>
          <w:rFonts w:ascii="Fibel Nord" w:hAnsi="Fibel Nord"/>
          <w:sz w:val="32"/>
          <w:szCs w:val="32"/>
        </w:rPr>
      </w:pPr>
      <w:r w:rsidRPr="002B2743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99785" cy="1049573"/>
                <wp:effectExtent l="0" t="0" r="571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1049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01D" w:rsidRDefault="003538EB" w:rsidP="00251B34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 xml:space="preserve">In jeder Zeile kommt ein </w:t>
                            </w:r>
                            <w:proofErr w:type="spellStart"/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Miniwort</w:t>
                            </w:r>
                            <w:proofErr w:type="spellEnd"/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 xml:space="preserve"> zweimal vor.</w:t>
                            </w:r>
                          </w:p>
                          <w:p w:rsidR="003538EB" w:rsidRPr="00A62F17" w:rsidRDefault="003538EB" w:rsidP="00251B34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Kreise die gleichen Miniwörter ein.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35pt;width:464.55pt;height:82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" stroked="f">
                <v:textbox>
                  <w:txbxContent>
                    <w:p w:rsidR="00B9401D" w:rsidRDefault="003538EB" w:rsidP="00251B34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 xml:space="preserve">In jeder Zeile kommt ein </w:t>
                      </w:r>
                      <w:proofErr w:type="spellStart"/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Miniwort</w:t>
                      </w:r>
                      <w:proofErr w:type="spellEnd"/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 xml:space="preserve"> zweimal vor.</w:t>
                      </w:r>
                    </w:p>
                    <w:p w:rsidR="003538EB" w:rsidRPr="00A62F17" w:rsidRDefault="003538EB" w:rsidP="00251B34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Kreise die gleichen Miniwörter ein.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54FA" w:rsidRDefault="00B454FA">
      <w:pPr>
        <w:rPr>
          <w:rFonts w:ascii="Fibel Nord" w:hAnsi="Fibel Nord"/>
          <w:sz w:val="32"/>
          <w:szCs w:val="32"/>
        </w:rPr>
      </w:pPr>
    </w:p>
    <w:p w:rsidR="00B454FA" w:rsidRDefault="00AC56EF">
      <w:pPr>
        <w:rPr>
          <w:rFonts w:ascii="Fibel Nord" w:hAnsi="Fibel Nord"/>
          <w:sz w:val="32"/>
          <w:szCs w:val="32"/>
        </w:rPr>
      </w:pPr>
      <w:r w:rsidRPr="003538EB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5970905" cy="3387090"/>
                <wp:effectExtent l="0" t="0" r="0" b="3810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3387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8EB" w:rsidRPr="00AC56EF" w:rsidRDefault="003538EB" w:rsidP="003538EB">
                            <w:pPr>
                              <w:spacing w:line="480" w:lineRule="auto"/>
                              <w:jc w:val="center"/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</w:pP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>ab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bei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da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gut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am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was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ob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nur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>um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so</w:t>
                            </w:r>
                            <w:proofErr w:type="spellEnd"/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wo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um</w:t>
                            </w:r>
                          </w:p>
                          <w:p w:rsidR="003538EB" w:rsidRPr="00AC56EF" w:rsidRDefault="003538EB" w:rsidP="003538EB">
                            <w:pPr>
                              <w:spacing w:line="480" w:lineRule="auto"/>
                              <w:jc w:val="center"/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</w:pP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>seit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ab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an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am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ein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nun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gut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am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um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mit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>wo</w:t>
                            </w:r>
                            <w:proofErr w:type="spellEnd"/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gegen</w:t>
                            </w:r>
                          </w:p>
                          <w:p w:rsidR="003538EB" w:rsidRPr="00AC56EF" w:rsidRDefault="003538EB" w:rsidP="003538EB">
                            <w:pPr>
                              <w:spacing w:line="480" w:lineRule="auto"/>
                              <w:jc w:val="center"/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</w:pP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>sei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was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weg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ab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tun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oder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weil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weit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seit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was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mal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noch</w:t>
                            </w:r>
                          </w:p>
                          <w:p w:rsidR="003538EB" w:rsidRPr="00AC56EF" w:rsidRDefault="003538EB" w:rsidP="003538EB">
                            <w:pPr>
                              <w:spacing w:line="480" w:lineRule="auto"/>
                              <w:jc w:val="center"/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</w:pP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>tun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oder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mal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gut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hin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nur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nun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ob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in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>im</w:t>
                            </w:r>
                            <w:proofErr w:type="spellEnd"/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da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mal</w:t>
                            </w:r>
                          </w:p>
                          <w:p w:rsidR="003538EB" w:rsidRPr="00AC56EF" w:rsidRDefault="003538EB" w:rsidP="003538EB">
                            <w:pPr>
                              <w:spacing w:line="480" w:lineRule="auto"/>
                              <w:jc w:val="center"/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</w:pP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>bin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des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dich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dir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doch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 xml:space="preserve"> du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 xml:space="preserve"> bin 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sein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sei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um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schon</w:t>
                            </w:r>
                          </w:p>
                          <w:p w:rsidR="003538EB" w:rsidRPr="00AC56EF" w:rsidRDefault="003538EB" w:rsidP="003538EB">
                            <w:pPr>
                              <w:spacing w:line="480" w:lineRule="auto"/>
                              <w:jc w:val="center"/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</w:pP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>wo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was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um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tun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oder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wer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man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mal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wo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>hin</w:t>
                            </w:r>
                            <w:r w:rsidRPr="00AC56EF">
                              <w:rPr>
                                <w:rFonts w:ascii="Fibel Nord" w:hAnsi="Fibel Nord"/>
                                <w:sz w:val="36"/>
                                <w:szCs w:val="36"/>
                              </w:rPr>
                              <w:tab/>
                              <w:t xml:space="preserve"> gegen</w:t>
                            </w:r>
                          </w:p>
                          <w:p w:rsidR="003538EB" w:rsidRDefault="003538EB" w:rsidP="003538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4.4pt;width:470.15pt;height:266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" stroked="f">
                <v:textbox>
                  <w:txbxContent>
                    <w:p w:rsidR="003538EB" w:rsidRPr="00AC56EF" w:rsidRDefault="003538EB" w:rsidP="003538EB">
                      <w:pPr>
                        <w:spacing w:line="480" w:lineRule="auto"/>
                        <w:jc w:val="center"/>
                        <w:rPr>
                          <w:rFonts w:ascii="Fibel Nord" w:hAnsi="Fibel Nord"/>
                          <w:sz w:val="36"/>
                          <w:szCs w:val="36"/>
                        </w:rPr>
                      </w:pP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>ab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bei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da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gut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am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was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ob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nur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</w:r>
                      <w:proofErr w:type="spellStart"/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>um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so</w:t>
                      </w:r>
                      <w:proofErr w:type="spellEnd"/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wo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um</w:t>
                      </w:r>
                    </w:p>
                    <w:p w:rsidR="003538EB" w:rsidRPr="00AC56EF" w:rsidRDefault="003538EB" w:rsidP="003538EB">
                      <w:pPr>
                        <w:spacing w:line="480" w:lineRule="auto"/>
                        <w:jc w:val="center"/>
                        <w:rPr>
                          <w:rFonts w:ascii="Fibel Nord" w:hAnsi="Fibel Nord"/>
                          <w:sz w:val="36"/>
                          <w:szCs w:val="36"/>
                        </w:rPr>
                      </w:pP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>seit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ab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an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am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ein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nun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gut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am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um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mit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</w:r>
                      <w:proofErr w:type="spellStart"/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>wo</w:t>
                      </w:r>
                      <w:proofErr w:type="spellEnd"/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gegen</w:t>
                      </w:r>
                    </w:p>
                    <w:p w:rsidR="003538EB" w:rsidRPr="00AC56EF" w:rsidRDefault="003538EB" w:rsidP="003538EB">
                      <w:pPr>
                        <w:spacing w:line="480" w:lineRule="auto"/>
                        <w:jc w:val="center"/>
                        <w:rPr>
                          <w:rFonts w:ascii="Fibel Nord" w:hAnsi="Fibel Nord"/>
                          <w:sz w:val="36"/>
                          <w:szCs w:val="36"/>
                        </w:rPr>
                      </w:pP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>sei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was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weg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ab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tun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oder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weil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weit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seit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was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mal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noch</w:t>
                      </w:r>
                    </w:p>
                    <w:p w:rsidR="003538EB" w:rsidRPr="00AC56EF" w:rsidRDefault="003538EB" w:rsidP="003538EB">
                      <w:pPr>
                        <w:spacing w:line="480" w:lineRule="auto"/>
                        <w:jc w:val="center"/>
                        <w:rPr>
                          <w:rFonts w:ascii="Fibel Nord" w:hAnsi="Fibel Nord"/>
                          <w:sz w:val="36"/>
                          <w:szCs w:val="36"/>
                        </w:rPr>
                      </w:pP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>tun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oder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mal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gut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hin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nur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nun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ob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in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</w:r>
                      <w:proofErr w:type="spellStart"/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>im</w:t>
                      </w:r>
                      <w:proofErr w:type="spellEnd"/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da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mal</w:t>
                      </w:r>
                    </w:p>
                    <w:p w:rsidR="003538EB" w:rsidRPr="00AC56EF" w:rsidRDefault="003538EB" w:rsidP="003538EB">
                      <w:pPr>
                        <w:spacing w:line="480" w:lineRule="auto"/>
                        <w:jc w:val="center"/>
                        <w:rPr>
                          <w:rFonts w:ascii="Fibel Nord" w:hAnsi="Fibel Nord"/>
                          <w:sz w:val="36"/>
                          <w:szCs w:val="36"/>
                        </w:rPr>
                      </w:pP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>bin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des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dich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dir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doch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 xml:space="preserve"> du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 xml:space="preserve"> bin 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sein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sei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um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schon</w:t>
                      </w:r>
                    </w:p>
                    <w:p w:rsidR="003538EB" w:rsidRPr="00AC56EF" w:rsidRDefault="003538EB" w:rsidP="003538EB">
                      <w:pPr>
                        <w:spacing w:line="480" w:lineRule="auto"/>
                        <w:jc w:val="center"/>
                        <w:rPr>
                          <w:rFonts w:ascii="Fibel Nord" w:hAnsi="Fibel Nord"/>
                          <w:sz w:val="36"/>
                          <w:szCs w:val="36"/>
                        </w:rPr>
                      </w:pP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>wo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was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um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tun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oder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wer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man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mal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wo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>hin</w:t>
                      </w:r>
                      <w:r w:rsidRPr="00AC56EF">
                        <w:rPr>
                          <w:rFonts w:ascii="Fibel Nord" w:hAnsi="Fibel Nord"/>
                          <w:sz w:val="36"/>
                          <w:szCs w:val="36"/>
                        </w:rPr>
                        <w:tab/>
                        <w:t xml:space="preserve"> gegen</w:t>
                      </w:r>
                    </w:p>
                    <w:p w:rsidR="003538EB" w:rsidRDefault="003538EB" w:rsidP="003538EB"/>
                  </w:txbxContent>
                </v:textbox>
                <w10:wrap type="square" anchorx="margin"/>
              </v:shape>
            </w:pict>
          </mc:Fallback>
        </mc:AlternateContent>
      </w:r>
    </w:p>
    <w:p w:rsidR="00B9401D" w:rsidRPr="00B454FA" w:rsidRDefault="00AC56EF" w:rsidP="00C96CCA">
      <w:pPr>
        <w:rPr>
          <w:rFonts w:ascii="Fibel Nord" w:hAnsi="Fibel Nord"/>
          <w:sz w:val="32"/>
          <w:szCs w:val="32"/>
        </w:rPr>
      </w:pPr>
      <w:r w:rsidRPr="00AC56EF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4211293</wp:posOffset>
                </wp:positionV>
                <wp:extent cx="5748020" cy="723265"/>
                <wp:effectExtent l="0" t="0" r="5080" b="635"/>
                <wp:wrapSquare wrapText="bothSides"/>
                <wp:docPr id="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6EF" w:rsidRDefault="00AC56EF" w:rsidP="00AC56EF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Einige der Miniwörter kommen mehr als einmal vor.</w:t>
                            </w:r>
                          </w:p>
                          <w:p w:rsidR="00AC56EF" w:rsidRPr="00AC56EF" w:rsidRDefault="00AC56EF" w:rsidP="00AC56EF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Kreise die gleichen Miniwörter in der gleichen Farbe ein.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31.6pt;width:452.6pt;height:56.9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" stroked="f">
                <v:textbox>
                  <w:txbxContent>
                    <w:p w:rsidR="00AC56EF" w:rsidRDefault="00AC56EF" w:rsidP="00AC56EF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Einige der Miniwörter kommen mehr als einmal vor.</w:t>
                      </w:r>
                    </w:p>
                    <w:p w:rsidR="00AC56EF" w:rsidRPr="00AC56EF" w:rsidRDefault="00AC56EF" w:rsidP="00AC56EF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Kreise die gleichen Miniwörter in der gleichen Farbe ein.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C56EF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5054876</wp:posOffset>
                </wp:positionV>
                <wp:extent cx="5739765" cy="1677670"/>
                <wp:effectExtent l="0" t="0" r="13335" b="17780"/>
                <wp:wrapSquare wrapText="bothSides"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9765" cy="1677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6EF" w:rsidRPr="00AC56EF" w:rsidRDefault="00AC56EF" w:rsidP="00AC56EF">
                            <w:pPr>
                              <w:spacing w:line="360" w:lineRule="auto"/>
                              <w:jc w:val="center"/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zur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sehr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schnell    jetzt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oft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nie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ja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dort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immer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 xml:space="preserve"> denn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 xml:space="preserve">  gern</w:t>
                            </w:r>
                          </w:p>
                          <w:p w:rsidR="00AC56EF" w:rsidRPr="00AC56EF" w:rsidRDefault="00AC56EF" w:rsidP="00AC56EF">
                            <w:pPr>
                              <w:spacing w:line="360" w:lineRule="auto"/>
                              <w:jc w:val="center"/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erst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dort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wie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wenn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 xml:space="preserve"> weit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 xml:space="preserve">  ins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und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sehr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fast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neu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bald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durch</w:t>
                            </w:r>
                          </w:p>
                          <w:p w:rsidR="00AC56EF" w:rsidRPr="00AC56EF" w:rsidRDefault="00AC56EF" w:rsidP="00AC56EF">
                            <w:pPr>
                              <w:spacing w:line="360" w:lineRule="auto"/>
                              <w:jc w:val="center"/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immer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 xml:space="preserve">   zur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 xml:space="preserve">  über   als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 xml:space="preserve"> wie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nie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dort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weit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toll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dann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 xml:space="preserve">  dort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 xml:space="preserve">  also</w:t>
                            </w:r>
                          </w:p>
                          <w:p w:rsidR="00AC56EF" w:rsidRPr="00AC56EF" w:rsidRDefault="00AC56EF" w:rsidP="00AC56EF">
                            <w:pPr>
                              <w:spacing w:line="360" w:lineRule="auto"/>
                              <w:jc w:val="center"/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jetzt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nie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bald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für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denn</w:t>
                            </w:r>
                            <w:proofErr w:type="spellEnd"/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 xml:space="preserve"> sehr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 xml:space="preserve">  dort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 xml:space="preserve">  erst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 xml:space="preserve">  oft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ins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weit</w:t>
                            </w:r>
                            <w:r w:rsidRPr="00AC56EF"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ab/>
                              <w:t>oft  wie</w:t>
                            </w:r>
                          </w:p>
                          <w:p w:rsidR="00AC56EF" w:rsidRDefault="00AC56EF" w:rsidP="00AC56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0.75pt;margin-top:398pt;width:451.95pt;height:132.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" strokecolor="black [3213]">
                <v:textbox>
                  <w:txbxContent>
                    <w:p w:rsidR="00AC56EF" w:rsidRPr="00AC56EF" w:rsidRDefault="00AC56EF" w:rsidP="00AC56EF">
                      <w:pPr>
                        <w:spacing w:line="360" w:lineRule="auto"/>
                        <w:jc w:val="center"/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>zur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sehr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schnell    jetzt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oft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nie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ja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dort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immer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 xml:space="preserve"> denn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 xml:space="preserve">  gern</w:t>
                      </w:r>
                    </w:p>
                    <w:p w:rsidR="00AC56EF" w:rsidRPr="00AC56EF" w:rsidRDefault="00AC56EF" w:rsidP="00AC56EF">
                      <w:pPr>
                        <w:spacing w:line="360" w:lineRule="auto"/>
                        <w:jc w:val="center"/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>erst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dort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wie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wenn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 xml:space="preserve"> weit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 xml:space="preserve">  ins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und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sehr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fast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neu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bald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durch</w:t>
                      </w:r>
                    </w:p>
                    <w:p w:rsidR="00AC56EF" w:rsidRPr="00AC56EF" w:rsidRDefault="00AC56EF" w:rsidP="00AC56EF">
                      <w:pPr>
                        <w:spacing w:line="360" w:lineRule="auto"/>
                        <w:jc w:val="center"/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>immer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 xml:space="preserve">   zur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 xml:space="preserve">  über   als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 xml:space="preserve"> wie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nie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dort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weit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toll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dann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 xml:space="preserve">  dort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 xml:space="preserve">  also</w:t>
                      </w:r>
                    </w:p>
                    <w:p w:rsidR="00AC56EF" w:rsidRPr="00AC56EF" w:rsidRDefault="00AC56EF" w:rsidP="00AC56EF">
                      <w:pPr>
                        <w:spacing w:line="360" w:lineRule="auto"/>
                        <w:jc w:val="center"/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>jetzt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nie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bald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für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>denn</w:t>
                      </w:r>
                      <w:proofErr w:type="spellEnd"/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 xml:space="preserve"> sehr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 xml:space="preserve">  dort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 xml:space="preserve">  erst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 xml:space="preserve">  oft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ins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weit</w:t>
                      </w:r>
                      <w:r w:rsidRPr="00AC56EF">
                        <w:rPr>
                          <w:rFonts w:ascii="Fibel Nord" w:hAnsi="Fibel Nord"/>
                          <w:sz w:val="32"/>
                          <w:szCs w:val="32"/>
                        </w:rPr>
                        <w:tab/>
                        <w:t>oft  wie</w:t>
                      </w:r>
                    </w:p>
                    <w:p w:rsidR="00AC56EF" w:rsidRDefault="00AC56EF" w:rsidP="00AC56EF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9401D" w:rsidRPr="00B454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7F9" w:rsidRDefault="001B77F9" w:rsidP="001B77F9">
      <w:pPr>
        <w:spacing w:after="0" w:line="240" w:lineRule="auto"/>
      </w:pPr>
      <w:r>
        <w:separator/>
      </w:r>
    </w:p>
  </w:endnote>
  <w:end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FA" w:rsidRPr="00B454FA" w:rsidRDefault="00C96CCA" w:rsidP="00AC56EF">
    <w:pPr>
      <w:pStyle w:val="Fuzeile"/>
      <w:jc w:val="center"/>
      <w:rPr>
        <w:rFonts w:ascii="Fibel Nord" w:hAnsi="Fibel Nord"/>
      </w:rPr>
    </w:pPr>
    <w:proofErr w:type="spellStart"/>
    <w:r>
      <w:rPr>
        <w:rFonts w:ascii="Fibel Nord" w:hAnsi="Fibel Nord"/>
      </w:rPr>
      <w:t>LeVu</w:t>
    </w:r>
    <w:r w:rsidR="002B45C9">
      <w:rPr>
        <w:rFonts w:ascii="Fibel Nord" w:hAnsi="Fibel Nord"/>
      </w:rPr>
      <w:t>Mi</w:t>
    </w:r>
    <w:bookmarkStart w:id="0" w:name="_GoBack"/>
    <w:bookmarkEnd w:id="0"/>
    <w:proofErr w:type="spellEnd"/>
    <w:r w:rsidR="00B454FA" w:rsidRPr="00B454FA">
      <w:rPr>
        <w:rFonts w:ascii="Fibel Nord" w:hAnsi="Fibel Nord"/>
      </w:rPr>
      <w:t xml:space="preserve"> – </w:t>
    </w:r>
    <w:r w:rsidR="00AC56EF">
      <w:rPr>
        <w:rFonts w:ascii="Fibel Nord" w:hAnsi="Fibel Nord"/>
      </w:rPr>
      <w:t>Wörter</w:t>
    </w:r>
    <w:r w:rsidR="00B454FA" w:rsidRPr="00B454FA">
      <w:rPr>
        <w:rFonts w:ascii="Fibel Nord" w:hAnsi="Fibel Nord"/>
      </w:rPr>
      <w:t xml:space="preserve"> </w:t>
    </w:r>
    <w:r>
      <w:rPr>
        <w:rFonts w:ascii="Fibel Nord" w:hAnsi="Fibel Nord"/>
      </w:rPr>
      <w:t>–</w:t>
    </w:r>
    <w:r w:rsidR="00AC56EF">
      <w:rPr>
        <w:rFonts w:ascii="Fibel Nord" w:hAnsi="Fibel Nord"/>
      </w:rPr>
      <w:t xml:space="preserve">Miniwörter </w:t>
    </w:r>
    <w:r w:rsidR="00A62F17">
      <w:rPr>
        <w:rFonts w:ascii="Fibel Nord" w:hAnsi="Fibel Nord"/>
      </w:rPr>
      <w:t>–</w:t>
    </w:r>
    <w:r w:rsidR="00AC56EF">
      <w:rPr>
        <w:rFonts w:ascii="Fibel Nord" w:hAnsi="Fibel Nord"/>
      </w:rPr>
      <w:t xml:space="preserve"> FB 4</w:t>
    </w:r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7F9" w:rsidRDefault="001B77F9" w:rsidP="001B77F9">
      <w:pPr>
        <w:spacing w:after="0" w:line="240" w:lineRule="auto"/>
      </w:pPr>
      <w:r>
        <w:separator/>
      </w:r>
    </w:p>
  </w:footnote>
  <w:foot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475"/>
      <w:gridCol w:w="992"/>
      <w:gridCol w:w="1134"/>
    </w:tblGrid>
    <w:tr w:rsidR="00B454FA" w:rsidTr="00B454FA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475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992" w:type="dxa"/>
          <w:tcBorders>
            <w:right w:val="nil"/>
          </w:tcBorders>
          <w:vAlign w:val="center"/>
        </w:tcPr>
        <w:p w:rsidR="00B454FA" w:rsidRPr="001B77F9" w:rsidRDefault="002B45C9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>
            <w:rPr>
              <w:rFonts w:ascii="Fibel Nord" w:hAnsi="Fibel Nord"/>
              <w:sz w:val="32"/>
              <w:szCs w:val="32"/>
            </w:rPr>
            <w:t>W</w:t>
          </w:r>
          <w:r w:rsidR="00B454FA" w:rsidRPr="001B77F9">
            <w:rPr>
              <w:rFonts w:ascii="Fibel Nord" w:hAnsi="Fibel Nord"/>
              <w:sz w:val="32"/>
              <w:szCs w:val="32"/>
            </w:rPr>
            <w:t>-1</w:t>
          </w: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2" o:spid="_x0000_i1026" type="#_x0000_t75" style="width:58.5pt;height:18pt;visibility:visible;mso-wrap-style:square" o:bullet="t">
        <v:imagedata r:id="rId1" o:title=""/>
      </v:shape>
    </w:pict>
  </w:numPicBullet>
  <w:abstractNum w:abstractNumId="0" w15:restartNumberingAfterBreak="0">
    <w:nsid w:val="11B46655"/>
    <w:multiLevelType w:val="hybridMultilevel"/>
    <w:tmpl w:val="0EB6A9F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1B77F9"/>
    <w:rsid w:val="00251B34"/>
    <w:rsid w:val="00270157"/>
    <w:rsid w:val="002B2743"/>
    <w:rsid w:val="002B45C9"/>
    <w:rsid w:val="003538EB"/>
    <w:rsid w:val="00584D6E"/>
    <w:rsid w:val="00A62F17"/>
    <w:rsid w:val="00AC56EF"/>
    <w:rsid w:val="00B454FA"/>
    <w:rsid w:val="00B9401D"/>
    <w:rsid w:val="00C96CCA"/>
    <w:rsid w:val="00D44D85"/>
    <w:rsid w:val="00E74A03"/>
    <w:rsid w:val="00ED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,"/>
  <w:listSeparator w:val=";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84D6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251B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Hiwis-TH</cp:lastModifiedBy>
  <cp:revision>3</cp:revision>
  <dcterms:created xsi:type="dcterms:W3CDTF">2017-05-02T08:59:00Z</dcterms:created>
  <dcterms:modified xsi:type="dcterms:W3CDTF">2017-05-23T08:53:00Z</dcterms:modified>
</cp:coreProperties>
</file>