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A54" w:rsidRPr="005C044B" w:rsidRDefault="006D5A54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Quản lý sản phẩm:</w:t>
      </w:r>
      <w:bookmarkStart w:id="0" w:name="_Toc499849038"/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bookmarkEnd w:id="0"/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Bỏ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</w:t>
      </w:r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,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DCLS_BatchDetail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 Bỏ giao diện dánh sách đợt hàng, thêm mới đợ</w:t>
      </w:r>
      <w:r w:rsidR="00AB7237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hàng, xem chi tiế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đợt hàng</w:t>
      </w:r>
      <w:r w:rsidR="0045168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</w:t>
      </w:r>
    </w:p>
    <w:p w:rsidR="0045168B" w:rsidRPr="005C044B" w:rsidRDefault="0045168B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70C0"/>
          <w:sz w:val="22"/>
          <w:szCs w:val="22"/>
        </w:rPr>
        <w:t>Bỏ sequence đợt hàng</w:t>
      </w:r>
      <w:r w:rsidR="001547D2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(SQP12, SQP13 ¸SQP14). Bỏ BatchService</w:t>
      </w:r>
      <w:r w:rsidR="00444C3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và BatchDetailService</w:t>
      </w:r>
    </w:p>
    <w:p w:rsidR="006D5A54" w:rsidRPr="005E7986" w:rsidRDefault="0012058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048072" cy="54372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Produ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564" cy="5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88" w:rsidRPr="005E7986" w:rsidRDefault="00375388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2 viewmodel: CreatedProductViewModel và ProductDetailViewModel</w: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172325" cy="4333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dProductViewMode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7172325" cy="433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DetailViewMod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giao diện tìm kiếm, cập nhật và thêm mới sản phẩm</w:t>
      </w:r>
    </w:p>
    <w:p w:rsidR="00F25429" w:rsidRPr="005E7986" w:rsidRDefault="000748D0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8106459</wp:posOffset>
                </wp:positionH>
                <wp:positionV relativeFrom="paragraph">
                  <wp:posOffset>1152769</wp:posOffset>
                </wp:positionV>
                <wp:extent cx="426720" cy="403225"/>
                <wp:effectExtent l="0" t="0" r="11430" b="15875"/>
                <wp:wrapNone/>
                <wp:docPr id="8" name="Oval 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alt="Title: 1" style="position:absolute;margin-left:638.3pt;margin-top:90.75pt;width:33.6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0zCigIAACQFAAAOAAAAZHJzL2Uyb0RvYy54bWysVE1v2zAMvQ/YfxB0X+24brMZdYogWYcB&#10;RVOgHXpmZDkWoK9JSuzu14+SnTZddxrmg0yKFKn3SOrqelCSHLjzwuiazs5ySrhmphF6V9Mfjzef&#10;PlPiA+gGpNG8ps/c0+vFxw9Xva14YTojG+4IBtG+6m1NuxBslWWedVyBPzOWazS2xikIqLpd1jjo&#10;MbqSWZHnl1lvXGOdYdx73F2PRrpI8duWs7BpW88DkTXFu4W0urRu45otrqDaObCdYNM14B9uoUBo&#10;TPoSag0ByN6Jd6GUYM5404YzZlRm2lYwnjAgmln+B5qHDixPWJAcb19o8v8vLLs73DsimppioTQo&#10;LNHmAJKgFkSQqM4iR731Fbo+2Hs3aR7FCHhonYp/hEKGxOvzC698CIThZllczgtkn6GpzM+L4iLG&#10;zF4PW+fDN24UiUJNuZTC+ogcKjjc+jB6H73itjdSNDdCyqS43XYlHcGL1/Trer4+T5fGBG/cpCY9&#10;4inmebwLYLe1EgKKyiJ+r3eUgNxhG7PgUu43p/1pkrKcF6tydOqg4WPqixy/CdrknmC+iRNRrMF3&#10;45FkikegUiLgKEihsBYx0DGS1NHKUzNPXMRyjAWIUhi2w1SVrWmesZ7OjI3uLbsRmO8WfLgHh52N&#10;yHFawwaXVhqkw0wSJZ1xv/62H/2x4dBKSY+TglT93IPjlMjvGlvxy6ws42glpbxIlXanlu2pRe/V&#10;ymCZZvguWJZEPOyCPIqtM+oJh3oZs6IJNMPcY1EmZRXGCcZngfHlMrnhOFkIt/rBshg8UhaZfhye&#10;wNmprwI25J05TtW73hp940ltlvtgWpEaL1I88orFjAqOYirr9GzEWT/Vk9fr47b4DQAA//8DAFBL&#10;AwQUAAYACAAAACEAZdAsmOIAAAANAQAADwAAAGRycy9kb3ducmV2LnhtbEyPTUvDQBCG74L/YRnB&#10;S2k3X40hZlNEsAcF0bQI3rbJmASzsyG7beO/d3rS27zMw/tRbGYziBNOrrekIFwFIJBq2/TUKtjv&#10;npYZCOc1NXqwhAp+0MGmvL4qdN7YM73jqfKtYBNyuVbQeT/mUrq6Q6Pdyo5I/Puyk9Ge5dTKZtJn&#10;NjeDjIIglUb3xAmdHvGxw/q7OhoFc7KPzZY+t4us/2jD57fFi69elbq9mR/uQXic/R8Ml/pcHUru&#10;dLBHapwYWEd3acosX1m4BnFB4iTmOQcFUbIOQJaF/L+i/AUAAP//AwBQSwECLQAUAAYACAAAACEA&#10;toM4kv4AAADhAQAAEwAAAAAAAAAAAAAAAAAAAAAAW0NvbnRlbnRfVHlwZXNdLnhtbFBLAQItABQA&#10;BgAIAAAAIQA4/SH/1gAAAJQBAAALAAAAAAAAAAAAAAAAAC8BAABfcmVscy8ucmVsc1BLAQItABQA&#10;BgAIAAAAIQB6r0zCigIAACQFAAAOAAAAAAAAAAAAAAAAAC4CAABkcnMvZTJvRG9jLnhtbFBLAQIt&#10;ABQABgAIAAAAIQBl0CyY4gAAAA0BAAAPAAAAAAAAAAAAAAAAAOQEAABkcnMvZG93bnJldi54bWxQ&#10;SwUGAAAAAAQABADzAAAA8w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6047007</wp:posOffset>
                </wp:positionH>
                <wp:positionV relativeFrom="paragraph">
                  <wp:posOffset>2295525</wp:posOffset>
                </wp:positionV>
                <wp:extent cx="426720" cy="403225"/>
                <wp:effectExtent l="0" t="0" r="11430" b="15875"/>
                <wp:wrapNone/>
                <wp:docPr id="9" name="Oval 9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7" alt="Title: 1" style="position:absolute;margin-left:476.15pt;margin-top:180.75pt;width:33.6pt;height:3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sAjAIAACsFAAAOAAAAZHJzL2Uyb0RvYy54bWysVN1P2zAQf5+0/8Hy+0gbAoWIFFXtmCYh&#10;igQTz1fHaSz5a7bbhP31OztpKWNP0/Lg3Pm+f3fnm9teSbLnzgujKzo9m1DCNTO10NuK/ni++3JF&#10;iQ+ga5BG84q+ck9v558/3XS25Llpjay5I+hE+7KzFW1DsGWWedZyBf7MWK5R2BinICDrtlntoEPv&#10;Smb5ZHKZdcbV1hnGvcfb1SCk8+S/aTgL66bxPBBZUcwtpNOlcxPPbH4D5daBbQUb04B/yEKB0Bj0&#10;6GoFAcjOiQ+ulGDOeNOEM2ZUZppGMJ5qwGqmkz+qeWrB8lQLguPtESb//9yyh/2jI6Ku6DUlGhS2&#10;aL0HSZALIkhkpxGjzvoSVZ/soxs5j2QsuG+cin8shfQJ19cjrrwPhOFlkV/OckSfoaiYnOf5RfSZ&#10;vRlb58M3bhSJREW5lML6WDmUsL/3YdA+aMVrb6So74SUiXHbzVI6golX9OtqtjpPSWOAd2pSkw7r&#10;yWeTmAvgtDUSApLKYv1ebykBucUxZsGl2O+s/WmQopjly2JQaqHmQ+iLCX5jaaN6KvOdn1jFCnw7&#10;mCRRNIFSiYCrIIWq6FV0dPAkdZTyNMwjFrEdQwMiFfpNn1p4bNXG1K/YVmeGefeW3QkMew8+PILD&#10;AUcAcGnDGo9GGkTFjBQlrXG//nYf9XHuUEpJhwuDiP3cgeOUyO8aJ/J6WhRxwxJTXKSGu1PJ5lSi&#10;d2ppsFtTfB4sSyQauyAPZOOMesHdXsSoKALNMPbQm5FZhmGR8XVgfLFIarhVFsK9frIsOo/IRcCf&#10;+xdwdhyvgHP5YA7L9WHEBt1oqc1iF0wj0vxFpAdcsaeRwY1M3R1fj7jyp3zSenvj5r8BAAD//wMA&#10;UEsDBBQABgAIAAAAIQBHJqRS4wAAAAwBAAAPAAAAZHJzL2Rvd25yZXYueG1sTI/BSsNAEIbvgu+w&#10;jOCl2N0kTWljJkUEe1AoGovgbZuMSTA7G7LbNr6925PeZpiPf74/30ymFycaXWcZIZorEMSVrTtu&#10;EPbvT3crEM5rrnVvmRB+yMGmuL7KdVbbM7/RqfSNCCHsMo3Qej9kUrqqJaPd3A7E4fZlR6N9WMdG&#10;1qM+h3DTy1ippTS64/Ch1QM9tlR9l0eDMC32idny53a26j6a6Pl19uLLHeLtzfRwD8LT5P9guOgH&#10;dSiC08EeuXaiR1incRJQhGQZpSAuhIrWYTogLOJUgSxy+b9E8QsAAP//AwBQSwECLQAUAAYACAAA&#10;ACEAtoM4kv4AAADhAQAAEwAAAAAAAAAAAAAAAAAAAAAAW0NvbnRlbnRfVHlwZXNdLnhtbFBLAQIt&#10;ABQABgAIAAAAIQA4/SH/1gAAAJQBAAALAAAAAAAAAAAAAAAAAC8BAABfcmVscy8ucmVsc1BLAQIt&#10;ABQABgAIAAAAIQABpdsAjAIAACsFAAAOAAAAAAAAAAAAAAAAAC4CAABkcnMvZTJvRG9jLnhtbFBL&#10;AQItABQABgAIAAAAIQBHJqRS4wAAAAwBAAAPAAAAAAAAAAAAAAAAAOYEAABkcnMvZG93bnJldi54&#10;bWxQSwUGAAAAAAQABADzAAAA9g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2347204</wp:posOffset>
                </wp:positionH>
                <wp:positionV relativeFrom="paragraph">
                  <wp:posOffset>2400935</wp:posOffset>
                </wp:positionV>
                <wp:extent cx="426720" cy="403225"/>
                <wp:effectExtent l="0" t="0" r="11430" b="15875"/>
                <wp:wrapNone/>
                <wp:docPr id="10" name="Oval 1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8" alt="Title: 1" style="position:absolute;margin-left:184.8pt;margin-top:189.05pt;width:33.6pt;height:3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as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BmuH9GhQ&#10;WKP7PUgS1SCCRH0WWeqtr9D50T64SfMoxpSH1qn4x2TIkJh9eWWWD4Ew3CyL83mBiAxNZX5aFGcR&#10;M3s7bJ0P37hRJAo15VIK62PuUMH+1ofR++AVt72RorkRUibFbTcr6QjevKZf1/P1abo0BnjnJjXp&#10;MZ9inse7APZbKyGgqCwy4PWWEpBbbGQWXIr97rQ/DlKW82JVjk4dNHwMfZbjN6U2uac03+HELNbg&#10;u/FIMsUjUCkRcBikUDW9iEAHJKmjlad2nriI5RgLEKUwbIZUxCICxZ2NaV6wsM6MHe8tuxEY9hZ8&#10;eACHLY4E4NiGe1xaaZAVM0mUdMb9+tt+9MfOQyslPY4MMvZzB45TIr9r7MnLWVnGrklKeZYK7o4t&#10;m2OL3qmVwWrN8IGwLIl42AV5EFtn1DNO9zJGRRNohrHH2kzKKoyjjO8D48tlcsO5shBu9aNlETwy&#10;Fwl/Gp7B2am9AvblnTmM14cWG33jSW2Wu2BakfrvjVesaVRwJlN1p/cjDv2xnrzeXrnFbwAAAP//&#10;AwBQSwMEFAAGAAgAAAAhAJLuCiviAAAACwEAAA8AAABkcnMvZG93bnJldi54bWxMj0FLw0AQhe+C&#10;/2EZwUtpNzFhjTGbIoI9KBRNi+Btm4xJMDsbsts2/nvHk97eYz7evFesZzuIE06+d6QhXkUgkGrX&#10;9NRq2O+elhkIHww1ZnCEGr7Rw7q8vChM3rgzveGpCq3gEPK50dCFMOZS+rpDa/zKjUh8+3STNYHt&#10;1MpmMmcOt4O8iSIlremJP3RmxMcO66/qaDXM6T6xG/rYLLL+vY2fXxcvodpqfX01P9yDCDiHPxh+&#10;63N1KLnTwR2p8WLQkKg7xSiL2ywGwUSaKB5zYJHGCmRZyP8byh8AAAD//wMAUEsBAi0AFAAGAAgA&#10;AAAhALaDOJL+AAAA4QEAABMAAAAAAAAAAAAAAAAAAAAAAFtDb250ZW50X1R5cGVzXS54bWxQSwEC&#10;LQAUAAYACAAAACEAOP0h/9YAAACUAQAACwAAAAAAAAAAAAAAAAAvAQAAX3JlbHMvLnJlbHNQSwEC&#10;LQAUAAYACAAAACEArQGmrI4CAAAtBQAADgAAAAAAAAAAAAAAAAAuAgAAZHJzL2Uyb0RvYy54bWxQ&#10;SwECLQAUAAYACAAAACEAku4KK+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941803</wp:posOffset>
                </wp:positionV>
                <wp:extent cx="426720" cy="403225"/>
                <wp:effectExtent l="0" t="0" r="11430" b="15875"/>
                <wp:wrapNone/>
                <wp:docPr id="11" name="Oval 1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9" alt="Title: 1" style="position:absolute;margin-left:-17.6pt;margin-top:74.15pt;width:33.6pt;height:31.75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lsajgIAAC0FAAAOAAAAZHJzL2Uyb0RvYy54bWysVN1P2zAQf5+0/8Hy+0gaAoWIFFXtmCYh&#10;QIKJ56vjNJb8Ndttwv76nZ0UytjTtD64d77zffzud7m6HpQke+68MLqms5OcEq6ZaYTe1vTH082X&#10;C0p8AN2ANJrX9IV7er34/OmqtxUvTGdkwx3BINpXva1pF4KtssyzjivwJ8ZyjcbWOAUBVbfNGgc9&#10;RlcyK/L8POuNa6wzjHuPt+vRSBcpfttyFu7b1vNAZE2xtpBOl85NPLPFFVRbB7YTbCoD/qEKBUJj&#10;0tdQawhAdk58CKUEc8abNpwwozLTtoLx1AN2M8v/6OaxA8tTLwiOt68w+f8Xlt3tHxwRDc5uRokG&#10;hTO634MkUQ0iSNRnEaXe+gqdH+2DmzSPYmx5aJ2K/9gMGRKyL6/I8iEQhpdlcT4vEH+GpjI/LYqz&#10;GDN7e2ydD9+4USQKNeVSCutj71DB/taH0fvgFa+9kaK5EVImxW03K+kIVl7Tr+v5+jQVjQneuUlN&#10;euynmOexFkC+tRICisoiAl5vKQG5RSKz4FLud6/9cZKynBercnTqoOFj6rMcf1Nrk3tq812c2MUa&#10;fDc+Sab4BColAi6DFKqmFzHQIZLU0coTnScs4jjGAUQpDJshDfE0Boo3G9O84GCdGRnvLbsRmPYW&#10;fHgAhxRHAHBtwz0erTSIipkkSjrjfv3tPvoj89BKSY8rg4j93IHjlMjvGjl5OSvLuGNJKc/SwN2x&#10;ZXNs0Tu1Mjgt5BlWl0R87II8iK0z6hm3exmzogk0w9zjbCZlFcZVxu8D48tlcsO9shBu9aNlMXhE&#10;LgL+NDyDsxO9AvLyzhzW6wPFRt/4UpvlLphWJP694YozjQruZJru9P2IS3+sJ6+3r9ziNwAAAP//&#10;AwBQSwMEFAAGAAgAAAAhABlP9evgAAAABwEAAA8AAABkcnMvZG93bnJldi54bWxMj0FrwkAQhe8F&#10;/8MyQi+im0SxIc1GSqEeWig2FaG3NTsmwexsyK6a/vtOT+1x3nu8902+GW0nrjj41pGCeBGBQKqc&#10;aalWsP98macgfNBkdOcIFXyjh00xuct1ZtyNPvBahlpwCflMK2hC6DMpfdWg1X7heiT2Tm6wOvA5&#10;1NIM+sbltpNJFK2l1S3xQqN7fG6wOpcXq2Bc7Zd2S1/bWdoe6vh1N3sL5btS99Px6RFEwDH8heEX&#10;n9GhYKaju5DxolPAjwRWV+kSBNvrhwTEUUESxynIIpf/+YsfAAAA//8DAFBLAQItABQABgAIAAAA&#10;IQC2gziS/gAAAOEBAAATAAAAAAAAAAAAAAAAAAAAAABbQ29udGVudF9UeXBlc10ueG1sUEsBAi0A&#10;FAAGAAgAAAAhADj9If/WAAAAlAEAAAsAAAAAAAAAAAAAAAAALwEAAF9yZWxzLy5yZWxzUEsBAi0A&#10;FAAGAAgAAAAhAC2aWxqOAgAALQUAAA4AAAAAAAAAAAAAAAAALgIAAGRycy9lMm9Eb2MueG1sUEsB&#10;Ai0AFAAGAAgAAAAhABlP9evgAAAABwEAAA8AAAAAAAAAAAAAAAAA6AQAAGRycy9kb3ducmV2Lnht&#10;bFBLBQYAAAAABAAEAPMAAAD1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46550</wp:posOffset>
                </wp:positionV>
                <wp:extent cx="426720" cy="403225"/>
                <wp:effectExtent l="0" t="0" r="11430" b="15875"/>
                <wp:wrapNone/>
                <wp:docPr id="7" name="Oval 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30" alt="Title: 1" style="position:absolute;margin-left:0;margin-top:3.65pt;width:33.6pt;height:31.7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qAjAIAACs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nVOiQWGL&#10;7vcgCXJBBInsLGLUW1+h6qN9cBPnkYwFD61T8Y+lkCHh+vKKKx8CYXhZFufzAtFnKCrz06I4iz6z&#10;N2PrfPjGjSKRqCmXUlgfK4cK9rc+jNoHrXjtjRTNjZAyMW67WUlHMPGafl3P16cpaQzwTk1q0mM9&#10;xTyPuQBOWyshIKks1u/1lhKQWxxjFlyK/c7aHwcpy3mxKkelDho+hj7L8ZtKm9RTme/8xCrW4LvR&#10;JImiCVRKBFwFKVRNL6Kjgyepo5SnYZ6wiO0YGxCpMGyG1MIyOoo3G9O8YFudGefdW3YjMOwt+PAA&#10;DgccAcClDfd4tNIgKmaiKOmM+/W3+6iPc4dSSnpcGETs5w4cp0R+1ziRl7OyjBuWmPIsNdwdSzbH&#10;Er1TK4PdmuHzYFki0dgFeSBbZ9Qz7vYyRkURaIaxx95MzCqMi4yvA+PLZVLDrbIQbvWjZdF5RC4C&#10;/jQ8g7PTeAWcyztzWK4PIzbqRkttlrtgWpHm7w1X7GlkcCNTd6fXI678MZ+03t64xW8AAAD//wMA&#10;UEsDBBQABgAIAAAAIQDx/ibx3AAAAAQBAAAPAAAAZHJzL2Rvd25yZXYueG1sTI9BS8NAFITvgv9h&#10;eYKXYjdtpQ0xL0UEe1CQGkuht232mQSzb0N228Z/7/Okx2GGmW/y9eg6daYhtJ4RZtMEFHHlbcs1&#10;wu7j+S4FFaJhazrPhPBNAdbF9VVuMusv/E7nMtZKSjhkBqGJsc+0DlVDzoSp74nF+/SDM1HkUGs7&#10;mIuUu07Pk2SpnWlZFhrT01ND1Vd5cgjj/W7hNnzYTNJ2X89etpPXWL4h3t6Mjw+gIo3xLwy/+IIO&#10;hTAd/YltUB2CHIkIqwUoMZerOaijyCQFXeT6P3zxAwAA//8DAFBLAQItABQABgAIAAAAIQC2gziS&#10;/gAAAOEBAAATAAAAAAAAAAAAAAAAAAAAAABbQ29udGVudF9UeXBlc10ueG1sUEsBAi0AFAAGAAgA&#10;AAAhADj9If/WAAAAlAEAAAsAAAAAAAAAAAAAAAAALwEAAF9yZWxzLy5yZWxzUEsBAi0AFAAGAAgA&#10;AAAhAIN46oCMAgAAKwUAAA4AAAAAAAAAAAAAAAAALgIAAGRycy9lMm9Eb2MueG1sUEsBAi0AFAAG&#10;AAgAAAAhAPH+JvHcAAAABAEAAA8AAAAAAAAAAAAAAAAA5gQAAGRycy9kb3ducmV2LnhtbFBLBQYA&#10;AAAABAAEAPMAAADv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934FD"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289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86" w:rsidRPr="005E7986" w:rsidRDefault="005E7986" w:rsidP="005E7986">
      <w:pPr>
        <w:pStyle w:val="TuNormal"/>
        <w:numPr>
          <w:ilvl w:val="0"/>
          <w:numId w:val="0"/>
        </w:numPr>
        <w:ind w:left="540"/>
        <w:rPr>
          <w:b/>
          <w:sz w:val="24"/>
          <w:szCs w:val="24"/>
        </w:rPr>
      </w:pPr>
      <w:r w:rsidRPr="005E7986">
        <w:rPr>
          <w:b/>
          <w:sz w:val="24"/>
          <w:szCs w:val="24"/>
        </w:rPr>
        <w:t>Diễn giải</w:t>
      </w:r>
    </w:p>
    <w:tbl>
      <w:tblPr>
        <w:tblStyle w:val="TableGrid"/>
        <w:tblW w:w="1233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891"/>
      </w:tblGrid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Danh sách control tìm kiếm thông tin, bao gồm tìm theo nhiều tiêu chí: mã sản phẩm, tên sản phẩm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 xml:space="preserve">Danh sách các sản phẩm biểu diễn dưới dạng bảng 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Phân trang để xử lý tình huống nhiều dữ liệu hiển thị trên cùng một trang.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4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Thêm một sản phẩm mới. Nó điều hướng qua một trang mới, tạo sản phẩm mới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5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Xem chi tiết sản phẩm. Nó điều hướng qua một trang mới, trang chi tiết sản phẩm</w:t>
            </w:r>
          </w:p>
        </w:tc>
      </w:tr>
    </w:tbl>
    <w:p w:rsidR="005E7986" w:rsidRPr="005E7986" w:rsidRDefault="005E7986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3578127</wp:posOffset>
                </wp:positionH>
                <wp:positionV relativeFrom="paragraph">
                  <wp:posOffset>2424772</wp:posOffset>
                </wp:positionV>
                <wp:extent cx="426720" cy="403225"/>
                <wp:effectExtent l="0" t="0" r="11430" b="15875"/>
                <wp:wrapNone/>
                <wp:docPr id="18" name="Oval 1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38419C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31" alt="Title: 1" style="position:absolute;margin-left:281.75pt;margin-top:190.95pt;width:33.6pt;height:3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O5iw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O+yUBoU9&#10;ut+DJJENIkjkZxGl3voKlR/tg5s4j2QseWidin8shgwJ2ZdXZPkQCMPLsjifF4g/Q1GZnxbFWfSZ&#10;vRlb58M3bhSJRE25lML6WDtUsL/1YdQ+aMVrb6RoboSUiXHbzUo6gpnX9Ot6vj5NSWOAd2pSkx7r&#10;KeZ5zAVw3loJAUllEQGvt5SA3OIgs+BS7HfW/jhIWc6LVTkqddDwMfRZjt9U2qSeynznJ1axBt+N&#10;JkkUTaBSIuAySKFqehEdHTxJHaU8jfOERWzH2IBIhWEzpCYmWOPNxjQv2Fhnxon3lt0IDHsLPjyA&#10;wxFHAHBtwz0erTSIipkoSjrjfv3tPurj5KGUkh5XBhH7uQPHKZHfNc7k5aws444lpjxLDXfHks2x&#10;RO/UymC3ZvhAWJZINHZBHsjWGfWM272MUVEEmmHssTcTswrjKuP7wPhymdRwryyEW/1oWXQekYuA&#10;Pw3P4Ow0XgHn8s4c1uvDiI260VKb5S6YVqT5e8MVexoZ3MnU3en9iEt/zCett1du8RsAAP//AwBQ&#10;SwMEFAAGAAgAAAAhABjTsWPjAAAACwEAAA8AAABkcnMvZG93bnJldi54bWxMj01Lw0AQhu+C/2EZ&#10;wUtpNzEfxphJEcEeLIimRfC2TcYkmJ0N2W0b/73rSY/D+/C+zxTrWQ/iRJPtDSOEqwAEcW2anluE&#10;/e5pmYGwTnGjBsOE8E0W1uXlRaHyxpz5jU6Va4UvYZsrhM65MZfS1h1pZVdmJPbZp5m0cv6cWtlM&#10;6uzL9SBvgiCVWvXsFzo10mNH9Vd11AhzvI/0hj82i6x/b8Pn18XWVS+I11fzwz0IR7P7g+FX36tD&#10;6Z0O5siNFQNCkkaJRxGiLLwD4Yk0Cm5BHBDiOIlBloX8/0P5AwAA//8DAFBLAQItABQABgAIAAAA&#10;IQC2gziS/gAAAOEBAAATAAAAAAAAAAAAAAAAAAAAAABbQ29udGVudF9UeXBlc10ueG1sUEsBAi0A&#10;FAAGAAgAAAAhADj9If/WAAAAlAEAAAsAAAAAAAAAAAAAAAAALwEAAF9yZWxzLy5yZWxzUEsBAi0A&#10;FAAGAAgAAAAhAPzt47mLAgAALQUAAA4AAAAAAAAAAAAAAAAALgIAAGRycy9lMm9Eb2MueG1sUEsB&#10;Ai0AFAAGAAgAAAAhABjTsWPjAAAACwEAAA8AAAAAAAAAAAAAAAAA5QQAAGRycy9kb3ducmV2Lnht&#10;bFBLBQYAAAAABAAEAPMAAAD1BQAAAAA=&#10;" fillcolor="#ed7d31" strokecolor="#2f528f" strokeweight="1pt">
                <v:stroke joinstyle="miter"/>
                <v:textbox>
                  <w:txbxContent>
                    <w:p w:rsidR="0076569A" w:rsidRDefault="0038419C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4765040</wp:posOffset>
                </wp:positionH>
                <wp:positionV relativeFrom="paragraph">
                  <wp:posOffset>1510030</wp:posOffset>
                </wp:positionV>
                <wp:extent cx="426720" cy="403225"/>
                <wp:effectExtent l="0" t="0" r="11430" b="15875"/>
                <wp:wrapNone/>
                <wp:docPr id="20" name="Oval 2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32" alt="Title: 1" style="position:absolute;margin-left:375.2pt;margin-top:118.9pt;width:33.6pt;height:3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Gr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YF0qNB&#10;YY3u9yBJVIMIEvVZZKm3vkLnR/vgJs2jGFMeWqfiH5MhQ2L25ZVZPgTCcLMszucRkaGpzE+L4ixi&#10;Zm+HrfPhGzeKRKGmXEphfcwdKtjf+jB6H7zitjdSNDdCyqS47WYlHcGb1/Trer4+TZfGAO/cpCY9&#10;5lPM83gXwH5rJQQUlUUGvN5SAnKLjcyCS7HfnfbHQcpyXqzK0amDho+hz3L8ptQm95TmO5yYxRp8&#10;Nx5JpngEKiUCDoMUqqYXEeiAJHW08tTOExexHGMBohSGzZCKeB6B4s7GNC9YWGfGjveW3QgMews+&#10;PIDDFkcCcGzDPS6tNMiKmSRKOuN+/W0/+mPnoZWSHkcGGfu5A8cpkd819uTlrCxj1ySlPEsFd8eW&#10;zbFF79TKYLVm+EBYlkQ87II8iK0z6hmnexmjogk0w9hjbSZlFcZRxveB8eUyueFcWQi3+tGyCB6Z&#10;i4Q/Dc/g7NReAfvyzhzG60OLjb7xpDbLXTCtSP33xivWNCo4k6m60/sRh/5YT15vr9ziNwAAAP//&#10;AwBQSwMEFAAGAAgAAAAhAPaqSvPjAAAACwEAAA8AAABkcnMvZG93bnJldi54bWxMj0FLw0AQhe+C&#10;/2EZwUuxu2lqE2ImRQR7UCialoK3bbImwexsyG7b+O8dT3oc5uO97+XryfbibEbfOUKI5gqEocrV&#10;HTUI+93zXQrCB0217h0ZhG/jYV1cX+U6q92F3s25DI3gEPKZRmhDGDIpfdUaq/3cDYb49+lGqwOf&#10;YyPrUV843PZyodRKWt0RN7R6ME+tqb7Kk0WYlvvYbuhjM0u7QxO9vM1eQ7lFvL2ZHh9ABDOFPxh+&#10;9VkdCnY6uhPVXvQIyb1aMoqwiBPewEQaJSsQR4RYRTHIIpf/NxQ/AAAA//8DAFBLAQItABQABgAI&#10;AAAAIQC2gziS/gAAAOEBAAATAAAAAAAAAAAAAAAAAAAAAABbQ29udGVudF9UeXBlc10ueG1sUEsB&#10;Ai0AFAAGAAgAAAAhADj9If/WAAAAlAEAAAsAAAAAAAAAAAAAAAAALwEAAF9yZWxzLy5yZWxzUEsB&#10;Ai0AFAAGAAgAAAAhAD/FMauOAgAALQUAAA4AAAAAAAAAAAAAAAAALgIAAGRycy9lMm9Eb2MueG1s&#10;UEsBAi0AFAAGAAgAAAAhAPaqSvP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4747847</wp:posOffset>
                </wp:positionH>
                <wp:positionV relativeFrom="paragraph">
                  <wp:posOffset>709735</wp:posOffset>
                </wp:positionV>
                <wp:extent cx="426720" cy="403225"/>
                <wp:effectExtent l="0" t="0" r="11430" b="15875"/>
                <wp:wrapNone/>
                <wp:docPr id="21" name="Oval 2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33" alt="Title: 1" style="position:absolute;margin-left:373.85pt;margin-top:55.9pt;width:33.6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wdjgIAAC0FAAAOAAAAZHJzL2Uyb0RvYy54bWysVE1v2zAMvQ/YfxB0X+24btMadYogWYcB&#10;RVugHXpmZDkWoK9JSuzu14+SnTZddxqWg0KK1CP5SPrqelCS7Lnzwuiazk5ySrhmphF6W9MfTzdf&#10;LijxAXQD0mhe0xfu6fXi86er3la8MJ2RDXcEQbSvelvTLgRbZZlnHVfgT4zlGo2tcQoCqm6bNQ56&#10;RFcyK/L8POuNa6wzjHuPt+vRSBcJv205C/dt63kgsqaYW0inS+cmntniCqqtA9sJNqUB/5CFAqEx&#10;6CvUGgKQnRMfoJRgznjThhNmVGbaVjCeasBqZvkf1Tx2YHmqBcnx9pUm//9g2d3+wRHR1LSYUaJB&#10;YY/u9yBJVIMIEvVZZKm3vkLnR/vgJs2jGEseWqfiPxZDhsTsyyuzfAiE4WVZnM8L5J+hqcxPi+Is&#10;YmZvj63z4Rs3ikShplxKYX2sHSrY3/oweh+84rU3UjQ3QsqkuO1mJR3BzGv6dT1fn6akMcA7N6lJ&#10;j/UU8zzmAjhvrYSAorLIgNdbSkBucZBZcCn2u9f+OEhZzotVOTp10PAx9FmOv6m0yT2V+Q4nVrEG&#10;341Pkik+gUqJgMsgharpRQQ6IEkdrTyN88RFbMfYgCiFYTOkJs4jULzZmOYFG+vMOPHeshuBYW/B&#10;hwdwOOJIAK5tuMejlQZZMZNESWfcr7/dR3+cPLRS0uPKIGM/d+A4JfK7xpm8nJVl3LGklGep4e7Y&#10;sjm26J1aGewWzhlml0R87II8iK0z6hm3exmjogk0w9hjbyZlFcZVxu8D48tlcsO9shBu9aNlETwy&#10;Fwl/Gp7B2Wm8As7lnTms14cRG33jS22Wu2BakebvjVfsaVRwJ1N3p+9HXPpjPXm9feUWvwEAAP//&#10;AwBQSwMEFAAGAAgAAAAhAKevNQLiAAAACwEAAA8AAABkcnMvZG93bnJldi54bWxMj0FLxDAQhe+C&#10;/yGM4GVx07jV1tp0EcE9KIjWRfCWbca22ExKk92t/97xpMd57+PNe+V6doM44BR6TxrUMgGB1Hjb&#10;U6th+/ZwkYMI0ZA1gyfU8I0B1tXpSWkK64/0ioc6toJDKBRGQxfjWEgZmg6dCUs/IrH36SdnIp9T&#10;K+1kjhzuBnmZJNfSmZ74Q2dGvO+w+ar3TsOcblduQx+bRd6/t+rxZfEU62etz8/mu1sQEef4B8Nv&#10;fa4OFXfa+T3ZIAYNWZpljLKhFG9gIlfpDYgdK9nVCmRVyv8bqh8AAAD//wMAUEsBAi0AFAAGAAgA&#10;AAAhALaDOJL+AAAA4QEAABMAAAAAAAAAAAAAAAAAAAAAAFtDb250ZW50X1R5cGVzXS54bWxQSwEC&#10;LQAUAAYACAAAACEAOP0h/9YAAACUAQAACwAAAAAAAAAAAAAAAAAvAQAAX3JlbHMvLnJlbHNQSwEC&#10;LQAUAAYACAAAACEAv17MHY4CAAAtBQAADgAAAAAAAAAAAAAAAAAuAgAAZHJzL2Uyb0RvYy54bWxQ&#10;SwECLQAUAAYACAAAACEAp681Au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8135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npha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63"/>
                    <a:stretch/>
                  </pic:blipFill>
                  <pic:spPr bwMode="auto">
                    <a:xfrm>
                      <a:off x="0" y="0"/>
                      <a:ext cx="4819015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88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441"/>
      </w:tblGrid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Lưu sản phẩm. Nó thêm môt sản phẩm mới vào database</w:t>
            </w:r>
          </w:p>
        </w:tc>
      </w:tr>
    </w:tbl>
    <w:p w:rsidR="0029582A" w:rsidRPr="005E7986" w:rsidRDefault="0029582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0934FD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4806022</wp:posOffset>
                </wp:positionH>
                <wp:positionV relativeFrom="paragraph">
                  <wp:posOffset>2089199</wp:posOffset>
                </wp:positionV>
                <wp:extent cx="426720" cy="403225"/>
                <wp:effectExtent l="0" t="0" r="11430" b="15875"/>
                <wp:wrapNone/>
                <wp:docPr id="24" name="Oval 2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4" alt="Title: 1" style="position:absolute;margin-left:378.45pt;margin-top:164.5pt;width:33.6pt;height:3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Bo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pKNCjs&#10;0f0eJIlsEEEiP4so9dZXqPxoH9zEeSRjyUPrVPxjMWRIyL68IsuHQBhelsX5vED8GYrK/LQozqLP&#10;7M3YOh++caNIJGrKpRTWx9qhgv2tD6P2QSteeyNFcyOkTIzbblbSEcy8pl/X8/VpShoDvFOTmvRY&#10;TzHPYy6A89ZKCEgqiwh4vaUE5BYHmQWXYr+z9sdBynJerMpRqYOGj6HPcvym0ib1VOY7P7GKNfhu&#10;NEmiaAKVEgGXQQpV04vo6OBJ6ijlaZwnLGI7xgZEKgybITXxIjqKNxvTvGBjnRkn3lt2IzDsLfjw&#10;AA5HHAHAtQ33eLTSICpmoijpjPv1t/uoj5OHUkp6XBlE7OcOHKdEftc4k5ezsow7lpjyLDXcHUs2&#10;xxK9UyuD3ZrhA2FZItHYBXkgW2fUM273MkZFEWiGscfeTMwqjKuM7wPjy2VSw72yEG71o2XReUQu&#10;Av40PIOz03gFnMs7c1ivDyM26kZLbZa7YFqR5u8NV+xpZHAnU3en9yMu/TGftN5eucVvAAAA//8D&#10;AFBLAwQUAAYACAAAACEAsws6MOMAAAALAQAADwAAAGRycy9kb3ducmV2LnhtbEyPTUvDQBCG74L/&#10;YRnBS7GbpB8mMZsigj1YEI1F8LbNjkkwOxuy2zb+e8eTHmfm4Z3nLTaT7cUJR985UhDPIxBItTMd&#10;NQr2b483KQgfNBndO0IF3+hhU15eFDo37kyveKpCIziEfK4VtCEMuZS+btFqP3cDEt8+3Wh14HFs&#10;pBn1mcNtL5MoWkurO+IPrR7wocX6qzpaBdNyv7Bb+tjO0u69iZ9eZrtQPSt1fTXd34EIOIU/GH71&#10;WR1Kdjq4IxkvegW3q3XGqIJFknEpJtJkGYM48CZLViDLQv7vUP4AAAD//wMAUEsBAi0AFAAGAAgA&#10;AAAhALaDOJL+AAAA4QEAABMAAAAAAAAAAAAAAAAAAAAAAFtDb250ZW50X1R5cGVzXS54bWxQSwEC&#10;LQAUAAYACAAAACEAOP0h/9YAAACUAQAACwAAAAAAAAAAAAAAAAAvAQAAX3JlbHMvLnJlbHNQSwEC&#10;LQAUAAYACAAAACEAJ2HQaI0CAAAtBQAADgAAAAAAAAAAAAAAAAAuAgAAZHJzL2Uyb0RvYy54bWxQ&#10;SwECLQAUAAYACAAAACEAsws6MO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4835428</wp:posOffset>
                </wp:positionH>
                <wp:positionV relativeFrom="paragraph">
                  <wp:posOffset>1441743</wp:posOffset>
                </wp:positionV>
                <wp:extent cx="426720" cy="403225"/>
                <wp:effectExtent l="0" t="0" r="11430" b="15875"/>
                <wp:wrapNone/>
                <wp:docPr id="25" name="Oval 2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35" alt="Title: 1" style="position:absolute;margin-left:380.75pt;margin-top:113.5pt;width:33.6pt;height:3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i3ejw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bFGSUa&#10;FNbofg+SRDWIIFGfRZZ66yt0frQPbtI8ijHloXUq/jEZMiRmX16Z5UMgDDfL4nxeIP8MTWV+WiA6&#10;omRvh63z4Rs3ikShplxKYX3MHSrY3/oweh+84rY3UjQ3QsqkuO1mJR3Bm9f063q+Pk2XxgDv3KQm&#10;PeZTzPN4F8B+ayUEFJVFBrzeUgJyi43Mgkux3532x0HKcl6sytGpg4aPoc9y/KbUJveU5jucmMUa&#10;fDceSaZ4BColAg6DFKqmFxHogCR1tPLUzhMXsRxjAaIUhs2QingZgeLOxjQvWFhnxo73lt0IDHsL&#10;PjyAwxZHAnBswz0urTTIipkkSjrjfv1tP/pj56GVkh5HBhn7uQPHKZHfNfbk5aws44wlpTxLBXfH&#10;ls2xRe/UymC1ZvhAWJZEPOyCPIitM+oZp3sZo6IJNMPYY20mZRXGUcb3gfHlMrnhXFkIt/rRsgge&#10;mYuEPw3P4OzUXgH78s4cxutDi42+8aQ2y10wrUj998Yr1jQqOJOputP7EYf+WE9eb6/c4jcAAAD/&#10;/wMAUEsDBBQABgAIAAAAIQDUYxJ94wAAAAsBAAAPAAAAZHJzL2Rvd25yZXYueG1sTI/BSsNAEIbv&#10;gu+wjOCltJtE28SYTRHBHiyIpkXwts2OSTA7G7LbNr6940mPM/Pxz/cX68n24oSj7xwpiBcRCKTa&#10;mY4aBfvd0zwD4YMmo3tHqOAbPazLy4tC58ad6Q1PVWgEh5DPtYI2hCGX0tctWu0XbkDi26cbrQ48&#10;jo00oz5zuO1lEkUraXVH/KHVAz62WH9VR6tgut3f2A19bGZZ997Ez6+zbahelLq+mh7uQQScwh8M&#10;v/qsDiU7HdyRjBe9gnQVLxlVkCQpl2IiS7IUxIE3d9ESZFnI/x3KHwAAAP//AwBQSwECLQAUAAYA&#10;CAAAACEAtoM4kv4AAADhAQAAEwAAAAAAAAAAAAAAAAAAAAAAW0NvbnRlbnRfVHlwZXNdLnhtbFBL&#10;AQItABQABgAIAAAAIQA4/SH/1gAAAJQBAAALAAAAAAAAAAAAAAAAAC8BAABfcmVscy8ucmVsc1BL&#10;AQItABQABgAIAAAAIQCn+i3ejwIAAC0FAAAOAAAAAAAAAAAAAAAAAC4CAABkcnMvZTJvRG9jLnht&#10;bFBLAQItABQABgAIAAAAIQDUYxJ94wAAAAsBAAAPAAAAAAAAAAAAAAAAAOkEAABkcnMvZG93bnJl&#10;di54bWxQSwUGAAAAAAQABADzAAAA+QUAAAAA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4821457</wp:posOffset>
                </wp:positionH>
                <wp:positionV relativeFrom="paragraph">
                  <wp:posOffset>695667</wp:posOffset>
                </wp:positionV>
                <wp:extent cx="426720" cy="403225"/>
                <wp:effectExtent l="0" t="0" r="11430" b="15875"/>
                <wp:wrapNone/>
                <wp:docPr id="26" name="Oval 2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36" alt="Title: 1" style="position:absolute;margin-left:379.65pt;margin-top:54.8pt;width:33.6pt;height:3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bMjQ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c4p0aCw&#10;R/d7kCSyQQSJ/Cyi1FtfofKjfXAT55GMJQ+tU/GPxZAhIfvyiiwfAmF4WRbn8wLxZygq89OiOIs+&#10;szdj63z4xo0ikagpl1JYH2uHCva3PozaB6147Y0UzY2QMjFuu1lJRzDzmn5dz9enKWkM8E5NatJj&#10;PcU8j7kAzlsrISCpLCLg9ZYSkFscZBZciv3O2h8HKct5sSpHpQ4aPoY+y/GbSpvUU5nv/MQq1uC7&#10;0SSJoglUSgRcBilUTS+io4MnqaOUp3GesIjtGBsQqTBshtTEWTKJVxvTvGBnnRlH3lt2IzDuLfjw&#10;AA5nHBHAvQ33eLTSICxmoijpjPv1t/uoj6OHUkp63BmE7OcOHKdEftc4lJezsoxLlpjyLHXcHUs2&#10;xxK9UyuD7ZrhC2FZItHYBXkgW2fUM673MkZFEWiGscfmTMwqjLuMDwTjy2VSw8WyEG71o2XReYQu&#10;Iv40PIOz03wFHMw7c9ivDzM26kZLbZa7YFqRBvANV2xqZHApU3unByRu/TGftN6eucVvAAAA//8D&#10;AFBLAwQUAAYACAAAACEAqnNTouMAAAALAQAADwAAAGRycy9kb3ducmV2LnhtbEyPwUrDQBCG74Lv&#10;sIzgpdhNGpumMZsigj1YEI1F8LbNjkkwOxuy2za+veNJjzP/xz/fFJvJ9uKEo+8cKYjnEQik2pmO&#10;GgX7t8ebDIQPmozuHaGCb/SwKS8vCp0bd6ZXPFWhEVxCPtcK2hCGXEpft2i1n7sBibNPN1odeBwb&#10;aUZ95nLby0UUpdLqjvhCqwd8aLH+qo5WwXS7T+yWPrazrHtv4qeX2S5Uz0pdX033dyACTuEPhl99&#10;VoeSnQ7uSMaLXsFquU4Y5SBapyCYyBbpEsSBN6skBlkW8v8P5Q8AAAD//wMAUEsBAi0AFAAGAAgA&#10;AAAhALaDOJL+AAAA4QEAABMAAAAAAAAAAAAAAAAAAAAAAFtDb250ZW50X1R5cGVzXS54bWxQSwEC&#10;LQAUAAYACAAAACEAOP0h/9YAAACUAQAACwAAAAAAAAAAAAAAAAAvAQAAX3JlbHMvLnJlbHNQSwEC&#10;LQAUAAYACAAAACEA4lA2zI0CAAAuBQAADgAAAAAAAAAAAAAAAAAuAgAAZHJzL2Uyb0RvYy54bWxQ&#10;SwECLQAUAAYACAAAACEAqnNTou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6569A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2455985</wp:posOffset>
                </wp:positionV>
                <wp:extent cx="426720" cy="403225"/>
                <wp:effectExtent l="0" t="0" r="11430" b="15875"/>
                <wp:wrapNone/>
                <wp:docPr id="23" name="Oval 2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37" alt="Title: 1" style="position:absolute;margin-left:165pt;margin-top:193.4pt;width:33.6pt;height:3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ZGmjgIAAC4FAAAOAAAAZHJzL2Uyb0RvYy54bWysVEtv2zAMvg/YfxB0X+24btMZdYogWYcB&#10;xVqgHXpmZDkWoNckJXb360fJTpquOw3zQSbF90dS1zeDkmTPnRdG13R2llPCNTON0Nua/ni6/XRF&#10;iQ+gG5BG85q+cE9vFh8/XPe24oXpjGy4I+hE+6q3Ne1CsFWWedZxBf7MWK5R2BqnICDrtlnjoEfv&#10;SmZFnl9mvXGNdYZx7/F2PQrpIvlvW87Cfdt6HoisKeYW0unSuYlntriGauvAdoJNacA/ZKFAaAx6&#10;dLWGAGTnxDtXSjBnvGnDGTMqM20rGE81YDWz/I9qHjuwPNWC4Hh7hMn/P7fs+/7BEdHUtDinRIPC&#10;Ht3vQZLIBhEk8rOIUm99hcqP9sFNnEcyljy0TsU/FkOGhOzLEVk+BMLwsiwu5wXiz1BU5udFcRF9&#10;Zq/G1vnwlRtFIlFTLqWwPtYOFezvfBi1D1rx2hspmlshZWLcdrOSjmDmNf2ynq/PU9IY4I2a1KTH&#10;eop5HnMBnLdWQkBSWUTA6y0lILc4yCy4FPuNtT8NUpbzYlWOSh00fAx9keM3lTappzLf+IlVrMF3&#10;o0kSRROolAi4DFKoml5FRwdPUkcpT+M8YRHbMTYgUmHYDKmJs2OvNqZ5wc46M468t+xWYNw78OEB&#10;HM44IoB7G+7xaKVBWMxEUdIZ9+tv91EfRw+llPS4MwjZzx04Ton8pnEoP8/KMi5ZYsqL1HF3Ktmc&#10;SvROrQy2a4YvhGWJRGMX5IFsnVHPuN7LGBVFoBnGHpszMasw7jI+EIwvl0kNF8tCuNOPlkXnEbqI&#10;+NPwDM5O8xVwML+bw369m7FRN1pqs9wF04o0gBHqEVdsamRwKVN7pwckbv0pn7Ren7nFbwAAAP//&#10;AwBQSwMEFAAGAAgAAAAhAMQt7TXjAAAACwEAAA8AAABkcnMvZG93bnJldi54bWxMj8FKw0AQhu+C&#10;77CM4KW0u21qjTGbIoI9WBBNi+Btmx2TYHY2ZLdtfHvHk95mmJ9/vi9fj64TJxxC60nDfKZAIFXe&#10;tlRr2O+epimIEA1Z03lCDd8YYF1cXuQms/5Mb3gqYy24hEJmNDQx9pmUoWrQmTDzPRLfPv3gTOR1&#10;qKUdzJnLXScXSq2kMy3xh8b0+Nhg9VUenYZxuU/chj42k7R9r+fPr5NtLF+0vr4aH+5BRBzjXxh+&#10;8RkdCmY6+CPZIDoNSaLYJfKQrtiBE8nd7QLEQcPyRiUgi1z+dyh+AAAA//8DAFBLAQItABQABgAI&#10;AAAAIQC2gziS/gAAAOEBAAATAAAAAAAAAAAAAAAAAAAAAABbQ29udGVudF9UeXBlc10ueG1sUEsB&#10;Ai0AFAAGAAgAAAAhADj9If/WAAAAlAEAAAsAAAAAAAAAAAAAAAAALwEAAF9yZWxzLy5yZWxzUEsB&#10;Ai0AFAAGAAgAAAAhAC/9kaaOAgAALgUAAA4AAAAAAAAAAAAAAAAALgIAAGRycy9lMm9Eb2MueG1s&#10;UEsBAi0AFAAGAAgAAAAhAMQt7TX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989385"/>
            <wp:effectExtent l="0" t="0" r="63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npha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4"/>
                    <a:stretch/>
                  </pic:blipFill>
                  <pic:spPr bwMode="auto">
                    <a:xfrm>
                      <a:off x="0" y="0"/>
                      <a:ext cx="4819015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625" w:type="dxa"/>
        <w:tblLook w:val="04A0" w:firstRow="1" w:lastRow="0" w:firstColumn="1" w:lastColumn="0" w:noHBand="0" w:noVBand="1"/>
      </w:tblPr>
      <w:tblGrid>
        <w:gridCol w:w="763"/>
        <w:gridCol w:w="1676"/>
        <w:gridCol w:w="9351"/>
      </w:tblGrid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Nhóm control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Mô tả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1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2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3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Trạng thái biểu diễn dưới dạng combobox gồm còn bán và không còn bán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4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Lưu thay đổi Nó sửa thông tin môt sản phẩm </w:t>
            </w:r>
          </w:p>
        </w:tc>
      </w:tr>
    </w:tbl>
    <w:p w:rsidR="006D7319" w:rsidRPr="005E7986" w:rsidRDefault="006D7319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A122B3" w:rsidRPr="005E7986" w:rsidRDefault="00A122B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A79E3" w:rsidRPr="005E7986" w:rsidRDefault="003A79E3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 xml:space="preserve">Luồng xử lý: </w:t>
      </w:r>
    </w:p>
    <w:p w:rsidR="00A26255" w:rsidRPr="00A26255" w:rsidRDefault="003A79E3" w:rsidP="00A26255">
      <w:pPr>
        <w:spacing w:before="0" w:after="0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Tìm kiếm sản phẩm</w:t>
      </w:r>
      <w:r w:rsidR="00F84915" w:rsidRPr="005E7986">
        <w:rPr>
          <w:rFonts w:ascii="Times New Roman" w:hAnsi="Times New Roman" w:cs="Times New Roman"/>
          <w:b/>
          <w:sz w:val="24"/>
          <w:szCs w:val="24"/>
        </w:rPr>
        <w:t>, thêm sản phẩm và cập nhật sản phẩm</w:t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SQP09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tra cứu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A26255">
            <w:pPr>
              <w:pStyle w:val="MyTable"/>
              <w:ind w:left="339" w:hanging="360"/>
              <w:jc w:val="center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0A945791" wp14:editId="77F01A3B">
                  <wp:extent cx="5084064" cy="4572139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DonHangSequenc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873" cy="460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Thêm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64AAF254" wp14:editId="0D1F71E3">
                  <wp:extent cx="5932714" cy="45976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emsp_sq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944" cy="462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SQP11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Cập nhật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062DC4">
            <w:pPr>
              <w:pStyle w:val="MyTable"/>
              <w:spacing w:line="240" w:lineRule="auto"/>
              <w:ind w:left="7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Cập nhật thông tin sản phẩm, mô hình thể hiện tương tác với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062DC4" w:rsidP="00650628">
            <w:pPr>
              <w:pStyle w:val="MyTable"/>
              <w:ind w:left="429" w:hanging="360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42997" cy="4401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apnhatsp_s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872" cy="443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1" w:name="_Toc499849143"/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Lớp ProductService</w:t>
      </w: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Add( Product product)</w:t>
      </w:r>
      <w:bookmarkEnd w:id="1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ACDP-18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UCCN-40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Add 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thêm một sản phẩm mới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51066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hemsp_sv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E174B4">
      <w:bookmarkStart w:id="2" w:name="_Toc499849144"/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Update( Product product)</w:t>
      </w:r>
      <w:bookmarkEnd w:id="2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ACDP-19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UCCN-41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Update(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 xml:space="preserve">Chức năng cập nhật một sản phẩm 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668780"/>
                  <wp:effectExtent l="0" t="0" r="444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nhatsp_sv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5A3590">
      <w:pPr>
        <w:pStyle w:val="TuNormal"/>
        <w:numPr>
          <w:ilvl w:val="0"/>
          <w:numId w:val="0"/>
        </w:numPr>
        <w:spacing w:after="0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3" w:name="_Toc499849145"/>
      <w:r w:rsidRPr="005E7986">
        <w:rPr>
          <w:rFonts w:cs="Times New Roman"/>
          <w:sz w:val="24"/>
          <w:szCs w:val="24"/>
        </w:rPr>
        <w:t xml:space="preserve">Phương thức </w:t>
      </w:r>
      <w:r w:rsidR="002C50C8" w:rsidRPr="005E7986">
        <w:rPr>
          <w:rFonts w:cs="Times New Roman"/>
          <w:sz w:val="24"/>
          <w:szCs w:val="24"/>
        </w:rPr>
        <w:t xml:space="preserve">GetProduct </w:t>
      </w:r>
      <w:r w:rsidRPr="005E7986">
        <w:rPr>
          <w:rFonts w:cs="Times New Roman"/>
          <w:sz w:val="24"/>
          <w:szCs w:val="24"/>
        </w:rPr>
        <w:t>(int id</w:t>
      </w:r>
      <w:r w:rsidR="002C50C8" w:rsidRPr="005E7986">
        <w:rPr>
          <w:rFonts w:cs="Times New Roman"/>
          <w:sz w:val="24"/>
          <w:szCs w:val="24"/>
        </w:rPr>
        <w:t>p</w:t>
      </w:r>
      <w:r w:rsidRPr="005E7986">
        <w:rPr>
          <w:rFonts w:cs="Times New Roman"/>
          <w:sz w:val="24"/>
          <w:szCs w:val="24"/>
        </w:rPr>
        <w:t>)</w:t>
      </w:r>
      <w:bookmarkEnd w:id="3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ACDP-20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04137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GetProduct </w:t>
            </w:r>
            <w:r w:rsidR="005A3590" w:rsidRPr="005E7986">
              <w:rPr>
                <w:b/>
              </w:rPr>
              <w:t>( )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Chức năng lấy sản phẩm theo mã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416268" w:rsidP="00F97EC0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875665"/>
                  <wp:effectExtent l="0" t="0" r="4445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emctsp_sv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pStyle w:val="TuNormal"/>
        <w:numPr>
          <w:ilvl w:val="0"/>
          <w:numId w:val="0"/>
        </w:numPr>
        <w:spacing w:after="0"/>
        <w:ind w:left="1296" w:hanging="576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4" w:name="_Toc499849146"/>
      <w:r w:rsidRPr="005E7986">
        <w:rPr>
          <w:rFonts w:cs="Times New Roman"/>
          <w:sz w:val="24"/>
          <w:szCs w:val="24"/>
        </w:rPr>
        <w:t>Phương thức GetAll()</w:t>
      </w:r>
      <w:bookmarkEnd w:id="4"/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ACDP-21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GetAll()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</w:t>
            </w:r>
            <w:r w:rsidR="00FF6AE3" w:rsidRPr="005E7986">
              <w:rPr>
                <w:b/>
              </w:rPr>
              <w:t xml:space="preserve"> còn bán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A3590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25730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tAl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69A" w:rsidRPr="005E7986" w:rsidRDefault="0076569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F6AE3" w:rsidRPr="005E7986" w:rsidRDefault="00FF6AE3" w:rsidP="00FF6AE3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 xml:space="preserve">Phương thức </w:t>
      </w:r>
      <w:r w:rsidR="00985CB8" w:rsidRPr="005E7986">
        <w:rPr>
          <w:rFonts w:cs="Times New Roman"/>
          <w:sz w:val="24"/>
          <w:szCs w:val="24"/>
        </w:rPr>
        <w:t>Search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FF6AE3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ACDP-22</w:t>
            </w:r>
          </w:p>
        </w:tc>
      </w:tr>
      <w:tr w:rsidR="00FF6AE3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FF6AE3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Searc</w:t>
            </w:r>
            <w:r w:rsidR="00985CB8" w:rsidRPr="005E7986">
              <w:rPr>
                <w:b/>
                <w:bCs/>
              </w:rPr>
              <w:t>h</w:t>
            </w:r>
            <w:r w:rsidRPr="005E7986">
              <w:rPr>
                <w:b/>
                <w:bCs/>
              </w:rPr>
              <w:t>()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 theo keyword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E478D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FF6AE3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FF6AE3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985CB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722630"/>
                  <wp:effectExtent l="0" t="0" r="444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imkiemsp_sv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GenerateProductId 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14F67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9016A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ACDP-23</w:t>
            </w:r>
          </w:p>
        </w:tc>
      </w:tr>
      <w:tr w:rsidR="00514F67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</w:t>
            </w:r>
          </w:p>
        </w:tc>
      </w:tr>
      <w:tr w:rsidR="00514F67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332EC2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GenerateProductId </w:t>
            </w:r>
            <w:r w:rsidR="00514F67" w:rsidRPr="005E7986">
              <w:rPr>
                <w:b/>
                <w:bCs/>
              </w:rPr>
              <w:t>()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332EC2" w:rsidRPr="005E7986">
              <w:rPr>
                <w:b/>
              </w:rPr>
              <w:t>phát sinh mã cho sản phẩm mới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13302" w:rsidP="0011330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14F67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651B16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14F67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758950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nID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>p ProductType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GetAllProductType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C7285B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C7285B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C7285B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F523F8">
              <w:rPr>
                <w:b/>
                <w:bCs/>
              </w:rPr>
              <w:t xml:space="preserve">GetAllProductType </w:t>
            </w:r>
            <w:r w:rsidR="00C7285B" w:rsidRPr="005E7986">
              <w:rPr>
                <w:b/>
                <w:bCs/>
              </w:rPr>
              <w:t>()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F523F8">
              <w:rPr>
                <w:b/>
              </w:rPr>
              <w:t>lấy tất cả các loại sản phẩm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C7285B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List&lt;ProductType&gt;</w:t>
            </w:r>
          </w:p>
        </w:tc>
      </w:tr>
      <w:tr w:rsidR="00C7285B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etAllProductType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</w:t>
      </w:r>
      <w:r>
        <w:rPr>
          <w:rFonts w:ascii="Times New Roman" w:hAnsi="Times New Roman" w:cs="Times New Roman"/>
          <w:b/>
          <w:sz w:val="24"/>
          <w:szCs w:val="24"/>
        </w:rPr>
        <w:t xml:space="preserve">p </w:t>
      </w:r>
      <w:r>
        <w:rPr>
          <w:rFonts w:ascii="Times New Roman" w:hAnsi="Times New Roman" w:cs="Times New Roman"/>
          <w:b/>
          <w:sz w:val="24"/>
          <w:szCs w:val="24"/>
        </w:rPr>
        <w:t>Unit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GetAllUnit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464AB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464ABC">
              <w:rPr>
                <w:b/>
                <w:bCs/>
              </w:rPr>
              <w:t xml:space="preserve">GetAllUnit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464ABC">
              <w:rPr>
                <w:b/>
              </w:rPr>
              <w:t>lất tất cả các loại đơn vị tính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3E696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List&lt;Unit&gt;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etAllUnit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014" w:rsidRPr="00206014" w:rsidRDefault="00206014" w:rsidP="00206014"/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 xml:space="preserve">p </w:t>
      </w:r>
      <w:r>
        <w:rPr>
          <w:rFonts w:ascii="Times New Roman" w:hAnsi="Times New Roman" w:cs="Times New Roman"/>
          <w:b/>
          <w:sz w:val="24"/>
          <w:szCs w:val="24"/>
        </w:rPr>
        <w:t>LogProductService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 xml:space="preserve">c </w:t>
      </w:r>
      <w:r>
        <w:rPr>
          <w:rFonts w:cs="Times New Roman"/>
          <w:sz w:val="24"/>
          <w:szCs w:val="24"/>
        </w:rPr>
        <w:t>Add</w:t>
      </w:r>
      <w:r w:rsidRPr="005E7986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 xml:space="preserve">LogProduct </w:t>
      </w:r>
      <w:r w:rsidRPr="00845E79">
        <w:rPr>
          <w:rFonts w:cs="Times New Roman"/>
          <w:sz w:val="24"/>
          <w:szCs w:val="24"/>
        </w:rPr>
        <w:t>log_p</w:t>
      </w:r>
      <w:r w:rsidRPr="005E7986">
        <w:rPr>
          <w:rFonts w:cs="Times New Roman"/>
          <w:sz w:val="24"/>
          <w:szCs w:val="24"/>
        </w:rPr>
        <w:t>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UCCN-41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6E499A">
              <w:rPr>
                <w:b/>
                <w:bCs/>
              </w:rPr>
              <w:t xml:space="preserve">Add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phát sinh mã cho sản phẩm mới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E060BC" w:rsidP="00CD5EF2">
            <w:pPr>
              <w:pStyle w:val="MyTable"/>
              <w:spacing w:after="0" w:line="360" w:lineRule="auto"/>
              <w:rPr>
                <w:b/>
              </w:rPr>
            </w:pPr>
            <w:r>
              <w:rPr>
                <w:b/>
              </w:rPr>
              <w:t>LogProduct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bool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525905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ddLogProduct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845E79" w:rsidRDefault="00845E79" w:rsidP="00845E79"/>
    <w:p w:rsidR="00FF6AE3" w:rsidRPr="005E7986" w:rsidRDefault="00FF6AE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bookmarkStart w:id="5" w:name="_GoBack"/>
      <w:bookmarkEnd w:id="5"/>
    </w:p>
    <w:sectPr w:rsidR="00FF6AE3" w:rsidRPr="005E7986" w:rsidSect="009636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64E" w:rsidRDefault="005E164E" w:rsidP="00D20C41">
      <w:pPr>
        <w:spacing w:before="0" w:after="0" w:line="240" w:lineRule="auto"/>
      </w:pPr>
      <w:r>
        <w:separator/>
      </w:r>
    </w:p>
  </w:endnote>
  <w:endnote w:type="continuationSeparator" w:id="0">
    <w:p w:rsidR="005E164E" w:rsidRDefault="005E164E" w:rsidP="00D20C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64E" w:rsidRDefault="005E164E" w:rsidP="00D20C41">
      <w:pPr>
        <w:spacing w:before="0" w:after="0" w:line="240" w:lineRule="auto"/>
      </w:pPr>
      <w:r>
        <w:separator/>
      </w:r>
    </w:p>
  </w:footnote>
  <w:footnote w:type="continuationSeparator" w:id="0">
    <w:p w:rsidR="005E164E" w:rsidRDefault="005E164E" w:rsidP="00D20C4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21"/>
    <w:rsid w:val="00001299"/>
    <w:rsid w:val="0000550E"/>
    <w:rsid w:val="000114B0"/>
    <w:rsid w:val="00062DC4"/>
    <w:rsid w:val="000748D0"/>
    <w:rsid w:val="000934FD"/>
    <w:rsid w:val="000F288C"/>
    <w:rsid w:val="00113302"/>
    <w:rsid w:val="00120583"/>
    <w:rsid w:val="00133BA3"/>
    <w:rsid w:val="00136A21"/>
    <w:rsid w:val="00137A8F"/>
    <w:rsid w:val="00137CDA"/>
    <w:rsid w:val="00141A1D"/>
    <w:rsid w:val="00150349"/>
    <w:rsid w:val="001547D2"/>
    <w:rsid w:val="001E51B9"/>
    <w:rsid w:val="00206014"/>
    <w:rsid w:val="0029582A"/>
    <w:rsid w:val="002C50C8"/>
    <w:rsid w:val="00325412"/>
    <w:rsid w:val="00332EC2"/>
    <w:rsid w:val="00375388"/>
    <w:rsid w:val="0038419C"/>
    <w:rsid w:val="003A79E3"/>
    <w:rsid w:val="003E696C"/>
    <w:rsid w:val="00415107"/>
    <w:rsid w:val="00416268"/>
    <w:rsid w:val="004225E0"/>
    <w:rsid w:val="00433F0D"/>
    <w:rsid w:val="00444C3B"/>
    <w:rsid w:val="0045168B"/>
    <w:rsid w:val="00464ABC"/>
    <w:rsid w:val="004E0F08"/>
    <w:rsid w:val="00504137"/>
    <w:rsid w:val="00514F67"/>
    <w:rsid w:val="005517DE"/>
    <w:rsid w:val="005702F7"/>
    <w:rsid w:val="005A3590"/>
    <w:rsid w:val="005C044B"/>
    <w:rsid w:val="005E164E"/>
    <w:rsid w:val="005E7986"/>
    <w:rsid w:val="00650628"/>
    <w:rsid w:val="00651B16"/>
    <w:rsid w:val="006849F0"/>
    <w:rsid w:val="006D5A54"/>
    <w:rsid w:val="006D7319"/>
    <w:rsid w:val="006E499A"/>
    <w:rsid w:val="006E7774"/>
    <w:rsid w:val="00735311"/>
    <w:rsid w:val="0076569A"/>
    <w:rsid w:val="007A6252"/>
    <w:rsid w:val="007B09B0"/>
    <w:rsid w:val="007F563E"/>
    <w:rsid w:val="0081462D"/>
    <w:rsid w:val="00837FBE"/>
    <w:rsid w:val="00845E79"/>
    <w:rsid w:val="00882D05"/>
    <w:rsid w:val="008C75E2"/>
    <w:rsid w:val="008D06DC"/>
    <w:rsid w:val="009016A7"/>
    <w:rsid w:val="00963653"/>
    <w:rsid w:val="00985CB8"/>
    <w:rsid w:val="009F501E"/>
    <w:rsid w:val="00A122B3"/>
    <w:rsid w:val="00A26255"/>
    <w:rsid w:val="00A37E70"/>
    <w:rsid w:val="00AB7237"/>
    <w:rsid w:val="00AD6EF2"/>
    <w:rsid w:val="00AF63BF"/>
    <w:rsid w:val="00B32FF7"/>
    <w:rsid w:val="00B513D6"/>
    <w:rsid w:val="00B93E79"/>
    <w:rsid w:val="00BD785F"/>
    <w:rsid w:val="00C15331"/>
    <w:rsid w:val="00C153FE"/>
    <w:rsid w:val="00C34E2F"/>
    <w:rsid w:val="00C7285B"/>
    <w:rsid w:val="00CB1819"/>
    <w:rsid w:val="00D118D8"/>
    <w:rsid w:val="00D20C41"/>
    <w:rsid w:val="00DA6DDE"/>
    <w:rsid w:val="00DB4571"/>
    <w:rsid w:val="00DD51DC"/>
    <w:rsid w:val="00E060BC"/>
    <w:rsid w:val="00E174B4"/>
    <w:rsid w:val="00E336E6"/>
    <w:rsid w:val="00E478D7"/>
    <w:rsid w:val="00F111A5"/>
    <w:rsid w:val="00F25429"/>
    <w:rsid w:val="00F3056E"/>
    <w:rsid w:val="00F523F8"/>
    <w:rsid w:val="00F53A10"/>
    <w:rsid w:val="00F84915"/>
    <w:rsid w:val="00F97EC0"/>
    <w:rsid w:val="00FE4FE4"/>
    <w:rsid w:val="00FF35B1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0F6D"/>
  <w15:chartTrackingRefBased/>
  <w15:docId w15:val="{6CEFA461-EB32-4F94-AFB4-A3F38EC0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653"/>
    <w:pPr>
      <w:spacing w:before="120" w:after="200" w:line="276" w:lineRule="auto"/>
      <w:ind w:left="360" w:hanging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1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7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63653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3653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963653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963653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963653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C41"/>
  </w:style>
  <w:style w:type="paragraph" w:styleId="Footer">
    <w:name w:val="footer"/>
    <w:basedOn w:val="Normal"/>
    <w:link w:val="Foot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C41"/>
  </w:style>
  <w:style w:type="character" w:customStyle="1" w:styleId="MyTable1Char">
    <w:name w:val="My Table 1 Char"/>
    <w:basedOn w:val="DefaultParagraphFont"/>
    <w:link w:val="MyTable1"/>
    <w:locked/>
    <w:rsid w:val="0029582A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29582A"/>
    <w:pPr>
      <w:spacing w:after="120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uStyle-Title1">
    <w:name w:val="Tu Style - Title 1"/>
    <w:basedOn w:val="ListParagraph"/>
    <w:qFormat/>
    <w:rsid w:val="005A3590"/>
    <w:pPr>
      <w:numPr>
        <w:numId w:val="1"/>
      </w:numPr>
      <w:spacing w:line="360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5A3590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5A3590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5A35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1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16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Lua</dc:creator>
  <cp:keywords/>
  <dc:description/>
  <cp:lastModifiedBy>Thao Lua</cp:lastModifiedBy>
  <cp:revision>138</cp:revision>
  <dcterms:created xsi:type="dcterms:W3CDTF">2018-01-07T09:53:00Z</dcterms:created>
  <dcterms:modified xsi:type="dcterms:W3CDTF">2018-01-08T13:49:00Z</dcterms:modified>
</cp:coreProperties>
</file>