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47C" w:rsidRDefault="00404E44">
      <w:r>
        <w:t>I possess a constant zeal for skill development, highly motivated, goal driven, with a passion for excellence and a burning desire to make an impact in the technological and engineering world as well as societal development through information technology;</w:t>
      </w:r>
    </w:p>
    <w:p w:rsidR="00D85B1B" w:rsidRDefault="00D85B1B"/>
    <w:p w:rsidR="00D85B1B" w:rsidRDefault="00D85B1B">
      <w:r>
        <w:t xml:space="preserve">I love eating and I also love </w:t>
      </w:r>
      <w:proofErr w:type="spellStart"/>
      <w:r>
        <w:t>testcode</w:t>
      </w:r>
      <w:proofErr w:type="spellEnd"/>
      <w:r>
        <w:t xml:space="preserve"> cap </w:t>
      </w:r>
    </w:p>
    <w:p w:rsidR="00D85B1B" w:rsidRDefault="00D85B1B">
      <w:bookmarkStart w:id="0" w:name="_GoBack"/>
      <w:bookmarkEnd w:id="0"/>
    </w:p>
    <w:sectPr w:rsidR="00D85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44"/>
    <w:rsid w:val="002B147C"/>
    <w:rsid w:val="00404E44"/>
    <w:rsid w:val="00D8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68937"/>
  <w15:chartTrackingRefBased/>
  <w15:docId w15:val="{6452148C-A8B3-4D03-92B3-47A7C248A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2022-02-18T15:36:00Z</dcterms:created>
  <dcterms:modified xsi:type="dcterms:W3CDTF">2022-02-18T16:50:00Z</dcterms:modified>
</cp:coreProperties>
</file>