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56" w:right="0" w:hanging="3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What is Linux?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>Linux is the kernel which communicate direct</w:t>
      </w:r>
      <w:r>
        <w:rPr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  <w:t xml:space="preserve">ly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>with</w:t>
      </w:r>
      <w:r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 xml:space="preserve"> the hardware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56" w:right="0" w:hanging="3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 xml:space="preserve">What is the difference between Linux and Unix?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  <w:lang w:val="en-US"/>
        </w:rPr>
        <w:t>*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>Linux is the kernel and unix is an OS</w:t>
      </w:r>
      <w:r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>*Linux is open source and unix can be used only by the copyrighters.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56" w:right="0" w:hanging="3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What is Linux Kernel? Is it legal to edit Linux Kernel?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>The Linux kernel is the main component of a Linux operating system (OS) and is the core interface between a computer’s hardware and its processes. It communicates between the 2, managing resources as efficiently as possible.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 xml:space="preserve">Linux kernel is </w:t>
      </w:r>
      <w:r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 xml:space="preserve">open source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 xml:space="preserve">and can be </w:t>
      </w:r>
      <w:r>
        <w:rPr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  <w:t>modified by anyone.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56" w:right="0" w:hanging="3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What is LILO?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>It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 xml:space="preserve"> is boot loader which permit</w:t>
      </w:r>
      <w:r>
        <w:rPr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  <w:t xml:space="preserve"> to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 xml:space="preserve"> select which OS in a machine needs to be used</w:t>
      </w:r>
      <w:r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56" w:right="0" w:hanging="3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What are the basic components of Linux?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 xml:space="preserve"> The kernel, X Server, Applications, </w:t>
      </w:r>
      <w:r>
        <w:rPr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  <w:t>Desktop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  <w:t>environment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56" w:right="0" w:hanging="3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Which are the Shells used in Linux?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  <w:lang w:val="en-US"/>
        </w:rPr>
        <w:t>*Bashshell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  <w:lang w:val="en-US"/>
        </w:rPr>
        <w:t>*C shell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  <w:lang w:val="en-US"/>
        </w:rPr>
        <w:t>*Korn shell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56" w:right="0" w:hanging="3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What is Swap Space?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/>
          <w:color w:val="000000" w:themeColor="text1"/>
          <w:sz w:val="40"/>
          <w:szCs w:val="40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 xml:space="preserve">space used in the disk </w:t>
      </w:r>
      <w:r>
        <w:rPr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  <w:t>instead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 xml:space="preserve"> o</w:t>
      </w:r>
      <w:r>
        <w:rPr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  <w:t>f the memory</w:t>
      </w:r>
      <w:r>
        <w:rPr>
          <w:rFonts w:hint="default"/>
          <w:color w:val="000000" w:themeColor="text1"/>
          <w:sz w:val="40"/>
          <w:szCs w:val="40"/>
          <w:rtl w:val="0"/>
          <w:lang w:val="en-US"/>
          <w14:textFill>
            <w14:solidFill>
              <w14:schemeClr w14:val="tx1"/>
            </w14:solidFill>
          </w14:textFill>
        </w:rPr>
        <w:t xml:space="preserve"> is called swap space.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color w:val="FF0000"/>
          <w:sz w:val="40"/>
          <w:szCs w:val="40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56" w:right="0" w:hanging="3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What is the difference between BASH and DOS?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/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  <w:t>The major difference between the BASH and DOS console lies in these 3 areas: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/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rtl w:val="0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/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  <w:t>BASH commands are case sensitive while DOS commands are not.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/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rtl w:val="0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/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  <w:t>In BASH, / character is a directory separator and \ acts as an escape character while in  DOS, / serves as a command argument delimiter and \ is the directory separator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rtl w:val="0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/>
          <w:color w:val="000000" w:themeColor="text1"/>
          <w:sz w:val="40"/>
          <w:szCs w:val="40"/>
          <w:rtl w:val="0"/>
          <w14:textFill>
            <w14:solidFill>
              <w14:schemeClr w14:val="tx1"/>
            </w14:solidFill>
          </w14:textFill>
        </w:rPr>
        <w:t>DOS follows a convention in naming files, which is 8 character file name followed by a dot and 3 character for the extension. BASH follows no such convention.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56" w:right="0" w:hanging="3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 xml:space="preserve">What command would you use to check how much memory is being used by Linux?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14:textFill>
            <w14:solidFill>
              <w14:schemeClr w14:val="tx1"/>
            </w14:solidFill>
          </w14:textFill>
        </w:rPr>
        <w:t>free command can be used</w:t>
      </w:r>
      <w:r>
        <w:rPr>
          <w:rFonts w:hint="default" w:cs="Calibri"/>
          <w:b w:val="0"/>
          <w:i w:val="0"/>
          <w:smallCaps w:val="0"/>
          <w:strike w:val="0"/>
          <w:color w:val="000000" w:themeColor="text1"/>
          <w:sz w:val="40"/>
          <w:szCs w:val="40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 xml:space="preserve"> to check the memory usage.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FF0000"/>
          <w:sz w:val="40"/>
          <w:szCs w:val="40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56" w:right="0" w:hanging="3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sz w:val="40"/>
          <w:szCs w:val="40"/>
          <w:rtl w:val="0"/>
        </w:rPr>
        <w:t>Explain file permission in Linux.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left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  <w:t>All the three owners (user owner, group, others) in the Linux system have three types of permissions defined. Nine characters denotes the three types of permissions.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left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left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lang w:val="en-US"/>
        </w:rPr>
        <w:t>*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  <w:t>Read (r) : The read permission allows you to open and read the content of a file. But you can't do any editing or modification in the file.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left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lang w:val="en-US"/>
        </w:rPr>
        <w:t>*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  <w:t>Write (w) : The write permission allows you to edit, remove or rename a file. For instance, if a file is present in a directory, and write permission is set on the file but not on the directory, then you can edit the content of the file but can't remove, or rename it.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lang w:val="en-US"/>
        </w:rPr>
        <w:t>*</w:t>
      </w:r>
      <w:bookmarkStart w:id="0" w:name="_GoBack"/>
      <w:bookmarkEnd w:id="0"/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  <w:t>Execute (x): In Unix type system, you can't run or execute a program unless execute permission is set.But in Windows, there is no such permission available.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6" w:hanging="396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BBE0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D9r5sK7oK+9VAfVxcml3MtnfiQ==">AMUW2mUFGjK98g4iZl7lhI7gjiHnUM75PpJx+Cvw92gFu61rR+HcEIRVyhgbl+QJsF6zjaOsDmWi0Q909HsFnS9jkaqRuXrP2LHY3Zun8r2xky2HfULJib8=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2021-11-09T15:12:00Z</dcterms:created>
  <dc:creator>Vasanth P</dc:creator>
  <cp:lastModifiedBy>Sai Pavan</cp:lastModifiedBy>
  <dcterms:modified xsi:type="dcterms:W3CDTF">2022-03-02T18:17:35Z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12E663CCF12A4C7ABCEBD0C0D5991F8E</vt:lpwstr>
  </property>
</Properties>
</file>