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46052" w14:textId="757EB899" w:rsidR="00687F99" w:rsidRPr="00F94034" w:rsidRDefault="000F2217" w:rsidP="00DA63B4">
      <w:pPr>
        <w:pStyle w:val="Heading1"/>
        <w:rPr>
          <w:b w:val="0"/>
          <w:sz w:val="24"/>
          <w:szCs w:val="24"/>
        </w:rPr>
      </w:pPr>
      <w:r>
        <w:rPr>
          <w:b w:val="0"/>
          <w:sz w:val="24"/>
          <w:szCs w:val="24"/>
        </w:rPr>
        <w:t xml:space="preserve">CSIS </w:t>
      </w:r>
      <w:r w:rsidR="007F5DC2">
        <w:rPr>
          <w:b w:val="0"/>
          <w:sz w:val="24"/>
          <w:szCs w:val="24"/>
        </w:rPr>
        <w:t>1</w:t>
      </w:r>
      <w:r w:rsidR="00B44831">
        <w:rPr>
          <w:b w:val="0"/>
          <w:sz w:val="24"/>
          <w:szCs w:val="24"/>
        </w:rPr>
        <w:t>51</w:t>
      </w:r>
      <w:r w:rsidR="00BE66D4">
        <w:rPr>
          <w:b w:val="0"/>
          <w:sz w:val="24"/>
          <w:szCs w:val="24"/>
        </w:rPr>
        <w:t xml:space="preserve">- </w:t>
      </w:r>
      <w:r w:rsidR="00B44831">
        <w:rPr>
          <w:b w:val="0"/>
          <w:sz w:val="24"/>
          <w:szCs w:val="24"/>
        </w:rPr>
        <w:t>Windows OS Hardening</w:t>
      </w:r>
    </w:p>
    <w:p w14:paraId="67B5B692" w14:textId="4036AFE5" w:rsidR="00B20CD3" w:rsidRPr="00F94034" w:rsidRDefault="00BE66D4" w:rsidP="00B20CD3">
      <w:pPr>
        <w:pBdr>
          <w:bottom w:val="single" w:sz="4" w:space="1" w:color="auto"/>
        </w:pBdr>
        <w:rPr>
          <w:szCs w:val="24"/>
        </w:rPr>
      </w:pPr>
      <w:r>
        <w:rPr>
          <w:szCs w:val="24"/>
        </w:rPr>
        <w:t xml:space="preserve">Hardening operating systems is an important part of a layered defense strategy. In this lab, you will take a comprehensive look at </w:t>
      </w:r>
      <w:r w:rsidR="005B7757">
        <w:rPr>
          <w:szCs w:val="24"/>
        </w:rPr>
        <w:t>the Windows Desktop</w:t>
      </w:r>
      <w:r>
        <w:rPr>
          <w:szCs w:val="24"/>
        </w:rPr>
        <w:t xml:space="preserve"> OS and follow best practices to harden the system to prepare it for deployment.</w:t>
      </w:r>
    </w:p>
    <w:p w14:paraId="5EE0459D" w14:textId="1101479A" w:rsidR="004E340B" w:rsidRDefault="004E340B" w:rsidP="00067E9E">
      <w:pPr>
        <w:rPr>
          <w:b/>
          <w:sz w:val="32"/>
          <w:szCs w:val="32"/>
          <w:u w:val="single"/>
        </w:rPr>
      </w:pPr>
      <w:r>
        <w:t xml:space="preserve">For each of the following items, </w:t>
      </w:r>
      <w:r w:rsidR="00A42626">
        <w:t>provide screenshots as necessary to demonstrate your completion of the task. Past</w:t>
      </w:r>
      <w:r w:rsidR="007F5DC2">
        <w:t>e</w:t>
      </w:r>
      <w:r w:rsidR="00A42626">
        <w:t xml:space="preserve"> and type directly into the gray boxes only. </w:t>
      </w:r>
      <w:r>
        <w:t xml:space="preserve">The boxes will expand as the paragraph grows. </w:t>
      </w:r>
    </w:p>
    <w:p w14:paraId="493888BB" w14:textId="6EFCAD0C" w:rsidR="00CF6FFE" w:rsidRPr="00067E9E" w:rsidRDefault="00BE66D4" w:rsidP="00C76898">
      <w:r w:rsidRPr="00127606">
        <w:rPr>
          <w:rStyle w:val="Heading2Char"/>
        </w:rPr>
        <w:t>User Configuration</w:t>
      </w:r>
      <w:r w:rsidR="007F5DC2" w:rsidRPr="00F94034">
        <w:rPr>
          <w:rFonts w:eastAsia="Times New Roman"/>
          <w:b/>
          <w:szCs w:val="24"/>
        </w:rPr>
        <w:br/>
      </w:r>
      <w:r w:rsidRPr="00067E9E">
        <w:t>Describe the current configuration along with the steps taken to harden the system based on best practices. Describe how the hardening techniques improve the security of the system.</w:t>
      </w:r>
    </w:p>
    <w:p w14:paraId="1EA733B0" w14:textId="75508B61" w:rsidR="00585831" w:rsidRPr="00045D7B" w:rsidRDefault="008139AA" w:rsidP="00045D7B">
      <w:pPr>
        <w:rPr>
          <w:b/>
        </w:rPr>
      </w:pPr>
      <w:r w:rsidRPr="00045D7B">
        <w:rPr>
          <w:b/>
        </w:rPr>
        <w:t xml:space="preserve">Your Response: </w:t>
      </w:r>
    </w:p>
    <w:p w14:paraId="2E00103C" w14:textId="77777777" w:rsidR="009941E4" w:rsidRPr="00BA143B" w:rsidRDefault="009941E4" w:rsidP="00BA143B">
      <w:pPr>
        <w:pStyle w:val="ListParagraph"/>
        <w:shd w:val="clear" w:color="auto" w:fill="FFFFFF"/>
        <w:spacing w:before="120" w:after="120" w:line="240" w:lineRule="auto"/>
        <w:ind w:left="0" w:right="-274"/>
        <w:rPr>
          <w:rFonts w:eastAsia="Times New Roman" w:cs="Lucida Grande"/>
          <w:b/>
          <w:color w:val="111111"/>
          <w:szCs w:val="24"/>
        </w:rPr>
      </w:pPr>
    </w:p>
    <w:tbl>
      <w:tblPr>
        <w:tblStyle w:val="TableGrid"/>
        <w:tblW w:w="0" w:type="auto"/>
        <w:tblLook w:val="04A0" w:firstRow="1" w:lastRow="0" w:firstColumn="1" w:lastColumn="0" w:noHBand="0" w:noVBand="1"/>
        <w:tblCaption w:val="Your Response to User Configuration"/>
        <w:tblDescription w:val="Your Response to User Configuration"/>
      </w:tblPr>
      <w:tblGrid>
        <w:gridCol w:w="10790"/>
      </w:tblGrid>
      <w:tr w:rsidR="00BA143B" w14:paraId="364FFAC3" w14:textId="77777777" w:rsidTr="00BA143B">
        <w:tc>
          <w:tcPr>
            <w:tcW w:w="11016" w:type="dxa"/>
            <w:shd w:val="clear" w:color="auto" w:fill="D9D9D9" w:themeFill="background1" w:themeFillShade="D9"/>
          </w:tcPr>
          <w:p w14:paraId="36C18A67" w14:textId="77777777" w:rsidR="00DC7812" w:rsidRPr="00DC7812" w:rsidRDefault="00DC7812" w:rsidP="00DC7812">
            <w:pPr>
              <w:spacing w:before="120" w:after="120"/>
              <w:ind w:right="-280"/>
              <w:rPr>
                <w:rFonts w:ascii="Times New Roman" w:eastAsia="Times New Roman" w:hAnsi="Times New Roman" w:cs="Times New Roman"/>
                <w:szCs w:val="24"/>
              </w:rPr>
            </w:pPr>
            <w:r w:rsidRPr="00DC7812">
              <w:rPr>
                <w:rFonts w:ascii="Arial" w:eastAsia="Times New Roman" w:hAnsi="Arial" w:cs="Arial"/>
                <w:color w:val="111111"/>
                <w:szCs w:val="24"/>
              </w:rPr>
              <w:t>If I had another user in the system, I would set up their account settings page under accounts and could choose to make them other or family. For the new user, I would not give them admin permission because I do not want to allow them to add whatever they would like to the system that would require the Admin username and password for downloading programs or accessing certain files.  Currently, as Admin I have set as notify when the app tries to make a change to the system, for the new user it would be set to Always notify that way would require them to use Admin username and password to access anything that they were not allowed to. </w:t>
            </w:r>
          </w:p>
          <w:p w14:paraId="39E7700E" w14:textId="77777777" w:rsidR="00DC7812" w:rsidRPr="00DC7812" w:rsidRDefault="00DC7812" w:rsidP="00DC7812">
            <w:pPr>
              <w:spacing w:before="120" w:after="120"/>
              <w:ind w:right="-280"/>
              <w:rPr>
                <w:rFonts w:ascii="Times New Roman" w:eastAsia="Times New Roman" w:hAnsi="Times New Roman" w:cs="Times New Roman"/>
                <w:szCs w:val="24"/>
              </w:rPr>
            </w:pPr>
            <w:r w:rsidRPr="00DC7812">
              <w:rPr>
                <w:rFonts w:ascii="Arial" w:eastAsia="Times New Roman" w:hAnsi="Arial" w:cs="Arial"/>
                <w:color w:val="111111"/>
                <w:szCs w:val="24"/>
              </w:rPr>
              <w:br/>
              <w:t>On my laptop, I currently do not have any other users that have access to or will be using my laptop. For adding a new user I would need to go to the account settings page under accounts and choose to make them other or family. If I did need to add another user I would create a new account and give that user the least privilege. With the current setup I have going on I have the notice if the app attempts to make a change to the system, with new users I would set up to always notify the reason being is that I do not want them to make any unwanted changes to the system or download anything that should not be added, requiring them to enter the admin user and password for downloading anything. Verify guest accounts are disabled as needed. Use password protection methods as well such as complexity and length requirements, setting password expiration, password history not allowing the user to use the same password x amount of days, and account lockout which if the user fails to enter correct password x amount of times they are locked of the account until admin unlocks or they time frame for them to enter passwords is available.</w:t>
            </w:r>
          </w:p>
          <w:p w14:paraId="7EC28C5E" w14:textId="77777777" w:rsidR="00DC7812" w:rsidRPr="00DC7812" w:rsidRDefault="00DC7812" w:rsidP="00DC7812">
            <w:pPr>
              <w:rPr>
                <w:rFonts w:ascii="Times New Roman" w:eastAsia="Times New Roman" w:hAnsi="Times New Roman" w:cs="Times New Roman"/>
                <w:szCs w:val="24"/>
              </w:rPr>
            </w:pPr>
          </w:p>
          <w:p w14:paraId="4A74C836" w14:textId="77777777" w:rsidR="00C11C7E" w:rsidRDefault="00C11C7E" w:rsidP="00715DE6">
            <w:pPr>
              <w:pStyle w:val="ListParagraph"/>
              <w:spacing w:before="120" w:after="120"/>
              <w:ind w:left="0" w:right="-274"/>
              <w:rPr>
                <w:rFonts w:eastAsia="Times New Roman" w:cs="Lucida Grande"/>
                <w:color w:val="111111"/>
                <w:szCs w:val="24"/>
              </w:rPr>
            </w:pPr>
          </w:p>
          <w:p w14:paraId="74B0814B" w14:textId="7788308A" w:rsidR="00C11C7E" w:rsidRDefault="00AB159F" w:rsidP="00715DE6">
            <w:pPr>
              <w:pStyle w:val="ListParagraph"/>
              <w:spacing w:before="120" w:after="120"/>
              <w:ind w:left="0" w:right="-274"/>
              <w:rPr>
                <w:rFonts w:eastAsia="Times New Roman" w:cs="Lucida Grande"/>
                <w:color w:val="111111"/>
                <w:szCs w:val="24"/>
              </w:rPr>
            </w:pPr>
            <w:r>
              <w:rPr>
                <w:rFonts w:eastAsia="Times New Roman" w:cs="Lucida Grande"/>
                <w:noProof/>
                <w:color w:val="111111"/>
                <w:szCs w:val="24"/>
              </w:rPr>
              <w:lastRenderedPageBreak/>
              <mc:AlternateContent>
                <mc:Choice Requires="wpi">
                  <w:drawing>
                    <wp:anchor distT="0" distB="0" distL="114300" distR="114300" simplePos="0" relativeHeight="251710464" behindDoc="0" locked="0" layoutInCell="1" allowOverlap="1" wp14:anchorId="3EBB23E1" wp14:editId="13D73E7F">
                      <wp:simplePos x="0" y="0"/>
                      <wp:positionH relativeFrom="column">
                        <wp:posOffset>394992</wp:posOffset>
                      </wp:positionH>
                      <wp:positionV relativeFrom="paragraph">
                        <wp:posOffset>310112</wp:posOffset>
                      </wp:positionV>
                      <wp:extent cx="547200" cy="100440"/>
                      <wp:effectExtent l="76200" t="95250" r="100965" b="90170"/>
                      <wp:wrapNone/>
                      <wp:docPr id="77" name="Ink 77"/>
                      <wp:cNvGraphicFramePr/>
                      <a:graphic xmlns:a="http://schemas.openxmlformats.org/drawingml/2006/main">
                        <a:graphicData uri="http://schemas.microsoft.com/office/word/2010/wordprocessingInk">
                          <w14:contentPart bwMode="auto" r:id="rId8">
                            <w14:nvContentPartPr>
                              <w14:cNvContentPartPr/>
                            </w14:nvContentPartPr>
                            <w14:xfrm>
                              <a:off x="0" y="0"/>
                              <a:ext cx="547200" cy="100440"/>
                            </w14:xfrm>
                          </w14:contentPart>
                        </a:graphicData>
                      </a:graphic>
                    </wp:anchor>
                  </w:drawing>
                </mc:Choice>
                <mc:Fallback>
                  <w:pict>
                    <v:shapetype w14:anchorId="06BFE0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7" o:spid="_x0000_s1026" type="#_x0000_t75" style="position:absolute;margin-left:28.25pt;margin-top:21.55pt;width:48.8pt;height:13.5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eR52AQAADQMAAA4AAABkcnMvZTJvRG9jLnhtbJxSy07DMBC8I/EP&#10;lu80TmkLipr2QIXUA9ADfIBx7MYi9kZrt2n/nk36BiGkXqxdjzye2dnxdOMqttYYLPicpz3BmfYK&#10;CuuXOf94f7575CxE6QtZgdc53+rAp5Pbm3FTZ7oPJVSFRkYkPmRNnfMyxjpLkqBK7WToQa09gQbQ&#10;yUgtLpMCZUPsrkr6QoySBrCoEZQOgW5nO5BPOn5jtIpvxgQdWZXz+5EQpC8eK2yrVAw5+6Rq+DAU&#10;PJmMZbZEWZdW7WXJK1Q5aT2JOFLNZJRshfYXlbMKIYCJPQUuAWOs0p0ncpeKH+7m/qt1lg7UCjMF&#10;PmofFxLjYX4dcM0XrqIRNC9QUEJyFYHvGWlA/weyEz0DtXKkZ5cK6kpGWolQ2jpwhpktco7zIj3p&#10;9+unk4MFnny9XgKUSLK3/NeTjUHXDpuUsE3OKeNte3ZZ6k1kii6HgwfaF84UQakQg0GHH5h3DIfu&#10;bLT0+UWI530r7GyLJ98AAAD//wMAUEsDBBQABgAIAAAAIQAQe2uunAIAAI4GAAAQAAAAZHJzL2lu&#10;ay9pbmsxLnhtbLRUTW/bMAy9D9h/ELRDL1GsDzu2g7o9rcCADRjaDtiOrqMmRv0RyEqT/vuRkuK4&#10;aLpdNrSwRIl8fHykcnl9aBvyrM1Q911BxZxToruqX9XduqA/7m9YRslgy25VNn2nC/qiB3p99fHD&#10;Zd09tc0SvgQQugF3bVPQjbXbZRTt9/v5Xs17s44k5yr60j19+0qvQtRKP9ZdbSHlcDyq+s7qg0Ww&#10;Zb0qaGUPfPQH7Lt+Zyo9XuOJqU4e1pSVvulNW9oRcVN2nW5IV7bA+ycl9mULmxryrLWhpK2hYCbn&#10;Ik7j7HMOB+WhoBN7BxQHYNLS6Dzmr/+AefMWE2kpmS5SSgKllX5GTpHTfPl+7d9Nv9XG1voksxcl&#10;XLyQyttOHy+U0UPf7LA3lDyXzQ4kE5zDWITcIjojyFs80Oaf4oEu7+JNyb2WJpQ31SGINo7UsbW2&#10;bjUMersdZ8wOAIzHd9a45yC5VIwrJvJ7KZcqh/95nKlJK8IUHzEfzG7YjHgP5jSv7mZUzVe2r1d2&#10;M4rO53LUfKr4uciNrtcb+4fQULSLHefmzCt0o0RCFbf6saCf3EMkLtIfuDI4kTImMk7SZHaRxvKC&#10;X/AZZQsZUxFTPpMZE4TPmFCCCQk7TuAPbILHMiUZWjJlKaz+kDP0kxlxS56zBF1UolwkwIDpUfh0&#10;P7ll3snDMREzgTE5wRwhv4JYx2BBHC3YYxaZM4Fe8GXILCOYPOZE5LAGQOB1MsAxBosJDywlcaZK&#10;PW24xjQJD8nRYAqyIAJMECxx4pK8Iu3BIC26T6vxFxDnAFy89/rbRUJAv5li+D0KE8Ih9F1BpxJD&#10;A10ECOMikMKR4sJ1C1vsErgWAnFsIVt4iWBOMI7hvMA8LJJXv1vjNMKDvPoNAAD//wMAUEsDBBQA&#10;BgAIAAAAIQB7ZQnB3wAAAAgBAAAPAAAAZHJzL2Rvd25yZXYueG1sTI/BTsMwEETvSPyDtUjcqNPS&#10;pCVkU6EiOLRIqKUHjk68JBHxOord1vw97glus5rRzNtiFUwvTjS6zjLCdJKAIK6t7rhBOHy83C1B&#10;OK9Yq94yIfyQg1V5fVWoXNsz7+i0942IJexyhdB6P+RSurolo9zEDsTR+7KjUT6eYyP1qM6x3PRy&#10;liSZNKrjuNCqgdYt1d/7o0GowisP+v35bb1Z+N1m++A+Q+YQb2/C0yMIT8H/heGCH9GhjEyVPbJ2&#10;okdIszQmEeb3UxAXP51HUSEskhnIspD/Hy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x+eR52AQAADQMAAA4AAAAAAAAAAAAAAAAAPAIAAGRycy9lMm9E&#10;b2MueG1sUEsBAi0AFAAGAAgAAAAhABB7a66cAgAAjgYAABAAAAAAAAAAAAAAAAAA3gMAAGRycy9p&#10;bmsvaW5rMS54bWxQSwECLQAUAAYACAAAACEAe2UJwd8AAAAIAQAADwAAAAAAAAAAAAAAAACoBgAA&#10;ZHJzL2Rvd25yZXYueG1sUEsBAi0AFAAGAAgAAAAhAHkYvJ2/AAAAIQEAABkAAAAAAAAAAAAAAAAA&#10;tAcAAGRycy9fcmVscy9lMm9Eb2MueG1sLnJlbHNQSwUGAAAAAAYABgB4AQAAqggAAAAA&#10;">
                      <v:imagedata r:id="rId9" o:title=""/>
                    </v:shape>
                  </w:pict>
                </mc:Fallback>
              </mc:AlternateContent>
            </w:r>
            <w:r w:rsidR="00C11C7E" w:rsidRPr="00C11C7E">
              <w:rPr>
                <w:rFonts w:eastAsia="Times New Roman" w:cs="Lucida Grande"/>
                <w:noProof/>
                <w:color w:val="111111"/>
                <w:szCs w:val="24"/>
              </w:rPr>
              <w:drawing>
                <wp:inline distT="0" distB="0" distL="0" distR="0" wp14:anchorId="6D973416" wp14:editId="5CB62029">
                  <wp:extent cx="6858000" cy="3656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656330"/>
                          </a:xfrm>
                          <a:prstGeom prst="rect">
                            <a:avLst/>
                          </a:prstGeom>
                        </pic:spPr>
                      </pic:pic>
                    </a:graphicData>
                  </a:graphic>
                </wp:inline>
              </w:drawing>
            </w:r>
          </w:p>
          <w:p w14:paraId="661A48D5" w14:textId="2E7E86E8" w:rsidR="00454A18" w:rsidRDefault="00C11C7E" w:rsidP="00715DE6">
            <w:pPr>
              <w:pStyle w:val="ListParagraph"/>
              <w:spacing w:before="120" w:after="120"/>
              <w:ind w:left="0" w:right="-274"/>
              <w:rPr>
                <w:rFonts w:eastAsia="Times New Roman" w:cs="Lucida Grande"/>
                <w:color w:val="111111"/>
                <w:szCs w:val="24"/>
              </w:rPr>
            </w:pPr>
            <w:r w:rsidRPr="00C11C7E">
              <w:rPr>
                <w:rFonts w:eastAsia="Times New Roman" w:cs="Lucida Grande"/>
                <w:noProof/>
                <w:color w:val="111111"/>
                <w:szCs w:val="24"/>
              </w:rPr>
              <w:lastRenderedPageBreak/>
              <w:drawing>
                <wp:inline distT="0" distB="0" distL="0" distR="0" wp14:anchorId="470A34D1" wp14:editId="6D991B27">
                  <wp:extent cx="6858000" cy="5074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074920"/>
                          </a:xfrm>
                          <a:prstGeom prst="rect">
                            <a:avLst/>
                          </a:prstGeom>
                        </pic:spPr>
                      </pic:pic>
                    </a:graphicData>
                  </a:graphic>
                </wp:inline>
              </w:drawing>
            </w:r>
            <w:r>
              <w:rPr>
                <w:rFonts w:eastAsia="Times New Roman" w:cs="Lucida Grande"/>
                <w:color w:val="111111"/>
                <w:szCs w:val="24"/>
              </w:rPr>
              <w:t xml:space="preserve"> </w:t>
            </w:r>
          </w:p>
          <w:p w14:paraId="5BBD0BF0" w14:textId="7E6D5B1C" w:rsidR="00BA143B" w:rsidRDefault="00BA143B" w:rsidP="00715DE6">
            <w:pPr>
              <w:pStyle w:val="ListParagraph"/>
              <w:spacing w:before="120" w:after="120"/>
              <w:ind w:left="0" w:right="-274"/>
              <w:rPr>
                <w:rFonts w:eastAsia="Times New Roman" w:cs="Lucida Grande"/>
                <w:color w:val="111111"/>
                <w:szCs w:val="24"/>
              </w:rPr>
            </w:pPr>
          </w:p>
          <w:p w14:paraId="5C2FF17C" w14:textId="52FE715F" w:rsidR="00BA143B" w:rsidRDefault="00BA143B" w:rsidP="00715DE6">
            <w:pPr>
              <w:pStyle w:val="ListParagraph"/>
              <w:spacing w:before="120" w:after="120"/>
              <w:ind w:left="0" w:right="-274"/>
              <w:rPr>
                <w:rFonts w:eastAsia="Times New Roman" w:cs="Lucida Grande"/>
                <w:color w:val="111111"/>
                <w:szCs w:val="24"/>
              </w:rPr>
            </w:pPr>
          </w:p>
        </w:tc>
      </w:tr>
    </w:tbl>
    <w:p w14:paraId="60D5694D" w14:textId="77777777" w:rsidR="008139AA" w:rsidRPr="00585831" w:rsidRDefault="008139AA" w:rsidP="00BA143B">
      <w:pPr>
        <w:pStyle w:val="ListParagraph"/>
        <w:shd w:val="clear" w:color="auto" w:fill="FFFFFF"/>
        <w:spacing w:before="120" w:after="120" w:line="240" w:lineRule="auto"/>
        <w:ind w:left="0" w:right="-274"/>
        <w:rPr>
          <w:rFonts w:eastAsia="Times New Roman" w:cs="Lucida Grande"/>
          <w:color w:val="111111"/>
          <w:szCs w:val="24"/>
        </w:rPr>
      </w:pPr>
    </w:p>
    <w:p w14:paraId="1A039A3F" w14:textId="446194E8" w:rsidR="00BA143B" w:rsidRPr="008A6723" w:rsidRDefault="001D18ED" w:rsidP="00C76898">
      <w:pPr>
        <w:rPr>
          <w:rFonts w:eastAsia="Times New Roman"/>
          <w:b/>
          <w:szCs w:val="24"/>
        </w:rPr>
      </w:pPr>
      <w:r w:rsidRPr="00127606">
        <w:rPr>
          <w:rStyle w:val="Heading2Char"/>
        </w:rPr>
        <w:t>Network C</w:t>
      </w:r>
      <w:r w:rsidR="00BF3AB5">
        <w:rPr>
          <w:rStyle w:val="Heading2Char"/>
        </w:rPr>
        <w:t>o</w:t>
      </w:r>
      <w:r w:rsidRPr="00127606">
        <w:rPr>
          <w:rStyle w:val="Heading2Char"/>
        </w:rPr>
        <w:t>nfiguration</w:t>
      </w:r>
      <w:r w:rsidR="007F5DC2" w:rsidRPr="00F94034">
        <w:rPr>
          <w:rFonts w:eastAsia="Times New Roman"/>
          <w:b/>
          <w:szCs w:val="24"/>
        </w:rPr>
        <w:br/>
      </w:r>
      <w:r w:rsidR="00FB401E" w:rsidRPr="00C76898">
        <w:t>Describe the current configuration along with the steps taken to harden the system based on best practices. Describe how the hardening techniques improve the security of the system</w:t>
      </w:r>
      <w:r w:rsidR="004E340B">
        <w:rPr>
          <w:rFonts w:eastAsia="Times New Roman"/>
          <w:b/>
          <w:i/>
          <w:szCs w:val="24"/>
        </w:rPr>
        <w:br/>
      </w:r>
      <w:r w:rsidR="00ED3FB3" w:rsidRPr="00816B05">
        <w:rPr>
          <w:rFonts w:eastAsia="Times New Roman"/>
          <w:b/>
          <w:i/>
          <w:szCs w:val="24"/>
        </w:rPr>
        <w:br/>
      </w:r>
      <w:r w:rsidR="00ED3FB3" w:rsidRPr="00816B05">
        <w:rPr>
          <w:rFonts w:eastAsia="Times New Roman"/>
          <w:b/>
          <w:szCs w:val="24"/>
        </w:rPr>
        <w:t>Your Response</w:t>
      </w:r>
      <w:r w:rsidR="00ED3FB3" w:rsidRPr="00ED3FB3">
        <w:rPr>
          <w:rFonts w:eastAsia="Times New Roman"/>
          <w:szCs w:val="24"/>
        </w:rPr>
        <w:t>:</w:t>
      </w:r>
      <w:r w:rsidR="00816B05">
        <w:rPr>
          <w:rFonts w:eastAsia="Times New Roman"/>
          <w:szCs w:val="24"/>
        </w:rPr>
        <w:t xml:space="preserve"> </w:t>
      </w:r>
    </w:p>
    <w:tbl>
      <w:tblPr>
        <w:tblStyle w:val="TableGrid"/>
        <w:tblW w:w="0" w:type="auto"/>
        <w:tblLook w:val="04A0" w:firstRow="1" w:lastRow="0" w:firstColumn="1" w:lastColumn="0" w:noHBand="0" w:noVBand="1"/>
        <w:tblCaption w:val="Your Response to Network Configuration"/>
        <w:tblDescription w:val="Your Response to Network Configuration"/>
      </w:tblPr>
      <w:tblGrid>
        <w:gridCol w:w="10790"/>
      </w:tblGrid>
      <w:tr w:rsidR="00BA143B" w14:paraId="21E7DFA9" w14:textId="77777777" w:rsidTr="00BA143B">
        <w:tc>
          <w:tcPr>
            <w:tcW w:w="11016" w:type="dxa"/>
            <w:shd w:val="clear" w:color="auto" w:fill="D9D9D9" w:themeFill="background1" w:themeFillShade="D9"/>
          </w:tcPr>
          <w:p w14:paraId="04325FC1" w14:textId="77777777" w:rsidR="00DC7812" w:rsidRPr="00DC7812" w:rsidRDefault="00DC7812" w:rsidP="00DC7812">
            <w:pPr>
              <w:pStyle w:val="Heading3"/>
              <w:spacing w:before="280" w:after="80"/>
              <w:rPr>
                <w:sz w:val="27"/>
              </w:rPr>
            </w:pPr>
            <w:r w:rsidRPr="00DC7812">
              <w:rPr>
                <w:rFonts w:ascii="Arial" w:hAnsi="Arial" w:cs="Arial"/>
                <w:color w:val="000000"/>
                <w:sz w:val="24"/>
                <w:szCs w:val="24"/>
              </w:rPr>
              <w:t xml:space="preserve">When it comes to my Network configuration, I’m always running off Wi-Fi and never hardwired into the router at all. So when I am on Wi-Fi if it is not my home network I set it to the public so that my computer is unable to be discovered on the network and that no one can access any files or programs I do not want them to have access to at all. I also disabled the option for ethernet port access so random users can not just </w:t>
            </w:r>
            <w:r w:rsidRPr="00DC7812">
              <w:rPr>
                <w:rFonts w:ascii="Arial" w:hAnsi="Arial" w:cs="Arial"/>
                <w:color w:val="000000"/>
                <w:sz w:val="24"/>
                <w:szCs w:val="24"/>
              </w:rPr>
              <w:lastRenderedPageBreak/>
              <w:t>hardwire into the laptop. My laptop is currently set up to auto DHCP so I do not have to worry about using a static IP address at all.</w:t>
            </w:r>
          </w:p>
          <w:p w14:paraId="1B9DBCC7" w14:textId="399E2D08" w:rsidR="00BA143B" w:rsidRDefault="00BA143B" w:rsidP="00ED3FB3">
            <w:pPr>
              <w:pStyle w:val="Heading3"/>
              <w:pBdr>
                <w:top w:val="none" w:sz="0" w:space="0" w:color="auto"/>
                <w:left w:val="none" w:sz="0" w:space="0" w:color="auto"/>
              </w:pBdr>
              <w:rPr>
                <w:rFonts w:eastAsia="Times New Roman"/>
                <w:sz w:val="24"/>
                <w:szCs w:val="24"/>
              </w:rPr>
            </w:pPr>
          </w:p>
          <w:p w14:paraId="1C8BC929" w14:textId="77777777" w:rsidR="00B100B4" w:rsidRPr="00B100B4" w:rsidRDefault="00B100B4" w:rsidP="00B100B4"/>
          <w:p w14:paraId="64C91582" w14:textId="4191142A" w:rsidR="004F6484" w:rsidRDefault="00B269A7" w:rsidP="00B100B4">
            <w:r>
              <w:rPr>
                <w:noProof/>
              </w:rPr>
              <mc:AlternateContent>
                <mc:Choice Requires="wpi">
                  <w:drawing>
                    <wp:anchor distT="0" distB="0" distL="114300" distR="114300" simplePos="0" relativeHeight="251703296" behindDoc="0" locked="0" layoutInCell="1" allowOverlap="1" wp14:anchorId="75BF55EA" wp14:editId="0837A06E">
                      <wp:simplePos x="0" y="0"/>
                      <wp:positionH relativeFrom="column">
                        <wp:posOffset>2646792</wp:posOffset>
                      </wp:positionH>
                      <wp:positionV relativeFrom="paragraph">
                        <wp:posOffset>52872</wp:posOffset>
                      </wp:positionV>
                      <wp:extent cx="740880" cy="129960"/>
                      <wp:effectExtent l="76200" t="76200" r="40640" b="99060"/>
                      <wp:wrapNone/>
                      <wp:docPr id="69" name="Ink 69"/>
                      <wp:cNvGraphicFramePr/>
                      <a:graphic xmlns:a="http://schemas.openxmlformats.org/drawingml/2006/main">
                        <a:graphicData uri="http://schemas.microsoft.com/office/word/2010/wordprocessingInk">
                          <w14:contentPart bwMode="auto" r:id="rId12">
                            <w14:nvContentPartPr>
                              <w14:cNvContentPartPr/>
                            </w14:nvContentPartPr>
                            <w14:xfrm>
                              <a:off x="0" y="0"/>
                              <a:ext cx="740880" cy="129960"/>
                            </w14:xfrm>
                          </w14:contentPart>
                        </a:graphicData>
                      </a:graphic>
                    </wp:anchor>
                  </w:drawing>
                </mc:Choice>
                <mc:Fallback>
                  <w:pict>
                    <v:shape w14:anchorId="58F1637A" id="Ink 69" o:spid="_x0000_s1026" type="#_x0000_t75" style="position:absolute;margin-left:205.55pt;margin-top:1.35pt;width:64.05pt;height:15.9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K66V4AQAADQMAAA4AAABkcnMvZTJvRG9jLnhtbJxSy07DMBC8I/EP&#10;ke80D0Jpo6Y9UCH1APQAH2Acu7GIvdHaadq/Z5O0tAUhJC7RekcZz8Ozxc5UwVai02BzFo8iFkgr&#10;oNB2k7O318ebCQuc57bgFViZs710bDG/vpq1dSYTKKEqJAZEYl3W1jkrva+zMHSilIa7EdTSEqgA&#10;Dfd0xE1YIG+J3VRhEkXjsAUsagQhnaPtcgDZvOdXSgr/opSTPqhydjuOItLnabobpzRht4tjmt67&#10;KU0iFs5nPNsgr0stDrL4P1QZri2J+KJacs+DBvUPKqMFggPlRwJMCEppIXtP5C6Ovrlb2Y/OWZyK&#10;BjMB1kvr1xz9Mb8e+M8VpqII2icoqCHeeGAHRgro70IG0UsQjSE9QysoK+7pSbhS146CznSRM1wV&#10;8Um/3T6cHKzx5Ov5EqBGwoPl337ZKTRd2KQk2OWM+tx3375LufOBoOV9Gk0mhAiC4mQ6Hff4kXlg&#10;OJ7OoqXLL0o8P3fCzl7x/BMAAP//AwBQSwMEFAAGAAgAAAAhANufzXupBAAAfg0AABAAAABkcnMv&#10;aW5rL2luazEueG1stFdLb9s4EL4vsP+B4B5yCW2Sol5GnZ42QIEusOgDaI+urcZCbTmQ5Tj59zsv&#10;SVRj99RFAUcaznzzzfCbsfvm7fN+p56q9lgfmqV2M6tV1awPm7p5WOrPn+5NodWxWzWb1e7QVEv9&#10;Uh3127s//3hTNz/2uwV8KkBojvi03y31tuseF/P5+XyenZPZoX2Ye2uT+bvmxz/v9Z1EbarvdVN3&#10;kPLYm9aHpqueOwRb1JulXnfPdvAH7I+HU7uuhmO0tOvRo2tX6+r+0O5X3YC4XTVNtVPNag+8v2jV&#10;vTzCQw15HqpWq30NBRs/cyEPxd8lGFbPSx29n4DiEZjs9fwy5tf/AfP+NSbSSnye5VoJpU31hJzm&#10;1PPF9dr/bQ+PVdvV1dhmboocvKg1v1N/uFFtdTzsTng3Wj2tdidombMWZCG53fxCQ17jQW9+Kx70&#10;5SpeTG7aGikv7oM0bZBUf7Vdva9A6PvHQWPdEYDR/LFraRy89YmxiXHlJ+8XSbbw2czbNLoKUXGP&#10;+a09HbcD3rd21CudDF3jys71ptsOTbczP/Q87vilyG1VP2y7X4RK0RQ76ObCFJKUlFTxofq+1H/R&#10;ICqKZAOVkabKl0H5kObp7U3pboy/sbe6zHXQ9taUmXJewUOeG+fgwSr4J58uVwWeeWvywWjN6AZP&#10;YPf8xwGQw3dQYWpcwEjnQqEQP45CAHQToBHukpOiY0MY9NxHE4ZhkNQkmA1KHXDBjSNHeDFxiMAA&#10;EWQXfwIMWqhi9IIqmK9kjH0v5aDaYl8Ol+xco/EG++MU52IOmGtCTkI4vm8OejHfCS8rzUEj4CLi&#10;JFycMS0dwd3iQ+GoZyYURCjPyMq5BMU7gyrwiYJDgCa5TC8PcxrvOXfvIUh0JZw0CYYEEhIWCnPm&#10;Ynr+LBcHaqRkTJZejE+Jo8kABk8zuOJIF5mnbooasSKH3XWQktz7DiS5KZEvp0iDcKEczMW4glwA&#10;CiuPaQoIt8ZKL3KSJ4SgCuWCg6OZyQJ1DVYRATFdKkp4+pw1FCmJlSuZJDnFTw4GpVCDBZ+QU+pD&#10;oJmIVdOTRicu9DW42AWOSaP/tdiBxegELPEFR/NndU90NYWkVFEVQiRqS29BcH5mBAi6Fhy7oo+s&#10;i18gjRE/pYgPxnQDg/GYO1LSFsl4DabG8zYEhbCg2D3Goedo+PhqLpU2ek6yT13RqaRxsazKWGWU&#10;ZggeNdmXjBYYd+ScssYTS5oyQRZ7Xor0YQBpyGCiwTsraG2aopS7l72N5QZYDwhsoAU4f2nG0wxf&#10;ELhqPcnV8yglJdnge4v2uktLHm1IhQhpMLyKMKdcP4wTEvEsfpPBNXAs95To9SVfUTeaAYK7EI9G&#10;bBEnvmV26k3SVk5LOfhOYNkjUbkgLmGaKk6LlYFOsflTDoghAgY8QiRc/CBn/JQXNslL/4cXOCw3&#10;hbvnFr7VPSeL4mV7lXRFDohHK41BJ9CTl8muwaQ9G+kfmaRloCM894HP4HcCGRxMDGbM4GcJjUwO&#10;SqK6EtJHkRKxhBcuXDadBSgJK4H/H3AOyUSH8PWFZ1AytxSNQgI0jm/QBdjPSZZOfqcPv77gB+jd&#10;fwAAAP//AwBQSwMEFAAGAAgAAAAhADOsX7feAAAACAEAAA8AAABkcnMvZG93bnJldi54bWxMj8FO&#10;wzAQRO9I/IO1SNyo46SFNmRToUqIExUU1LMbL0lEvI5iNwl8PeYEx9GMZt4U29l2YqTBt44R1CIB&#10;QVw503KN8P72eLMG4YNmozvHhPBFHrbl5UWhc+MmfqXxEGoRS9jnGqEJoc+l9FVDVvuF64mj9+EG&#10;q0OUQy3NoKdYbjuZJsmttLrluNDonnYNVZ+Hs0UYp/23Su3T3meZzOyzs7vNyxHx+mp+uAcRaA5/&#10;YfjFj+hQRqaTO7PxokNYKqViFCG9AxH9VbZJQZwQsuUKZFnI/wf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UyuuleAEAAA0DAAAOAAAAAAAAAAAAAAAA&#10;ADwCAABkcnMvZTJvRG9jLnhtbFBLAQItABQABgAIAAAAIQDbn817qQQAAH4NAAAQAAAAAAAAAAAA&#10;AAAAAOADAABkcnMvaW5rL2luazEueG1sUEsBAi0AFAAGAAgAAAAhADOsX7feAAAACAEAAA8AAAAA&#10;AAAAAAAAAAAAtwgAAGRycy9kb3ducmV2LnhtbFBLAQItABQABgAIAAAAIQB5GLydvwAAACEBAAAZ&#10;AAAAAAAAAAAAAAAAAMIJAABkcnMvX3JlbHMvZTJvRG9jLnhtbC5yZWxzUEsFBgAAAAAGAAYAeAEA&#10;ALgKAAAAAA==&#10;">
                      <v:imagedata r:id="rId13" o:title=""/>
                    </v:shape>
                  </w:pict>
                </mc:Fallback>
              </mc:AlternateContent>
            </w:r>
            <w:r>
              <w:rPr>
                <w:noProof/>
              </w:rPr>
              <mc:AlternateContent>
                <mc:Choice Requires="wpi">
                  <w:drawing>
                    <wp:anchor distT="0" distB="0" distL="114300" distR="114300" simplePos="0" relativeHeight="251702272" behindDoc="0" locked="0" layoutInCell="1" allowOverlap="1" wp14:anchorId="508897FE" wp14:editId="5D115A54">
                      <wp:simplePos x="0" y="0"/>
                      <wp:positionH relativeFrom="column">
                        <wp:posOffset>2645352</wp:posOffset>
                      </wp:positionH>
                      <wp:positionV relativeFrom="paragraph">
                        <wp:posOffset>53592</wp:posOffset>
                      </wp:positionV>
                      <wp:extent cx="713520" cy="149040"/>
                      <wp:effectExtent l="38100" t="38100" r="48895" b="41910"/>
                      <wp:wrapNone/>
                      <wp:docPr id="68" name="Ink 68"/>
                      <wp:cNvGraphicFramePr/>
                      <a:graphic xmlns:a="http://schemas.openxmlformats.org/drawingml/2006/main">
                        <a:graphicData uri="http://schemas.microsoft.com/office/word/2010/wordprocessingInk">
                          <w14:contentPart bwMode="auto" r:id="rId14">
                            <w14:nvContentPartPr>
                              <w14:cNvContentPartPr/>
                            </w14:nvContentPartPr>
                            <w14:xfrm>
                              <a:off x="0" y="0"/>
                              <a:ext cx="713520" cy="149040"/>
                            </w14:xfrm>
                          </w14:contentPart>
                        </a:graphicData>
                      </a:graphic>
                    </wp:anchor>
                  </w:drawing>
                </mc:Choice>
                <mc:Fallback>
                  <w:pict>
                    <v:shape w14:anchorId="67EE8E38" id="Ink 68" o:spid="_x0000_s1026" type="#_x0000_t75" style="position:absolute;margin-left:207.6pt;margin-top:3.5pt;width:57.6pt;height:13.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hrlzAQAACQMAAA4AAABkcnMvZTJvRG9jLnhtbJxSXU/CMBR9N/E/&#10;NH2XbQgqCxsPEhMeVB70B9SuZY1r73LbMfj33g0Q0BgTXpZ7e7LT89HpbGMrtlboDbiMJ4OYM+Uk&#10;FMatMv7+9nTzwJkPwhWiAqcyvlWez/Lrq2lbp2oIJVSFQkYkzqdtnfEyhDqNIi9LZYUfQK0cgRrQ&#10;ikArrqICRUvstoqGcXwXtYBFjSCV93Q634E87/m1VjK8au1VYFXGJ3FM8sJhwG4Yjzn76IZJzKN8&#10;KtIViro0ci9JXKDICuNIwDfVXATBGjS/qKyRCB50GEiwEWhtpOr9kLMk/uFs4T47V8lINphKcEG5&#10;sBQYDtn1wCVX2IoSaJ+hoHZEE4DvGSme/8vYiZ6DbCzp2TWCqhKBnoMvTe05w9QUGcdFkRz1u/Xj&#10;0cESj75ezgFqJNpb/uuXjUbbhU1K2CbjVPC2+/Zdqk1gkg7vk9vxkBBJUDKaxKMePzDvGA7bSbR0&#10;+VmJp3sn7OQF518AAAD//wMAUEsDBBQABgAIAAAAIQBCRSFtgwUAAM4QAAAQAAAAZHJzL2luay9p&#10;bmsxLnhtbLRXS2/jNhC+F+h/INRDLmbMhx6Wsc6eGqBACxS7W6A9em1tYqwtB7Ly2H/fb2ZIiUqc&#10;TVG0B0vicOabb4YzJP3u/dNhrx6a7rQ7tqvMXppMNe3muN21N6vsj0/XepGpU79ut+v9sW1W2bfm&#10;lL2/+vGHd7v262G/xFMBoT3R12G/ym77/m45nz8+Pl4++stjdzN3xvj5L+3X337NroLVtvmya3c9&#10;XJ6iaHNs++apJ7DlbrvKNv2TGfSB/fF4322aYZok3WbU6Lv1prk+dod1PyDertu22at2fQDvPzPV&#10;f7vDxw5+bpouU4cdAtbu0uZVvvi5hmD9tMqS8T0onsDkkM3PY/71P2Bev8QkWt5VZZWpQGnbPBCn&#10;Oed8+Xrsv3fHu6brd82YZklKmPimNjLm/EiiuuZ03N/T2mTqYb2/R8qsMSiL4NvOzyTkJR5y85/i&#10;IS+v4qXkpqkJ4aV5CEkbSioubb87NCj0w91QY/0JwCT+2HfcDs44r43Xtv7k3NKXS1tcGmuSpQhV&#10;HDE/d/en2wHvczfWK88MWZPIHnfb/nZIurk0xZD0NOXnTG+b3c1t/z3bEDYbD5Vzpg+5mFSI40Pz&#10;ZZX9xK2o2FIEHIgzKrfK5UVVzC60u6jrCzPLchRLlZmZttqZQtGHsngZvM0Mv1FkWWR4GurjvIjE&#10;Avpk/d3ngPpcVUADg6gVHJG7iVeSM8VkxrGoTiIQJjbXnuwLBY2ZLzGgoSsLZSnouqq1zUlkjS9U&#10;xZNiqjGgobe6xDvNToybMEUeCIrl5MlRLDSpauuYxhAA40s0ExuJjy3xoDBlekgDi3j+1VWZMDpH&#10;Uig5nVPQVnnKE5bSEDb0LedCDP/h8oS0MPsQT8LxZYSphBTZMT3fCmoSThwk9iH2kDtdC6OEC605&#10;xVtIEnyBWiDvdclKtkqrPFIL9qSIlURJwcAqKh6I+EmpC9oadcUjiUsXhdRZGDqnLRHIFdXWYqHQ&#10;pLAtUSj0gTWxC7yN1Aval8AKdDFpyWsSt85zxYDOUt3OcsOvSGykF1ObK+IPGuQGiIQv3MQmijiK&#10;KUwCFmbJOO4CDMTyCUQccKamdfxidaI7bi9sXli/mc6144ostaPECdeImvoTIiRhtZFbEEX0cUIk&#10;YRov6QTyHoMiqInWpCPOaC0YBMlFhYDsQvNuE5eMXL0SwehJ/AWvnhcIORiIiNOI+DKHwQd5GraC&#10;MWR88QTDRqhENMRHskF5HMQySiLB5EguwicWrKpdjt6hmkN9W0PhYGsmrUlNUJwkQ9NQmaI9aE0m&#10;KpiHSKgDmkITnnE1SEI+aYJ9R84ietWcJyauIkqYSe1fit5UDqGhMLg2cLhw/CVvKLX0f0pYAo0L&#10;zZGEQDloCBgHeQ079piXaJQwntAT6ChiaEnS6xOp0hvfzINdB9Cgn8rPf2NzxKr5UtPmaqtK56SH&#10;2xzfZGihkz7gb7/gjVgXFZ/3aRQwhXGYr2U6YSK5JAH5gkP2hKsjDeV8GLZdkuUl6hZvXCV4i8aJ&#10;GbYkKTxQ5VqthFCO1id1/MangKMBICrkbmBNztFiFWOBBCrc80KPTg2ygT2/sCPiSkH5IHBcedkz&#10;eoWaRujARMqi5pNGNEO0croMIoKcDNCndDrh4GIOHt1Iw9IHpuxVLCS8gDsBebaTMILIptUp2CIT&#10;tAEmyZwEKseghBt1E+BpudFE3BMEKZX8m+9hc3gOhxiEBmqEP5BBXn2UMnenkE3ZxJTF8BmSB6JL&#10;+4Fg2ircILxTfCLa3GtHK11WSt7YSihYKZw8l5UvPJ/xTi7HJShyzIJahDL1gIIp7j18LQhx+NgO&#10;1HiYdgsUnF54lATUcBAvOLOWntrOPF2KLG7MtfK6LEw5+d87/JfBH7qrvwEAAP//AwBQSwMEFAAG&#10;AAgAAAAhAACc057iAAAACAEAAA8AAABkcnMvZG93bnJldi54bWxMj81OwzAQhO9IvIO1SFxQ6zRp&#10;oQrZVIAoEhwQLT8SNzc2SYS9DrabmrfHnOA4mtHMN9UqGs1G5XxvCWE2zYApaqzsqUV4eV5PlsB8&#10;ECSFtqQQvpWHVX18VIlS2gNt1LgNLUsl5EuB0IUwlJz7plNG+KkdFCXvwzojQpKu5dKJQyo3mudZ&#10;ds6N6CktdGJQN51qPrd7g7Bcv5nbu/v3J6e/zl6bMcb84fEa8fQkXl0CCyqGvzD84id0qBPTzu5J&#10;eqYR5rNFnqIIF+lS8hdFNge2QyiKAnhd8f8H6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n9CGuXMBAAAJAwAADgAAAAAAAAAAAAAAAAA8AgAAZHJzL2Uy&#10;b0RvYy54bWxQSwECLQAUAAYACAAAACEAQkUhbYMFAADOEAAAEAAAAAAAAAAAAAAAAADbAwAAZHJz&#10;L2luay9pbmsxLnhtbFBLAQItABQABgAIAAAAIQAAnNOe4gAAAAgBAAAPAAAAAAAAAAAAAAAAAIwJ&#10;AABkcnMvZG93bnJldi54bWxQSwECLQAUAAYACAAAACEAeRi8nb8AAAAhAQAAGQAAAAAAAAAAAAAA&#10;AACbCgAAZHJzL19yZWxzL2Uyb0RvYy54bWwucmVsc1BLBQYAAAAABgAGAHgBAACRCwAAAAA=&#10;">
                      <v:imagedata r:id="rId15" o:title=""/>
                    </v:shape>
                  </w:pict>
                </mc:Fallback>
              </mc:AlternateContent>
            </w:r>
            <w:r w:rsidR="004F6484" w:rsidRPr="00B100B4">
              <w:rPr>
                <w:noProof/>
              </w:rPr>
              <w:drawing>
                <wp:inline distT="0" distB="0" distL="0" distR="0" wp14:anchorId="314BA42D" wp14:editId="3DE61735">
                  <wp:extent cx="6858000" cy="2688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688590"/>
                          </a:xfrm>
                          <a:prstGeom prst="rect">
                            <a:avLst/>
                          </a:prstGeom>
                        </pic:spPr>
                      </pic:pic>
                    </a:graphicData>
                  </a:graphic>
                </wp:inline>
              </w:drawing>
            </w:r>
          </w:p>
          <w:p w14:paraId="04F10ECA" w14:textId="2F6722E3" w:rsidR="004F6484" w:rsidRDefault="00B269A7" w:rsidP="00B100B4">
            <w:r>
              <w:rPr>
                <w:noProof/>
              </w:rPr>
              <mc:AlternateContent>
                <mc:Choice Requires="wpi">
                  <w:drawing>
                    <wp:anchor distT="0" distB="0" distL="114300" distR="114300" simplePos="0" relativeHeight="251704320" behindDoc="0" locked="0" layoutInCell="1" allowOverlap="1" wp14:anchorId="22B21CF5" wp14:editId="35E896C5">
                      <wp:simplePos x="0" y="0"/>
                      <wp:positionH relativeFrom="column">
                        <wp:posOffset>404352</wp:posOffset>
                      </wp:positionH>
                      <wp:positionV relativeFrom="paragraph">
                        <wp:posOffset>805523</wp:posOffset>
                      </wp:positionV>
                      <wp:extent cx="300600" cy="23040"/>
                      <wp:effectExtent l="95250" t="76200" r="61595" b="110490"/>
                      <wp:wrapNone/>
                      <wp:docPr id="70" name="Ink 70"/>
                      <wp:cNvGraphicFramePr/>
                      <a:graphic xmlns:a="http://schemas.openxmlformats.org/drawingml/2006/main">
                        <a:graphicData uri="http://schemas.microsoft.com/office/word/2010/wordprocessingInk">
                          <w14:contentPart bwMode="auto" r:id="rId17">
                            <w14:nvContentPartPr>
                              <w14:cNvContentPartPr/>
                            </w14:nvContentPartPr>
                            <w14:xfrm>
                              <a:off x="0" y="0"/>
                              <a:ext cx="300600" cy="23040"/>
                            </w14:xfrm>
                          </w14:contentPart>
                        </a:graphicData>
                      </a:graphic>
                    </wp:anchor>
                  </w:drawing>
                </mc:Choice>
                <mc:Fallback>
                  <w:pict>
                    <v:shape w14:anchorId="294F7884" id="Ink 70" o:spid="_x0000_s1026" type="#_x0000_t75" style="position:absolute;margin-left:29pt;margin-top:60.65pt;width:29.3pt;height:7.4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kud3AQAADAMAAA4AAABkcnMvZTJvRG9jLnhtbJxSyU7DMBC9I/EP&#10;lu80STdVUZMeqJB6AHqADzCO3VjEnmjsNO3fM+lCUxBC6iUa+ylv3uL5YmcrtlXoDbiMJ4OYM+Uk&#10;FMZtMv7+9vQw48wH4QpRgVMZ3yvPF/n93bytUzWEEqpCISMS59O2zngZQp1GkZelssIPoFaOQA1o&#10;RaAjbqICRUvstoqGcTyNWsCiRpDKe7pdHkGeH/i1VjK8au1VYFXGR9M4Jn2Bpsl0TBN202w24eyj&#10;Q5NZzKN8LtINiro08iRL3KDKCuNIxDfVUgTBGjS/qKyRCB50GEiwEWhtpDp4IndJ/MPdyn12zpKx&#10;bDCV4IJyYS0wnPM7ALessBVF0D5DQQ2JJgA/MVJA/xdyFL0E2VjSc2wFVSUCPQlfmtpT0KkpMo6r&#10;Irnod9vHi4M1Xny9XAPUSHSy/NcvO422C5uUsF3Gqdl99z10qXaBSboc0WPp2pcEDUcx1d8jPhKc&#10;1/SSpd1XHfbPna7eI86/AAAA//8DAFBLAwQUAAYACAAAACEARwIj5wECAADKBAAAEAAAAGRycy9p&#10;bmsvaW5rMS54bWy0k02PmzAQhu+V+h8s95BLDP6AQNCSPTVSpVaqulupPbLgDdaCiYzz9e87OMRh&#10;tdme2gu2x8zrmcev7+6PbYP20vSq0zlmAcVI6rKrlN7k+OfjmqQY9bbQVdF0Wub4JHt8v/r44U7p&#10;l7bJ4ItAQffDrG1yXFu7zcLwcDgEBxF0ZhNySkX4Rb98+4pXY1Yln5VWFo7sL6Gy01Ye7SCWqSrH&#10;pT1S/z9oP3Q7U0q/PURMef3DmqKU6860hfWKdaG1bJAuWqj7F0b2tIWJgnM20mDUKmiY8IBFSZR+&#10;XkKgOOZ4st5BiT1U0uLwtubv/6C5fqs5lCV4skgwGkuq5H6oKXTMs/d7/266rTRWySvmM5Rx44TK&#10;89rxOYMysu+a3XA3GO2LZgfIGKVgi/FsFt4A8lYP2PxTPeDyrt60uNdoxvamHEZo3lKXq7WqlWD0&#10;dus9ZnsQHsIP1rjnwCkXhArClo+cZ2KRCREkIp5cxejii+aT2fW113syV7+6HU/t3NlBVbb20GnA&#10;PfMp8VuZtVSb2v4ldWza5Xrf3HiFzkpo7OKHfM7xJ/cQkcs8B1wbDC044lGcxPMZo2LGZ3SOGWOY&#10;RJjOCVukJEYw4SmKYKSIwZctEXVBxIcYGWJRRFIYksQNhEUMsZhEc+Z2OSULwkCPIcAuouSV530n&#10;cJmrPwAAAP//AwBQSwMEFAAGAAgAAAAhANfCO73fAAAACgEAAA8AAABkcnMvZG93bnJldi54bWxM&#10;j81OwzAQhO9IvIO1SNyo86NEUYhT0UrcyoHSQ49uvCQR8TqK3dbw9GxPcNvdGc1+06yjncQFFz86&#10;UpCuEhBInTMj9QoOH69PFQgfNBk9OUIF3+hh3d7fNbo27krveNmHXnAI+VorGEKYayl9N6DVfuVm&#10;JNY+3WJ14HXppVn0lcPtJLMkKaXVI/GHQc+4HbD72p+tAnfMY5Wkm+In7oosPcSw2W3flHp8iC/P&#10;IALG8GeGGz6jQ8tMJ3cm48WkoKi4SuB7luYgboa0LEGceMjLDGTbyP8V2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34SS53cBAAAMAwAADgAAAAAAAAAA&#10;AAAAAAA8AgAAZHJzL2Uyb0RvYy54bWxQSwECLQAUAAYACAAAACEARwIj5wECAADKBAAAEAAAAAAA&#10;AAAAAAAAAADfAwAAZHJzL2luay9pbmsxLnhtbFBLAQItABQABgAIAAAAIQDXwju93wAAAAoBAAAP&#10;AAAAAAAAAAAAAAAAAA4GAABkcnMvZG93bnJldi54bWxQSwECLQAUAAYACAAAACEAeRi8nb8AAAAh&#10;AQAAGQAAAAAAAAAAAAAAAAAaBwAAZHJzL19yZWxzL2Uyb0RvYy54bWwucmVsc1BLBQYAAAAABgAG&#10;AHgBAAAQCAAAAAA=&#10;">
                      <v:imagedata r:id="rId18" o:title=""/>
                    </v:shape>
                  </w:pict>
                </mc:Fallback>
              </mc:AlternateContent>
            </w:r>
            <w:r w:rsidR="004F6484" w:rsidRPr="004F6484">
              <w:rPr>
                <w:noProof/>
              </w:rPr>
              <w:drawing>
                <wp:inline distT="0" distB="0" distL="0" distR="0" wp14:anchorId="1A079A5F" wp14:editId="30B9E3B6">
                  <wp:extent cx="6858000" cy="4768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4768215"/>
                          </a:xfrm>
                          <a:prstGeom prst="rect">
                            <a:avLst/>
                          </a:prstGeom>
                        </pic:spPr>
                      </pic:pic>
                    </a:graphicData>
                  </a:graphic>
                </wp:inline>
              </w:drawing>
            </w:r>
          </w:p>
          <w:p w14:paraId="48B54901" w14:textId="37305961" w:rsidR="004F6484" w:rsidRDefault="00B269A7" w:rsidP="00B100B4">
            <w:r>
              <w:rPr>
                <w:noProof/>
              </w:rPr>
              <w:lastRenderedPageBreak/>
              <mc:AlternateContent>
                <mc:Choice Requires="wpi">
                  <w:drawing>
                    <wp:anchor distT="0" distB="0" distL="114300" distR="114300" simplePos="0" relativeHeight="251705344" behindDoc="0" locked="0" layoutInCell="1" allowOverlap="1" wp14:anchorId="54E1A113" wp14:editId="374F1C7D">
                      <wp:simplePos x="0" y="0"/>
                      <wp:positionH relativeFrom="column">
                        <wp:posOffset>1985472</wp:posOffset>
                      </wp:positionH>
                      <wp:positionV relativeFrom="paragraph">
                        <wp:posOffset>874870</wp:posOffset>
                      </wp:positionV>
                      <wp:extent cx="286200" cy="11880"/>
                      <wp:effectExtent l="76200" t="76200" r="95250" b="102870"/>
                      <wp:wrapNone/>
                      <wp:docPr id="71" name="Ink 71"/>
                      <wp:cNvGraphicFramePr/>
                      <a:graphic xmlns:a="http://schemas.openxmlformats.org/drawingml/2006/main">
                        <a:graphicData uri="http://schemas.microsoft.com/office/word/2010/wordprocessingInk">
                          <w14:contentPart bwMode="auto" r:id="rId20">
                            <w14:nvContentPartPr>
                              <w14:cNvContentPartPr/>
                            </w14:nvContentPartPr>
                            <w14:xfrm>
                              <a:off x="0" y="0"/>
                              <a:ext cx="286200" cy="11880"/>
                            </w14:xfrm>
                          </w14:contentPart>
                        </a:graphicData>
                      </a:graphic>
                    </wp:anchor>
                  </w:drawing>
                </mc:Choice>
                <mc:Fallback>
                  <w:pict>
                    <v:shape w14:anchorId="443BE4A9" id="Ink 71" o:spid="_x0000_s1026" type="#_x0000_t75" style="position:absolute;margin-left:153.5pt;margin-top:66.05pt;width:28.25pt;height:6.6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2j45wAQAADAMAAA4AAABkcnMvZTJvRG9jLnhtbJxSy07DMBC8I/EP&#10;lu/USUFViZr0QIXUA9ADfIBx7MYi9kZrp2n/nm36BiGkXqLdHWU8s7OT6drVbKUxWPA5TwcJZ9or&#10;KK1f5vzj/fluzFmI0peyBq9zvtGBT4vbm0nXZHoIFdSlRkYkPmRdk/MqxiYTIqhKOxkG0GhPoAF0&#10;MlKLS1Gi7Ijd1WKYJCPRAZYNgtIh0HS2A3nR8xujVXwzJujI6pzfj5KE9MVjhX31SLPPQyWKicyW&#10;KJvKqr0seYUqJ60nEUeqmYyStWh/UTmrEAKYOFDgBBhjle49kbs0+eFu7r+2ztIH1WKmwEft40Ji&#10;POyvB655wtW0gu4FSkpIthH4npEW9H8gO9EzUK0jPbtUUNcy0kmEyjaBM8xsmXOcl+lJv189nRws&#10;8OTr9RKgRMTe8l+/rA267bJJCVvnnPLcbL99lnodmaLhcDyie+FMEZSm43EPH4h3BIfubLP09kWG&#10;5/1W19kRF98AAAD//wMAUEsDBBQABgAIAAAAIQDAYjRqDQIAAPUEAAAQAAAAZHJzL2luay9pbmsx&#10;LnhtbLRTS4+cMAy+V+p/sNLDXAjkAfNAy+ypI1Vqpaq7ldojC9khWgijkHn9+4bAZFjtbE+tkIJj&#10;x5/tz/bd/amp4SB0J1uVIRoSBEIVbSnVNkM/Hzd4iaAzuSrzulUiQ2fRofv1xw93Ur00dWpPsAiq&#10;66WmzlBlzC6NouPxGB552OptxAjh0Rf18u0rWo9epXiWShobsruoilYZcTI9WCrLDBXmRPx7i/3Q&#10;7nUhvLnX6OL6wui8EJtWN7nxiFWulKhB5Y3N+xcCc95ZQdo4W6ERNNIWjFlI40W8/LyyivyUocl9&#10;b1PsbCYNim5j/v4PmJu3mH1anC3mCwRjSqU49DlFjvP0/dq/63YntJHiSvNAymg4QzHcHT8DUVp0&#10;bb3ve4PgkNd7SxklxI7FGJtGNwh5i2e5+ad4lpd38abJvaZmLG/Kw0iaH6lLa41shB30ZudnzHQW&#10;uFc/GO3WgRHGMeGYrh4ZS/k8jXnIlnTSinGKL5hPet9VHu9JX+fVWTxrQ2VHWZrKk05C5jmfMn7L&#10;sxJyW5m/uI5FO18/Nze20I0SjFX8EM8Z+uQWEZznoHBlEOAUWJwskmBG4xmZkQBRiigiAcUUSIAp&#10;ZvZHwH4BcTIneNFbeAJzZ5o8gKvMlxA7HwcTJxff/kqB2zNOwAHNCZ5D0gfENIhXmAMNMLNImPJl&#10;/Go9fNG27+s/AAAA//8DAFBLAwQUAAYACAAAACEAHLxGot8AAAALAQAADwAAAGRycy9kb3ducmV2&#10;LnhtbEyPwU7DMBBE70j8g7VI3KjdpE1DiFOhIG7lQIo4u/ESR8R2FLtp+HuWEz3uzGj2Tblf7MBm&#10;nELvnYT1SgBD13rdu07Cx/H1IQcWonJaDd6hhB8MsK9ub0pVaH9x7zg3sWNU4kKhJJgYx4Lz0Bq0&#10;Kqz8iI68Lz9ZFemcOq4ndaFyO/BEiIxb1Tv6YNSItcH2uzlbCS/j59wkhzcjsvroD/XuMc9bLeX9&#10;3fL8BCziEv/D8IdP6FAR08mfnQ5skJCKHW2JZKTJGhgl0izdAjuRstlugFclv95Q/Q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mNo+OcAEAAAwDAAAOAAAA&#10;AAAAAAAAAAAAADwCAABkcnMvZTJvRG9jLnhtbFBLAQItABQABgAIAAAAIQDAYjRqDQIAAPUEAAAQ&#10;AAAAAAAAAAAAAAAAANgDAABkcnMvaW5rL2luazEueG1sUEsBAi0AFAAGAAgAAAAhABy8RqLfAAAA&#10;CwEAAA8AAAAAAAAAAAAAAAAAEwYAAGRycy9kb3ducmV2LnhtbFBLAQItABQABgAIAAAAIQB5GLyd&#10;vwAAACEBAAAZAAAAAAAAAAAAAAAAAB8HAABkcnMvX3JlbHMvZTJvRG9jLnhtbC5yZWxzUEsFBgAA&#10;AAAGAAYAeAEAABUIAAAAAA==&#10;">
                      <v:imagedata r:id="rId21" o:title=""/>
                    </v:shape>
                  </w:pict>
                </mc:Fallback>
              </mc:AlternateContent>
            </w:r>
            <w:r w:rsidR="004F6484" w:rsidRPr="004F6484">
              <w:rPr>
                <w:noProof/>
              </w:rPr>
              <w:drawing>
                <wp:inline distT="0" distB="0" distL="0" distR="0" wp14:anchorId="0BCC2C85" wp14:editId="32D49421">
                  <wp:extent cx="6858000" cy="3685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685540"/>
                          </a:xfrm>
                          <a:prstGeom prst="rect">
                            <a:avLst/>
                          </a:prstGeom>
                        </pic:spPr>
                      </pic:pic>
                    </a:graphicData>
                  </a:graphic>
                </wp:inline>
              </w:drawing>
            </w:r>
          </w:p>
          <w:p w14:paraId="36EFA05D" w14:textId="15AD7F7F" w:rsidR="00B100B4" w:rsidRPr="00B100B4" w:rsidRDefault="00B269A7" w:rsidP="00B100B4">
            <w:r>
              <w:rPr>
                <w:noProof/>
              </w:rPr>
              <mc:AlternateContent>
                <mc:Choice Requires="wpi">
                  <w:drawing>
                    <wp:anchor distT="0" distB="0" distL="114300" distR="114300" simplePos="0" relativeHeight="251709440" behindDoc="0" locked="0" layoutInCell="1" allowOverlap="1" wp14:anchorId="3C00EF79" wp14:editId="241881E6">
                      <wp:simplePos x="0" y="0"/>
                      <wp:positionH relativeFrom="column">
                        <wp:posOffset>1785312</wp:posOffset>
                      </wp:positionH>
                      <wp:positionV relativeFrom="paragraph">
                        <wp:posOffset>3167850</wp:posOffset>
                      </wp:positionV>
                      <wp:extent cx="912600" cy="72720"/>
                      <wp:effectExtent l="95250" t="95250" r="78105" b="99060"/>
                      <wp:wrapNone/>
                      <wp:docPr id="75" name="Ink 75"/>
                      <wp:cNvGraphicFramePr/>
                      <a:graphic xmlns:a="http://schemas.openxmlformats.org/drawingml/2006/main">
                        <a:graphicData uri="http://schemas.microsoft.com/office/word/2010/wordprocessingInk">
                          <w14:contentPart bwMode="auto" r:id="rId23">
                            <w14:nvContentPartPr>
                              <w14:cNvContentPartPr/>
                            </w14:nvContentPartPr>
                            <w14:xfrm>
                              <a:off x="0" y="0"/>
                              <a:ext cx="912600" cy="72720"/>
                            </w14:xfrm>
                          </w14:contentPart>
                        </a:graphicData>
                      </a:graphic>
                    </wp:anchor>
                  </w:drawing>
                </mc:Choice>
                <mc:Fallback>
                  <w:pict>
                    <v:shape w14:anchorId="7D2EEC73" id="Ink 75" o:spid="_x0000_s1026" type="#_x0000_t75" style="position:absolute;margin-left:137.8pt;margin-top:246.6pt;width:77.5pt;height:11.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NlxR4AQAADAMAAA4AAABkcnMvZTJvRG9jLnhtbJxSyW7CMBC9V+o/&#10;WL6XLGUpEYFDUSUObTm0H+A6NrEae6KxIfD3nQQo0KqqxCWa8VOe3+LJbGsrtlHoDbicJ72YM+Uk&#10;FMatcv7+9nT3wJkPwhWiAqdyvlOez6a3N5OmzlQKJVSFQkYkzmdNnfMyhDqLIi9LZYXvQa0cgRrQ&#10;ikArrqICRUPstorSOB5GDWBRI0jlPZ3O9yCfdvxaKxletfYqsCrn94Nhn/QFmoZxTBO2UxIPOPto&#10;0fEo5tF0IrIViro08iBLXKHKCuNIxDfVXATB1mh+UVkjETzo0JNgI9DaSNV5IndJ/MPdwn22zpK+&#10;XGMmwQXlwlJgOObXAddcYSuKoHmGghoS6wD8wEgB/V/IXvQc5NqSnn0rqCoR6En40tSegs5MkXNc&#10;FMlJv9s8nhws8eTr5RKgRqKD5b9+2Wq0bdikhG1zTs3u2m/XpdoGJulwnKRUOmeSoFE6Sjv4SLwn&#10;OG5nydLdFx2e762us0c8/QIAAP//AwBQSwMEFAAGAAgAAAAhACCMDlTOAgAAPwcAABAAAABkcnMv&#10;aW5rL2luazEueG1stFTJbtswEL0X6D8Q7CEX0+Ki1YjSUwMUaIGiSYH2qMiMLcSSDImOnb/vcEjT&#10;Su301F5EcpbHN2+Guv54aDfkWQ9j03clFXNOie7qftl0q5L+uL9lOSWjqbpltek7XdIXPdKPN+/f&#10;XTfdU7tZwJcAQjfaXbsp6dqY7SKK9vv9fK/m/bCKJOcq+tw9ff1Cb3zWUj82XWPgyvFoqvvO6IOx&#10;YItmWdLaHHiIB+y7fjfUOritZahPEWaoan3bD21lAuK66jq9IV3VAu+flJiXLWwauGelB0raBgpm&#10;ci7iLM4/FWCoDiWdnHdAcQQmLY0uY/76D5i355iWlpJZmlHiKS31s+UUoeaLt2v/NvRbPZhGn2R2&#10;onjHC6ndGfVxQg167Dc72xtKnqvNDiQTnMNY+LtFdEGQczzQ5p/igS5v4k3JvZbGlzfVwYsWRurY&#10;WtO0Gga93YYZMyMAW/OdGfA5SC4V44qJ4l7KhcoWUsxlxiet8FN8xHwYduM64D0Mp3lFT1DNVbZv&#10;lmYdROdzGTSfKn4pc62b1dr8JdUXjblhbi68Qhwl4qv4rh9L+gEfIsFMZ8AyBOFExkmWzK6kupJX&#10;fEYF5ZTPlCI54TOmEpbAKhhEzmJO7HI0upPKSQbGhJPU+lII5bARXDKFhpjFeE6IsIFZAREWkyW8&#10;INJuYildsozxHqYUs2CAg197KUfP0eLs595p5J975ooQWIMHQlBBkKjj64pyoeBFEEfDE5hY3rKf&#10;R6LFwwHApB4L55lBK7Bc6/axrmqXYTGC3/H3JsfWN2daJfQO8SUnVnGvIUPRoWG2L2nBbKNdskM9&#10;YrskJtPQHOyw7axFyBLXYMGF63DiViYLywtGIc1wNFKVMmHvyoGOzfT1KMnsQCiJRFz1TOWIKtxU&#10;ccc1TpFknLp5SdDKXdvSGE95RnImMxXEROvppoLwVz/a8HzgD3LzGwAA//8DAFBLAwQUAAYACAAA&#10;ACEA1dM15+EAAAALAQAADwAAAGRycy9kb3ducmV2LnhtbEyPPU/DMBCGdyT+g3VIbNRuvtqGXCoE&#10;YmGoROnA6MZuEmGfo9hNQ389ZoLx7h6997zVdraGTXr0vSOE5UIA09Q41VOLcPh4fVgD80GSksaR&#10;RvjWHrb17U0lS+Uu9K6nfWhZDCFfSoQuhKHk3DedttIv3KAp3k5utDLEcWy5GuUlhlvDEyEKbmVP&#10;8UMnB/3c6eZrf7YIn6udSfKXNzVt8uaQ7q5hzK4B8f5ufnoEFvQc/mD41Y/qUEenozuT8swgJKu8&#10;iChCtkkTYJHIUhE3R4R8WQjgdcX/d6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QNlxR4AQAADAMAAA4AAAAAAAAAAAAAAAAAPAIAAGRycy9lMm9Eb2Mu&#10;eG1sUEsBAi0AFAAGAAgAAAAhACCMDlTOAgAAPwcAABAAAAAAAAAAAAAAAAAA4AMAAGRycy9pbmsv&#10;aW5rMS54bWxQSwECLQAUAAYACAAAACEA1dM15+EAAAALAQAADwAAAAAAAAAAAAAAAADcBgAAZHJz&#10;L2Rvd25yZXYueG1sUEsBAi0AFAAGAAgAAAAhAHkYvJ2/AAAAIQEAABkAAAAAAAAAAAAAAAAA6gcA&#10;AGRycy9fcmVscy9lMm9Eb2MueG1sLnJlbHNQSwUGAAAAAAYABgB4AQAA4AgAAAAA&#10;">
                      <v:imagedata r:id="rId24" o:title=""/>
                    </v:shape>
                  </w:pict>
                </mc:Fallback>
              </mc:AlternateContent>
            </w:r>
            <w:r>
              <w:rPr>
                <w:noProof/>
              </w:rPr>
              <mc:AlternateContent>
                <mc:Choice Requires="wpi">
                  <w:drawing>
                    <wp:anchor distT="0" distB="0" distL="114300" distR="114300" simplePos="0" relativeHeight="251708416" behindDoc="0" locked="0" layoutInCell="1" allowOverlap="1" wp14:anchorId="7CCBBD2F" wp14:editId="5706502F">
                      <wp:simplePos x="0" y="0"/>
                      <wp:positionH relativeFrom="column">
                        <wp:posOffset>1785312</wp:posOffset>
                      </wp:positionH>
                      <wp:positionV relativeFrom="paragraph">
                        <wp:posOffset>3500850</wp:posOffset>
                      </wp:positionV>
                      <wp:extent cx="550080" cy="29880"/>
                      <wp:effectExtent l="76200" t="95250" r="78740" b="103505"/>
                      <wp:wrapNone/>
                      <wp:docPr id="74" name="Ink 74"/>
                      <wp:cNvGraphicFramePr/>
                      <a:graphic xmlns:a="http://schemas.openxmlformats.org/drawingml/2006/main">
                        <a:graphicData uri="http://schemas.microsoft.com/office/word/2010/wordprocessingInk">
                          <w14:contentPart bwMode="auto" r:id="rId25">
                            <w14:nvContentPartPr>
                              <w14:cNvContentPartPr/>
                            </w14:nvContentPartPr>
                            <w14:xfrm>
                              <a:off x="0" y="0"/>
                              <a:ext cx="550080" cy="29880"/>
                            </w14:xfrm>
                          </w14:contentPart>
                        </a:graphicData>
                      </a:graphic>
                    </wp:anchor>
                  </w:drawing>
                </mc:Choice>
                <mc:Fallback>
                  <w:pict>
                    <v:shape w14:anchorId="14DA614A" id="Ink 74" o:spid="_x0000_s1026" type="#_x0000_t75" style="position:absolute;margin-left:137.8pt;margin-top:272.8pt;width:48.95pt;height:8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7wVJ2AQAADAMAAA4AAABkcnMvZTJvRG9jLnhtbJxSy07DMBC8I/EP&#10;ke80SemLqEkPVEg9AD3ABxjHbixib7R2mvbv2aQtTUEIqZdo7VFm5+H5YmfKYCvRabApiwcRC6QV&#10;kGu7Sdn729PdjAXOc5vzEqxM2V46tshub+ZNlcghFFDmEgMisS5pqpQV3ldJGDpRSMPdACppCVSA&#10;hns64ibMkTfEbspwGEWTsAHMKwQhnaPb5QFkWcevlBT+VSknfVCm7H48GZE+T9MkimjCdoqnNH10&#10;6HTMwmzOkw3yqtDiKItfocpwbUnEN9WSex7UqH9RGS0QHCg/EGBCUEoL2Xkid3H0w93KfrbO4pGo&#10;MRFgvbR+zdGf8uuAa1aYkiJoniGnhnjtgR0ZKaD/CzmIXoKoDek5tIKy5J6ehCt05SjoROcpw1Ue&#10;n/Xb7ePZwRrPvl4uAWokPFr+65edQtOGTUqCXcqoz3377bqUOx8IuhyPo2hGiCBo+DCjsUd8IDit&#10;6SVLuy867J9bXb1HnH0BAAD//wMAUEsDBBQABgAIAAAAIQDTNpKehQIAAOQGAAAQAAAAZHJzL2lu&#10;ay9pbmsxLnhtbLRUS4/aMBC+V+p/sNwDF0z8SAigDXsqUqVWqrpbqT1mgxeiTRzkmNe/7/hBCAv0&#10;1ArFycx4vvnm85iHx0NdoZ3UbdmoDLMRxUiqolmWapXhn88LMsGoNbla5lWjZIaPssWP848fHkr1&#10;VlczWBEgqNZ+1VWG18ZsZlG03+9HezFq9CrilIroi3r79hXPQ9ZSvpaqNFCyPbmKRhl5MBZsVi4z&#10;XJgD7fYD9lOz1YXswtaji/MOo/NCLhpd56ZDXOdKyQqpvAbevzAyxw18lFBnJTVGdQkNEz5icRpP&#10;Pk/BkR8y3LO3QLEFJjWObmP+/g+Yi2tMS0vwdJxiFCgt5c5yipzms/u9f9fNRmpTyrPMXpQQOKLC&#10;204fL5SWbVNt7dlgtMurLUjGKIWxCLVZdEOQazzQ5p/igS538frkLqUJ7fV1CKJ1I3U6WlPWEga9&#10;3nQzZloAtu4no9114JQLQgVh02fOZyKdsWQ0pqJ3FGGKT5gvetuuO7wXfZ5XF+lU853ty6VZd6LT&#10;Ee807yt+K3Mty9Xa/CU1NO1yu7m5cQvdKKHQxQ/5muFP7iIil+kdrg2G+ATxOEmT4SBmbEAHdIiJ&#10;oGPMYkyHMSMM0SFhfAIPfFFkbYrgN+QMjV1wQgS8RYrsi6WMpM7NYmJTCKPTXpbPJR6Y+YDb56Ft&#10;PYsS6nrDrSHF51+vCXFkEhTb9IDrydrVw57Qr/j0+/LYXcJFtjN8yFMUzHVNYhCoz9sa74DAvO8K&#10;BBzINZnQe4wSwCDC6X0pgat3KZp1hYa5PykYeU/ivPuiVr/6Cctuhcdy74XfnV8o5fbe2mXTwX+O&#10;B4Nw4VtiPCYpYWKcXPwbdjMO13z+BwAA//8DAFBLAwQUAAYACAAAACEAhNtRUOAAAAALAQAADwAA&#10;AGRycy9kb3ducmV2LnhtbEyPy07DMBBF90j8gzVI7KjTR1wIcaqCxAIhhNJWYuvEQxzhR2S7Sfh7&#10;3BXs5nF050y5m40mI/rQO8thuciAoG2d7G3H4XR8ubsHEqKwUmhnkcMPBthV11elKKSbbI3jIXYk&#10;hdhQCA4qxqGgNLQKjQgLN6BNuy/njYip9R2VXkwp3Gi6yjJGjehtuqDEgM8K2+/D2XDYPDWKnZj/&#10;2I/19K6Pr/XD59vM+e3NvH8EEnGOfzBc9JM6VMmpcWcrA9EcVtucJZRDvrkUiVhv1zmQJk3YkgGt&#10;Svr/h+o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nvB&#10;UnYBAAAMAwAADgAAAAAAAAAAAAAAAAA8AgAAZHJzL2Uyb0RvYy54bWxQSwECLQAUAAYACAAAACEA&#10;0zaSnoUCAADkBgAAEAAAAAAAAAAAAAAAAADeAwAAZHJzL2luay9pbmsxLnhtbFBLAQItABQABgAI&#10;AAAAIQCE21FQ4AAAAAsBAAAPAAAAAAAAAAAAAAAAAJEGAABkcnMvZG93bnJldi54bWxQSwECLQAU&#10;AAYACAAAACEAeRi8nb8AAAAhAQAAGQAAAAAAAAAAAAAAAACeBwAAZHJzL19yZWxzL2Uyb0RvYy54&#10;bWwucmVsc1BLBQYAAAAABgAGAHgBAACUCAAAAAA=&#10;">
                      <v:imagedata r:id="rId26" o:title=""/>
                    </v:shape>
                  </w:pict>
                </mc:Fallback>
              </mc:AlternateContent>
            </w:r>
            <w:r>
              <w:rPr>
                <w:noProof/>
              </w:rPr>
              <mc:AlternateContent>
                <mc:Choice Requires="wpi">
                  <w:drawing>
                    <wp:anchor distT="0" distB="0" distL="114300" distR="114300" simplePos="0" relativeHeight="251707392" behindDoc="0" locked="0" layoutInCell="1" allowOverlap="1" wp14:anchorId="276D2289" wp14:editId="7464B559">
                      <wp:simplePos x="0" y="0"/>
                      <wp:positionH relativeFrom="column">
                        <wp:posOffset>1761552</wp:posOffset>
                      </wp:positionH>
                      <wp:positionV relativeFrom="paragraph">
                        <wp:posOffset>3329490</wp:posOffset>
                      </wp:positionV>
                      <wp:extent cx="1166040" cy="58320"/>
                      <wp:effectExtent l="76200" t="76200" r="34290" b="94615"/>
                      <wp:wrapNone/>
                      <wp:docPr id="73" name="Ink 73"/>
                      <wp:cNvGraphicFramePr/>
                      <a:graphic xmlns:a="http://schemas.openxmlformats.org/drawingml/2006/main">
                        <a:graphicData uri="http://schemas.microsoft.com/office/word/2010/wordprocessingInk">
                          <w14:contentPart bwMode="auto" r:id="rId27">
                            <w14:nvContentPartPr>
                              <w14:cNvContentPartPr/>
                            </w14:nvContentPartPr>
                            <w14:xfrm>
                              <a:off x="0" y="0"/>
                              <a:ext cx="1166040" cy="58320"/>
                            </w14:xfrm>
                          </w14:contentPart>
                        </a:graphicData>
                      </a:graphic>
                    </wp:anchor>
                  </w:drawing>
                </mc:Choice>
                <mc:Fallback>
                  <w:pict>
                    <v:shape w14:anchorId="6A772568" id="Ink 73" o:spid="_x0000_s1026" type="#_x0000_t75" style="position:absolute;margin-left:135.85pt;margin-top:259.35pt;width:97.45pt;height:10.3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2gip4AQAADQMAAA4AAABkcnMvZTJvRG9jLnhtbJxSXW+CMBR9X7L/&#10;QPo+ARViiOjDzBIftvmw/YCutNKM9pLbIvjvd0GdumVZ4gu57Qnnno/Ol52pgp1Ep8HmLB5FLJBW&#10;QKHtNmfvb08PMxY4z23BK7AyZ3vp2HJxfzdv60yOoYSqkBgQiXVZW+es9L7OwtCJUhruRlBLS6AC&#10;NNzTEbdhgbwldlOF4yhKwxawqBGEdI5uVweQLQZ+paTwr0o56YMqZ5M0ikifpylJpzRhP83GNH30&#10;aDJJWLiY82yLvC61OMriN6gyXFsS8U214p4HDepfVEYLBAfKjwSYEJTSQg6eyF0c/XC3tp+9s3gq&#10;GswEWC+t33D0p/wG4JYVpqII2mcoqCHeeGBHRgro/0IOolcgGkN6Dq2grLinJ+FKXTsKOtNFznBd&#10;xGf9dvd4drDBs6+Xa4AaCY+W//qlU2j6sElJ0OWM+tz336FL2flA0GUcp2nUly4IS2YTav2C+cBw&#10;2nMRLS2/KvHy3Au7eMWLLwAAAP//AwBQSwMEFAAGAAgAAAAhAJzZ0qFRAwAAAAkAABAAAABkcnMv&#10;aW5rL2luazEueG1stFVLb9pAEL5X6n9YbQ+5sLAPP1FITo1UqZWqJpXaI4ENWME2spdA/n1ndtbG&#10;BNJTe/HOzuP75rVwfXsoN+zFNm1RVzOuxpIzWy3qZVGtZvznw53IOGvdvFrON3VlZ/zVtvz25uOH&#10;66J6LjdT+DJAqFqUys2Mr53bTieT/X4/3ptx3awmWkoz+VI9f/vKb0LU0j4VVeGAsu1Ui7py9uAQ&#10;bFosZ3zhDrL3B+z7etcsbG9GTbM4erhmvrB3dVPOXY+4nleV3bBqXkLevzhzr1sQCuBZ2YazsoCC&#10;hR6rKI2yzzko5ocZH9x3kGILmZR8chnz93/AvDvHxLSMTpOUs5DS0r5gThPf8+n7tX9v6q1tXGGP&#10;baamBMMrW9Dd94ca1di23uxwNpy9zDc7aJmSEtYicKvJhYac40Fv/ike9OVdvGFyp60J5Q37EJrW&#10;r1Q3WleUFha93PY75loARvW9a/xz0FIbIY1Q+YPWU5NOlRxLkw1GEba4w3xsdu26x3tsjvvqLX3X&#10;qLJ9sXTrvulyrPueDzt+KXJti9Xa/SU0FO1j+7258Ar9KrFQxQ/7NOOf/ENkPpIUvoxIMsV0FKfx&#10;6ErrK3klR1wbLrkcCQUmOYoylsMh0khkcCpQwxdEVGolNJyS0Rd12rAIPSKG7qlhKRwiEYk/coFg&#10;ceIDTCqFt5o4Z8qgQyaFQoI4JtY4ETFcE0wTsBNFARrzRhqhcI4oaUCCgxwhaWQX4I+8AArfOBOe&#10;I6ZrpJm/moghhc59TrknSDW5qsh4YhHK9hQqpWKA8dgRZEAm8vDfExUZiJlyPJdDwBDpBIMMJyoC&#10;USFbKojchiiB3JdClfQg4BZmOnTqZDhD80LOoTyMOukJDAFUcdgGlAkCHhqNSfvuCpPRPoAH+FAu&#10;VIPQObU18lC0UiJO/Q3HrH1knsKqhMmnEI+jUzLPmJdEnoRtSDpUmHGfDeUUtjXQHHMFBV4otc4V&#10;NbnfaKgNt1wo4x/C0CFwnccjB8TEfsME7Q2pgqVDQa93DUMnkkM0ERL7GwMC9hPCIvoQsoRBDi4E&#10;QGAE3OWIZ3hYQydQe2DqyxsLAlNBZHiTi4ck+wkLvHaPmUR+peFtIhBMDNqexCf/lP3vH/wF3PwB&#10;AAD//wMAUEsDBBQABgAIAAAAIQBhAMSA4QAAAAsBAAAPAAAAZHJzL2Rvd25yZXYueG1sTI/bSsNA&#10;EIbvBd9hGcE7uznUpMZsigiiFCpY+wCT7JiEZndDdtumPr3jld7N4eOfb8r1bAZxosn3ziqIFxEI&#10;so3TvW0V7D9f7lYgfECrcXCWFFzIw7q6viqx0O5sP+i0C63gEOsLVNCFMBZS+qYjg37hRrK8+3KT&#10;wcDt1Eo94ZnDzSCTKMqkwd7yhQ5Heu6oOeyORkEebfL9G+plTZvL+zbRr4dvnyp1ezM/PYIINIc/&#10;GH71WR0qdqrd0WovBgVJHueMKriPV1wwscyyDETNk/QhBVmV8v8P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raCKngBAAANAwAADgAAAAAAAAAAAAAA&#10;AAA8AgAAZHJzL2Uyb0RvYy54bWxQSwECLQAUAAYACAAAACEAnNnSoVEDAAAACQAAEAAAAAAAAAAA&#10;AAAAAADgAwAAZHJzL2luay9pbmsxLnhtbFBLAQItABQABgAIAAAAIQBhAMSA4QAAAAsBAAAPAAAA&#10;AAAAAAAAAAAAAF8HAABkcnMvZG93bnJldi54bWxQSwECLQAUAAYACAAAACEAeRi8nb8AAAAhAQAA&#10;GQAAAAAAAAAAAAAAAABtCAAAZHJzL19yZWxzL2Uyb0RvYy54bWwucmVsc1BLBQYAAAAABgAGAHgB&#10;AABjCQAAAAA=&#10;">
                      <v:imagedata r:id="rId28" o:title=""/>
                    </v:shape>
                  </w:pict>
                </mc:Fallback>
              </mc:AlternateContent>
            </w:r>
            <w:r>
              <w:rPr>
                <w:noProof/>
              </w:rPr>
              <mc:AlternateContent>
                <mc:Choice Requires="wpi">
                  <w:drawing>
                    <wp:anchor distT="0" distB="0" distL="114300" distR="114300" simplePos="0" relativeHeight="251706368" behindDoc="0" locked="0" layoutInCell="1" allowOverlap="1" wp14:anchorId="3FB7C264" wp14:editId="322F3170">
                      <wp:simplePos x="0" y="0"/>
                      <wp:positionH relativeFrom="column">
                        <wp:posOffset>1792152</wp:posOffset>
                      </wp:positionH>
                      <wp:positionV relativeFrom="paragraph">
                        <wp:posOffset>3944010</wp:posOffset>
                      </wp:positionV>
                      <wp:extent cx="826920" cy="62640"/>
                      <wp:effectExtent l="95250" t="95250" r="68580" b="90170"/>
                      <wp:wrapNone/>
                      <wp:docPr id="72" name="Ink 72"/>
                      <wp:cNvGraphicFramePr/>
                      <a:graphic xmlns:a="http://schemas.openxmlformats.org/drawingml/2006/main">
                        <a:graphicData uri="http://schemas.microsoft.com/office/word/2010/wordprocessingInk">
                          <w14:contentPart bwMode="auto" r:id="rId29">
                            <w14:nvContentPartPr>
                              <w14:cNvContentPartPr/>
                            </w14:nvContentPartPr>
                            <w14:xfrm>
                              <a:off x="0" y="0"/>
                              <a:ext cx="826920" cy="62640"/>
                            </w14:xfrm>
                          </w14:contentPart>
                        </a:graphicData>
                      </a:graphic>
                    </wp:anchor>
                  </w:drawing>
                </mc:Choice>
                <mc:Fallback>
                  <w:pict>
                    <v:shape w14:anchorId="3ABF58A4" id="Ink 72" o:spid="_x0000_s1026" type="#_x0000_t75" style="position:absolute;margin-left:138.3pt;margin-top:307.7pt;width:70.75pt;height:10.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Xjwd1AQAADAMAAA4AAABkcnMvZTJvRG9jLnhtbJxSzU7CQBC+m/gO&#10;zd6lP0KDDYWDxISDykEfYN3u0o3dnWZ2S+HtnbYgoDEmXJrZmfSb72dmi52pgq1Ep8HmLB5FLJBW&#10;QKHtJmfvb093UxY4z23BK7AyZ3vp2GJ+ezNr60wmUEJVSAwIxLqsrXNWel9nYehEKQ13I6ilpaEC&#10;NNzTEzdhgbwldFOFSRSlYQtY1AhCOkfd5TBk8x5fKSn8q1JO+qDK2f0kHRM/T1UaRVRhV8UTqj76&#10;HlXhfMazDfK61OJAi1/BynBticQ31JJ7HjSof0EZLRAcKD8SYEJQSgvZayJ1cfRD3cp+dsrisWgw&#10;E2C9tH7N0R/96wfXrDAVWdA+Q0EJ8cYDOyCSQf8HMpBegmgM8RlSQVlxTyfhSl07MjrTRc5wVcQn&#10;/nb7eFKwxpOul8sBJRIeJP/1y06h6cwmJsEuZ5Tnvvv2WcqdDwQ1p0n6kNBE0ChNukM4Ax4AjmvO&#10;nKXdFxmevzteZ0c8/wIAAP//AwBQSwMEFAAGAAgAAAAhAKSXVDDQAgAARAcAABAAAABkcnMvaW5r&#10;L2luazEueG1stFRNb9swDL0P2H8QtEMvUawv20lQt6cVGLABw9oB29F11MRobAe20qT/fpSoKC6S&#10;7rRdIovkeyQfqVzfHpoNeTH9UHdtQcWUU2LaqlvW7aqgPx/u2IySwZbtstx0rSnoqxno7c3HD9d1&#10;+9xsFvBLgKEd3FezKeja2u0iSfb7/XSvpl2/SiTnKvnSPn/7Sm8Camme6ra2kHI4mqquteZgHdmi&#10;Xha0sgce44H7vtv1lYluZ+mrU4Tty8rcdX1T2si4LtvWbEhbNlD3L0rs6xY+asizMj0lTQ0NMzkV&#10;Otezz3MwlIeCju47KHGAShqaXOb8/R847845XVlK5llOSShpaV5cTYnXfPF+79/7bmt6W5uTzChK&#10;cLySCu9eHxSqN0O32bnZUPJSbnYgmeAc1iLkFskFQc75QJt/yge6vMs3Lu6tNKG9sQ5BtLhSx9Ha&#10;ujGw6M027pgdgNiZ723vn4PkUjGumJg/SLlQ+YLzqeBqNIqwxUfOx343rCPfY3/aV++JqmFn+3pp&#10;11F0PpVR87Hil5BrU6/W9i/Q0LTHxr258Ar9KpHQxQ/zVNBP/iESj0SDb0PKeU5STaRO83RyxaS8&#10;4ld8Au9JUk75hAkmCBw6YzM4s5xkcAiCxpwo55TSB6WKOScTGjECzTIl0pmVB4kcsQronHUuuKdM&#10;eQoRfKIzieGQAa4cQYjBWjA5OKP7+O0sY5grA0xQVe48MHBfCBKExjAkBI49SAoU4JvE4NMFK+Oh&#10;VZ8oVOZN6A7ynTsQN+a48I0tjujeQ2H5QYZRfGzLyTAGHx0+FqsLpSIJzkpnqLueMSecEHMi3IyU&#10;hsn6yWutw2j8gWAx8xNlYsa0yxvacBQShzvnJIUbEzATN5oM8rkSWSr9CnGfD9I7TC6JXz23ZR6V&#10;p3AQKT2zgL7AERYFgSJlSK+IBkrhlgJClIB6xJt/2/iG4G/k5g8AAAD//wMAUEsDBBQABgAIAAAA&#10;IQCFUN9n3gAAAAsBAAAPAAAAZHJzL2Rvd25yZXYueG1sTI/BTsMwDIbvSLxDZCRuLM3oylaaToDY&#10;idMG5Zw1pq1onNKkW3l7zAmO9v/p9+diO7tenHAMnScNapGAQKq97ajR8Pa6u1mDCNGQNb0n1PCN&#10;Abbl5UVhcuvPtMfTITaCSyjkRkMb45BLGeoWnQkLPyBx9uFHZyKPYyPtaM5c7nq5TJJMOtMRX2jN&#10;gE8t1p+HyWnYmK9utaEqfRzG52o3zRW+vyitr6/mh3sQEef4B8OvPqtDyU5HP5ENotewvMsyRjVk&#10;apWCYCJVawXiyJtbjmRZyP8/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ePB3UBAAAMAwAADgAAAAAAAAAAAAAAAAA8AgAAZHJzL2Uyb0RvYy54bWxQ&#10;SwECLQAUAAYACAAAACEApJdUMNACAABEBwAAEAAAAAAAAAAAAAAAAADdAwAAZHJzL2luay9pbmsx&#10;LnhtbFBLAQItABQABgAIAAAAIQCFUN9n3gAAAAsBAAAPAAAAAAAAAAAAAAAAANsGAABkcnMvZG93&#10;bnJldi54bWxQSwECLQAUAAYACAAAACEAeRi8nb8AAAAhAQAAGQAAAAAAAAAAAAAAAADmBwAAZHJz&#10;L19yZWxzL2Uyb0RvYy54bWwucmVsc1BLBQYAAAAABgAGAHgBAADcCAAAAAA=&#10;">
                      <v:imagedata r:id="rId30" o:title=""/>
                    </v:shape>
                  </w:pict>
                </mc:Fallback>
              </mc:AlternateContent>
            </w:r>
            <w:r>
              <w:rPr>
                <w:noProof/>
              </w:rPr>
              <mc:AlternateContent>
                <mc:Choice Requires="wpi">
                  <w:drawing>
                    <wp:anchor distT="0" distB="0" distL="114300" distR="114300" simplePos="0" relativeHeight="251701248" behindDoc="0" locked="0" layoutInCell="1" allowOverlap="1" wp14:anchorId="32318AEB" wp14:editId="6B23E5F5">
                      <wp:simplePos x="0" y="0"/>
                      <wp:positionH relativeFrom="column">
                        <wp:posOffset>1771272</wp:posOffset>
                      </wp:positionH>
                      <wp:positionV relativeFrom="paragraph">
                        <wp:posOffset>1533450</wp:posOffset>
                      </wp:positionV>
                      <wp:extent cx="351360" cy="49680"/>
                      <wp:effectExtent l="57150" t="57150" r="48895" b="45720"/>
                      <wp:wrapNone/>
                      <wp:docPr id="67" name="Ink 67"/>
                      <wp:cNvGraphicFramePr/>
                      <a:graphic xmlns:a="http://schemas.openxmlformats.org/drawingml/2006/main">
                        <a:graphicData uri="http://schemas.microsoft.com/office/word/2010/wordprocessingInk">
                          <w14:contentPart bwMode="auto" r:id="rId31">
                            <w14:nvContentPartPr>
                              <w14:cNvContentPartPr/>
                            </w14:nvContentPartPr>
                            <w14:xfrm>
                              <a:off x="0" y="0"/>
                              <a:ext cx="351360" cy="49680"/>
                            </w14:xfrm>
                          </w14:contentPart>
                        </a:graphicData>
                      </a:graphic>
                    </wp:anchor>
                  </w:drawing>
                </mc:Choice>
                <mc:Fallback>
                  <w:pict>
                    <v:shape w14:anchorId="5D1033F5" id="Ink 67" o:spid="_x0000_s1026" type="#_x0000_t75" style="position:absolute;margin-left:138.75pt;margin-top:120.05pt;width:29.05pt;height:5.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FYi10AQAACAMAAA4AAABkcnMvZTJvRG9jLnhtbJxSyW7CMBC9V+o/&#10;WL6XJGwNEYFDUSUOXQ7tB7iOTazGnmjsEPj7DgEKtKoqcbE8fvLzWzydb2zF1gq9AZfzpBdzppyE&#10;wrhVzt/fHu9SznwQrhAVOJXzrfJ8Pru9mbZ1pvpQQlUoZETifNbWOS9DqLMo8rJUVvge1MoRqAGt&#10;CDTiKipQtMRuq6gfx+OoBSxqBKm8p9PFHuSzjl9rJcOL1l4FVuV8EsckLxw3mPM0HY44+6DN/STm&#10;0WwqshWKujTyIElcocgK40jAN9VCBMEaNL+orJEIHnToSbARaG2k6vyQsyT+4WzpPneukqFsMJPg&#10;gnLhVWA4ZtcB1zxhK0qgfYKC2hFNAH5gpHj+L2MvegGysaRn3wiqSgT6Dr40tecMM1PkHJdFctLv&#10;1g8nB6948vV8CVAj0cHyX1c2Gu0ubFLCNjmngre7tetSbQKTdDgYJYMxIZKg4WScdvCReE9wnM6S&#10;pbcvOjyfd7rOPvDsCwAA//8DAFBLAwQUAAYACAAAACEATXqdApwDAABmCgAAEAAAAGRycy9pbmsv&#10;aW5rMS54bWy0Vstu00AU3SPxD6Nh0U0mmYefESkrKiGBhChIsEyTaWMR25XtNO3fcx9jx1FdYAGb&#10;Gc99nHvumTtp3757LPfiwTdtUVcraeZaCl9t6m1R3a3kt69XKpOi7dbVdr2vK7+ST76V7y5fv3pb&#10;VD/L/RJWAQhVi1/lfiV3XXe/XCyOx+P86OZ1c7ewWrvFh+rnp4/yMmRt/W1RFR2UbHvTpq46/9gh&#10;2LLYruSme9RDPGBf14dm4wc3WprNKaJr1ht/VTfluhsQd+uq8ntRrUvg/V2K7ukePgqoc+cbKcoC&#10;GlZ2bqI0yt7nYFg/ruTofACKLTAp5WIa88d/wLx6jom0nE2TVIpAaesfkNOCNF++3Pvnpr73TVf4&#10;k8wsSnA8iQ2fSR8WqvFtvT/g3UjxsN4fQDKjNYxFqG0WE4I8xwNt/ike6PIi3pjcuTShvbEOQbRh&#10;pPqr7YrSw6CX98OMdS0Ao/m6a+g5WG2d0k6Z/Ku1Sxcv43Se62R0FWGKe8yb5tDuBryb5jSv5BlU&#10;486OxbbbDaLruY4H0ceST6XufHG3636XG9qm5GFyJt4hDZMIfXzxtyv5hp6ioEw2UCNaOGGjOI1n&#10;F2l+YdyFnkmVJFIZK/UMhDJCz2IrcthAMYjWM61wzcADm7VakdMlcESvwBTIw83ElKEgKGIrhRCq&#10;EZZMdBjn6mBBgN6OaWiGjVcrCDBS8QmEa4YwRpkwMcEATKXOg7iL5xzIAgv1FVpFPmO6GIMUR9ln&#10;JjhQ0xZI4IcBgRFPcQZnMzVUFT3WOi5pjUrIkGYkqk0zZfAmjMkEfYTEwIHTXzycBxNhWJDMGXun&#10;iGdCtSPNFKKYC5ocKPAtJoGDMjFh9SojoMtFisxh1GDj8dGMa6wiVwIeDLEJVMcoLAFbCjjkyJlB&#10;AmLwOQ7EOI7bxMqQNHEAM8K/6P9LD981BAPQZBnEGYafak6kTJqwaRgHvGLnVIYwEdTB8bYRmbmq&#10;i6hxxzKqxJC2mqSNeDLwoSKPOOUpU0bDPeF74VthFUIXrAw7YCypsINLoA4jPpuMnjzcDsvodP+L&#10;kMEAI3CMK+xBRwYd6qAnmMYCsQ7c1tkLCNR4EAMkgzHKhImx+qk7Fey1prqWB5DvZbSe41Foz2oU&#10;xbVDH3/o9g9sh4Kock99RJqur6fOw0aswv3RNyzjbPomVpbcmYI9j3vde74YFhLJhD8cdG/wsOCH&#10;35mz/0eGvzHwh/byFwAAAP//AwBQSwMEFAAGAAgAAAAhACFq/NnhAAAACwEAAA8AAABkcnMvZG93&#10;bnJldi54bWxMj01Lw0AQhu+C/2EZwUuxu21NIzGbogERoUasgtdtdkyC+xGymyb+e8eT3ubj4Z1n&#10;8t1sDTvhEDrvJKyWAhi62uvONRLe3x6uboCFqJxWxjuU8I0BdsX5Wa4y7Sf3iqdDbBiFuJApCW2M&#10;fcZ5qFu0Kix9j452n36wKlI7NFwPaqJwa/haiC23qnN0oVU9li3WX4fRSnh5vp+eynKRGvWB+6ay&#10;1eJxrKS8vJjvboFFnOMfDL/6pA4FOR396HRgRsI6TRNCqbgWK2BEbDbJFtiRJolIgRc5//9D8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YRWItdAEAAAgD&#10;AAAOAAAAAAAAAAAAAAAAADwCAABkcnMvZTJvRG9jLnhtbFBLAQItABQABgAIAAAAIQBNep0CnAMA&#10;AGYKAAAQAAAAAAAAAAAAAAAAANwDAABkcnMvaW5rL2luazEueG1sUEsBAi0AFAAGAAgAAAAhACFq&#10;/NnhAAAACwEAAA8AAAAAAAAAAAAAAAAApgcAAGRycy9kb3ducmV2LnhtbFBLAQItABQABgAIAAAA&#10;IQB5GLydvwAAACEBAAAZAAAAAAAAAAAAAAAAALQIAABkcnMvX3JlbHMvZTJvRG9jLnhtbC5yZWxz&#10;UEsFBgAAAAAGAAYAeAEAAKoJAAAAAA==&#10;">
                      <v:imagedata r:id="rId32" o:title=""/>
                    </v:shape>
                  </w:pict>
                </mc:Fallback>
              </mc:AlternateContent>
            </w:r>
            <w:r w:rsidR="004F6484" w:rsidRPr="004F6484">
              <w:rPr>
                <w:noProof/>
              </w:rPr>
              <w:drawing>
                <wp:inline distT="0" distB="0" distL="0" distR="0" wp14:anchorId="616EEBDA" wp14:editId="775AE681">
                  <wp:extent cx="6858000" cy="4375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4375150"/>
                          </a:xfrm>
                          <a:prstGeom prst="rect">
                            <a:avLst/>
                          </a:prstGeom>
                        </pic:spPr>
                      </pic:pic>
                    </a:graphicData>
                  </a:graphic>
                </wp:inline>
              </w:drawing>
            </w:r>
          </w:p>
        </w:tc>
      </w:tr>
    </w:tbl>
    <w:p w14:paraId="64814364" w14:textId="5EFD89F4" w:rsidR="00715DE6" w:rsidRDefault="00715DE6" w:rsidP="00ED3FB3">
      <w:pPr>
        <w:pStyle w:val="ListParagraph"/>
        <w:ind w:left="0"/>
        <w:rPr>
          <w:rFonts w:eastAsia="Times New Roman"/>
          <w:szCs w:val="24"/>
        </w:rPr>
      </w:pPr>
    </w:p>
    <w:p w14:paraId="604FF726" w14:textId="5FC21B2D" w:rsidR="0043466C" w:rsidRDefault="0043466C" w:rsidP="00ED3FB3">
      <w:pPr>
        <w:pStyle w:val="ListParagraph"/>
        <w:ind w:left="0"/>
        <w:rPr>
          <w:rFonts w:eastAsia="Times New Roman"/>
          <w:szCs w:val="24"/>
        </w:rPr>
      </w:pPr>
    </w:p>
    <w:p w14:paraId="27B4A8D8" w14:textId="453D10C1" w:rsidR="00ED3FB3" w:rsidRPr="00A42626" w:rsidRDefault="001D18ED" w:rsidP="00045D7B">
      <w:pPr>
        <w:rPr>
          <w:rFonts w:eastAsia="Times New Roman"/>
          <w:b/>
          <w:szCs w:val="24"/>
        </w:rPr>
      </w:pPr>
      <w:r w:rsidRPr="00127606">
        <w:rPr>
          <w:rStyle w:val="Heading2Char"/>
        </w:rPr>
        <w:t>Features and Roles</w:t>
      </w:r>
      <w:r w:rsidR="00A42626" w:rsidRPr="00F94034">
        <w:rPr>
          <w:rFonts w:eastAsia="Times New Roman"/>
          <w:b/>
          <w:szCs w:val="24"/>
        </w:rPr>
        <w:br/>
      </w:r>
      <w:r w:rsidR="00FB401E" w:rsidRPr="00045D7B">
        <w:t>Describe the current configuration along with the steps taken to harden the system based on best practices. Describe how the hardening techniques improve the security of the system</w:t>
      </w:r>
      <w:r w:rsidR="00A42626" w:rsidRPr="00045D7B">
        <w:br/>
      </w:r>
      <w:r w:rsidR="00ED3FB3" w:rsidRPr="00045D7B">
        <w:br/>
        <w:t>Your Response:</w:t>
      </w:r>
      <w:r w:rsidR="00ED3FB3" w:rsidRPr="00ED3FB3">
        <w:rPr>
          <w:rFonts w:eastAsia="Times New Roman"/>
          <w:szCs w:val="24"/>
        </w:rPr>
        <w:t xml:space="preserve"> </w:t>
      </w:r>
    </w:p>
    <w:tbl>
      <w:tblPr>
        <w:tblStyle w:val="TableGrid"/>
        <w:tblW w:w="0" w:type="auto"/>
        <w:tblLook w:val="04A0" w:firstRow="1" w:lastRow="0" w:firstColumn="1" w:lastColumn="0" w:noHBand="0" w:noVBand="1"/>
        <w:tblCaption w:val="Your Response to Features and Roles"/>
        <w:tblDescription w:val="Your Response to Features and Roles"/>
      </w:tblPr>
      <w:tblGrid>
        <w:gridCol w:w="10790"/>
      </w:tblGrid>
      <w:tr w:rsidR="00BA143B" w14:paraId="1CE89AA5" w14:textId="77777777" w:rsidTr="00BA143B">
        <w:tc>
          <w:tcPr>
            <w:tcW w:w="11016" w:type="dxa"/>
            <w:shd w:val="clear" w:color="auto" w:fill="D9D9D9" w:themeFill="background1" w:themeFillShade="D9"/>
          </w:tcPr>
          <w:p w14:paraId="535189A9" w14:textId="023262E5" w:rsidR="00DC7812" w:rsidRPr="00DC7812" w:rsidRDefault="00DC7812" w:rsidP="00DC7812">
            <w:pPr>
              <w:pStyle w:val="NormalWeb"/>
              <w:spacing w:before="0" w:beforeAutospacing="0" w:after="0" w:afterAutospacing="0"/>
              <w:rPr>
                <w:rFonts w:ascii="Arial" w:hAnsi="Arial" w:cs="Arial"/>
              </w:rPr>
            </w:pPr>
            <w:r w:rsidRPr="00DC7812">
              <w:rPr>
                <w:rFonts w:ascii="Arial" w:hAnsi="Arial" w:cs="Arial"/>
                <w:color w:val="000000"/>
              </w:rPr>
              <w:t xml:space="preserve">On my system, I have SMB 1.0/CIFS File Sharing support disabled, because I have no need to be sharing any files with anybody from my system. Also, where Admin has full control and just about every privilege that would be needed to carry out any task except special permissions. Other users who are non-admins only have the ability to read and execute content, read and write. This on my C drive is how it is currently set up. If there are certain files and </w:t>
            </w:r>
            <w:r w:rsidR="002C0556" w:rsidRPr="00DC7812">
              <w:rPr>
                <w:rFonts w:ascii="Arial" w:hAnsi="Arial" w:cs="Arial"/>
                <w:color w:val="000000"/>
              </w:rPr>
              <w:t>programs,</w:t>
            </w:r>
            <w:r w:rsidRPr="00DC7812">
              <w:rPr>
                <w:rFonts w:ascii="Arial" w:hAnsi="Arial" w:cs="Arial"/>
                <w:color w:val="000000"/>
              </w:rPr>
              <w:t xml:space="preserve"> I do not want the end-user to access I can go to that specific file and make it so that they are unable to have any access to it at all. As it is currently set up the users who are not admins are unable to do anything that could harm files or programs. I could go deeper into the hardening which would make it so that non admin can do less but would come at the cost of them being able to actually use the laptop for their needs.</w:t>
            </w:r>
          </w:p>
          <w:p w14:paraId="228176F3" w14:textId="77777777" w:rsidR="00BA143B" w:rsidRDefault="00BA143B" w:rsidP="00BA143B">
            <w:pPr>
              <w:pStyle w:val="ListParagraph"/>
              <w:ind w:left="0"/>
              <w:rPr>
                <w:rFonts w:eastAsia="Times New Roman"/>
                <w:color w:val="243F60" w:themeColor="accent1" w:themeShade="7F"/>
                <w:spacing w:val="15"/>
                <w:szCs w:val="24"/>
              </w:rPr>
            </w:pPr>
          </w:p>
          <w:p w14:paraId="1606C27B" w14:textId="77777777" w:rsidR="00BA143B" w:rsidRDefault="0026084E" w:rsidP="00BA143B">
            <w:pPr>
              <w:pStyle w:val="ListParagraph"/>
              <w:ind w:left="0"/>
              <w:rPr>
                <w:rFonts w:eastAsia="Times New Roman"/>
                <w:color w:val="243F60" w:themeColor="accent1" w:themeShade="7F"/>
                <w:spacing w:val="15"/>
                <w:szCs w:val="24"/>
              </w:rPr>
            </w:pPr>
            <w:r w:rsidRPr="0026084E">
              <w:rPr>
                <w:rFonts w:eastAsia="Times New Roman"/>
                <w:noProof/>
                <w:color w:val="243F60" w:themeColor="accent1" w:themeShade="7F"/>
                <w:spacing w:val="15"/>
                <w:szCs w:val="24"/>
              </w:rPr>
              <w:drawing>
                <wp:inline distT="0" distB="0" distL="0" distR="0" wp14:anchorId="09106F70" wp14:editId="568FD229">
                  <wp:extent cx="6858000" cy="3590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590925"/>
                          </a:xfrm>
                          <a:prstGeom prst="rect">
                            <a:avLst/>
                          </a:prstGeom>
                        </pic:spPr>
                      </pic:pic>
                    </a:graphicData>
                  </a:graphic>
                </wp:inline>
              </w:drawing>
            </w:r>
          </w:p>
          <w:p w14:paraId="1B3F9D48" w14:textId="03310DC2" w:rsidR="0026084E" w:rsidRDefault="002C0556" w:rsidP="00BA143B">
            <w:pPr>
              <w:pStyle w:val="ListParagraph"/>
              <w:ind w:left="0"/>
              <w:rPr>
                <w:rFonts w:eastAsia="Times New Roman"/>
                <w:color w:val="243F60" w:themeColor="accent1" w:themeShade="7F"/>
                <w:spacing w:val="15"/>
                <w:szCs w:val="24"/>
              </w:rPr>
            </w:pPr>
            <w:r>
              <w:rPr>
                <w:rFonts w:eastAsia="Times New Roman"/>
                <w:noProof/>
                <w:color w:val="243F60" w:themeColor="accent1" w:themeShade="7F"/>
                <w:spacing w:val="15"/>
                <w:szCs w:val="24"/>
              </w:rPr>
              <w:lastRenderedPageBreak/>
              <mc:AlternateContent>
                <mc:Choice Requires="wpi">
                  <w:drawing>
                    <wp:anchor distT="0" distB="0" distL="114300" distR="114300" simplePos="0" relativeHeight="251670528" behindDoc="0" locked="0" layoutInCell="1" allowOverlap="1" wp14:anchorId="0BE97CC8" wp14:editId="74F94561">
                      <wp:simplePos x="0" y="0"/>
                      <wp:positionH relativeFrom="column">
                        <wp:posOffset>2618105</wp:posOffset>
                      </wp:positionH>
                      <wp:positionV relativeFrom="paragraph">
                        <wp:posOffset>2184790</wp:posOffset>
                      </wp:positionV>
                      <wp:extent cx="18000" cy="3240"/>
                      <wp:effectExtent l="57150" t="57150" r="58420" b="53975"/>
                      <wp:wrapNone/>
                      <wp:docPr id="36" name="Ink 36"/>
                      <wp:cNvGraphicFramePr/>
                      <a:graphic xmlns:a="http://schemas.openxmlformats.org/drawingml/2006/main">
                        <a:graphicData uri="http://schemas.microsoft.com/office/word/2010/wordprocessingInk">
                          <w14:contentPart bwMode="auto" r:id="rId35">
                            <w14:nvContentPartPr>
                              <w14:cNvContentPartPr/>
                            </w14:nvContentPartPr>
                            <w14:xfrm>
                              <a:off x="0" y="0"/>
                              <a:ext cx="18000" cy="3240"/>
                            </w14:xfrm>
                          </w14:contentPart>
                        </a:graphicData>
                      </a:graphic>
                    </wp:anchor>
                  </w:drawing>
                </mc:Choice>
                <mc:Fallback>
                  <w:pict>
                    <v:shape w14:anchorId="3124B109" id="Ink 36" o:spid="_x0000_s1026" type="#_x0000_t75" style="position:absolute;margin-left:205.45pt;margin-top:171.35pt;width:2.8pt;height:1.6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tEwtzAQAABgMAAA4AAABkcnMvZTJvRG9jLnhtbJxSXU/CMBR9N/E/&#10;NH2XbYgLLmw8SEx4UHnQH1C7ljWuvcttYePfezdQQGNMeGnanvTc89HZvLM12yr0BlzOk1HMmXIS&#10;SuPWOX97fbyZcuaDcKWowamc75Tn8+L6atY2mRpDBXWpkBGJ81nb5LwKocmiyMtKWeFH0ChHoAa0&#10;ItAR11GJoiV2W0fjOE6jFrBsEKTynm4Xe5AXA7/WSoYXrb0KrM75fRyTvJDzaTqhDdJmmtLmvYfS&#10;Ox4VM5GtUTSVkQdJ4gJFVhhHAr6pFiIItkHzi8oaieBBh5EEG4HWRqrBDzlL4h/Olu6jd5VM5AYz&#10;CS4oF1YCw1d2A3DJCFtTAu0TlNSO2ATgB0aK5/8y9qIXIDeW9OwbQVWLQN/BV6bxFHNmypzjskyO&#10;+t324ehghUdfz+cANRIdLP/1pNNo+7BJCetyTnXu+nXoUnWBSbpMpkPzkpDbMVV/Qrt//jXkJFea&#10;fNbg6blXdfJ9i08AAAD//wMAUEsDBBQABgAIAAAAIQCSKds82QEAAIEEAAAQAAAAZHJzL2luay9p&#10;bmsxLnhtbLST32+bMBDH3yftf7BuD3kJcJjQJKikT4s0aZOmtZPWRwpusAomMiYk//2OH3Gomu6p&#10;E5KFz76v7z7++vbuWBbsIHQtKxWD7yIwodIqk2oXw++HrbMCVptEZUlRKRHDSdRwt/n86Vaql7KI&#10;aGSkoOruryxiyI3ZR57Xtq3bBm6ldx5HDLxv6uXHd9iMWZl4lkoaOrI+h9JKGXE0nVgksxhSc0S7&#10;n7Tvq0anwi53EZ1edhidpGJb6TIxVjFPlBIFU0lJdf8BZk57+pF0zk5oYKWkhh3u+ovlYvV1TYHk&#10;GMNk3lCJNVVSgndd8/E/aG7fanZlBXx5swQ2lpSJQ1eT1zOP3u/9p672QhspLpgHKOPCiaXDvOcz&#10;gNKiroqmuxtgh6RoCJmPSLYYz/a9K0De6hGbD9UjLu/qTYt7jWZsb8phhGYtdb5aI0tBRi/31mOm&#10;JuEufG90/xw48sDBwPHXD5xHgR9xdEO8mVzF6OKz5pNu6tzqPemLX/sVS23orJWZyS10dDG00KfI&#10;r6XmQu5y86/cse0+2TrnyjvszcTGPn6J5xi+9E+R9ZlDoG8E2ZrxRbgM57PFDGc4hwUg4DxkyHCO&#10;TkCjw+lb+Wv/lVXt8XQHm78AAAD//wMAUEsDBBQABgAIAAAAIQC/ATp24QAAAAsBAAAPAAAAZHJz&#10;L2Rvd25yZXYueG1sTI/BTsMwDIbvSLxDZCRuLOkoBUrTaZqGELvRwYGb13ptoXFKk3Xd25Od4Gj7&#10;0+/vzxaT6cRIg2sta4hmCgRxaauWaw3v2+ebBxDOI1fYWSYNJ3KwyC8vMkwre+Q3GgtfixDCLkUN&#10;jfd9KqUrGzLoZrYnDre9HQz6MA61rAY8hnDTyblSiTTYcvjQYE+rhsrv4mA0jEVx+lovN9s9yhf3&#10;YVf9z/rzVevrq2n5BMLT5P9gOOsHdciD084euHKi0xBH6jGgGm7j+T2IQMRRcgdid94kCmSeyf8d&#10;8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7y0TC3MB&#10;AAAGAwAADgAAAAAAAAAAAAAAAAA8AgAAZHJzL2Uyb0RvYy54bWxQSwECLQAUAAYACAAAACEAkinb&#10;PNkBAACBBAAAEAAAAAAAAAAAAAAAAADbAwAAZHJzL2luay9pbmsxLnhtbFBLAQItABQABgAIAAAA&#10;IQC/ATp24QAAAAsBAAAPAAAAAAAAAAAAAAAAAOIFAABkcnMvZG93bnJldi54bWxQSwECLQAUAAYA&#10;CAAAACEAeRi8nb8AAAAhAQAAGQAAAAAAAAAAAAAAAADwBgAAZHJzL19yZWxzL2Uyb0RvYy54bWwu&#10;cmVsc1BLBQYAAAAABgAGAHgBAADmBwAAAAA=&#10;">
                      <v:imagedata r:id="rId36" o:title=""/>
                    </v:shape>
                  </w:pict>
                </mc:Fallback>
              </mc:AlternateContent>
            </w:r>
            <w:r>
              <w:rPr>
                <w:rFonts w:eastAsia="Times New Roman"/>
                <w:noProof/>
                <w:color w:val="243F60" w:themeColor="accent1" w:themeShade="7F"/>
                <w:spacing w:val="15"/>
                <w:szCs w:val="24"/>
              </w:rPr>
              <mc:AlternateContent>
                <mc:Choice Requires="wpi">
                  <w:drawing>
                    <wp:anchor distT="0" distB="0" distL="114300" distR="114300" simplePos="0" relativeHeight="251669504" behindDoc="0" locked="0" layoutInCell="1" allowOverlap="1" wp14:anchorId="74E29DE9" wp14:editId="700E14AC">
                      <wp:simplePos x="0" y="0"/>
                      <wp:positionH relativeFrom="column">
                        <wp:posOffset>2191385</wp:posOffset>
                      </wp:positionH>
                      <wp:positionV relativeFrom="paragraph">
                        <wp:posOffset>2187575</wp:posOffset>
                      </wp:positionV>
                      <wp:extent cx="342265" cy="46355"/>
                      <wp:effectExtent l="19050" t="57150" r="19685" b="48895"/>
                      <wp:wrapNone/>
                      <wp:docPr id="35" name="Ink 35"/>
                      <wp:cNvGraphicFramePr/>
                      <a:graphic xmlns:a="http://schemas.openxmlformats.org/drawingml/2006/main">
                        <a:graphicData uri="http://schemas.microsoft.com/office/word/2010/wordprocessingInk">
                          <w14:contentPart bwMode="auto" r:id="rId37">
                            <w14:nvContentPartPr>
                              <w14:cNvContentPartPr/>
                            </w14:nvContentPartPr>
                            <w14:xfrm>
                              <a:off x="0" y="0"/>
                              <a:ext cx="342265" cy="46355"/>
                            </w14:xfrm>
                          </w14:contentPart>
                        </a:graphicData>
                      </a:graphic>
                    </wp:anchor>
                  </w:drawing>
                </mc:Choice>
                <mc:Fallback>
                  <w:pict>
                    <v:shape w14:anchorId="520489B3" id="Ink 35" o:spid="_x0000_s1026" type="#_x0000_t75" style="position:absolute;margin-left:171.85pt;margin-top:171.55pt;width:28.35pt;height:5.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f8ZB6AQAACAMAAA4AAABkcnMvZTJvRG9jLnhtbJxSy27CMBC8V+o/&#10;WL6XkEAoRAQORZU4tOXQfoDr2MRq7I3WhoS/74ZHgVZVpV6iXU88npnd6by1Fdsq9AZczuNenzPl&#10;JBTGrXP+9vp4N+bMB+EKUYFTOd8pz+ez25tpU2cqgRKqQiEjEuezps55GUKdRZGXpbLC96BWjkAN&#10;aEWgFtdRgaIhdltFSb8/ihrAokaQyns6XRxAPtvza61keNHaq8CqnI8nE1ITuiIecoZUjAb3nL1T&#10;kaZjHs2mIlujqEsjj5LEPxRZYRwJ+KJaiCDYBs0PKmskggcdehJsBFobqfZ+yFnc/+Zs6T46V/FQ&#10;bjCT4IJyYSUwnLLbA/95wlaUQPMEBU1HbALwIyPF8/cwDqIXIDeW9BwmgqoSgdbBl6b2FHNmipzj&#10;sojP+t324exghWdfz9cATSQ6Wv7tSqvRdmGTEtbmnPZv1333s1RtYJIOB8MkGaWcSYKGo0GadvCJ&#10;+EBw6i6SpV+uZnjZd9cvFnj2CQAA//8DAFBLAwQUAAYACAAAACEAeMGinWQCAADnBQAAEAAAAGRy&#10;cy9pbmsvaW5rMS54bWy0VMlu2zAQvRfoPxDswRdTIilqMyLnVAMFWrRoUqA9KhJtC5Eog6K3v++Q&#10;WuwgTtFDe6HIWd68eRzq7v7U1OggdVe1KsPMoxhJVbRlpTYZ/vG4IglGnclVmdetkhk+yw7fL9+/&#10;u6vUc1MvYEWAoDq7a+oMb43ZLXz/eDx6x8Br9cbnlAb+J/X85TNeDlmlXFeqMlCyG01Fq4w8GQu2&#10;qMoMF+ZEp3jAfmj3upCT21p0cYkwOi/kqtVNbibEba6UrJHKG+D9EyNz3sGmgjobqTFqKmiYcI+J&#10;WCQfUzDkpwxfnfdAsQMmDfZvY/76D5ir15iWVsDjKMZooFTKg+XkO80Xb/f+Tbc7qU0lLzL3ogyO&#10;Myr6s9OnF0rLrq339m4wOuT1HiRjlMJYDLWZf0OQ13igzT/FA13exLsm91Kaob1rHQbRppEar9ZU&#10;jYRBb3bTjJkOgK35wWj3HDjlAaEBYekj54uALZjwBE+vrmKY4hHzSe+77YT3pC/z6jyTan1nx6o0&#10;20l06tFwEv1a8lupW1lttuZPuUPbLnmanBvv0A0TGvr4LtcZ/uCeInKZvcE1QhFFXIRxOJ8JMWPJ&#10;jM4xCTgmLMB0br10Thhi8BlWjlJn4ySBbx9BIQQCUmRNhHPCOGxCFNgI5+vjWL93q13AzSMHDhnE&#10;RpMxxAL0+8lka8DBeoQgLLLHUCDmivZoPcehmAPmkauWxMjFCyBv8yJKgGUQhXNbFmAi9uIhjnf/&#10;t0K6Cfu6XnfSwEuLY+GxBC9ZBJJEo8BxOGNW30TADwvUJaEdwoFFkiLY3+BxmfTlbwAAAP//AwBQ&#10;SwMEFAAGAAgAAAAhAFX2cLTfAAAACwEAAA8AAABkcnMvZG93bnJldi54bWxMj01PwzAMhu9I/IfI&#10;SFwQS7Z2gErTaUICiXGBgjhnjWkrEqdqsq78ewwXuPnj0evH5Wb2Tkw4xj6QhuVCgUBqgu2p1fD2&#10;en95AyImQ9a4QKjhCyNsqtOT0hQ2HOkFpzq1gkMoFkZDl9JQSBmbDr2JizAg8e4jjN4kbsdW2tEc&#10;Odw7uVLqSnrTE1/ozIB3HTaf9cFreHyyfkf1lC7IbYfnvnvfre2D1udn8/YWRMI5/cHwo8/qULHT&#10;PhzIRuE0ZHl2zehvsQTBRK5UDmLPk3W2AlmV8v8P1T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R/xkHoBAAAIAwAADgAAAAAAAAAAAAAAAAA8AgAAZHJz&#10;L2Uyb0RvYy54bWxQSwECLQAUAAYACAAAACEAeMGinWQCAADnBQAAEAAAAAAAAAAAAAAAAADiAwAA&#10;ZHJzL2luay9pbmsxLnhtbFBLAQItABQABgAIAAAAIQBV9nC03wAAAAsBAAAPAAAAAAAAAAAAAAAA&#10;AHQGAABkcnMvZG93bnJldi54bWxQSwECLQAUAAYACAAAACEAeRi8nb8AAAAhAQAAGQAAAAAAAAAA&#10;AAAAAACABwAAZHJzL19yZWxzL2Uyb0RvYy54bWwucmVsc1BLBQYAAAAABgAGAHgBAAB2CAAAAAA=&#10;">
                      <v:imagedata r:id="rId38" o:title=""/>
                    </v:shape>
                  </w:pict>
                </mc:Fallback>
              </mc:AlternateContent>
            </w:r>
            <w:r>
              <w:rPr>
                <w:rFonts w:eastAsia="Times New Roman"/>
                <w:noProof/>
                <w:color w:val="243F60" w:themeColor="accent1" w:themeShade="7F"/>
                <w:spacing w:val="15"/>
                <w:szCs w:val="24"/>
              </w:rPr>
              <mc:AlternateContent>
                <mc:Choice Requires="wpi">
                  <w:drawing>
                    <wp:anchor distT="0" distB="0" distL="114300" distR="114300" simplePos="0" relativeHeight="251666432" behindDoc="0" locked="0" layoutInCell="1" allowOverlap="1" wp14:anchorId="43241949" wp14:editId="2ADFCA43">
                      <wp:simplePos x="0" y="0"/>
                      <wp:positionH relativeFrom="column">
                        <wp:posOffset>2191505</wp:posOffset>
                      </wp:positionH>
                      <wp:positionV relativeFrom="paragraph">
                        <wp:posOffset>2163910</wp:posOffset>
                      </wp:positionV>
                      <wp:extent cx="464040" cy="18000"/>
                      <wp:effectExtent l="57150" t="38100" r="50800" b="58420"/>
                      <wp:wrapNone/>
                      <wp:docPr id="32" name="Ink 32"/>
                      <wp:cNvGraphicFramePr/>
                      <a:graphic xmlns:a="http://schemas.openxmlformats.org/drawingml/2006/main">
                        <a:graphicData uri="http://schemas.microsoft.com/office/word/2010/wordprocessingInk">
                          <w14:contentPart bwMode="auto" r:id="rId39">
                            <w14:nvContentPartPr>
                              <w14:cNvContentPartPr/>
                            </w14:nvContentPartPr>
                            <w14:xfrm>
                              <a:off x="0" y="0"/>
                              <a:ext cx="464040" cy="18000"/>
                            </w14:xfrm>
                          </w14:contentPart>
                        </a:graphicData>
                      </a:graphic>
                    </wp:anchor>
                  </w:drawing>
                </mc:Choice>
                <mc:Fallback>
                  <w:pict>
                    <v:shape w14:anchorId="4DD9B84A" id="Ink 32" o:spid="_x0000_s1026" type="#_x0000_t75" style="position:absolute;margin-left:171.85pt;margin-top:169.7pt;width:38pt;height:2.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8zmd0AQAACAMAAA4AAABkcnMvZTJvRG9jLnhtbJxSzU7DMAy+I/EO&#10;Ve6sP0zTqNbuwIS0A7ADPEBIkzWiiSsnXbu3x203toEQ0i6VY6ufvx8vlp2pgp1Ep8FmLJ5ELJBW&#10;QKHtNmPvb093cxY4z23BK7AyY3vp2DK/vVm0dSoTKKEqJAYEYl3a1hkrva/TMHSilIa7CdTS0lAB&#10;Gu7piduwQN4SuqnCJIpmYQtY1AhCOkfd1Thk+YCvlBT+VSknfVBl7CGKiJ7P2Hw2pQKpE99T8UFF&#10;kkQszBc83SKvSy0OlPgVjAzXlgh8Q62450GD+heU0QLBgfITASYEpbSQgx5SFkc/lK3tZ68qnooG&#10;UwHWS+s3HP3Ru2FwzQpTkQPtMxSUDm88sAMi2fN/GCPpFYjGEJ8xEZQV93QOrtS1I5tTXWQM10V8&#10;4m93jycFGzzperkcUCLhQfJfv3QKTW82MQm6jFGc+/47ZCk7HwhqTinvPnFBo3jeX8EZ8AhwXHPm&#10;LO2+yPD83fM6O+D8CwAA//8DAFBLAwQUAAYACAAAACEAx3ZHFjkCAABuBQAAEAAAAGRycy9pbmsv&#10;aW5rMS54bWy0U0uL2zAQvhf6H4R6yCWy9fAjMevsqYFCC6W7hfbotbWxWFsOsvLYf9+R7DhZku2p&#10;xSBrvpn5NPNpdHd/bBu0l6ZXnc4xCyhGUpddpfQmxz8f12SBUW8LXRVNp2WOX2WP71cfP9wp/dI2&#10;GawIGHTvdm2T49rabRaGh8MhOIigM5uQUyrCL/rl21e8GrMq+ay0snBkf4LKTlt5tI4sU1WOS3uk&#10;UzxwP3Q7U8rJ7RBTniOsKUq57kxb2ImxLrSWDdJFC3X/wsi+bmGj4JyNNBi1ChomPGBRGi0+LwEo&#10;jjm+sHdQYg+VtDi8zfn7P3CurzldWYKnSYrRWFIl966m0Guevd/7d9NtpbFKnmUeRBkdr6gcbK/P&#10;IJSRfdfs3N1gtC+aHUjGKIWxGM9m4Q1BrvlAm3/KB7q8y3dZ3FtpxvYudRhFm0bqdLVWtRIGvd1O&#10;M2Z7IHbwgzX+OXDKBaGCsOUj55lgGV0GLFleXMU4xSfOJ7Pr64nvyZzn1Xsm1YbODqqy9SQ6DWg8&#10;iX4p+a3UWqpNbf+WO7btk6fJufEO/TChsY8f8jnHn/xTRD5zAHwjFEWIR3Eaz2eJSGZ0RueYJIxi&#10;jumcIvjmhCEOPxEj5k0RkwXYDHDvdKBIxtCURA7lEXJeSlwm9ZFgw54zEvsAwny6gECXAb6r1TN4&#10;fOEZogjoGAf6OEIx4Tw5V+iyhxOoP5kM5TEEfx/FXB/nKDAc/QCNwRESAHGUkCTl9M27nLSGgVv9&#10;AQAA//8DAFBLAwQUAAYACAAAACEAouyN5+EAAAALAQAADwAAAGRycy9kb3ducmV2LnhtbEyPQU/D&#10;MAyF70j8h8hI3FhaWthWmk4IaZOYuGxw4Jg1XltonNKkW/vv8U5ws/2enr+Xr0bbihP2vnGkIJ5F&#10;IJBKZxqqFHy8r+8WIHzQZHTrCBVM6GFVXF/lOjPuTDs87UMlOIR8phXUIXSZlL6s0Wo/cx0Sa0fX&#10;Wx147Stpen3mcNvK+yh6lFY3xB9q3eFLjeX3frAKvnYYv07TNk02m7et+Wzjn2G+Vur2Znx+AhFw&#10;DH9muOAzOhTMdHADGS9aBUmazNnKQ7JMQbAjjZd8OVykhwhkkcv/HY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k8zmd0AQAACAMAAA4AAAAAAAAAAAAA&#10;AAAAPAIAAGRycy9lMm9Eb2MueG1sUEsBAi0AFAAGAAgAAAAhAMd2RxY5AgAAbgUAABAAAAAAAAAA&#10;AAAAAAAA3AMAAGRycy9pbmsvaW5rMS54bWxQSwECLQAUAAYACAAAACEAouyN5+EAAAALAQAADwAA&#10;AAAAAAAAAAAAAABDBgAAZHJzL2Rvd25yZXYueG1sUEsBAi0AFAAGAAgAAAAhAHkYvJ2/AAAAIQEA&#10;ABkAAAAAAAAAAAAAAAAAUQcAAGRycy9fcmVscy9lMm9Eb2MueG1sLnJlbHNQSwUGAAAAAAYABgB4&#10;AQAARwgAAAAA&#10;">
                      <v:imagedata r:id="rId40" o:title=""/>
                    </v:shape>
                  </w:pict>
                </mc:Fallback>
              </mc:AlternateContent>
            </w:r>
            <w:r>
              <w:rPr>
                <w:rFonts w:eastAsia="Times New Roman"/>
                <w:noProof/>
                <w:color w:val="243F60" w:themeColor="accent1" w:themeShade="7F"/>
                <w:spacing w:val="15"/>
                <w:szCs w:val="24"/>
              </w:rPr>
              <mc:AlternateContent>
                <mc:Choice Requires="wpi">
                  <w:drawing>
                    <wp:anchor distT="0" distB="0" distL="114300" distR="114300" simplePos="0" relativeHeight="251665408" behindDoc="0" locked="0" layoutInCell="1" allowOverlap="1" wp14:anchorId="2FC7C6B5" wp14:editId="12101B18">
                      <wp:simplePos x="0" y="0"/>
                      <wp:positionH relativeFrom="column">
                        <wp:posOffset>2191505</wp:posOffset>
                      </wp:positionH>
                      <wp:positionV relativeFrom="paragraph">
                        <wp:posOffset>2186950</wp:posOffset>
                      </wp:positionV>
                      <wp:extent cx="448920" cy="16560"/>
                      <wp:effectExtent l="38100" t="38100" r="46990" b="40640"/>
                      <wp:wrapNone/>
                      <wp:docPr id="31" name="Ink 31"/>
                      <wp:cNvGraphicFramePr/>
                      <a:graphic xmlns:a="http://schemas.openxmlformats.org/drawingml/2006/main">
                        <a:graphicData uri="http://schemas.microsoft.com/office/word/2010/wordprocessingInk">
                          <w14:contentPart bwMode="auto" r:id="rId41">
                            <w14:nvContentPartPr>
                              <w14:cNvContentPartPr/>
                            </w14:nvContentPartPr>
                            <w14:xfrm>
                              <a:off x="0" y="0"/>
                              <a:ext cx="448920" cy="16560"/>
                            </w14:xfrm>
                          </w14:contentPart>
                        </a:graphicData>
                      </a:graphic>
                    </wp:anchor>
                  </w:drawing>
                </mc:Choice>
                <mc:Fallback>
                  <w:pict>
                    <v:shape w14:anchorId="7E139F5E" id="Ink 31" o:spid="_x0000_s1026" type="#_x0000_t75" style="position:absolute;margin-left:171.85pt;margin-top:171.5pt;width:36.8pt;height:2.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xOAJ0AQAACAMAAA4AAABkcnMvZTJvRG9jLnhtbJxSyW7CMBC9V+o/&#10;RL6XLAIEEQmHokoc2nJoP8D1QqzGnmhsCPx9JwEKtKoqcYnG85Tnt3g239k62ir0BlzB0kHCIuUE&#10;SOPWBXt/e3qYsMgH7iSvwamC7ZVn8/L+btY2ucqggloqjIjE+bxtClaF0ORx7EWlLPcDaJQjUANa&#10;HuiI61gib4nd1nGWJOO4BZQNglDe03ZxAFnZ82utRHjV2qsQ1QWbJgnJCwWbjIc0IG2yEQ0fHURD&#10;XM54vkbeVEYcJfEbFFluHAn4plrwwKMNml9U1ggEDzoMBNgYtDZC9X7IWZr8cLZ0n52rdCg2mAtw&#10;Qbmw4hhO2fXALVfYmhJon0FSO3wTgB0ZKZ7/yziIXoDYWNJzaARVzQM9B1+ZxlPMuZEFw6VMz/rd&#10;9vHsYIVnXy/XADUSHy3/9ctOo+3CJiXRrmBU57779l2qXYgELYfDyTQjRBCUjkfjHj4RHwhOp4tk&#10;6e6rDi/Pna6LB1x+AQAA//8DAFBLAwQUAAYACAAAACEAeJfJpAECAADUBAAAEAAAAGRycy9pbmsv&#10;aW5rMS54bWy0U02PmzAQvVfqf7DcQy4x2MZAgpbsqZEqtVLV3UrtkQVvsBZMZJyvf9/BIQ6rzfbU&#10;CsnY45nnmTdv7u6PbYP20vSq0zlmAcVI6rKrlN7k+Ofjmiww6m2hq6LptMzxSfb4fvXxw53SL22T&#10;wYoAQffDrm1yXFu7zcLwcDgEhyjozCbklEbhF/3y7StejVGVfFZaWXiyv5jKTlt5tANYpqocl/ZI&#10;vT9gP3Q7U0p/PVhMefWwpijlujNtYT1iXWgtG6SLFvL+hZE9bWGj4J2NNBi1CgomPGAiFYvPSzAU&#10;xxxPzjtIsYdMWhzexvz9HzDXbzGHtCKeJilGY0qV3A85hY7z7P3av5tuK41V8krzmZTx4oTK89nx&#10;cybKyL5rdkNvMNoXzQ4oY5SCLMa3WXiDkLd4wM0/xQNe3sWbJveamrG8KQ8jaV5Sl9Za1UoQerv1&#10;GrM9AA/mB2vcOHDKI0IjwpaPnGcRy6gI4kUyacWo4gvmk9n1tcd7Mle9uhvP2rmyg6ps7UmnAY09&#10;6VPKb4XWUm1q+7fYsWwX7JVzYw6dmNBYxw/5nONPbhSRizwbXCEUiQRxEafxfCbEjLB0RucwTwIz&#10;humcIvhgZX5lkz2P3SFOndeSIQFuhPEIgWVOREJi+IsF4sMvTcmCsCiJ5ySOOGIkFgl7pX5fEbR1&#10;9QcAAP//AwBQSwMEFAAGAAgAAAAhAM3pvRjhAAAACwEAAA8AAABkcnMvZG93bnJldi54bWxMj8FO&#10;wzAQRO9I/IO1SNyoUxJoFeJUUEBEqgSi7Qe48TZJiddR7Dbh79lygdvuzmj2TbYYbStO2PvGkYLp&#10;JAKBVDrTUKVgu3m9mYPwQZPRrSNU8I0eFvnlRaZT4wb6xNM6VIJDyKdaQR1Cl0rpyxqt9hPXIbG2&#10;d73Vgde+kqbXA4fbVt5G0b20uiH+UOsOlzWWX+ujVXD4ODxV+xe5Ku7en4ft0hart02h1PXV+PgA&#10;IuAY/sxwxmd0yJlp545kvGgVxEk8Y+vvwKXYkUxnMYjd+TJPQOaZ/N8h/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cTgCdAEAAAgDAAAOAAAAAAAAAAAA&#10;AAAAADwCAABkcnMvZTJvRG9jLnhtbFBLAQItABQABgAIAAAAIQB4l8mkAQIAANQEAAAQAAAAAAAA&#10;AAAAAAAAANwDAABkcnMvaW5rL2luazEueG1sUEsBAi0AFAAGAAgAAAAhAM3pvRjhAAAACwEAAA8A&#10;AAAAAAAAAAAAAAAACwYAAGRycy9kb3ducmV2LnhtbFBLAQItABQABgAIAAAAIQB5GLydvwAAACEB&#10;AAAZAAAAAAAAAAAAAAAAABkHAABkcnMvX3JlbHMvZTJvRG9jLnhtbC5yZWxzUEsFBgAAAAAGAAYA&#10;eAEAAA8IAAAAAA==&#10;">
                      <v:imagedata r:id="rId42" o:title=""/>
                    </v:shape>
                  </w:pict>
                </mc:Fallback>
              </mc:AlternateContent>
            </w:r>
            <w:r>
              <w:rPr>
                <w:rFonts w:eastAsia="Times New Roman"/>
                <w:noProof/>
                <w:color w:val="243F60" w:themeColor="accent1" w:themeShade="7F"/>
                <w:spacing w:val="15"/>
                <w:szCs w:val="24"/>
              </w:rPr>
              <mc:AlternateContent>
                <mc:Choice Requires="wpi">
                  <w:drawing>
                    <wp:anchor distT="0" distB="0" distL="114300" distR="114300" simplePos="0" relativeHeight="251664384" behindDoc="0" locked="0" layoutInCell="1" allowOverlap="1" wp14:anchorId="22477F70" wp14:editId="78B2F12B">
                      <wp:simplePos x="0" y="0"/>
                      <wp:positionH relativeFrom="column">
                        <wp:posOffset>2214185</wp:posOffset>
                      </wp:positionH>
                      <wp:positionV relativeFrom="paragraph">
                        <wp:posOffset>2187670</wp:posOffset>
                      </wp:positionV>
                      <wp:extent cx="450000" cy="15480"/>
                      <wp:effectExtent l="38100" t="57150" r="45720" b="41910"/>
                      <wp:wrapNone/>
                      <wp:docPr id="30" name="Ink 30"/>
                      <wp:cNvGraphicFramePr/>
                      <a:graphic xmlns:a="http://schemas.openxmlformats.org/drawingml/2006/main">
                        <a:graphicData uri="http://schemas.microsoft.com/office/word/2010/wordprocessingInk">
                          <w14:contentPart bwMode="auto" r:id="rId43">
                            <w14:nvContentPartPr>
                              <w14:cNvContentPartPr/>
                            </w14:nvContentPartPr>
                            <w14:xfrm>
                              <a:off x="0" y="0"/>
                              <a:ext cx="450000" cy="15480"/>
                            </w14:xfrm>
                          </w14:contentPart>
                        </a:graphicData>
                      </a:graphic>
                    </wp:anchor>
                  </w:drawing>
                </mc:Choice>
                <mc:Fallback>
                  <w:pict>
                    <v:shape w14:anchorId="3906E933" id="Ink 30" o:spid="_x0000_s1026" type="#_x0000_t75" style="position:absolute;margin-left:173.65pt;margin-top:171.55pt;width:36.85pt;height:2.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UzwxyAQAACAMAAA4AAABkcnMvZTJvRG9jLnhtbJxSy27CMBC8V+o/&#10;WL6XJAhQGpFwKKrEoY9D+wGuYxOrsTdaOwT+vhsCBVpVlbhE3h1lPA/PF1tbs41Cb8DlPBnFnCkn&#10;oTRunfP3t8e7lDMfhCtFDU7lfKc8XxS3N/OuydQYKqhLhYxInM+6JudVCE0WRV5Wygo/gkY5AjWg&#10;FYFGXEclio7YbR2N43gWdYBlgyCV97RdDiAv9vxaKxletPYqsDrn93FM8sLxgP1hRpuPnKdpGvOo&#10;mItsjaKpjDxIElcossI4EvBNtRRBsBbNLyprJIIHHUYSbARaG6n2fshZEv9wtnKfvatkIlvMJLig&#10;XHgVGI7Z7YFrrrA1JdA9QUntiDYAPzBSPP+XMYhegmwt6RkaQVWLQM/BV6bxnGFmypzjqkxO+t3m&#10;4eTgFU++ni8BaiQ6WP7rl61G24dNStg251Tnrv/uu1TbwCQtJ1NqnhBJUDKdDFUfiQeC43SWLN19&#10;0eH53Os6e8DFFwAAAP//AwBQSwMEFAAGAAgAAAAhAFyffI0LAgAA3gQAABAAAABkcnMvaW5rL2lu&#10;azEueG1stFNLj5swEL5X6n+w3EMuMdgGh4CW7KmRKrVS1d1K7ZEFb7AWTGSc17/v2BCS1WZ7ag9+&#10;zePzzDczd/fHtkF7aXrV6RyzgGIkddlVSm9y/PNxTZYY9bbQVdF0Wub4JHt8v/r44U7pl7bJYEeA&#10;oHt3a5sc19ZuszA8HA7BIQo6swk5pVH4Rb98+4pXo1cln5VWFr7sz6Ky01YerQPLVJXj0h7pZA/Y&#10;D93OlHJSO4kpLxbWFKVcd6Yt7IRYF1rLBumihbh/YWRPW7go+GcjDUatgoQJD1icxMvPKQiKY46v&#10;3jsIsYdIWhzexvz9HzDXbzFdWBFPFglGY0iV3LuYQs959n7u3023lcYqeaF5IGVUnFA5vD0/A1FG&#10;9l2zc7XBaF80O6CMUQptMf7NwhuEvMUDbv4pHvDyLt51cK+pGdO75mEkbWqpc2mtaiU0erudesz2&#10;AOzED9b4ceCUR4RGhKWPnGcRyygNeJRclWLs4jPmk9n19YT3ZC796jUTa0NmB1XZeiKdBlRMpF9T&#10;fsu1lmpT27/5jml756lzbsyhbyY05vFDPuf4kx9F5D0HgU+EIh4hHotEzGc8nRE2o3MsKCYppnMS&#10;p0ggOo8F4XAItkRLOIlI4IALRQx2WG6PUex0LPa2jDgV58g5xilZwBEJ/yJCILBi0UIAFCeMExEv&#10;2Ks5mHKDAq/+AAAA//8DAFBLAwQUAAYACAAAACEAmsww4+AAAAALAQAADwAAAGRycy9kb3ducmV2&#10;LnhtbEyPzUvEMBDF74L/QxjBm5t+LLrUpouIehBB9gPBW9rMNsVmUpvsbv3vnZ70NjPv8eb3yvXk&#10;enHCMXSeFKSLBARS401HrYL97vlmBSJETUb3nlDBDwZYV5cXpS6MP9MGT9vYCg6hUGgFNsahkDI0&#10;Fp0OCz8gsXbwo9OR17GVZtRnDne9zJLkVjrdEX+wesBHi83X9ugUdIfv3Sf1T/XLq83eJ/cRkn18&#10;U+r6anq4BxFxin9mmPEZHSpmqv2RTBC9gnx5l7N1HvIUBDuWWcrt6vmyykFWpfzfofo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RTPDHIBAAAIAwAADgAA&#10;AAAAAAAAAAAAAAA8AgAAZHJzL2Uyb0RvYy54bWxQSwECLQAUAAYACAAAACEAXJ98jQsCAADeBAAA&#10;EAAAAAAAAAAAAAAAAADaAwAAZHJzL2luay9pbmsxLnhtbFBLAQItABQABgAIAAAAIQCazDDj4AAA&#10;AAsBAAAPAAAAAAAAAAAAAAAAABMGAABkcnMvZG93bnJldi54bWxQSwECLQAUAAYACAAAACEAeRi8&#10;nb8AAAAhAQAAGQAAAAAAAAAAAAAAAAAgBwAAZHJzL19yZWxzL2Uyb0RvYy54bWwucmVsc1BLBQYA&#10;AAAABgAGAHgBAAAWCAAAAAA=&#10;">
                      <v:imagedata r:id="rId44" o:title=""/>
                    </v:shape>
                  </w:pict>
                </mc:Fallback>
              </mc:AlternateContent>
            </w:r>
            <w:r>
              <w:rPr>
                <w:rFonts w:eastAsia="Times New Roman"/>
                <w:noProof/>
                <w:color w:val="243F60" w:themeColor="accent1" w:themeShade="7F"/>
                <w:spacing w:val="15"/>
                <w:szCs w:val="24"/>
              </w:rPr>
              <mc:AlternateContent>
                <mc:Choice Requires="wpi">
                  <w:drawing>
                    <wp:anchor distT="0" distB="0" distL="114300" distR="114300" simplePos="0" relativeHeight="251663360" behindDoc="0" locked="0" layoutInCell="1" allowOverlap="1" wp14:anchorId="60DFC055" wp14:editId="1547C139">
                      <wp:simplePos x="0" y="0"/>
                      <wp:positionH relativeFrom="column">
                        <wp:posOffset>2008625</wp:posOffset>
                      </wp:positionH>
                      <wp:positionV relativeFrom="paragraph">
                        <wp:posOffset>2263990</wp:posOffset>
                      </wp:positionV>
                      <wp:extent cx="624240" cy="15840"/>
                      <wp:effectExtent l="57150" t="57150" r="42545" b="41910"/>
                      <wp:wrapNone/>
                      <wp:docPr id="28" name="Ink 28"/>
                      <wp:cNvGraphicFramePr/>
                      <a:graphic xmlns:a="http://schemas.openxmlformats.org/drawingml/2006/main">
                        <a:graphicData uri="http://schemas.microsoft.com/office/word/2010/wordprocessingInk">
                          <w14:contentPart bwMode="auto" r:id="rId45">
                            <w14:nvContentPartPr>
                              <w14:cNvContentPartPr/>
                            </w14:nvContentPartPr>
                            <w14:xfrm>
                              <a:off x="0" y="0"/>
                              <a:ext cx="624240" cy="15840"/>
                            </w14:xfrm>
                          </w14:contentPart>
                        </a:graphicData>
                      </a:graphic>
                    </wp:anchor>
                  </w:drawing>
                </mc:Choice>
                <mc:Fallback>
                  <w:pict>
                    <v:shape w14:anchorId="4C7C41D9" id="Ink 28" o:spid="_x0000_s1026" type="#_x0000_t75" style="position:absolute;margin-left:157.45pt;margin-top:177.55pt;width:50.55pt;height:2.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qxhZ0AQAACAMAAA4AAABkcnMvZTJvRG9jLnhtbJxSXU/CMBR9N/E/&#10;NH2XbQQQFwYPEhMeVB70B9SuZY1r73LbMfj33jEmoDEmvCy992Sn56Ozxc6WbKvQG3AZTwYxZ8pJ&#10;yI3bZPz97eluypkPwuWiBKcyvleeL+a3N7OmStUQCihzhYxInE+bKuNFCFUaRV4Wygo/gEo5AjWg&#10;FYFG3EQ5iobYbRkN43gSNYB5hSCV97RddiCfH/i1VjK8au1VYGXGH+KY5IX+gBmfTu7HnH3QZjiK&#10;eTSfiXSDoiqMPEoSVyiywjgS8E21FEGwGs0vKmskggcdBhJsBFobqQ5+yFkS/3C2cp+tq2Qka0wl&#10;uKBcWAsMfXYH4JorbEkJNM+QUzuiDsCPjBTP/2V0opcga0t6ukZQlSLQc/CFqTxnmJo847jKk5N+&#10;t308OVjjydfLJUCNREfLf/2y02jbsEkJ22WcCt6330OXaheYpOVkOGr7ZZKgZDztqu6JO4J+OkuW&#10;7r7o8HxudZ094PkXAAAA//8DAFBLAwQUAAYACAAAACEAfLLuWwsCAADfBAAAEAAAAGRycy9pbmsv&#10;aW5rMS54bWy0U0uPmzAQvlfqf7DcQy4x2JhAQEv21EiVWqnqbqX2yII3WAsmMs7r33dsiJPVZntq&#10;hWTseXwz883M3f2xa9Fe6EH2qsAsoBgJVfW1VJsC/3xckyVGgylVXba9EgU+iQHfrz5+uJPqpWtz&#10;OBEgqMHeurbAjTHbPAwPh0Nw4EGvN2FEKQ+/qJdvX/Fq8qrFs1TSQMjhLKp6ZcTRWLBc1gWuzJF6&#10;e8B+6He6El5tJbq6WBhdVmLd6640HrEplRItUmUHef/CyJy2cJEQZyM0Rp2EgkkUsDiNl58zEJTH&#10;Al+9d5DiAJl0OLyN+fs/YK7fYtq0eJQmKUZTSrXY25xCx3n+fu3fdb8V2khxoXkkZVKcUDW+HT8j&#10;UVoMfbuzvcFoX7Y7oIxRCmMxxWbhDULe4gE3/xQPeHkX7zq519RM5V3zMJHmR+rcWiM7AYPebf2M&#10;mQGArfjBaLcOEY04oZyw7DGKck5zngWUp1etmKb4jPmkd0Pj8Z70ZV6dxrM2VnaQtWk86TSgC0/6&#10;NeW3XBshN435m+9UtnP2k3NjD90woamOH+K5wJ/cKiLnOQpcIRTFHEXxIl3MZyyZ0RmdY8Yxw3TO&#10;SITonBIGZ8xJBj/CE5RYIYJvzhC3MoasBc9QDL/MmZOEEauL09EtHt3i2EmzJENLwniyAGcaQQSy&#10;iBP2ahF8cdDh1R8AAAD//wMAUEsDBBQABgAIAAAAIQD0+RbY4AAAAAsBAAAPAAAAZHJzL2Rvd25y&#10;ZXYueG1sTI9BT8MwDIXvSPyHyEjcWFpYKyhNpwkJceKwDRC7uU1oKxqnStKu+/eYE9xsv6fn75Wb&#10;xQ5iNj70jhSkqwSEocbpnloFb4fnm3sQISJpHBwZBWcTYFNdXpRYaHeinZn3sRUcQqFABV2MYyFl&#10;aDpjMazcaIi1L+ctRl59K7XHE4fbQd4mSS4t9sQfOhzNU2ea7/1kFbT59PqO53nr42e9q9EfP170&#10;Uanrq2X7CCKaJf6Z4Ref0aFiptpNpIMYFNyl6we28pBlKQh2rNOc29V8yZMMZFXK/x2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gasYWdAEAAAgDAAAO&#10;AAAAAAAAAAAAAAAAADwCAABkcnMvZTJvRG9jLnhtbFBLAQItABQABgAIAAAAIQB8su5bCwIAAN8E&#10;AAAQAAAAAAAAAAAAAAAAANwDAABkcnMvaW5rL2luazEueG1sUEsBAi0AFAAGAAgAAAAhAPT5Ftjg&#10;AAAACwEAAA8AAAAAAAAAAAAAAAAAFQYAAGRycy9kb3ducmV2LnhtbFBLAQItABQABgAIAAAAIQB5&#10;GLydvwAAACEBAAAZAAAAAAAAAAAAAAAAACIHAABkcnMvX3JlbHMvZTJvRG9jLnhtbC5yZWxzUEsF&#10;BgAAAAAGAAYAeAEAABgIAAAAAA==&#10;">
                      <v:imagedata r:id="rId46" o:title=""/>
                    </v:shape>
                  </w:pict>
                </mc:Fallback>
              </mc:AlternateContent>
            </w:r>
            <w:r>
              <w:rPr>
                <w:rFonts w:eastAsia="Times New Roman"/>
                <w:noProof/>
                <w:color w:val="243F60" w:themeColor="accent1" w:themeShade="7F"/>
                <w:spacing w:val="15"/>
                <w:szCs w:val="24"/>
              </w:rPr>
              <mc:AlternateContent>
                <mc:Choice Requires="wpi">
                  <w:drawing>
                    <wp:anchor distT="0" distB="0" distL="114300" distR="114300" simplePos="0" relativeHeight="251662336" behindDoc="0" locked="0" layoutInCell="1" allowOverlap="1" wp14:anchorId="0FD2AB77" wp14:editId="34F940D4">
                      <wp:simplePos x="0" y="0"/>
                      <wp:positionH relativeFrom="column">
                        <wp:posOffset>2013665</wp:posOffset>
                      </wp:positionH>
                      <wp:positionV relativeFrom="paragraph">
                        <wp:posOffset>2239510</wp:posOffset>
                      </wp:positionV>
                      <wp:extent cx="627840" cy="62640"/>
                      <wp:effectExtent l="57150" t="38100" r="20320" b="52070"/>
                      <wp:wrapNone/>
                      <wp:docPr id="27" name="Ink 27"/>
                      <wp:cNvGraphicFramePr/>
                      <a:graphic xmlns:a="http://schemas.openxmlformats.org/drawingml/2006/main">
                        <a:graphicData uri="http://schemas.microsoft.com/office/word/2010/wordprocessingInk">
                          <w14:contentPart bwMode="auto" r:id="rId47">
                            <w14:nvContentPartPr>
                              <w14:cNvContentPartPr/>
                            </w14:nvContentPartPr>
                            <w14:xfrm>
                              <a:off x="0" y="0"/>
                              <a:ext cx="627840" cy="62640"/>
                            </w14:xfrm>
                          </w14:contentPart>
                        </a:graphicData>
                      </a:graphic>
                    </wp:anchor>
                  </w:drawing>
                </mc:Choice>
                <mc:Fallback>
                  <w:pict>
                    <v:shape w14:anchorId="46008B2A" id="Ink 27" o:spid="_x0000_s1026" type="#_x0000_t75" style="position:absolute;margin-left:157.85pt;margin-top:175.65pt;width:50.9pt;height:6.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Yrlh0AQAACAMAAA4AAABkcnMvZTJvRG9jLnhtbJxSXU+DMBR9N/E/&#10;kL47YFlwkrE9uJjsQd2D/oBa2tFIe8ltGezfe4HNMY0x2Qtp7wnnno8uVq0pg71Ep8FmLJ5ELJBW&#10;QK7tLmPvb093cxY4z23OS7AyYwfp2Gp5e7NoqlROoYAylxgQiXVpU2Ws8L5Kw9CJQhruJlBJS6AC&#10;NNzTFXdhjrwhdlOG0yhKwgYwrxCEdI6m6wFky55fKSn8q1JO+qDM2EMUkTyfsXkyowPSJO4mH3SY&#10;xRELlwue7pBXhRZHSfwKRYZrSwK+qdbc86BG/YvKaIHgQPmJABOCUlrI3g85i6Mfzjb2s3MVz0SN&#10;qQDrpfVbjv6UXQ9cs8KUlEDzDDm1w2sP7MhI8fxfxiB6DaI2pGdoBGXJPT0HV+jKUcypzjOGmzw+&#10;67f7x7ODLZ59vVwC1Eh4tPzXL61C04VNSoI2Y1Tnofv2XcrWB4KGyfR+3jUuCEqmXfkj4oHgtGaU&#10;LO2+6HB873SNHvDyCwAA//8DAFBLAwQUAAYACAAAACEA8wU1f5EDAABuCgAAEAAAAGRycy9pbmsv&#10;aW5rMS54bWy0Vt9v2jAQfp+0/8HyHvqCwXbiBFDpnlZp0iZNaydtjxRciEoSlITS/ve7H04IK7Qv&#10;qyo59p3vu+8+n00vPz/lG/Hoqzori5k0Qy2FLxblMitWM/nr9lqNpaibebGcb8rCz+Szr+Xnq48f&#10;LrPiId9MYRSAUNQ4yzczuW6a7XQ02u/3w300LKvVyGodjb4WD9+/yasQtfT3WZE1kLJuTYuyaPxT&#10;g2DTbDmTi+ZJd/sB+6bcVQvfudFSLQ47mmq+8Ndllc+bDnE9Lwq/EcU8B96/pWietzDJIM/KV1Lk&#10;GRSs7NDEaTz+MgHD/Gkme+sdUKyBSS5HpzH/vAPm9UtMpBXZNEmlCJSW/hE5jUjz6fnaf1Tl1ldN&#10;5g8ysyjB8SwWvCZ9WKjK1+Vmh2cjxeN8swPJjNbQFiG3GZ0Q5CUeaPNf8UCXs3h9csfShPL6OgTR&#10;upZqj7bJcg+Nnm+7HmtqAEbzTVPRdbDaRkpHykxurZ1GemqhW8a6dxShi1vMu2pXrzu8u+rQr+Tp&#10;VOPK9tmyWXei66F2neh9yU+Frn22WjevxYayKbjrnBP3kJpJhDp++vuZ/ERXUVAkG6gQOxYTLWzs&#10;Uje4MOZCxRd6INVERlIPtIC/gTL04ZFNWsBqoNETNgUL7WztB29E9ig2wsB0oKxNlYNJakUCH6sT&#10;MUZ7FKXgo1lC4EbgipPGqZiQy5FLWUcYgVHYzoR5QSO7len5mZ/VirkAKYDlDbgLE3IojTBQIQqZ&#10;mFQZXCnQzaQ46UezCBiFWyn6TVMvX4tFphYlLAgsMDnlJxsn/ifyDU8g2KphXKRFjPSdcQortDFX&#10;zkcVzpno8LwTjlWikXK+4sZNR3Et83O4R36WoS2TQmAgzJCY9HcKe4o7qN3MRxl2HVoLasTw2Cjq&#10;MMedxgXEEwpS8KXOZCqaRIksSQRPCWnWZaHGYkqxJRf0DSRQUUJxCrQNYLiVezSBfGRMJkSDm7CV&#10;ieJtCLdweag2Ag2JNN0l4El9HVi3uuBGm4YEsQUCGE+gXFC4IUylM7FEGGxa5kC4S80KhbKtEQiq&#10;TES1JSyXHSu84ox7bgwInJZB20cEk50Lex87Vvve2RU8HphHwb2jfLxKImGwYKcV3kE4EzoAfqjc&#10;mN472IARCbej5cBwktxUDt5OQuErCwkOxwhvPQLHCV9ySg6PGSSCc0vcAN9orVycmKP/S7rfGvjB&#10;vfoLAAD//wMAUEsDBBQABgAIAAAAIQA3gZ7q4AAAAAsBAAAPAAAAZHJzL2Rvd25yZXYueG1sTI/L&#10;TsMwEEX3SPyDNUjsqBNS95HGqXgIpC5YtKCuXdvEEfE4it0m/D3DCnbzOLpzptpOvmMXO8Q2oIR8&#10;lgGzqINpsZHw8f5ytwIWk0KjuoBWwreNsK2vrypVmjDi3l4OqWEUgrFUElxKfcl51M56FWeht0i7&#10;zzB4lagdGm4GNVK47/h9li24Vy3SBad6++Ss/jqcvQR+1I+on8V+/SZ2r7pwTTiuRylvb6aHDbBk&#10;p/QHw68+qUNNTqdwRhNZJ6HIxZJQKkReACNini8FsBNNFvMMeF3x/z/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k2K5YdAEAAAgDAAAOAAAAAAAAAAAA&#10;AAAAADwCAABkcnMvZTJvRG9jLnhtbFBLAQItABQABgAIAAAAIQDzBTV/kQMAAG4KAAAQAAAAAAAA&#10;AAAAAAAAANwDAABkcnMvaW5rL2luazEueG1sUEsBAi0AFAAGAAgAAAAhADeBnurgAAAACwEAAA8A&#10;AAAAAAAAAAAAAAAAmwcAAGRycy9kb3ducmV2LnhtbFBLAQItABQABgAIAAAAIQB5GLydvwAAACEB&#10;AAAZAAAAAAAAAAAAAAAAAKgIAABkcnMvX3JlbHMvZTJvRG9jLnhtbC5yZWxzUEsFBgAAAAAGAAYA&#10;eAEAAJ4JAAAAAA==&#10;">
                      <v:imagedata r:id="rId48" o:title=""/>
                    </v:shape>
                  </w:pict>
                </mc:Fallback>
              </mc:AlternateContent>
            </w:r>
            <w:r>
              <w:rPr>
                <w:rFonts w:eastAsia="Times New Roman"/>
                <w:noProof/>
                <w:color w:val="243F60" w:themeColor="accent1" w:themeShade="7F"/>
                <w:spacing w:val="15"/>
                <w:szCs w:val="24"/>
              </w:rPr>
              <mc:AlternateContent>
                <mc:Choice Requires="wpi">
                  <w:drawing>
                    <wp:anchor distT="0" distB="0" distL="114300" distR="114300" simplePos="0" relativeHeight="251661312" behindDoc="0" locked="0" layoutInCell="1" allowOverlap="1" wp14:anchorId="7DD89DB5" wp14:editId="165A426E">
                      <wp:simplePos x="0" y="0"/>
                      <wp:positionH relativeFrom="column">
                        <wp:posOffset>1985010</wp:posOffset>
                      </wp:positionH>
                      <wp:positionV relativeFrom="paragraph">
                        <wp:posOffset>2256790</wp:posOffset>
                      </wp:positionV>
                      <wp:extent cx="44855" cy="17845"/>
                      <wp:effectExtent l="57150" t="38100" r="50800" b="58420"/>
                      <wp:wrapNone/>
                      <wp:docPr id="26" name="Ink 26"/>
                      <wp:cNvGraphicFramePr/>
                      <a:graphic xmlns:a="http://schemas.openxmlformats.org/drawingml/2006/main">
                        <a:graphicData uri="http://schemas.microsoft.com/office/word/2010/wordprocessingInk">
                          <w14:contentPart bwMode="auto" r:id="rId49">
                            <w14:nvContentPartPr>
                              <w14:cNvContentPartPr/>
                            </w14:nvContentPartPr>
                            <w14:xfrm>
                              <a:off x="0" y="0"/>
                              <a:ext cx="44855" cy="17845"/>
                            </w14:xfrm>
                          </w14:contentPart>
                        </a:graphicData>
                      </a:graphic>
                    </wp:anchor>
                  </w:drawing>
                </mc:Choice>
                <mc:Fallback>
                  <w:pict>
                    <v:shape w14:anchorId="201CF0B2" id="Ink 26" o:spid="_x0000_s1026" type="#_x0000_t75" style="position:absolute;margin-left:155.6pt;margin-top:177pt;width:5pt;height:2.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fiUN4AQAABwMAAA4AAABkcnMvZTJvRG9jLnhtbJxSy07DMBC8I/EP&#10;1t5pktKWEjXlQIXUA9ADfIBx7MYi9kZrl7R/z6YP2oIQEpco68lO5uHJ3drV4kNTsOgLyHopCO0V&#10;ltYvC3h9ebgagwhR+lLW6HUBGx3gbnp5MWmbXPexwrrUJJjEh7xtCqhibPIkCarSToYeNtozaJCc&#10;jDzSMilJtszu6qSfpqOkRSobQqVD4NPZDoTplt8YreKzMUFHURcwHo37ICK/3PavQVABt4MB63vr&#10;oOsUkulE5kuSTWXVXpL8hyInrWcBX1QzGaVYkf1B5awiDGhiT6FL0Bir9NYPO8vSb87m/r1zlQ3U&#10;inKFPmofF5LiIbst8J9fuJoTaB+x5HbkKiLsGTmev8vYiZ6hWjnWs2uEdC0jX4dQ2SZwzLktC6B5&#10;mR31+4/7o4MFHX09nQPcSLK3/NvK2pDrwmYlYl0A379N99x2qddRKD7klodDEIqR7GY8GHbogXe3&#10;f5hOguVPzio8nbv1k/s7/QQAAP//AwBQSwMEFAAGAAgAAAAhADRWIzPtAQAA2gQAABAAAABkcnMv&#10;aW5rL2luazEueG1stJNNj5swEIbvlfofrOmhlwA2HxtAS/bUSJVatepupfbIghOsBRPZJiT/vsaA&#10;w3azVQ+tkBAeM+/MPH59e3dqanSkQrKWZ0BcDIjyoi0Z32fw/WHrxICkynmZ1y2nGZyphLvN2ze3&#10;jD81darfSCtwOXw1dQaVUofU8/q+d/vAbcXe8zEOvI/86fMn2ExZJd0xzpQuKedQ0XJFT2oQS1mZ&#10;QaFO2P6vte/bThTUbg8RUVz+UCIv6LYVTa6sYpVzTmvE80b3/QOQOh/0B9N19lQAapge2PFdEq7D&#10;+EOiA/kpg8W60y1K3UkD3nXNn/9Bc/tSc2gr8Nc3a0BTSyU9Dj15hnn6+uxfRXugQjF6wTxCmTbO&#10;qBjXhs8ISlDZ1t1wNoCOed1pZARjbYupNvGuAHmpp9n8Uz3N5VW9ZXPP0UzjLTlM0Kyl5qNVrKHa&#10;6M3BekxJLTyE75Uw18HHfuDgwCHJg++nAU5x4sYkWhzF5OJZ81F0srJ6j+LiV7NjqY2T9axUlYWO&#10;XRxZ6Evk11IryvaV+lPuNLZJts65cg+NmdA0xze6y+CduYrIZI4BMwhBGPlhtI5W77F+nJgk5Jkj&#10;Zwh/q2hQf9ntJFUZRMmN60ewIThGIZkLhUOpFWAIAa9C3QD+reLlcDe/AAAA//8DAFBLAwQUAAYA&#10;CAAAACEAdqfzOd8AAAALAQAADwAAAGRycy9kb3ducmV2LnhtbEyPwU7DMBBE70j8g7VI3KiTtDRt&#10;iFMhpJ6QQA2oXN3YjQPxOoqdJv17Nie47c6OZt/ku8m27KJ73zgUEC8iYBorpxqsBXx+7B82wHyQ&#10;qGTrUAu4ag+74vYml5lyIx70pQw1oxD0mRRgQugyzn1ltJV+4TqNdDu73spAa19z1cuRwm3Lkyha&#10;cysbpA9GdvrF6OqnHKyAr++31Ta9DshNmY7H9/2r4sdUiPu76fkJWNBT+DPDjE/oUBDTyQ2oPGsF&#10;LOM4ISsNjysqRY5lMiunWdmugRc5/9+h+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pH4lDeAEAAAcDAAAOAAAAAAAAAAAAAAAAADwCAABkcnMvZTJvRG9j&#10;LnhtbFBLAQItABQABgAIAAAAIQA0ViMz7QEAANoEAAAQAAAAAAAAAAAAAAAAAOADAABkcnMvaW5r&#10;L2luazEueG1sUEsBAi0AFAAGAAgAAAAhAHan8znfAAAACwEAAA8AAAAAAAAAAAAAAAAA+wUAAGRy&#10;cy9kb3ducmV2LnhtbFBLAQItABQABgAIAAAAIQB5GLydvwAAACEBAAAZAAAAAAAAAAAAAAAAAAcH&#10;AABkcnMvX3JlbHMvZTJvRG9jLnhtbC5yZWxzUEsFBgAAAAAGAAYAeAEAAP0HAAAAAA==&#10;">
                      <v:imagedata r:id="rId50" o:title=""/>
                    </v:shape>
                  </w:pict>
                </mc:Fallback>
              </mc:AlternateContent>
            </w:r>
            <w:r w:rsidR="0026084E" w:rsidRPr="0026084E">
              <w:rPr>
                <w:rFonts w:eastAsia="Times New Roman"/>
                <w:noProof/>
                <w:color w:val="243F60" w:themeColor="accent1" w:themeShade="7F"/>
                <w:spacing w:val="15"/>
                <w:szCs w:val="24"/>
              </w:rPr>
              <w:drawing>
                <wp:inline distT="0" distB="0" distL="0" distR="0" wp14:anchorId="75984B6C" wp14:editId="058807E6">
                  <wp:extent cx="6858000" cy="36683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3668395"/>
                          </a:xfrm>
                          <a:prstGeom prst="rect">
                            <a:avLst/>
                          </a:prstGeom>
                        </pic:spPr>
                      </pic:pic>
                    </a:graphicData>
                  </a:graphic>
                </wp:inline>
              </w:drawing>
            </w:r>
          </w:p>
          <w:p w14:paraId="7F329371" w14:textId="09EBD5C9" w:rsidR="0026084E" w:rsidRDefault="00B132CA" w:rsidP="00BA143B">
            <w:pPr>
              <w:pStyle w:val="ListParagraph"/>
              <w:ind w:left="0"/>
              <w:rPr>
                <w:rFonts w:eastAsia="Times New Roman"/>
                <w:color w:val="243F60" w:themeColor="accent1" w:themeShade="7F"/>
                <w:spacing w:val="15"/>
                <w:szCs w:val="24"/>
              </w:rPr>
            </w:pPr>
            <w:r>
              <w:rPr>
                <w:rFonts w:eastAsia="Times New Roman"/>
                <w:noProof/>
                <w:color w:val="243F60" w:themeColor="accent1" w:themeShade="7F"/>
                <w:spacing w:val="15"/>
                <w:szCs w:val="24"/>
              </w:rPr>
              <mc:AlternateContent>
                <mc:Choice Requires="wpi">
                  <w:drawing>
                    <wp:anchor distT="0" distB="0" distL="114300" distR="114300" simplePos="0" relativeHeight="251676672" behindDoc="0" locked="0" layoutInCell="1" allowOverlap="1" wp14:anchorId="30F424AB" wp14:editId="3DFCD758">
                      <wp:simplePos x="0" y="0"/>
                      <wp:positionH relativeFrom="column">
                        <wp:posOffset>2009140</wp:posOffset>
                      </wp:positionH>
                      <wp:positionV relativeFrom="paragraph">
                        <wp:posOffset>2232660</wp:posOffset>
                      </wp:positionV>
                      <wp:extent cx="475615" cy="53340"/>
                      <wp:effectExtent l="38100" t="57150" r="635" b="41910"/>
                      <wp:wrapNone/>
                      <wp:docPr id="42" name="Ink 42"/>
                      <wp:cNvGraphicFramePr/>
                      <a:graphic xmlns:a="http://schemas.openxmlformats.org/drawingml/2006/main">
                        <a:graphicData uri="http://schemas.microsoft.com/office/word/2010/wordprocessingInk">
                          <w14:contentPart bwMode="auto" r:id="rId52">
                            <w14:nvContentPartPr>
                              <w14:cNvContentPartPr/>
                            </w14:nvContentPartPr>
                            <w14:xfrm>
                              <a:off x="0" y="0"/>
                              <a:ext cx="475615" cy="53340"/>
                            </w14:xfrm>
                          </w14:contentPart>
                        </a:graphicData>
                      </a:graphic>
                    </wp:anchor>
                  </w:drawing>
                </mc:Choice>
                <mc:Fallback>
                  <w:pict>
                    <v:shape w14:anchorId="50250201" id="Ink 42" o:spid="_x0000_s1026" type="#_x0000_t75" style="position:absolute;margin-left:157.5pt;margin-top:175.1pt;width:38.85pt;height:5.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H8JJ4AQAACAMAAA4AAABkcnMvZTJvRG9jLnhtbJxSy27CMBC8V+o/&#10;WL6XEAgUIhIORZU49HFoP8B1bGI19kZrQ+DvuwlQoFVViUu061HG8/BsvrUV2yj0BlzG416fM+Uk&#10;FMatMv7+9ng34cwH4QpRgVMZ3ynP5/ntzaypUzWAEqpCISMS59OmzngZQp1GkZelssL3oFaOQA1o&#10;RaAVV1GBoiF2W0WDfn8cNYBFjSCV93S62IM87/i1VjK8aO1VYFXGJ+NhwlmgYTQdcIY0TKcjzj7a&#10;IZnyKJ+JdIWiLo08SBJXKLLCOBLwTbUQQbA1ml9U1kgEDzr0JNgItDZSdX7IWdz/4WzpPltXcSLX&#10;mEpwQbnwKjAcs+uAa66wFSXQPEFB7Yh1AH5gpHj+L2MvegFybUnPvhFUlQj0HHxpak8xp6bIOC6L&#10;+KTfbR5ODl7x5Ov5EqBGooPlv37ZarRt2KSEbTNO72/Xfrsu1TYwSYfJ/WgcU9GSoNFwmHTwkXhP&#10;cNzOkqW7Lzo831tdZw84/wIAAP//AwBQSwMEFAAGAAgAAAAhAN7nrBalAgAANwcAABAAAABkcnMv&#10;aW5rL2luazEueG1stFTJbtswEL0X6D8Q7MEXU+KixTIi59QABVo0aFKgPSoybQvRYkh07Px9h4tk&#10;ObbbHlpAEDkznMc3j0Pe3B6qEr3ItiuaOsXMoxjJOm+WRb1O8ffHOzLDqFNZvczKppYpfpUdvl28&#10;f3dT1M9VOYc/AoS607OqTPFGqe3c9/f7vbcXXtOufU6p8D/Vz18+44XLWspVURcKtux6V97USh6U&#10;BpsXyxTn6kCH9YD90OzaXA5h7Wnz4wrVZrm8a9oqUwPiJqtrWaI6q4D3D4zU6xYmBeyzli1GVQEF&#10;E+6xIA5mHxNwZIcUj+wdUOyASYX9y5g//wPm3TmmpiV4HMUYOUpL+aI5+Ubz+fXa79tmK1tVyKPM&#10;VhQXeEW5tY0+VqhWdk2502eD0UtW7kAyRim0hdub+RcEOccDbf4pHuhyFW9M7lQaV95YByfa0FL9&#10;0aqiktDo1XboMdUBsHY/qNZcB065IFQQljxyPhfwMY9Fs9FRuC7uMZ/aXbcZ8J7aY7+ayKCarWxf&#10;LNVmEJ16NBxEH0t+KXUji/VG/S7XlW2Sh865cA9NMyFXxze5SvEHcxWRybQOUwijIWJBgngQxuF0&#10;MuMTEk/oFAtMMZ2SJEIxglHEhOkxFsZmnJIQbGq8ENExO8AUjAuuq4HTtQ4RnG8QLQGGdISNDQc8&#10;dp3Ee+Mc2UaogdTRAdm6LLCt8dxjk1lCQp1HWIgCMwkQ06NLMJvaec/jvAK7tdtuLCYfG39ADAms&#10;BuGdckamcbpTTrgFjj615UUBErqKQCCuD5YkjHANEcVmPedIo5MkIRGMHGxbtQhMIxDdR5wwEYVT&#10;zYOEQcROXrb+Mv1tZ5or+3W16qSC55yJwKMcL6CIuO9VPqHHTgX2wMv+rZxaeTJjyVsax5dj8QsA&#10;AP//AwBQSwMEFAAGAAgAAAAhAIvDN0bhAAAACwEAAA8AAABkcnMvZG93bnJldi54bWxMj8FOwzAQ&#10;RO9I/IO1SNyok5S2IcSpChISh0qIwoGjEy9xRLwOsdOmf89ygtuMdjT7ptzOrhdHHEPnSUG6SEAg&#10;Nd501Cp4f3u6yUGEqMno3hMqOGOAbXV5UerC+BO94vEQW8ElFAqtwMY4FFKGxqLTYeEHJL59+tHp&#10;yHZspRn1ictdL7MkWUunO+IPVg/4aLH5OkxOgX8+195+bHLT7Oglz5L9w/S9V+r6at7dg4g4x78w&#10;/OIzOlTMVPuJTBC9gmW64i2RxSrJQHBieZdtQNQs1uktyKqU/zd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fB/CSeAEAAAgDAAAOAAAAAAAAAAAAAAAA&#10;ADwCAABkcnMvZTJvRG9jLnhtbFBLAQItABQABgAIAAAAIQDe56wWpQIAADcHAAAQAAAAAAAAAAAA&#10;AAAAAOADAABkcnMvaW5rL2luazEueG1sUEsBAi0AFAAGAAgAAAAhAIvDN0bhAAAACwEAAA8AAAAA&#10;AAAAAAAAAAAAswYAAGRycy9kb3ducmV2LnhtbFBLAQItABQABgAIAAAAIQB5GLydvwAAACEBAAAZ&#10;AAAAAAAAAAAAAAAAAMEHAABkcnMvX3JlbHMvZTJvRG9jLnhtbC5yZWxzUEsFBgAAAAAGAAYAeAEA&#10;ALcIAAAAAA==&#10;">
                      <v:imagedata r:id="rId53" o:title=""/>
                    </v:shape>
                  </w:pict>
                </mc:Fallback>
              </mc:AlternateContent>
            </w:r>
            <w:r>
              <w:rPr>
                <w:rFonts w:eastAsia="Times New Roman"/>
                <w:noProof/>
                <w:color w:val="243F60" w:themeColor="accent1" w:themeShade="7F"/>
                <w:spacing w:val="15"/>
                <w:szCs w:val="24"/>
              </w:rPr>
              <mc:AlternateContent>
                <mc:Choice Requires="wpi">
                  <w:drawing>
                    <wp:anchor distT="0" distB="0" distL="114300" distR="114300" simplePos="0" relativeHeight="251673600" behindDoc="0" locked="0" layoutInCell="1" allowOverlap="1" wp14:anchorId="7AD55E83" wp14:editId="27DE3332">
                      <wp:simplePos x="0" y="0"/>
                      <wp:positionH relativeFrom="column">
                        <wp:posOffset>2028312</wp:posOffset>
                      </wp:positionH>
                      <wp:positionV relativeFrom="paragraph">
                        <wp:posOffset>2218698</wp:posOffset>
                      </wp:positionV>
                      <wp:extent cx="458280" cy="59040"/>
                      <wp:effectExtent l="38100" t="38100" r="56515" b="55880"/>
                      <wp:wrapNone/>
                      <wp:docPr id="39" name="Ink 39"/>
                      <wp:cNvGraphicFramePr/>
                      <a:graphic xmlns:a="http://schemas.openxmlformats.org/drawingml/2006/main">
                        <a:graphicData uri="http://schemas.microsoft.com/office/word/2010/wordprocessingInk">
                          <w14:contentPart bwMode="auto" r:id="rId54">
                            <w14:nvContentPartPr>
                              <w14:cNvContentPartPr/>
                            </w14:nvContentPartPr>
                            <w14:xfrm>
                              <a:off x="0" y="0"/>
                              <a:ext cx="458280" cy="59040"/>
                            </w14:xfrm>
                          </w14:contentPart>
                        </a:graphicData>
                      </a:graphic>
                    </wp:anchor>
                  </w:drawing>
                </mc:Choice>
                <mc:Fallback>
                  <w:pict>
                    <v:shape w14:anchorId="3BF7884E" id="Ink 39" o:spid="_x0000_s1026" type="#_x0000_t75" style="position:absolute;margin-left:159pt;margin-top:174pt;width:37.5pt;height:6.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ETW10AQAACAMAAA4AAABkcnMvZTJvRG9jLnhtbJxSy27CMBC8V+o/&#10;WL6XJCigEBE4FFXi0JZD+wGuYxOrsTdaGwJ/3yVACa2qSlwi26PMzmOn852t2VahN+AKngxizpST&#10;UBq3Lvj729NDxpkPwpWiBqcKvleez2f3d9O2ydUQKqhLhYxInM/bpuBVCE0eRV5Wygo/gEY5AjWg&#10;FYGuuI5KFC2x2zoaxvE4agHLBkEq7+l1cQT5rOPXWsnwqrVXgdUFz8YpyQvnAxZ8kqYjzj7oMB7G&#10;PJpNRb5G0VRGniSJGxRZYRwJ+KZaiCDYBs0vKmskggcdBhJsBFobqTo/5CyJfzhbus+DqySVG8wl&#10;uKBcWAkM5+w64JYRtqYE2mcoqR2xCcBPjBTP/2UcRS9AbizpOTaCqhaB1sFXpvGcYW7KguOyTC76&#10;3fbx4mCFF18v1wA1Ep0s//XLTqM9hE1K2K7gVPD+8O26VLvAJD2mo2yYESIJGk1i2oIe8ZHgPKaX&#10;LM2+6rB/P+jqLfDsCwAA//8DAFBLAwQUAAYACAAAACEAS+mn5rkDAABzCwAAEAAAAGRycy9pbmsv&#10;aW5rMS54bWy0VkuP2zYQvhfIfyDYw15Mmw89bCPenLJAgRYomhRIjo7NrIVY0kKS17v/vvOgKAm2&#10;0z20WCwf8/hm5uOQ8vsPL+VRPPumLepqI81cS+GrXb0vqseN/Pvzg1pK0Xbbar891pXfyFffyg/3&#10;7355X1Q/yuMaRgEIVYur8riRh657Wi8W5/N5fnbzunlcWK3d4rfqxx+/y/vgtfffi6roIGTbi3Z1&#10;1fmXDsHWxX4jd92LjvaA/ak+NTsf1ShpdoNF12x3/qFuym0XEQ/bqvJHUW1LyPuLFN3rEywKiPPo&#10;GynKAgpWdm6SPFl+XIFg+7KRo/0JUmwhk1IurmN+/R8wHy4xMS1n8yyXIqS098+Y04I4X9+u/c+m&#10;fvJNV/iBZiYlKF7FjvfEDxPV+LY+nvBspHjeHk9AmdEa2iLENosrhFziATf/KR7wchNvnNyUmlDe&#10;mIdAWmyp/mi7ovTQ6OVT7LGuBWAUf+oaug5WW6e0U2b12dq1s2ubzJ3Ro6MIXdxjfmtO7SHifWuG&#10;fiVNZI0rOxf77hBJ13OdRtLHlF9zPfji8dD9zDeUTc6xc67cQ2omEer4y3/fyF/pKgryZAEVYoTR&#10;S2GTNE9nd2l6p8ydnsnMSif1TOVWJELP7EoYmFTmVAazFvAXR9SYXKBCmVyhvVYoDCMZmyUhGDA0&#10;6KxcqgwarTKV4t6YIFCpFiuSpMLC7HICS4xiR6OdMBgExTDxyClNRP2G3GHAaAACo+Zqxhte9y4E&#10;HDaMzFEmIlaEcYQ7loD4RlhWKI472XB2Y/KmEqogxINYyMMQ4183PS6h8DkGrEGirELmITmexnRc&#10;S5VhKAuG77O45LknbVwEBx7Cs43innNwT0dFBkSa7FLkqErAJBCBE2cYE2ERjvA/QuphWT/kg/KI&#10;cu18JgxMNnxOsZWGiq6IxufAEUOscNjMKSV5S9JnesMIxJgBg0c6SEQeE/2k0GiMRFwriv2tcMwn&#10;8dVjMnk4oiQmEAKonJ2SnM4u0fygBGeeHIdUNiMlHK6hV8iAgi6+hUcE8ZOE345VTrMFu0l5lIS1&#10;agnGNqEXytCbAg1OhrQJ1Vqe4VHCGCYeGZdA8WAAVSAkrCnGhGnKAcSY4YrBllD2qP9Q1WPhmo0v&#10;xwmBUzXmwwlP5bCb8n6p7iU/g+htEK5fv93+7ZaM/1Z7sBvKC7eCDpJTNI56C75B+Gwl8EGh58tB&#10;HxlaYd9grFXCfWQSI/DjA583As6Mgo+Ny9IZNohKk8xMfpzFDy786rj/BwAA//8DAFBLAwQUAAYA&#10;CAAAACEAlodje90AAAALAQAADwAAAGRycy9kb3ducmV2LnhtbEyPwU7DMBBE70j8g7VI3KjTBkUh&#10;xKkQqFw40YLE0Y23SYS9jmy3Tfh6tie4vdGOZmfq9eSsOGGIgycFy0UGAqn1ZqBOwcduc1eCiEmT&#10;0dYTKpgxwrq5vqp1ZfyZ3vG0TZ3gEIqVVtCnNFZSxrZHp+PCj0h8O/jgdGIZOmmCPnO4s3KVZYV0&#10;eiD+0OsRn3tsv7dHp2B6PYSfF4s7n7pynsPnpvh6s0rd3kxPjyASTunPDJf6XB0a7rT3RzJRWAX5&#10;suQtieH+AuzIH3KGPUORrUA2tfy/ofk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IRNbXQBAAAIAwAADgAAAAAAAAAAAAAAAAA8AgAAZHJzL2Uyb0RvYy54&#10;bWxQSwECLQAUAAYACAAAACEAS+mn5rkDAABzCwAAEAAAAAAAAAAAAAAAAADcAwAAZHJzL2luay9p&#10;bmsxLnhtbFBLAQItABQABgAIAAAAIQCWh2N73QAAAAsBAAAPAAAAAAAAAAAAAAAAAMMHAABkcnMv&#10;ZG93bnJldi54bWxQSwECLQAUAAYACAAAACEAeRi8nb8AAAAhAQAAGQAAAAAAAAAAAAAAAADNCAAA&#10;ZHJzL19yZWxzL2Uyb0RvYy54bWwucmVsc1BLBQYAAAAABgAGAHgBAADDCQAAAAA=&#10;">
                      <v:imagedata r:id="rId55" o:title=""/>
                    </v:shape>
                  </w:pict>
                </mc:Fallback>
              </mc:AlternateContent>
            </w:r>
            <w:r>
              <w:rPr>
                <w:rFonts w:eastAsia="Times New Roman"/>
                <w:noProof/>
                <w:color w:val="243F60" w:themeColor="accent1" w:themeShade="7F"/>
                <w:spacing w:val="15"/>
                <w:szCs w:val="24"/>
              </w:rPr>
              <mc:AlternateContent>
                <mc:Choice Requires="wpi">
                  <w:drawing>
                    <wp:anchor distT="0" distB="0" distL="114300" distR="114300" simplePos="0" relativeHeight="251672576" behindDoc="0" locked="0" layoutInCell="1" allowOverlap="1" wp14:anchorId="17EFF221" wp14:editId="125ED20B">
                      <wp:simplePos x="0" y="0"/>
                      <wp:positionH relativeFrom="column">
                        <wp:posOffset>2242512</wp:posOffset>
                      </wp:positionH>
                      <wp:positionV relativeFrom="paragraph">
                        <wp:posOffset>2162178</wp:posOffset>
                      </wp:positionV>
                      <wp:extent cx="54360" cy="7200"/>
                      <wp:effectExtent l="38100" t="57150" r="41275" b="50165"/>
                      <wp:wrapNone/>
                      <wp:docPr id="38" name="Ink 38"/>
                      <wp:cNvGraphicFramePr/>
                      <a:graphic xmlns:a="http://schemas.openxmlformats.org/drawingml/2006/main">
                        <a:graphicData uri="http://schemas.microsoft.com/office/word/2010/wordprocessingInk">
                          <w14:contentPart bwMode="auto" r:id="rId56">
                            <w14:nvContentPartPr>
                              <w14:cNvContentPartPr/>
                            </w14:nvContentPartPr>
                            <w14:xfrm>
                              <a:off x="0" y="0"/>
                              <a:ext cx="54360" cy="7200"/>
                            </w14:xfrm>
                          </w14:contentPart>
                        </a:graphicData>
                      </a:graphic>
                    </wp:anchor>
                  </w:drawing>
                </mc:Choice>
                <mc:Fallback>
                  <w:pict>
                    <v:shape w14:anchorId="1FEB9323" id="Ink 38" o:spid="_x0000_s1026" type="#_x0000_t75" style="position:absolute;margin-left:175.9pt;margin-top:169.55pt;width:5.7pt;height:1.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ywcN1AQAABgMAAA4AAABkcnMvZTJvRG9jLnhtbJxSy27CMBC8V+o/&#10;WL6XEF6lEQmHokoc2nJoP8B1bGI19kZrh8DfdxOgQKuqEpfI68mOZ3Z2Nt/akm0UegMu5XGvz5ly&#10;EnLj1il/f3u6m3Lmg3C5KMGplO+U5/Ps9mbWVIkaQAFlrpARifNJU6W8CKFKosjLQlnhe1ApR6AG&#10;tCJQiesoR9EQuy2jQb8/iRrAvEKQynu6XexBnnX8WisZXrX2KrAy5dPJiOSF4wFT/jCcjjn7oMMg&#10;HvMom4lkjaIqjDxIElcossI4EvBNtRBBsBrNLyprJIIHHXoSbARaG6k6P+Qs7v9wtnSfrat4JGtM&#10;JLigXFgJDMfZdcA1T9iSJtA8Q07piDoAPzDSeP4PYy96AbK2pGefCKpSBFoHX5jKc4aJyVOOyzw+&#10;6Xebx5ODFZ58vVwClEh0sPxXy1ajbYdNStg25RTwrv12WaptYJIux6PhhABJyD0tTQseafftx+ps&#10;rvTLRYLnddt+tr7ZFwAAAP//AwBQSwMEFAAGAAgAAAAhAFtPVmjnAQAAvAQAABAAAABkcnMvaW5r&#10;L2luazEueG1stFPPb5swFL5P2v9geYdcAtgmGS0q6WmRJm3S1HZSd6TgBqtgImNC8t/v2RiHqmlP&#10;28V6fj8+v/e9zze3x6ZGB6460coM05BgxGXRlkLuMvz7YRtcYdTpXJZ53Uqe4RPv8O3m86cbIV+a&#10;OoUTAYLsjNXUGa603qdRNAxDOMRhq3YRIySOvsuXnz/wxlWV/FlIoeHJbnIVrdT8qA1YKsoMF/pI&#10;fD5g37e9KrgPG48qzhla5QXftqrJtUescil5jWTeQN+PGOnTHgwB7+y4wqgRMHDAQrpKVlffrsGR&#10;HzM8u/fQYgedNDi6jPnnP2Bu32KatmKWfE0wci2V/GB6iizn6fuz/1Ltnist+JnmkRQXOKFivFt+&#10;RqIU79q6N7vB6JDXPVBGCQFZuLdpdIGQt3jAzT/FA17exZs395oaN96cB0eal9S0Wi0aDkJv9l5j&#10;ugNg477Xyn4HRlgckDig1w+MpTFLKQ0Tsp6twql4wnxSfVd5vCd11quNeNbGyQZR6sqTTkJAnkif&#10;U36ptOJiV+mPat3Yttgr58I/tGJCbo47/pzhL/YrIls5OuwgFFHEVutkvVywBVmQJY4xwWQZI4Km&#10;M4AUuBBINacJMPBNNh1t57F+a8NhyoLE1L1Sue8c1rf5CwAA//8DAFBLAwQUAAYACAAAACEAp3jP&#10;vuEAAAALAQAADwAAAGRycy9kb3ducmV2LnhtbEyPwU7DMBBE70j8g7VIXBB1UkPVhjgVqsStVEqL&#10;EEc3XpLQeB3FThv+nuUEt1nNaOZtvp5cJ844hNaThnSWgECqvG2p1vB2eLlfggjRkDWdJ9TwjQHW&#10;xfVVbjLrL1TieR9rwSUUMqOhibHPpAxVg86Eme+R2Pv0gzORz6GWdjAXLnednCfJQjrTEi80psdN&#10;g9VpPzoN7aZU293d7n37tVqO6vXkp/LwofXtzfT8BCLiFP/C8IvP6FAw09GPZIPoNKjHlNEjC7VK&#10;QXBCLdQcxJHFg0pAFrn8/0Px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SywcN1AQAABgMAAA4AAAAAAAAAAAAAAAAAPAIAAGRycy9lMm9Eb2MueG1sUEsB&#10;Ai0AFAAGAAgAAAAhAFtPVmjnAQAAvAQAABAAAAAAAAAAAAAAAAAA3QMAAGRycy9pbmsvaW5rMS54&#10;bWxQSwECLQAUAAYACAAAACEAp3jPvuEAAAALAQAADwAAAAAAAAAAAAAAAADyBQAAZHJzL2Rvd25y&#10;ZXYueG1sUEsBAi0AFAAGAAgAAAAhAHkYvJ2/AAAAIQEAABkAAAAAAAAAAAAAAAAAAAcAAGRycy9f&#10;cmVscy9lMm9Eb2MueG1sLnJlbHNQSwUGAAAAAAYABgB4AQAA9gcAAAAA&#10;">
                      <v:imagedata r:id="rId57" o:title=""/>
                    </v:shape>
                  </w:pict>
                </mc:Fallback>
              </mc:AlternateContent>
            </w:r>
            <w:r>
              <w:rPr>
                <w:rFonts w:eastAsia="Times New Roman"/>
                <w:noProof/>
                <w:color w:val="243F60" w:themeColor="accent1" w:themeShade="7F"/>
                <w:spacing w:val="15"/>
                <w:szCs w:val="24"/>
              </w:rPr>
              <mc:AlternateContent>
                <mc:Choice Requires="wpi">
                  <w:drawing>
                    <wp:anchor distT="0" distB="0" distL="114300" distR="114300" simplePos="0" relativeHeight="251671552" behindDoc="0" locked="0" layoutInCell="1" allowOverlap="1" wp14:anchorId="1FBBC2F6" wp14:editId="5AACB168">
                      <wp:simplePos x="0" y="0"/>
                      <wp:positionH relativeFrom="column">
                        <wp:posOffset>2202552</wp:posOffset>
                      </wp:positionH>
                      <wp:positionV relativeFrom="paragraph">
                        <wp:posOffset>2153178</wp:posOffset>
                      </wp:positionV>
                      <wp:extent cx="449640" cy="42840"/>
                      <wp:effectExtent l="38100" t="57150" r="45720" b="52705"/>
                      <wp:wrapNone/>
                      <wp:docPr id="37" name="Ink 37"/>
                      <wp:cNvGraphicFramePr/>
                      <a:graphic xmlns:a="http://schemas.openxmlformats.org/drawingml/2006/main">
                        <a:graphicData uri="http://schemas.microsoft.com/office/word/2010/wordprocessingInk">
                          <w14:contentPart bwMode="auto" r:id="rId58">
                            <w14:nvContentPartPr>
                              <w14:cNvContentPartPr/>
                            </w14:nvContentPartPr>
                            <w14:xfrm>
                              <a:off x="0" y="0"/>
                              <a:ext cx="449640" cy="42840"/>
                            </w14:xfrm>
                          </w14:contentPart>
                        </a:graphicData>
                      </a:graphic>
                    </wp:anchor>
                  </w:drawing>
                </mc:Choice>
                <mc:Fallback>
                  <w:pict>
                    <v:shape w14:anchorId="3635DDFF" id="Ink 37" o:spid="_x0000_s1026" type="#_x0000_t75" style="position:absolute;margin-left:172.75pt;margin-top:168.85pt;width:36.8pt;height:4.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Iuu50AQAACAMAAA4AAABkcnMvZTJvRG9jLnhtbJxSy07DMBC8I/EP&#10;lu80aQmljZr2QIXUA48DfIBx7MYi9kZrp0n/nk0fNAUhpF6s9Y48O7Pj2aK1Jdso9AZcxoeDmDPl&#10;JOTGrTP+/vZ4M+HMB+FyUYJTGd8qzxfz66tZU6VqBAWUuUJGJM6nTZXxIoQqjSIvC2WFH0ClHIEa&#10;0IpAV1xHOYqG2G0ZjeJ4HDWAeYUglffUXe5BPt/xa61keNHaq8DKjE/jmOSFY4EZn9x3nQ8qprd3&#10;PJrPRLpGURVGHiSJCxRZYRwJ+KZaiiBYjeYXlTUSwYMOAwk2Aq2NVDs/5GwY/3C2cp+dq2Eia0wl&#10;uKBceBUYjrvbAZeMsCVtoHmCnNIRdQB+YKT1/B/GXvQSZG1Jzz4RVKUI9B18YSrPGaYmzziu8uFJ&#10;v9s8nBy84snX8zlAiUQHy389aTXabtmkhLUZpzi33bnLUrWBSWomyXScECIJSkYTKnvEe4LjmN5m&#10;afZZhv17p6v3gedfAAAA//8DAFBLAwQUAAYACAAAACEAXaf7Y3YDAABfCgAAEAAAAGRycy9pbmsv&#10;aW5rMS54bWy0Vk1v2zAMvQ/YfxC0Qy9RIvk7wdKdVmDABgxrB2zHNFEbY7Fd2E7T/vvxQ7blxNtp&#10;O1SRSL4n8pFK+v7DS3EQz7Zu8qpcSzPXUthyW+3y8nEtv9/dqEyKpt2Uu82hKu1avtpGfrh+++Z9&#10;Xv4qDitYBTCUDe6Kw1ru2/ZptVicTqf5KZxX9eMi0DpcfCp/ffksrx1qZx/yMm/hyqYzbauytS8t&#10;kq3y3Vpu2xfdxwP3bXWst7Z3o6XeDhFtvdnam6ouNm3PuN+UpT2IclNA3j+kaF+fYJPDPY+2lqLI&#10;oWAVzE2URtnHJRg2L2vpnY+QYgOZFHIxzfnzP3DeXHJiWmGQJqkULqWdfcacFqT56s+1f62rJ1u3&#10;uR1kZlGc41Vs+Uz6sFC1barDEXsjxfPmcATJjNYwFu5us5gQ5JIPtPmnfKDLH/n85MbSuPJ8HZxo&#10;/Uh1rW3zwsKgF0/9jLUNEKP5tq3pOQQ6CJUOlVneBcEqDFY6m8dJ4rXCTXHHeV8fm33Pd18P80qe&#10;XjWu7JTv2n0vup7ruBfdl3wKurf54779G9aVTeB+cibeIQ2TcHV8sw9r+Y6eoiAkG6gQsxTGZCKI&#10;4jSeXZkouVImvNIzmWWJNKHUM2V0kAkt9Az+cFWG9rS6/eBVhkwxrSoVQR+LFjiwXwuET5oIaZx/&#10;6oAsYEcCJutofAwEgZ+vGUX5jq4UDvXX6eKYjlH9pcM9Zw6u0FWAUedJX1QAQRxGnITsTRTsNaAj&#10;8yFnqjmyAalcW6KQ+hKCB++L6CbXORVpaJueRUYk8OFCDAEcf5iJGHHwidzLjAAqAiMh0KjiRMDU&#10;QM0JBcOTi+gYGtrAI1REErEj0d6oaIVj01XjFc1qdDlR2i4qVZStFpj7CDkeOA/TtwvznYzCcvye&#10;+3sk6q/qBgmZuv3gdcpy8j6Hv+9ypgTZcTa3lCZ3jD1/gwzB4zIdnnOnu2DxgskRJtg27DD4sEsp&#10;96wDczyuYxWIaFSme5IEDAyPTcAT0MWRThl1XME3ER19GCSAkxOTLXGjlwZqidcHSwI6Lk87n92X&#10;eWzHy6a8WFrXx4s9pcg8rnxHStfDwvIgt+s8myYbQRj2j8bkzESUHT9nzSs6VJQI6pdZwpf3kDpz&#10;MyqM+f2lLG22FAHEJvEMvvKFVnGUmNE/Iv2PC/zCXv8GAAD//wMAUEsDBBQABgAIAAAAIQCg+z5X&#10;4AAAAAsBAAAPAAAAZHJzL2Rvd25yZXYueG1sTI/BTsMwDIbvSLxDZCRuLO26UShNJ4Q0MaFd2JC4&#10;po1pKxqnSrKt4+nxTnCz9X/6/blcTXYQR/Shd6QgnSUgkBpnemoVfOzXdw8gQtRk9OAIFZwxwKq6&#10;vip1YdyJ3vG4i63gEgqFVtDFOBZShqZDq8PMjUicfTlvdeTVt9J4feJyO8h5ktxLq3viC50e8aXD&#10;5nt3sAr20W8+5fb1LcvbdVqffzYW0Sl1ezM9P4GIOMU/GC76rA4VO9XuQCaIQUG2WC4Z5SHLcxBM&#10;LNLHFER9ifI5yKqU/3+o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ryLrudAEAAAgDAAAOAAAAAAAAAAAAAAAAADwCAABkcnMvZTJvRG9jLnhtbFBLAQIt&#10;ABQABgAIAAAAIQBdp/tjdgMAAF8KAAAQAAAAAAAAAAAAAAAAANwDAABkcnMvaW5rL2luazEueG1s&#10;UEsBAi0AFAAGAAgAAAAhAKD7PlfgAAAACwEAAA8AAAAAAAAAAAAAAAAAgAcAAGRycy9kb3ducmV2&#10;LnhtbFBLAQItABQABgAIAAAAIQB5GLydvwAAACEBAAAZAAAAAAAAAAAAAAAAAI0IAABkcnMvX3Jl&#10;bHMvZTJvRG9jLnhtbC5yZWxzUEsFBgAAAAAGAAYAeAEAAIMJAAAAAA==&#10;">
                      <v:imagedata r:id="rId59" o:title=""/>
                    </v:shape>
                  </w:pict>
                </mc:Fallback>
              </mc:AlternateContent>
            </w:r>
            <w:r w:rsidR="0026084E" w:rsidRPr="0026084E">
              <w:rPr>
                <w:rFonts w:eastAsia="Times New Roman"/>
                <w:noProof/>
                <w:color w:val="243F60" w:themeColor="accent1" w:themeShade="7F"/>
                <w:spacing w:val="15"/>
                <w:szCs w:val="24"/>
              </w:rPr>
              <w:drawing>
                <wp:inline distT="0" distB="0" distL="0" distR="0" wp14:anchorId="3BD10409" wp14:editId="2E1ED293">
                  <wp:extent cx="6858000" cy="3662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3662045"/>
                          </a:xfrm>
                          <a:prstGeom prst="rect">
                            <a:avLst/>
                          </a:prstGeom>
                        </pic:spPr>
                      </pic:pic>
                    </a:graphicData>
                  </a:graphic>
                </wp:inline>
              </w:drawing>
            </w:r>
            <w:r w:rsidR="0026084E">
              <w:rPr>
                <w:rFonts w:eastAsia="Times New Roman"/>
                <w:color w:val="243F60" w:themeColor="accent1" w:themeShade="7F"/>
                <w:spacing w:val="15"/>
                <w:szCs w:val="24"/>
              </w:rPr>
              <w:br/>
            </w:r>
          </w:p>
          <w:p w14:paraId="023A9812" w14:textId="0BE85E6D" w:rsidR="0026084E" w:rsidRDefault="00B269A7" w:rsidP="00BA143B">
            <w:pPr>
              <w:pStyle w:val="ListParagraph"/>
              <w:ind w:left="0"/>
              <w:rPr>
                <w:rFonts w:eastAsia="Times New Roman"/>
                <w:color w:val="243F60" w:themeColor="accent1" w:themeShade="7F"/>
                <w:spacing w:val="15"/>
                <w:szCs w:val="24"/>
              </w:rPr>
            </w:pPr>
            <w:r>
              <w:rPr>
                <w:rFonts w:eastAsia="Times New Roman"/>
                <w:noProof/>
                <w:color w:val="243F60" w:themeColor="accent1" w:themeShade="7F"/>
                <w:spacing w:val="15"/>
                <w:szCs w:val="24"/>
              </w:rPr>
              <w:lastRenderedPageBreak/>
              <mc:AlternateContent>
                <mc:Choice Requires="wpi">
                  <w:drawing>
                    <wp:anchor distT="0" distB="0" distL="114300" distR="114300" simplePos="0" relativeHeight="251695104" behindDoc="0" locked="0" layoutInCell="1" allowOverlap="1" wp14:anchorId="2C2D8C39" wp14:editId="35F3F363">
                      <wp:simplePos x="0" y="0"/>
                      <wp:positionH relativeFrom="column">
                        <wp:posOffset>2547432</wp:posOffset>
                      </wp:positionH>
                      <wp:positionV relativeFrom="paragraph">
                        <wp:posOffset>6072340</wp:posOffset>
                      </wp:positionV>
                      <wp:extent cx="360" cy="360"/>
                      <wp:effectExtent l="38100" t="38100" r="57150" b="57150"/>
                      <wp:wrapNone/>
                      <wp:docPr id="61" name="Ink 61"/>
                      <wp:cNvGraphicFramePr/>
                      <a:graphic xmlns:a="http://schemas.openxmlformats.org/drawingml/2006/main">
                        <a:graphicData uri="http://schemas.microsoft.com/office/word/2010/wordprocessingInk">
                          <w14:contentPart bwMode="auto" r:id="rId61">
                            <w14:nvContentPartPr>
                              <w14:cNvContentPartPr/>
                            </w14:nvContentPartPr>
                            <w14:xfrm>
                              <a:off x="0" y="0"/>
                              <a:ext cx="360" cy="360"/>
                            </w14:xfrm>
                          </w14:contentPart>
                        </a:graphicData>
                      </a:graphic>
                    </wp:anchor>
                  </w:drawing>
                </mc:Choice>
                <mc:Fallback>
                  <w:pict>
                    <v:shape w14:anchorId="37D7C3F1" id="Ink 61" o:spid="_x0000_s1026" type="#_x0000_t75" style="position:absolute;margin-left:199.9pt;margin-top:477.45pt;width:1.45pt;height:1.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got5cxwEAAGgEAAAQAAAAZHJzL2luay9pbmsxLnht&#10;bLSTQW+bMBTH75P2HSzv0MsAG5KQoJKeFqnSJk1rJ7VHCm6wiu3ImJB8+z2M41A17akTErKf/f5+&#10;7+e/r28OokF7pluuZI5pSDBislQVl9sc/73fBEuMWlPIqmiUZDk+shbfrL9+uebyRTQZ/BEoyHYY&#10;iSbHtTG7LIr6vg/7JFR6G8WEJNGtfPn1E69dVsWeueQGjmxPoVJJww5mEMt4lePSHIjfD9p3qtMl&#10;88tDRJfnHUYXJdsoLQrjFetCStYgWQio+wEjc9zBgMM5W6YxEhwaDuKQztLZ8scKAsUhx5N5ByW2&#10;UInA0WXNx/+guXmrOZSVxOkixciVVLH9UFNkmWfv9/5bqx3ThrMz5hGKWziicpxbPiMozVrVdMPd&#10;YLQvmg6QUULAFu5sGl0A8lYP2HyqHnB5V29a3Gs0rr0pBwfNW+p0tYYLBkYXO+8x04LwEL4z2j6H&#10;mMRJQJKAru7jOEvmGU3DdLGYXIVz8UnzSXdt7fWe9NmvdsVTGzvreWVqD52EZO6hT5FfSq0Z39bm&#10;o1zXtk32zrnwDq2ZkOvjD3vO8Tf7FJHNHAO2EYoIimfzdP79isAXLOmKvnKkPwVQr/8BAAD//wMA&#10;UEsDBBQABgAIAAAAIQBQ1oIO5AAAAAsBAAAPAAAAZHJzL2Rvd25yZXYueG1sTI/NTsMwEITvSLyD&#10;tUjcqEMJpAlxKkREQYhKJfxI3Nx4m0TY6yh2m/D2uCc47uxo5pt8ORnNDji4zpKAy1kEDKm2qqNG&#10;wPvbw8UCmPOSlNSWUMAPOlgWpye5zJQd6RUPlW9YCCGXSQGt933GuatbNNLNbI8Ufjs7GOnDOTRc&#10;DXIM4UbzeRTdcCM7Cg2t7PG+xfq72hsBq5evJ5c8riu9isfnXflRfrpNKcT52XR3C8zj5P/McMQP&#10;6FAEpq3dk3JMC7hK04DuBaTXcQosOOJongDbHpVkAbzI+f8Nx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dxG620BAAADAwAADgAAAAAAAAAAAAAAAAA8&#10;AgAAZHJzL2Uyb0RvYy54bWxQSwECLQAUAAYACAAAACEAoKLeXMcBAABoBAAAEAAAAAAAAAAAAAAA&#10;AADVAwAAZHJzL2luay9pbmsxLnhtbFBLAQItABQABgAIAAAAIQBQ1oIO5AAAAAsBAAAPAAAAAAAA&#10;AAAAAAAAAMoFAABkcnMvZG93bnJldi54bWxQSwECLQAUAAYACAAAACEAeRi8nb8AAAAhAQAAGQAA&#10;AAAAAAAAAAAAAADbBgAAZHJzL19yZWxzL2Uyb0RvYy54bWwucmVsc1BLBQYAAAAABgAGAHgBAADR&#10;BwAAAAA=&#10;">
                      <v:imagedata r:id="rId62" o:title=""/>
                    </v:shape>
                  </w:pict>
                </mc:Fallback>
              </mc:AlternateContent>
            </w:r>
            <w:r>
              <w:rPr>
                <w:rFonts w:eastAsia="Times New Roman"/>
                <w:noProof/>
                <w:color w:val="243F60" w:themeColor="accent1" w:themeShade="7F"/>
                <w:spacing w:val="15"/>
                <w:szCs w:val="24"/>
              </w:rPr>
              <mc:AlternateContent>
                <mc:Choice Requires="wpi">
                  <w:drawing>
                    <wp:anchor distT="0" distB="0" distL="114300" distR="114300" simplePos="0" relativeHeight="251694080" behindDoc="0" locked="0" layoutInCell="1" allowOverlap="1" wp14:anchorId="4469B7D5" wp14:editId="7FD490E5">
                      <wp:simplePos x="0" y="0"/>
                      <wp:positionH relativeFrom="column">
                        <wp:posOffset>3262392</wp:posOffset>
                      </wp:positionH>
                      <wp:positionV relativeFrom="paragraph">
                        <wp:posOffset>5453140</wp:posOffset>
                      </wp:positionV>
                      <wp:extent cx="437760" cy="49680"/>
                      <wp:effectExtent l="38100" t="57150" r="635" b="45720"/>
                      <wp:wrapNone/>
                      <wp:docPr id="60" name="Ink 60"/>
                      <wp:cNvGraphicFramePr/>
                      <a:graphic xmlns:a="http://schemas.openxmlformats.org/drawingml/2006/main">
                        <a:graphicData uri="http://schemas.microsoft.com/office/word/2010/wordprocessingInk">
                          <w14:contentPart bwMode="auto" r:id="rId63">
                            <w14:nvContentPartPr>
                              <w14:cNvContentPartPr/>
                            </w14:nvContentPartPr>
                            <w14:xfrm>
                              <a:off x="0" y="0"/>
                              <a:ext cx="437760" cy="49680"/>
                            </w14:xfrm>
                          </w14:contentPart>
                        </a:graphicData>
                      </a:graphic>
                    </wp:anchor>
                  </w:drawing>
                </mc:Choice>
                <mc:Fallback>
                  <w:pict>
                    <v:shape w14:anchorId="06368E99" id="Ink 60" o:spid="_x0000_s1026" type="#_x0000_t75" style="position:absolute;margin-left:256.2pt;margin-top:428.7pt;width:35.85pt;height:5.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6gmF3AQAACAMAAA4AAABkcnMvZTJvRG9jLnhtbJxSXU/CMBR9N/E/&#10;NH2XDZx8LAweJCY8qDzoD6hdyxrX3uW2Y+PfexkgoDEmvDS9Penp+eh03tqSbRR6Ay7j/V7MmXIS&#10;cuPWGX9/e7obc+aDcLkowamMb5Xn89ntzbSpUjWAAspcISMS59OmyngRQpVGkZeFssL3oFKOQA1o&#10;RaAR11GOoiF2W0aDOB5GDWBeIUjlPZ0u9iCfdfxaKxletfYqsDLj42FC8kLGJ3FMG6TNIHng7IOg&#10;0STm0Wwq0jWKqjDyIElcocgK40jAN9VCBMFqNL+orJEIHnToSbARaG2k6vyQs378w9nSfe5c9RNZ&#10;YyrBBeXCSmA4ZtcB1zxhS0qgeYac2hF1AH5gpHj+L2MvegGytqRn3wiqUgT6Dr4wlaeYU5NnHJd5&#10;/6TfbR5PDlZ48vVyCVAj0cHyX1dajXYXNilhbcap1+1u7bpUbWCSDpP70WhIiCQomQzHHXwk3hMc&#10;p7Nk6e2LDs/nna6zDzz7AgAA//8DAFBLAwQUAAYACAAAACEAMrMPFlYCAACYBQAAEAAAAGRycy9p&#10;bmsvaW5rMS54bWy0U01v2zAMvQ/YfxC0Qy6RLcmSHQd1elqAARswrB2wHV1HTYzaciArX/9+lKw4&#10;KZrutF0skX58JJ/Iu/tj26C9Mn3d6QKziGKkdNWtar0u8M/HJZlh1NtSr8qm06rAJ9Xj+8XHD3e1&#10;fmmbOXwRMOje3dqmwBtrt/M4PhwO0SGJOrOOOaVJ/EW/fPuKFyFqpZ5rXVtI2Z9dVaetOlpHNq9X&#10;Ba7skY544H7odqZS42/nMdUFYU1ZqWVn2tKOjJtSa9UgXbZQ9y+M7GkLlxryrJXBqK2hYcIjJjIx&#10;+5yDozwW+MreQYk9VNLi+Dbn7//AuXzL6cpKeJZmGIWSVmrvaoq95vP3e/9uuq0ytlYXmQdRwo8T&#10;qgbb6zMIZVTfNTv3Nhjty2YHkjFKYSxCbhbfEOQtH2jzT/lAl3f5rot7LU1o71qHINo4UuentXWr&#10;YNDb7Thjtgdi536wxq8DpzwhNCEsf+R8nsg5E1GSi6unCFN85nwyu34z8j2Zy7z6P6NqQ2eHemU3&#10;o+g0onIU/VryW6EbVa839m+xoW0fPE7OjT30w4RCHz/Uc4E/+VVEPnJw+EYYZylKM8SFzOR0Qjif&#10;0AmdwkZRTBimU8IQR3BIjnJ3MoZY5i+SJHDCVAHWOwAKNvFwuDqfoB4EQLCSwck8jkhJmINK6YkB&#10;4AJCtgAlMic+ayoR89lyPmQJ6MEQJIVYjlz+NPEGERzNwMwS4g4yyxFzCajvJuH+EKEUMSOenYj0&#10;jHJY6NSFhqpnvjEoWQA4lVPCM8SIFCl7tcHjq8BoLv4AAAD//wMAUEsDBBQABgAIAAAAIQC5FzsB&#10;4AAAAAsBAAAPAAAAZHJzL2Rvd25yZXYueG1sTI/NTsMwEITvSLyDtUjcqJPSlCiNU6GIcoALtFx6&#10;c+IljvBPZLtteHuWE9x2d0Yz39bb2Rp2xhBH7wTkiwwYut6r0Q0CPg67uxJYTNIpabxDAd8YYdtc&#10;X9WyUv7i3vG8TwOjEBcrKUCnNFWcx16jlXHhJ3SkffpgZaI1DFwFeaFwa/gyy9bcytFRg5YTthr7&#10;r/3JUsnucH980cNz+9S3bwZfu9iNQYjbm/lxAyzhnP7M8ItP6NAQU+dPTkVmBBT5ckVWAWXxQAM5&#10;inKVA+vosi4z4E3N///Q/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W+oJhdwEAAAgDAAAOAAAAAAAAAAAAAAAAADwCAABkcnMvZTJvRG9jLnhtbFBLAQIt&#10;ABQABgAIAAAAIQAysw8WVgIAAJgFAAAQAAAAAAAAAAAAAAAAAN8DAABkcnMvaW5rL2luazEueG1s&#10;UEsBAi0AFAAGAAgAAAAhALkXOwHgAAAACwEAAA8AAAAAAAAAAAAAAAAAYwYAAGRycy9kb3ducmV2&#10;LnhtbFBLAQItABQABgAIAAAAIQB5GLydvwAAACEBAAAZAAAAAAAAAAAAAAAAAHAHAABkcnMvX3Jl&#10;bHMvZTJvRG9jLnhtbC5yZWxzUEsFBgAAAAAGAAYAeAEAAGYIAAAAAA==&#10;">
                      <v:imagedata r:id="rId64" o:title=""/>
                    </v:shape>
                  </w:pict>
                </mc:Fallback>
              </mc:AlternateContent>
            </w:r>
            <w:r>
              <w:rPr>
                <w:rFonts w:eastAsia="Times New Roman"/>
                <w:noProof/>
                <w:color w:val="243F60" w:themeColor="accent1" w:themeShade="7F"/>
                <w:spacing w:val="15"/>
                <w:szCs w:val="24"/>
              </w:rPr>
              <mc:AlternateContent>
                <mc:Choice Requires="wpi">
                  <w:drawing>
                    <wp:anchor distT="0" distB="0" distL="114300" distR="114300" simplePos="0" relativeHeight="251693056" behindDoc="0" locked="0" layoutInCell="1" allowOverlap="1" wp14:anchorId="4533C913" wp14:editId="6B521D8C">
                      <wp:simplePos x="0" y="0"/>
                      <wp:positionH relativeFrom="column">
                        <wp:posOffset>3270885</wp:posOffset>
                      </wp:positionH>
                      <wp:positionV relativeFrom="paragraph">
                        <wp:posOffset>5462270</wp:posOffset>
                      </wp:positionV>
                      <wp:extent cx="405720" cy="85725"/>
                      <wp:effectExtent l="38100" t="57150" r="13970" b="47625"/>
                      <wp:wrapNone/>
                      <wp:docPr id="59" name="Ink 59"/>
                      <wp:cNvGraphicFramePr/>
                      <a:graphic xmlns:a="http://schemas.openxmlformats.org/drawingml/2006/main">
                        <a:graphicData uri="http://schemas.microsoft.com/office/word/2010/wordprocessingInk">
                          <w14:contentPart bwMode="auto" r:id="rId65">
                            <w14:nvContentPartPr>
                              <w14:cNvContentPartPr/>
                            </w14:nvContentPartPr>
                            <w14:xfrm>
                              <a:off x="0" y="0"/>
                              <a:ext cx="405720" cy="85725"/>
                            </w14:xfrm>
                          </w14:contentPart>
                        </a:graphicData>
                      </a:graphic>
                    </wp:anchor>
                  </w:drawing>
                </mc:Choice>
                <mc:Fallback>
                  <w:pict>
                    <v:shape w14:anchorId="421CA013" id="Ink 59" o:spid="_x0000_s1026" type="#_x0000_t75" style="position:absolute;margin-left:256.85pt;margin-top:429.4pt;width:33.4pt;height:8.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FNOp3AQAACAMAAA4AAABkcnMvZTJvRG9jLnhtbJxSXU/CMBR9N/E/&#10;NH2XDQSEhcGDxIQHlQf9AbVrWePau9x2bPx77xgIaIwJL8vuPevZ+ehs0diCbRV6Ay7l/V7MmXIS&#10;MuM2KX9/e7qbcOaDcJkowKmU75Tni/ntzawuEzWAHIpMISMS55O6THkeQplEkZe5ssL3oFSOQA1o&#10;RaARN1GGoiZ2W0SDOB5HNWBWIkjlPW2XHcjne36tlQyvWnsVWJHyaRyTvJDyyXT8wBnSZnBPmw/a&#10;jOMJj+YzkWxQlLmRB0niCkVWGEcCvqmWIghWoflFZY1E8KBDT4KNQGsj1d4POevHP5yt3Gfrqj+U&#10;FSYSXFAurAWGY3Z74Jpf2IISqJ8ho3ZEFYAfGCme/8voRC9BVpb0dI2gKkSg6+BzU3qKOTFZynGV&#10;9U/63fbx5GCNJ18vlwA1Eh0s/3Wk0WjbsEkJa1JOde7a575L1QQmaTmMRw8DQiRBE3odtfCRuCM4&#10;TmfJ0icXHZ7P7fGzCzz/AgAA//8DAFBLAwQUAAYACAAAACEA5v5Z4ioCAABNBQAAEAAAAGRycy9p&#10;bmsvaW5rMS54bWy0U8tu2zAQvBfoPxDswRdRIqlXJETOqQYKtGjQJEB6VCTaIiJRBkW//r6rh2m7&#10;cYoe2oMEaZY7nB0Ob+/2TY22QneyVRlmLsVIqKItpVpl+OlxQW4w6kyuyrxulcjwQXT4bv7xw61U&#10;r02dwhsBg+r6r6bOcGXMOvW83W7n7ny31SuPU+p7X9Trt694PnWVYimVNLBld4SKVhmxNz1ZKssM&#10;F2ZP7Xrgfmg3uhC23CO6OK0wOi/EotVNbixjlSslaqTyBnQ/Y2QOa/iQsM9KaIwaCQMT7rIgDm4+&#10;JwDk+wyf/W9AYgdKGuxd5/z5HzgXbzl7WT6PoxijSVIptr0mb/A8fX/2e92uhTZSnGweTZkKB1SM&#10;/4M/o1FadG296c8Go21eb8AyRinEYtqbeVcMecsH3vxTPvDlXb5zcZfWTOOd+zCZZiN1PFojGwFB&#10;b9Y2Y6YD4h5+MHq4Dpxyn1CfsOSR89QPUxq71A/OjmJK8ZHzRW+6yvK96FNeh4p1bZxsJ0tTWdOp&#10;S0Nr+rnl11orIVeV+VPvNPbQbJNz5R4OYULTHD/EMsOfhquIhs4RGAZhSYI4jxAPwjh0ZkkyI3xG&#10;HQhLjENMHcKiAEWE+VHoEJ+TmIRBxC4ye7Tpb/ccDuP7ctkJAxc1YYkb+nhOEbUiWDCjvQgSJxFm&#10;wSCDcsICwlgCkihhKHIoYog68MAbAAABAhCgvnABjWuhDIsYRQH6fYRTnua/AAAA//8DAFBLAwQU&#10;AAYACAAAACEA5ekwVOEAAAALAQAADwAAAGRycy9kb3ducmV2LnhtbEyPQU7DMBBF90jcwRokNhV1&#10;EuQ0CnGqCrULhECicAA3HuJAbIfYacLtGVawnJmnP+9X28X27Ixj6LyTkK4TYOgarzvXSnh7PdwU&#10;wEJUTqveO5TwjQG29eVFpUrtZ/eC52NsGYW4UCoJJsah5Dw0Bq0Kaz+go9u7H62KNI4t16OaKdz2&#10;PEuSnFvVOfpg1ID3BpvP42QlzI+rLDsYk3887FbPU57tn77SvZTXV8vuDljEJf7B8KtP6lCT08lP&#10;TgfWSxDp7YZQCYUoqAMRokgEsBNtNiIFXlf8f4f6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GFNOp3AQAACAMAAA4AAAAAAAAAAAAAAAAAPAIAAGRycy9l&#10;Mm9Eb2MueG1sUEsBAi0AFAAGAAgAAAAhAOb+WeIqAgAATQUAABAAAAAAAAAAAAAAAAAA3wMAAGRy&#10;cy9pbmsvaW5rMS54bWxQSwECLQAUAAYACAAAACEA5ekwVOEAAAALAQAADwAAAAAAAAAAAAAAAAA3&#10;BgAAZHJzL2Rvd25yZXYueG1sUEsBAi0AFAAGAAgAAAAhAHkYvJ2/AAAAIQEAABkAAAAAAAAAAAAA&#10;AAAARQcAAGRycy9fcmVscy9lMm9Eb2MueG1sLnJlbHNQSwUGAAAAAAYABgB4AQAAOwgAAAAA&#10;">
                      <v:imagedata r:id="rId66" o:title=""/>
                    </v:shape>
                  </w:pict>
                </mc:Fallback>
              </mc:AlternateContent>
            </w:r>
            <w:r>
              <w:rPr>
                <w:rFonts w:eastAsia="Times New Roman"/>
                <w:noProof/>
                <w:color w:val="243F60" w:themeColor="accent1" w:themeShade="7F"/>
                <w:spacing w:val="15"/>
                <w:szCs w:val="24"/>
              </w:rPr>
              <mc:AlternateContent>
                <mc:Choice Requires="wpi">
                  <w:drawing>
                    <wp:anchor distT="0" distB="0" distL="114300" distR="114300" simplePos="0" relativeHeight="251689984" behindDoc="0" locked="0" layoutInCell="1" allowOverlap="1" wp14:anchorId="13BB3906" wp14:editId="5F0D38CA">
                      <wp:simplePos x="0" y="0"/>
                      <wp:positionH relativeFrom="column">
                        <wp:posOffset>3273912</wp:posOffset>
                      </wp:positionH>
                      <wp:positionV relativeFrom="paragraph">
                        <wp:posOffset>5548180</wp:posOffset>
                      </wp:positionV>
                      <wp:extent cx="240480" cy="29160"/>
                      <wp:effectExtent l="57150" t="38100" r="45720" b="47625"/>
                      <wp:wrapNone/>
                      <wp:docPr id="56" name="Ink 56"/>
                      <wp:cNvGraphicFramePr/>
                      <a:graphic xmlns:a="http://schemas.openxmlformats.org/drawingml/2006/main">
                        <a:graphicData uri="http://schemas.microsoft.com/office/word/2010/wordprocessingInk">
                          <w14:contentPart bwMode="auto" r:id="rId67">
                            <w14:nvContentPartPr>
                              <w14:cNvContentPartPr/>
                            </w14:nvContentPartPr>
                            <w14:xfrm>
                              <a:off x="0" y="0"/>
                              <a:ext cx="240480" cy="29160"/>
                            </w14:xfrm>
                          </w14:contentPart>
                        </a:graphicData>
                      </a:graphic>
                    </wp:anchor>
                  </w:drawing>
                </mc:Choice>
                <mc:Fallback>
                  <w:pict>
                    <v:shape w14:anchorId="10001D32" id="Ink 56" o:spid="_x0000_s1026" type="#_x0000_t75" style="position:absolute;margin-left:257.1pt;margin-top:436.15pt;width:20.35pt;height:3.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Lx7l0AQAACAMAAA4AAABkcnMvZTJvRG9jLnhtbJxSy27CMBC8V+o/&#10;WL6XJCggiAgciipxaMuh/QDXsYnV2ButHQJ/3yWBAq2qSlwi744ynodni52t2FahN+ByngxizpST&#10;UBi3yfn729PDhDMfhCtEBU7lfK88X8zv72ZtnakhlFAVChmROJ+1dc7LEOosirwslRV+ALVyBGpA&#10;KwKNuIkKFC2x2yoaxvE4agGLGkEq72m77EE+7/i1VjK8au1VYFXOJ+OU5IXTAXM+TUe0+aDDaDLi&#10;0Xwmsg2KujTyKEncoMgK40jAN9VSBMEaNL+orJEIHnQYSLARaG2k6vyQsyT+4WzlPg+uklQ2mElw&#10;QbmwFhhO2XXALVfYihJon6GgdkQTgB8ZKZ7/y+hFL0E2lvT0jaCqRKDn4EtTe84wM0XOcVUkZ/1u&#10;+3h2sMazr5drgBqJjpb/+mWn0R7CJiVsl3Oqc3/4dl2qXWCSlsM0TieESIKG02TcwSfinuA0XSRL&#10;d191eDkfdF084PkXAAAA//8DAFBLAwQUAAYACAAAACEAgHPDYcACAABtBwAAEAAAAGRycy9pbmsv&#10;aW5rMS54bWy0VMlu2zAQvRfoPxDsIRfR4qLViNJTAxRogaJJgfaoyIwtRKIMiY6dv+9wkSI3SnNp&#10;D+Yyy5uZp0dffjy1DXqU/VB3qsBsRTGSquo2tdoW+MftNckwGnSpNmXTKVngJzngj1fv313W6qFt&#10;1rAiQFCDObVNgXda79dheDweV0ex6vptyCkV4Wf18PULvvJZG3lfq1pDyWE0VZ3S8qQN2LreFLjS&#10;JzrFA/ZNd+grObmNpa+eI3RfVvK669tST4i7UinZIFW20PdPjPTTHg411NnKHqO2hoEJX7EojbJP&#10;ORjKU4Fn9wO0OEAnLQ6XMX/9B8zrl5imLcHTJMXIt7SRj6an0HK+fn32b323l72u5TPNjhTveEKV&#10;u1t+HFG9HLrmYL4NRo9lcwDKGKUgC1+bhQuEvMQDbv4pHvDyKt68uXNq/HhzHjxpk6TGT6vrVoLQ&#10;2/2kMT0AsDHf6N4+B065IFQQlt9yvhbxmvJVGtPZp/AqHjHv+sOwm/Du+me9Ws/EmpvsWG/0biKd&#10;rmg8kT6nfCl1J+vtTv8t149tkyflLLxDKybk5/gu7wv8wT5FZDOdwQ7CKcoY4lGcxsFFdkGSCxpg&#10;ihmmAUUM0QB+sBK3udU5wAyO+ZkxExYIYT0ZR5HJjGKHk8SEm7tIcmQPjDMSg4UljOSwxwlKTQC0&#10;A5uDJxzOxig4MWgiQ4AexDZEULuxxIakAmUmMhY2MoXBzDVJiNmZLQ6VTDoBAZhOCXRsOiAstT2S&#10;KEcANtaez/wHAbYn5gbzUG9c3DwO0oM50xsOT/BYxBQWlgMi7CxzkPl5odLCDPOMBfeZ6c0LNREg&#10;GLP6YGc6E4kNgsVEnbmtY2xo7gXbqLNZjDnaQrmlwxe3AcQJkfDIfW7mJAgv3qVk1EqT0Rx2nhl1&#10;IUiJOAtSSlISR0Kc/S1PTw3+b65+AwAA//8DAFBLAwQUAAYACAAAACEA6A2dIuAAAAALAQAADwAA&#10;AGRycy9kb3ducmV2LnhtbEyP0UrDQBBF3wX/YRnBN7tp2mgasylVUJBWoa0fsM2OSTA7G7LbJv69&#10;kyd9GZi5l3vP5OvRtuKCvW8cKZjPIhBIpTMNVQo+jy93KQgfNBndOkIFP+hhXVxf5TozbqA9Xg6h&#10;EhxCPtMK6hC6TEpf1mi1n7kOibUv11sdeO0raXo9cLhtZRxF99Lqhrih1h0+11h+H852KqHXrVsQ&#10;z63/2Ly9m93wZJS6vRk3jyACjuHPDBM+o0PBTCd3JuNFqyCZL2O2Kkgf4gUIdiTJcgXiNF1WKcgi&#10;l/9/K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0vH&#10;uXQBAAAIAwAADgAAAAAAAAAAAAAAAAA8AgAAZHJzL2Uyb0RvYy54bWxQSwECLQAUAAYACAAAACEA&#10;gHPDYcACAABtBwAAEAAAAAAAAAAAAAAAAADcAwAAZHJzL2luay9pbmsxLnhtbFBLAQItABQABgAI&#10;AAAAIQDoDZ0i4AAAAAsBAAAPAAAAAAAAAAAAAAAAAMoGAABkcnMvZG93bnJldi54bWxQSwECLQAU&#10;AAYACAAAACEAeRi8nb8AAAAhAQAAGQAAAAAAAAAAAAAAAADXBwAAZHJzL19yZWxzL2Uyb0RvYy54&#10;bWwucmVsc1BLBQYAAAAABgAGAHgBAADNCAAAAAA=&#10;">
                      <v:imagedata r:id="rId68" o:title=""/>
                    </v:shape>
                  </w:pict>
                </mc:Fallback>
              </mc:AlternateContent>
            </w:r>
            <w:r>
              <w:rPr>
                <w:rFonts w:eastAsia="Times New Roman"/>
                <w:noProof/>
                <w:color w:val="243F60" w:themeColor="accent1" w:themeShade="7F"/>
                <w:spacing w:val="15"/>
                <w:szCs w:val="24"/>
              </w:rPr>
              <mc:AlternateContent>
                <mc:Choice Requires="wpi">
                  <w:drawing>
                    <wp:anchor distT="0" distB="0" distL="114300" distR="114300" simplePos="0" relativeHeight="251688960" behindDoc="0" locked="0" layoutInCell="1" allowOverlap="1" wp14:anchorId="20C3B76F" wp14:editId="35E5E359">
                      <wp:simplePos x="0" y="0"/>
                      <wp:positionH relativeFrom="column">
                        <wp:posOffset>3233232</wp:posOffset>
                      </wp:positionH>
                      <wp:positionV relativeFrom="paragraph">
                        <wp:posOffset>5452420</wp:posOffset>
                      </wp:positionV>
                      <wp:extent cx="463320" cy="57960"/>
                      <wp:effectExtent l="57150" t="38100" r="51435" b="56515"/>
                      <wp:wrapNone/>
                      <wp:docPr id="55" name="Ink 55"/>
                      <wp:cNvGraphicFramePr/>
                      <a:graphic xmlns:a="http://schemas.openxmlformats.org/drawingml/2006/main">
                        <a:graphicData uri="http://schemas.microsoft.com/office/word/2010/wordprocessingInk">
                          <w14:contentPart bwMode="auto" r:id="rId69">
                            <w14:nvContentPartPr>
                              <w14:cNvContentPartPr/>
                            </w14:nvContentPartPr>
                            <w14:xfrm>
                              <a:off x="0" y="0"/>
                              <a:ext cx="463320" cy="57960"/>
                            </w14:xfrm>
                          </w14:contentPart>
                        </a:graphicData>
                      </a:graphic>
                    </wp:anchor>
                  </w:drawing>
                </mc:Choice>
                <mc:Fallback>
                  <w:pict>
                    <v:shape w14:anchorId="37A9190B" id="Ink 55" o:spid="_x0000_s1026" type="#_x0000_t75" style="position:absolute;margin-left:253.9pt;margin-top:428.6pt;width:37.9pt;height:5.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XGnt0AQAACAMAAA4AAABkcnMvZTJvRG9jLnhtbJxSy27CMBC8V+o/&#10;WL6XJLyJCByKKnFoy6H9ANexidXYG60Ngb/vJkCBVlUlLpbXI4/n4el8Z0u2VegNuIwnnZgz5STk&#10;xq0z/v729DDmzAfhclGCUxnfK8/ns/u7aV2lqgsFlLlCRiTOp3WV8SKEKo0iLwtlhe9ApRyBGtCK&#10;QCOuoxxFTey2jLpxPIxqwLxCkMp7Ol0cQD5r+bVWMrxq7VVgZcbHwz7JC6cNZnzSjwecfdAmGQ14&#10;NJuKdI2iKow8ShI3KLLCOBLwTbUQQbANml9U1kgEDzp0JNgItDZStX7IWRL/cLZ0n42rpC83mEpw&#10;QbmwEhhO2bXALU/YkhKonyGndsQmAD8yUjz/l3EQvQC5saTn0AiqUgT6Dr4wlecMU5NnHJd5ctbv&#10;to9nBys8+3q5BqiR6Gj5rys7jbYJm5SwXcap4H2ztl2qXWCSDvvDXq9LiCRoMJoMW/hEfCA4TRfJ&#10;0ttXHV7Oja6LDzz7AgAA//8DAFBLAwQUAAYACAAAACEAio9Ljt4DAACkCwAAEAAAAGRycy9pbmsv&#10;aW5rMS54bWy0VkmP2zYUvhfIfyDYw1xMm4tWI56cMkCBFiiyAMnRsZWxEEsayPJ45t/3LaRMxXZz&#10;aQ9DkW/53vcW0vP23UuzF89Vf6i7diXNXEtRtZtuW7ePK/n504MqpDgM63a73ndttZKv1UG+u3/z&#10;29u6/dHsl7AKQGgPuGv2K7kbhqflYnE6neYnN+/6x4XV2i3+aH/89ae8917b6nvd1gOEPATRpmuH&#10;6mVAsGW9XcnN8KJHe8D+2B37TTWqUdJvzhZDv95UD13frIcRcbdu22ov2nUDvL9IMbw+waaGOI9V&#10;L0VTQ8LKzk2SJ8X7EgTrl5WMzkegeAAmjVxcx/z6P2A+XGIiLWfzLJfCU9pWz8hpQTVf3s797757&#10;qvqhrs5l5qJ4xavY8Jnqw4Xqq0O3P2JvpHhe749QMqM1jIWPbRZXCnKJB7X5T/GgLjfxYnLT0vj0&#10;4jr4oo0jFVo71E0Fg948jTM2HAAYxR+Hnq6D1dYp7ZQpP1m7dMkyzebOuKgVfooD5rf+eNiNeN/6&#10;87ySZqwaZ3aqt8NuLLqe63Qselzya667qn7cDf/m69Mm53FyrtxDGibh8/hQfV/J3+kqCvJkASVi&#10;RGGFTdI8nd2V+s7e6ZksC6kSqWfK5LnQQs/gD1Zl6GOsSunkhCOdhdWgEi3wY0o6lSAkv0wL8rAZ&#10;eShHVop9kpRPKdnAjCrEUwZ6lOHGFaRgCmHFKPGemXmCmgCDGr5genYwiSBck6gEVEZwuAl/IMhS&#10;GBLcWMgLc1XWQk1ww4mGGIROCJlgtVYlmMV6ny4zvapAlNHq1sGnQsHitHQsoT0sCMJVZlOPriln&#10;9hgbx3U6r0wUkaJEon0cj20uJJNkAkGE+InaGdWHi4PiOKBLkqgCvlb7GXI8TKZwAvuoEpPR5KQ5&#10;N9ZaknPYEJChGH5aGNL8UkQp+t7TPm7B1XQh1iykznscKHabhruFfRFnAse847ygWhCBc0Tf8cCF&#10;TGnsY96cz2hKLMmNkcLokAhuAl0IKDLaKVOkCm4U1t/xvXL8LIS2wb1BQwcPAH4MdQ+eFbpOJis4&#10;O179LSUCXoJOMVemhEpQ8OoPCUNyepNWXDvEDQAADDneBIrPAYiF18dlD5FJf8kvNmXGtyQhNoWL&#10;jRB5JBVaQOFCu6IDOwYsUlw7sFngPk0agzHVCX4QoRpxI6sLEdvyqtJM8ONv+D3PCopX8GU1GcwP&#10;joDROD0Injvv6RNn6S8PN5OdtpPM4PGmSMzIT6Yq+GHJtcD3xZc6LYloyvHx8cEhdzl9lM0ZCWYd&#10;Bthl6axMFfwsJpmZ/Dc3/kLDvyn3/wAAAP//AwBQSwMEFAAGAAgAAAAhANDCzQPhAAAACwEAAA8A&#10;AABkcnMvZG93bnJldi54bWxMj8FOwzAQRO9I/IO1SFwQtVuUNIQ4FUTi1AsEVImbG5s4YK+j2G3T&#10;v2c5wXFnRzNvqs3sHTuaKQ4BJSwXApjBLugBewnvb8+3BbCYFGrlAhoJZxNhU19eVKrU4YSv5tim&#10;nlEIxlJJsCmNJeexs8aruAijQfp9hsmrROfUcz2pE4V7x1dC5NyrAanBqtE01nTf7cFLcC+7qWnj&#10;eWdt/NreNFvxMT4JKa+v5scHYMnM6c8Mv/iEDjUx7cMBdWROQibWhJ4kFNl6BYwcWXGXA9uTkt8v&#10;gdcV/7+h/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W&#10;1xp7dAEAAAgDAAAOAAAAAAAAAAAAAAAAADwCAABkcnMvZTJvRG9jLnhtbFBLAQItABQABgAIAAAA&#10;IQCKj0uO3gMAAKQLAAAQAAAAAAAAAAAAAAAAANwDAABkcnMvaW5rL2luazEueG1sUEsBAi0AFAAG&#10;AAgAAAAhANDCzQPhAAAACwEAAA8AAAAAAAAAAAAAAAAA6AcAAGRycy9kb3ducmV2LnhtbFBLAQIt&#10;ABQABgAIAAAAIQB5GLydvwAAACEBAAAZAAAAAAAAAAAAAAAAAPYIAABkcnMvX3JlbHMvZTJvRG9j&#10;LnhtbC5yZWxzUEsFBgAAAAAGAAYAeAEAAOwJAAAAAA==&#10;">
                      <v:imagedata r:id="rId70" o:title=""/>
                    </v:shape>
                  </w:pict>
                </mc:Fallback>
              </mc:AlternateContent>
            </w:r>
            <w:r w:rsidR="00B132CA">
              <w:rPr>
                <w:rFonts w:eastAsia="Times New Roman"/>
                <w:noProof/>
                <w:color w:val="243F60" w:themeColor="accent1" w:themeShade="7F"/>
                <w:spacing w:val="15"/>
                <w:szCs w:val="24"/>
              </w:rPr>
              <mc:AlternateContent>
                <mc:Choice Requires="wpi">
                  <w:drawing>
                    <wp:anchor distT="0" distB="0" distL="114300" distR="114300" simplePos="0" relativeHeight="251680768" behindDoc="0" locked="0" layoutInCell="1" allowOverlap="1" wp14:anchorId="53E76942" wp14:editId="6EFEBFB8">
                      <wp:simplePos x="0" y="0"/>
                      <wp:positionH relativeFrom="column">
                        <wp:posOffset>3409632</wp:posOffset>
                      </wp:positionH>
                      <wp:positionV relativeFrom="paragraph">
                        <wp:posOffset>1828660</wp:posOffset>
                      </wp:positionV>
                      <wp:extent cx="257400" cy="30960"/>
                      <wp:effectExtent l="38100" t="38100" r="0" b="45720"/>
                      <wp:wrapNone/>
                      <wp:docPr id="46" name="Ink 46"/>
                      <wp:cNvGraphicFramePr/>
                      <a:graphic xmlns:a="http://schemas.openxmlformats.org/drawingml/2006/main">
                        <a:graphicData uri="http://schemas.microsoft.com/office/word/2010/wordprocessingInk">
                          <w14:contentPart bwMode="auto" r:id="rId71">
                            <w14:nvContentPartPr>
                              <w14:cNvContentPartPr/>
                            </w14:nvContentPartPr>
                            <w14:xfrm>
                              <a:off x="0" y="0"/>
                              <a:ext cx="257400" cy="30960"/>
                            </w14:xfrm>
                          </w14:contentPart>
                        </a:graphicData>
                      </a:graphic>
                    </wp:anchor>
                  </w:drawing>
                </mc:Choice>
                <mc:Fallback>
                  <w:pict>
                    <v:shape w14:anchorId="7FEC6D8A" id="Ink 46" o:spid="_x0000_s1026" type="#_x0000_t75" style="position:absolute;margin-left:267.75pt;margin-top:143.3pt;width:21.65pt;height:3.9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PJh0AQAACAMAAA4AAABkcnMvZTJvRG9jLnhtbJxSXU/CMBR9N/E/&#10;NH2XjQkICxsPEhMeVB70B9SuZY1r73LbMfj3XgYIaIwJL01vT3p6PjqdbWzF1gq9AZfxfi/mTDkJ&#10;hXGrjL+/Pd2NOfNBuEJU4FTGt8rzWX57M23rVCVQQlUoZETifNrWGS9DqNMo8rJUVvge1MoRqAGt&#10;CDTiKipQtMRuqyiJ41HUAhY1glTe0+l8D/K849dayfCqtVeBVRkfjwYkLxw3mPFJkgw5+6DNYBzz&#10;KJ+KdIWiLo08SBJXKLLCOBLwTTUXQbAGzS8qaySCBx16EmwEWhupOj/krB//cLZwnztX/YFsMJXg&#10;gnJhKTAcs+uAa56wFSXQPkNB7YgmAD8wUjz/l7EXPQfZWNKzbwRVJQJ9B1+a2nOGqSkyjouif9Lv&#10;1o8nB0s8+Xq5BKiR6GD5rysbjXYXNilhm4xTwdvd2nWpNoFJOkyGD4OYEEnQfTwZdfCReE9wnM6S&#10;pbcvOjyfd7rOPnD+BQAA//8DAFBLAwQUAAYACAAAACEAJGRIRVcCAABUBgAAEAAAAGRycy9pbmsv&#10;aW5rMS54bWy0VE2L2zAQvRf6H4R6yCWKJdmxnbDOnhootFC6W2iPXlubmLXlICtf/76jjzgOSUoL&#10;7cXSzGjevHka+eHx0NRoJ1RXtTLDbEIxErJoy0quMvz9eUlSjDqdyzKvWykyfBQdfly8f/dQybem&#10;nsMXAYLszK6pM7zWejMPgv1+P9mHk1atAk5pGHySb18+44XPKsVrJSsNJbuTq2ilFgdtwOZVmeFC&#10;H2h/HrCf2q0qRB82HlWcT2iVF2LZqibXPeI6l1LUSOYN8P6BkT5uYFNBnZVQGDUVNEz4hEVJlH6c&#10;gSM/ZHhgb4FiB0waHNzG/PkfMJfXmIZWyJM4wchTKsXOcAqs5vP7vX9V7UYoXYmzzE4UHziiwtlW&#10;HyeUEl1bb83dYLTL6y1IxiiFsfC1WXBDkGs80Oaf4oEud/GG5C6l8e0NdfCi9SN1ulpdNQIGvdn0&#10;M6Y7ADbuJ63sc+CUh4SGhM2eOZ+H4ZxGkzSeDq7CT/EJ80Vtu3WP96LO82ojvWqus31V6nUvOp3Q&#10;aS/6UPJbqWtRrdb6d7m+bZvcT86Nd2iHCfk+vonXDH+wTxHZTOewjSQsQnGKeDRNpuMRSdmI8BEd&#10;Y5LOcITpmPEIRYiOCU8QMyuLyMyuLLEBlqY+wIg5wGPCYXEGeIyP2ojbExf5Y4OafF/Bw9x1nQOu&#10;Itg2++/8wBiyLqg7IMfc7d33ohkfsCQdY592wgMTWjFfV8LtzXnrOivls6+QhjpyG4WrcVzPED2e&#10;cc2sciEn9g5DAllhPB2TMEYxmUYxu/j79BMFz2rxCwAA//8DAFBLAwQUAAYACAAAACEAEf6S2+EA&#10;AAALAQAADwAAAGRycy9kb3ducmV2LnhtbEyPy07DMBBF90j8gzVI7KhDaUIIcSpKoUKCTR8f4MbT&#10;JBCPI9ttw98zrGA5M0d3zi3no+3FCX3oHCm4nSQgkGpnOmoU7LavNzmIEDUZ3TtCBd8YYF5dXpS6&#10;MO5MazxtYiM4hEKhFbQxDoWUoW7R6jBxAxLfDs5bHXn0jTRenznc9nKaJJm0uiP+0OoBn1usvzZH&#10;qyDxmdVvzefq3X+sXpLlerE8DAulrq/Gp0cQEcf4B8OvPqtDxU57dyQTRK8gvUtTRhVM8ywDwUR6&#10;n3OZPW8eZjOQVSn/d6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fPJh0AQAACAMAAA4AAAAAAAAAAAAAAAAAPAIAAGRycy9lMm9Eb2MueG1sUEsBAi0A&#10;FAAGAAgAAAAhACRkSEVXAgAAVAYAABAAAAAAAAAAAAAAAAAA3AMAAGRycy9pbmsvaW5rMS54bWxQ&#10;SwECLQAUAAYACAAAACEAEf6S2+EAAAALAQAADwAAAAAAAAAAAAAAAABhBgAAZHJzL2Rvd25yZXYu&#10;eG1sUEsBAi0AFAAGAAgAAAAhAHkYvJ2/AAAAIQEAABkAAAAAAAAAAAAAAAAAbwcAAGRycy9fcmVs&#10;cy9lMm9Eb2MueG1sLnJlbHNQSwUGAAAAAAYABgB4AQAAZQgAAAAA&#10;">
                      <v:imagedata r:id="rId72" o:title=""/>
                    </v:shape>
                  </w:pict>
                </mc:Fallback>
              </mc:AlternateContent>
            </w:r>
            <w:r w:rsidR="00B132CA">
              <w:rPr>
                <w:rFonts w:eastAsia="Times New Roman"/>
                <w:noProof/>
                <w:color w:val="243F60" w:themeColor="accent1" w:themeShade="7F"/>
                <w:spacing w:val="15"/>
                <w:szCs w:val="24"/>
              </w:rPr>
              <mc:AlternateContent>
                <mc:Choice Requires="wpi">
                  <w:drawing>
                    <wp:anchor distT="0" distB="0" distL="114300" distR="114300" simplePos="0" relativeHeight="251679744" behindDoc="0" locked="0" layoutInCell="1" allowOverlap="1" wp14:anchorId="7F8E5A8E" wp14:editId="35ECB15F">
                      <wp:simplePos x="0" y="0"/>
                      <wp:positionH relativeFrom="column">
                        <wp:posOffset>3258072</wp:posOffset>
                      </wp:positionH>
                      <wp:positionV relativeFrom="paragraph">
                        <wp:posOffset>1800220</wp:posOffset>
                      </wp:positionV>
                      <wp:extent cx="451440" cy="47520"/>
                      <wp:effectExtent l="38100" t="57150" r="6350" b="48260"/>
                      <wp:wrapNone/>
                      <wp:docPr id="45" name="Ink 45"/>
                      <wp:cNvGraphicFramePr/>
                      <a:graphic xmlns:a="http://schemas.openxmlformats.org/drawingml/2006/main">
                        <a:graphicData uri="http://schemas.microsoft.com/office/word/2010/wordprocessingInk">
                          <w14:contentPart bwMode="auto" r:id="rId73">
                            <w14:nvContentPartPr>
                              <w14:cNvContentPartPr/>
                            </w14:nvContentPartPr>
                            <w14:xfrm>
                              <a:off x="0" y="0"/>
                              <a:ext cx="451440" cy="47520"/>
                            </w14:xfrm>
                          </w14:contentPart>
                        </a:graphicData>
                      </a:graphic>
                    </wp:anchor>
                  </w:drawing>
                </mc:Choice>
                <mc:Fallback>
                  <w:pict>
                    <v:shape w14:anchorId="4DE779EF" id="Ink 45" o:spid="_x0000_s1026" type="#_x0000_t75" style="position:absolute;margin-left:255.85pt;margin-top:141.05pt;width:37pt;height:5.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3EPt2AQAACAMAAA4AAABkcnMvZTJvRG9jLnhtbJxSyU7DMBC9I/EP&#10;ke80C2kpUZMeqJB6YDnABxjHbixiTzR2m/bvmSQtbUEIqZdoPE95fotn862pg41Ep8HmLB5FLJBW&#10;QKntKmfvb483UxY4z23Ja7AyZzvp2Ly4vpq1TSYTqKAuJQZEYl3WNjmrvG+yMHSikoa7ETTSEqgA&#10;Dfd0xFVYIm+J3dRhEkWTsAUsGwQhnaPtYgBZ0fMrJYV/UcpJH9Q5u48ikudzNp2kNCBtklsaPmgY&#10;0xAWM56tkDeVFntJ/AJFhmtLAr6pFtzzYI36F5XRAsGB8iMBJgSltJC9H3IWRz+cLe1n5ypOxRoz&#10;AdZL6185+kN2PXDJFaamBNonKKkdvvbA9owUz/9lDKIXINaG9AyNoKy5p+fgKt04ijnTZc5wWcZH&#10;/XbzcHTwikdfz+cANRLuLf/1y1ah6cImJcE2Z1Tnrvv2XcqtDwQt03Gcdo0LgtK7cdLDB+KB4HA6&#10;SZbuPuvw9NzpOnnAxRcAAAD//wMAUEsDBBQABgAIAAAAIQDDXUsbdQMAAK4JAAAQAAAAZHJzL2lu&#10;ay9pbmsxLnhtbLRVS4/TMBC+I/EfLHPYS936laSp6HJiJSSQEA8JjqU124gmWSXpdvffMw8nTdgu&#10;J7jY8Yz9zTffjJ3Xbx7Kg7gPTVvU1VqauZYiVNt6V1S3a/n1y41aStF2m2q3OdRVWMvH0Mo31y9f&#10;vC6qX+VhBaMAhKrFr/Kwlvuuu1stFqfTaX5y87q5XVit3eJd9evDe3kdT+3Cz6IqOgjZ9qZtXXXh&#10;oUOwVbFby233oIf9gP25PjbbMLjR0mzPO7pmsw03dVNuugFxv6mqcBDVpgTe36ToHu/go4A4t6GR&#10;oiwgYWXnxmd++TYHw+ZhLUfrI1BsgUkpF5cxv/8HzJunmEjL2SzNpIiUduEeOS1I89XzuX9s6rvQ&#10;dEU4y8yiRMej2PKa9GGhmtDWhyPWRor7zeEIkhmtoS1ibLO4IMhTPNDmn+KBLs/ijclNpYnpjXWI&#10;og0t1Ze2K8oAjV7eDT3WtQCM5s9dQ9fBauuUdsrkX6xdObfSeu6TdFSK2MU95o/m2O4HvB/NuV/J&#10;M6jGmZ2KXbcfRNdznQyijyW/dHQfitt997ezMW06PHTOhXtIzSRiHp/Cz7V8RVdR0Ek2UCLGiNwL&#10;65MsmV25K2Wu9EwaqaWeKSO00DMe4wIMYNK4mnll0Z2oBCb4xkkL9DgQF12epoxsKsmEx42MZ8gF&#10;haDDxtEeLRCxHzGSs8LBlFFYn2sKqRKf834Ow/hmbDLERpmU8JkvbCZWnAKNPZlnF5wPk2VeyjAH&#10;ToP1YH/EjxKNovDWGOupGxCZF46X3AQ1jjc5Mc3BjnLsIxI8ZxLhowVWWA+KPjWh5y8RR4iKi6wS&#10;S0aX0qRi0f1SLQHK5VR7TcVUaUorm1JiiesFxeIrmwuwzxSUGFsjtSqHKVYw5X6x0BPko35RlilE&#10;dJ8KaJfZMqPIfDAmP8rxkp30Z/opcTIRclwg9AP8pORsulgVhhtrDBYMxABMbHKyZ3ahOGeC4ASM&#10;4TQqx5WfQE0WPS6CTB2MRUwZsc8nBsFQlgTJFF9h2mtI/T+EIIojchMoKBTeZmX4KcgJxmc8JVwv&#10;YakNcqOwDeB5Ih3skk7GOo7wx0JYQ5VX8CRhGGbmPPXTGQebg7XoqXOtCdRpytAAByTql8KrPAPG&#10;sBeGhK+LAWxkGemgCx87Lwz44TWFDjfJ5L8+vNXww7r+DQAA//8DAFBLAwQUAAYACAAAACEACELi&#10;tOIAAAALAQAADwAAAGRycy9kb3ducmV2LnhtbEyPTU/DMAyG70j8h8hIXBBLW1RWStNpmjYuaEiM&#10;r2vWmrascaokW8u/x5zg6NePXj8uFpPpxQmd7ywpiGcRCKTK1h01Cl5fNtcZCB801bq3hAq+0cOi&#10;PD8rdF7bkZ7xtAuN4BLyuVbQhjDkUvqqRaP9zA5IvPu0zujAo2tk7fTI5aaXSRTdSqM74gutHnDV&#10;YnXYHY2C5foB1x/zw9vXZqy2q0f3dPN+hUpdXkzLexABp/AHw68+q0PJTnt7pNqLXkEax3NGFSRZ&#10;EoNgIs1STvac3CUpyLKQ/38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sNxD7dgEAAAgDAAAOAAAAAAAAAAAAAAAAADwCAABkcnMvZTJvRG9jLnhtbFBL&#10;AQItABQABgAIAAAAIQDDXUsbdQMAAK4JAAAQAAAAAAAAAAAAAAAAAN4DAABkcnMvaW5rL2luazEu&#10;eG1sUEsBAi0AFAAGAAgAAAAhAAhC4rTiAAAACwEAAA8AAAAAAAAAAAAAAAAAgQcAAGRycy9kb3du&#10;cmV2LnhtbFBLAQItABQABgAIAAAAIQB5GLydvwAAACEBAAAZAAAAAAAAAAAAAAAAAJAIAABkcnMv&#10;X3JlbHMvZTJvRG9jLnhtbC5yZWxzUEsFBgAAAAAGAAYAeAEAAIYJAAAAAA==&#10;">
                      <v:imagedata r:id="rId74" o:title=""/>
                    </v:shape>
                  </w:pict>
                </mc:Fallback>
              </mc:AlternateContent>
            </w:r>
            <w:r w:rsidR="00B132CA">
              <w:rPr>
                <w:rFonts w:eastAsia="Times New Roman"/>
                <w:noProof/>
                <w:color w:val="243F60" w:themeColor="accent1" w:themeShade="7F"/>
                <w:spacing w:val="15"/>
                <w:szCs w:val="24"/>
              </w:rPr>
              <mc:AlternateContent>
                <mc:Choice Requires="wpi">
                  <w:drawing>
                    <wp:anchor distT="0" distB="0" distL="114300" distR="114300" simplePos="0" relativeHeight="251678720" behindDoc="0" locked="0" layoutInCell="1" allowOverlap="1" wp14:anchorId="5B518D03" wp14:editId="2A1EE442">
                      <wp:simplePos x="0" y="0"/>
                      <wp:positionH relativeFrom="column">
                        <wp:posOffset>3128472</wp:posOffset>
                      </wp:positionH>
                      <wp:positionV relativeFrom="paragraph">
                        <wp:posOffset>1880860</wp:posOffset>
                      </wp:positionV>
                      <wp:extent cx="276120" cy="24480"/>
                      <wp:effectExtent l="57150" t="38100" r="48260" b="52070"/>
                      <wp:wrapNone/>
                      <wp:docPr id="44" name="Ink 44"/>
                      <wp:cNvGraphicFramePr/>
                      <a:graphic xmlns:a="http://schemas.openxmlformats.org/drawingml/2006/main">
                        <a:graphicData uri="http://schemas.microsoft.com/office/word/2010/wordprocessingInk">
                          <w14:contentPart bwMode="auto" r:id="rId75">
                            <w14:nvContentPartPr>
                              <w14:cNvContentPartPr/>
                            </w14:nvContentPartPr>
                            <w14:xfrm>
                              <a:off x="0" y="0"/>
                              <a:ext cx="276120" cy="24480"/>
                            </w14:xfrm>
                          </w14:contentPart>
                        </a:graphicData>
                      </a:graphic>
                    </wp:anchor>
                  </w:drawing>
                </mc:Choice>
                <mc:Fallback>
                  <w:pict>
                    <v:shape w14:anchorId="316BD9A6" id="Ink 44" o:spid="_x0000_s1026" type="#_x0000_t75" style="position:absolute;margin-left:245.65pt;margin-top:147.4pt;width:23.2pt;height:3.3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qfpl2AQAACAMAAA4AAABkcnMvZTJvRG9jLnhtbJxSy07DMBC8I/EP&#10;ke80D0IpUZMeqJB6AHqADzCO3VjE3mjtNunfs0lb2oIQUi/RekcZz8PTWWfqYCPRabA5i0cRC6QV&#10;UGq7ytn729PNhAXOc1vyGqzM2VY6Niuur6Ztk8kEKqhLiQGRWJe1Tc4q75ssDJ2opOFuBI20BCpA&#10;wz0dcRWWyFtiN3WYRNE4bAHLBkFI52g734GsGPiVksK/KuWkD+qcPUQRyfM5m4xTGpA28T0NHzTc&#10;3kUsLKY8WyFvKi32kvgFigzXlgR8U82558Ea9S8qowWCA+VHAkwISmkhBz/kLI5+OFvYz95VnIo1&#10;ZgKsl9YvOfpDdgNwyRWmpgTaZyipHb72wPaMFM//ZexEz0GsDenZNYKy5p6eg6t04yjmTJc5w0UZ&#10;H/XbzePRwRKPvl7OAWok3Fv+65dOoenDJiVBlzOqc9t/hy5l5wNBy+R+HCeECIKSNJ0M8IF4R3A4&#10;nSRLd591eHrudZ084OILAAD//wMAUEsDBBQABgAIAAAAIQDMJenBAQIAAM4EAAAQAAAAZHJzL2lu&#10;ay9pbmsxLnhtbLRTTY+bMBC9V+p/sNxDLhhs8xm0ZE+NVKmVqu5Wao8seIO1YCLjfP37DoY4WW22&#10;p1YgY2Y8z/Oen+/uj12L9kIPslcFZj7FSKiqr6XaFPjn45pkGA2mVHXZ9koU+CQGfL/6+OFOqpeu&#10;zWFEgKCGcda1BW6M2eZBcDgc/EPo93oTcErD4It6+fYVr+aqWjxLJQ1sOZxDVa+MOJoRLJd1gStz&#10;pG49YD/0O10Jlx4jurqsMLqsxLrXXWkcYlMqJVqkyg76/oWROW1hImGfjdAYdRIIE+6zKI2yz0sI&#10;lMcCX/3voMUBOulwcBvz93/AXL/FHNsKeZqkGM0t1WI/9hRYzfP3uX/X/VZoI8VF5kmUOXFC1fRv&#10;9ZmE0mLo2914Nhjty3YHkjFKwRbz3iy4IchbPNDmn+KBLu/iXTf3WpqZ3rUOs2jOUuejNbITYPRu&#10;6zxmBgAeww9G2+vAKQ8JDQlbPnKehzyPqR8u06ujmF18xnzSu6FxeE/64lebcapNzA6yNo0Tnfo0&#10;dqJfS36rtBFy05i/1c60bbFzzo17aM2EZh4/xHOBP9mriGzlFLBEKEoyxKM4jb1FRBeE8wX1cIIz&#10;TD3CI5Qi6jHEYKQIHhi5m/OlTYSxjSWR/ZA4QyyENSROCKPwcm+ZoYgwljCPMB6RjMRxEr7yveMC&#10;B7r6AwAA//8DAFBLAwQUAAYACAAAACEAdyrdBeIAAAALAQAADwAAAGRycy9kb3ducmV2LnhtbEyP&#10;y07DMBBF90j8gzVI7KiTpqUkZFIhKiQWqBJN2TvxNI7wI4rdNvTrMauyHM3RveeW68lodqLR984i&#10;pLMEGNnWyd52CPv67eEJmA/CSqGdJYQf8rCubm9KUUh3tp902oWOxRDrC4GgQhgKzn2ryAg/cwPZ&#10;+Du40YgQz7HjchTnGG40nyfJIzeit7FBiYFeFbXfu6NB2PrDNr90m81FvdcNfezrL81rxPu76eUZ&#10;WKApXGH404/qUEWnxh2t9EwjLPI0iyjCPF/EDZFYZqsVsAYhS9Il8Krk/zd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s6n6ZdgEAAAgDAAAOAAAAAAAA&#10;AAAAAAAAADwCAABkcnMvZTJvRG9jLnhtbFBLAQItABQABgAIAAAAIQDMJenBAQIAAM4EAAAQAAAA&#10;AAAAAAAAAAAAAN4DAABkcnMvaW5rL2luazEueG1sUEsBAi0AFAAGAAgAAAAhAHcq3QXiAAAACwEA&#10;AA8AAAAAAAAAAAAAAAAADQYAAGRycy9kb3ducmV2LnhtbFBLAQItABQABgAIAAAAIQB5GLydvwAA&#10;ACEBAAAZAAAAAAAAAAAAAAAAABwHAABkcnMvX3JlbHMvZTJvRG9jLnhtbC5yZWxzUEsFBgAAAAAG&#10;AAYAeAEAABIIAAAAAA==&#10;">
                      <v:imagedata r:id="rId76" o:title=""/>
                    </v:shape>
                  </w:pict>
                </mc:Fallback>
              </mc:AlternateContent>
            </w:r>
            <w:r w:rsidR="00B132CA">
              <w:rPr>
                <w:rFonts w:eastAsia="Times New Roman"/>
                <w:noProof/>
                <w:color w:val="243F60" w:themeColor="accent1" w:themeShade="7F"/>
                <w:spacing w:val="15"/>
                <w:szCs w:val="24"/>
              </w:rPr>
              <mc:AlternateContent>
                <mc:Choice Requires="wpi">
                  <w:drawing>
                    <wp:anchor distT="0" distB="0" distL="114300" distR="114300" simplePos="0" relativeHeight="251677696" behindDoc="0" locked="0" layoutInCell="1" allowOverlap="1" wp14:anchorId="79F43163" wp14:editId="29CAB35E">
                      <wp:simplePos x="0" y="0"/>
                      <wp:positionH relativeFrom="column">
                        <wp:posOffset>3080952</wp:posOffset>
                      </wp:positionH>
                      <wp:positionV relativeFrom="paragraph">
                        <wp:posOffset>1889500</wp:posOffset>
                      </wp:positionV>
                      <wp:extent cx="455400" cy="32040"/>
                      <wp:effectExtent l="38100" t="38100" r="40005" b="44450"/>
                      <wp:wrapNone/>
                      <wp:docPr id="43" name="Ink 43"/>
                      <wp:cNvGraphicFramePr/>
                      <a:graphic xmlns:a="http://schemas.openxmlformats.org/drawingml/2006/main">
                        <a:graphicData uri="http://schemas.microsoft.com/office/word/2010/wordprocessingInk">
                          <w14:contentPart bwMode="auto" r:id="rId77">
                            <w14:nvContentPartPr>
                              <w14:cNvContentPartPr/>
                            </w14:nvContentPartPr>
                            <w14:xfrm>
                              <a:off x="0" y="0"/>
                              <a:ext cx="455400" cy="32040"/>
                            </w14:xfrm>
                          </w14:contentPart>
                        </a:graphicData>
                      </a:graphic>
                    </wp:anchor>
                  </w:drawing>
                </mc:Choice>
                <mc:Fallback>
                  <w:pict>
                    <v:shape w14:anchorId="4048741A" id="Ink 43" o:spid="_x0000_s1026" type="#_x0000_t75" style="position:absolute;margin-left:241.9pt;margin-top:148.1pt;width:37.25pt;height:3.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Q6W13AQAACAMAAA4AAABkcnMvZTJvRG9jLnhtbJxSXU/CMBR9N/E/&#10;NH2XjTkQFjYeJCY8qDzoD6hdyxrX3uW2MPj33vEhoDEmvDRtT3ru+ehkurE1Wyv0BlzO+72YM+Uk&#10;lMYtc/7+9nQ34swH4UpRg1M53yrPp8XtzaRtMpVABXWpkBGJ81nb5LwKocmiyMtKWeF70ChHoAa0&#10;ItARl1GJoiV2W0dJHA+jFrBsEKTynm5ne5AXO36tlQyvWnsVWJ3zcRyTvJDz0TClDdLmIR1w9kFQ&#10;Mo55VExEtkTRVEYeJIkrFFlhHAn4ppqJINgKzS8qaySCBx16EmwEWhupdn7IWT/+4WzuPjtX/VSu&#10;MJPggnJhITAcs9sB14ywNSXQPkNJ7YhVAH5gpHj+L2MvegZyZUnPvhFUtQj0HXxlGk8xZ6bMOc7L&#10;/km/Wz+eHCzw5OvlEqBGooPlv55sNNoubFLCNjmnXrfduutSbQKTdJkOBmlXvSToPomp/DPiPcFx&#10;zFmyNPuiw/Nzp+vsAxdfAAAA//8DAFBLAwQUAAYACAAAACEAydPXpL4CAABXBwAAEAAAAGRycy9p&#10;bmsvaW5rMS54bWy0VMtu2zAQvBfoPxDsIRfT4kMvG1FyaoACLVA0KdAeFZmxhehhSHTs/H3JXUqW&#10;G8en9iKRy93hzOxK17eHuiIvuuvLtsmomHNKdFO0q7JZZ/Tnwx1LKelN3qzyqm10Rl91T29vPn64&#10;LpvnulraJ7EITe9WdZXRjTHbZRDs9/v5Xs3bbh1IzlXwpXn+9pXe+KqVfiqb0tgr+yFUtI3RB+PA&#10;luUqo4U58DHfYt+3u67Q47GLdMUxw3R5oe/ars7NiLjJm0ZXpMlry/sXJeZ1axelvWetO0rq0gpm&#10;ci7CJEw/L2wgP2R0st9Zir1lUtPgPObv/4B59xbT0VIyiRNKPKWVfnGcAvB8+b7271271Z0p9dFm&#10;NMUfvJIC9+APGtXpvq12rjeUvOTVzlomOLdj4e8WwRlD3uJZb/4pnvXlXbwpuVNrvLypD960caSG&#10;1pqy1nbQ6+04Y6a3wC58bzr4HCSXinHFxOJByqWSyzCZSyEmrfBTPGA+drt+M+I9dsd5hZPRNVS2&#10;L1dmM5rO5zwaTZ9afq50o8v1xlyq9bKheJycM98hDBPxOn7op4x+gk+RQCUGQAgnShAZRkk0uxJX&#10;TFzxGWWCcspngnDCZ0wQu5hx+/4rJCDkz3HDIZfhZlp4Ngvwp4X2PrzRvd4enBxLyJUJs4sZkzFx&#10;bxUPnNwuVkQAYCxZ4rIEJMcpU1CTQLIMSWi3QggWQVK8gHO5QCwVE1eMBoQpS11SHJPYBUGvjFC2&#10;Srx8FDaIQePc0xuDVagG1wugwETkeZ4BGISBNVPoS51xyXgDumlBjs1EAhg5ZQZ3XaibYoD9QoId&#10;TEnAVwp1hN4P5C7RHt8yvJ1JBdIlquDQIM9VpVCnsE0DT28Ndl1g6+S0zM8NzoVlApm2Wc7/MF0Q&#10;yYSKo1kU2iFgURiLkx/w+FHZP8vNHwAAAP//AwBQSwMEFAAGAAgAAAAhAJfOnMHiAAAACwEAAA8A&#10;AABkcnMvZG93bnJldi54bWxMj8tOwzAQRfdI/IM1SOyoTdxHCHEqQCoSEpumCImdG0+TiHicxm4T&#10;+HrMCpaj+zqTryfbsTMOvnWk4HYmgCFVzrRUK3jbbW5SYD5oMrpzhAq+0MO6uLzIdWbcSFs8l6Fm&#10;sYR8phU0IfQZ575q0Go/cz1S1A5usDrEc6i5GfQYy23HEyGW3OqW4kKje3xqsPosTzZiPH8c31/H&#10;bSkO3y8b8zjK1XSUSl1fTQ/3wAJO4c8Mv/gxA0Vk2rsTGc86BfNURvSgILlbJsCiY7FIJbC9Ainm&#10;AniR8/8/F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NDpbXcBAAAIAwAADgAAAAAAAAAAAAAAAAA8AgAAZHJzL2Uyb0RvYy54bWxQSwECLQAUAAYACAAA&#10;ACEAydPXpL4CAABXBwAAEAAAAAAAAAAAAAAAAADfAwAAZHJzL2luay9pbmsxLnhtbFBLAQItABQA&#10;BgAIAAAAIQCXzpzB4gAAAAsBAAAPAAAAAAAAAAAAAAAAAMsGAABkcnMvZG93bnJldi54bWxQSwEC&#10;LQAUAAYACAAAACEAeRi8nb8AAAAhAQAAGQAAAAAAAAAAAAAAAADaBwAAZHJzL19yZWxzL2Uyb0Rv&#10;Yy54bWwucmVsc1BLBQYAAAAABgAGAHgBAADQCAAAAAA=&#10;">
                      <v:imagedata r:id="rId78" o:title=""/>
                    </v:shape>
                  </w:pict>
                </mc:Fallback>
              </mc:AlternateContent>
            </w:r>
            <w:r w:rsidR="0026084E" w:rsidRPr="0026084E">
              <w:rPr>
                <w:rFonts w:eastAsia="Times New Roman"/>
                <w:noProof/>
                <w:color w:val="243F60" w:themeColor="accent1" w:themeShade="7F"/>
                <w:spacing w:val="15"/>
                <w:szCs w:val="24"/>
              </w:rPr>
              <w:drawing>
                <wp:inline distT="0" distB="0" distL="0" distR="0" wp14:anchorId="68D70021" wp14:editId="1B2CDBB7">
                  <wp:extent cx="6858000" cy="3600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858000" cy="3600450"/>
                          </a:xfrm>
                          <a:prstGeom prst="rect">
                            <a:avLst/>
                          </a:prstGeom>
                        </pic:spPr>
                      </pic:pic>
                    </a:graphicData>
                  </a:graphic>
                </wp:inline>
              </w:drawing>
            </w:r>
            <w:r w:rsidR="0026084E" w:rsidRPr="0026084E">
              <w:rPr>
                <w:rFonts w:eastAsia="Times New Roman"/>
                <w:noProof/>
                <w:color w:val="243F60" w:themeColor="accent1" w:themeShade="7F"/>
                <w:spacing w:val="15"/>
                <w:szCs w:val="24"/>
              </w:rPr>
              <w:drawing>
                <wp:inline distT="0" distB="0" distL="0" distR="0" wp14:anchorId="2D7587A3" wp14:editId="10E136EF">
                  <wp:extent cx="6858000" cy="368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58000" cy="3680460"/>
                          </a:xfrm>
                          <a:prstGeom prst="rect">
                            <a:avLst/>
                          </a:prstGeom>
                        </pic:spPr>
                      </pic:pic>
                    </a:graphicData>
                  </a:graphic>
                </wp:inline>
              </w:drawing>
            </w:r>
          </w:p>
        </w:tc>
      </w:tr>
    </w:tbl>
    <w:p w14:paraId="7A9E8ABB" w14:textId="3AE5A164" w:rsidR="00CF6FFE" w:rsidRPr="00F94034" w:rsidRDefault="00B269A7" w:rsidP="0027168D">
      <w:pPr>
        <w:rPr>
          <w:rFonts w:eastAsia="Times New Roman"/>
          <w:szCs w:val="24"/>
        </w:rPr>
      </w:pPr>
      <w:r>
        <w:rPr>
          <w:rFonts w:eastAsia="Times New Roman"/>
          <w:noProof/>
          <w:szCs w:val="24"/>
        </w:rPr>
        <w:lastRenderedPageBreak/>
        <mc:AlternateContent>
          <mc:Choice Requires="wpi">
            <w:drawing>
              <wp:anchor distT="0" distB="0" distL="114300" distR="114300" simplePos="0" relativeHeight="251699200" behindDoc="0" locked="0" layoutInCell="1" allowOverlap="1" wp14:anchorId="560042DB" wp14:editId="6735C016">
                <wp:simplePos x="0" y="0"/>
                <wp:positionH relativeFrom="column">
                  <wp:posOffset>-366395</wp:posOffset>
                </wp:positionH>
                <wp:positionV relativeFrom="paragraph">
                  <wp:posOffset>-1750695</wp:posOffset>
                </wp:positionV>
                <wp:extent cx="3715200" cy="436280"/>
                <wp:effectExtent l="38100" t="38100" r="57150" b="40005"/>
                <wp:wrapNone/>
                <wp:docPr id="65" name="Ink 65"/>
                <wp:cNvGraphicFramePr/>
                <a:graphic xmlns:a="http://schemas.openxmlformats.org/drawingml/2006/main">
                  <a:graphicData uri="http://schemas.microsoft.com/office/word/2010/wordprocessingInk">
                    <w14:contentPart bwMode="auto" r:id="rId81">
                      <w14:nvContentPartPr>
                        <w14:cNvContentPartPr/>
                      </w14:nvContentPartPr>
                      <w14:xfrm>
                        <a:off x="0" y="0"/>
                        <a:ext cx="3715200" cy="436280"/>
                      </w14:xfrm>
                    </w14:contentPart>
                  </a:graphicData>
                </a:graphic>
              </wp:anchor>
            </w:drawing>
          </mc:Choice>
          <mc:Fallback>
            <w:pict>
              <v:shape w14:anchorId="616C4FA7" id="Ink 65" o:spid="_x0000_s1026" type="#_x0000_t75" style="position:absolute;margin-left:-29.55pt;margin-top:-138.55pt;width:293.95pt;height:35.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0nYd6AQAACgMAAA4AAABkcnMvZTJvRG9jLnhtbJxSX0/CMBB/N/E7&#10;NH2XbTAQFgYPEhMeVB70A9SuZY1rb7kWBt/e2wABjTHxZenddb/+/tx0vrMV2yr0BlzOk17MmXIS&#10;CuPWOX97fbwbc+aDcIWowKmc75Xn89ntzbSpM9WHEqpCISMQ57OmznkZQp1FkZelssL3oFaOhhrQ&#10;ikAlrqMCRUPotor6cTyKGsCiRpDKe+ouDkM+6/C1VjK8aO1VYFXOx6OU6IX2MJhwhjmfpEPqvNMh&#10;HqQ8mk1FtkZRl0YeKYl/MLLCOCLwBbUQQbANmh9Q1kgEDzr0JNgItDZSdXpIWRJ/U7Z0H62qJJUb&#10;zCS4oFxYCQwn77rBf56wFTnQPEFB6YhNAH5EJHv+DuNAegFyY4nPIRFUlQi0Dr40tSebM1PkHJdF&#10;cubvtg9nBSs863q+HlAi0VHyb7/sNNrWbGLCdjmnOPftt8tS7QKT1BzcJ0NaFs4kzdLBqD/uLpyg&#10;DxCn6sJbev0qxcu6ZXaxwrNPAAAA//8DAFBLAwQUAAYACAAAACEAQreCAcECAACiBwAAEAAAAGRy&#10;cy9pbmsvaW5rMS54bWy0VMlu2zAQvRfoPxDswRdT4qLViJxTDRRo0aJJgfaoyLQtRItB0bHz9x2S&#10;sizXTpBDCgFcZnkz8zijm9tDXaEnqbqybTLMPIqRbIp2WTbrDP+6X5AEo07nzTKv2kZm+Fl2+Hb+&#10;8cNN2TzW1QxWBAhNZ051leGN1tuZ7+/3e28vvFatfU6p8L80j9++4nnvtZSrsik1hOyOoqJttDxo&#10;AzYrlxku9IEO9oB91+5UIQe1kajiZKFVXshFq+pcD4ibvGlkhZq8hrx/Y6Sft3AoIc5aKozqEgom&#10;3GNBHCSfUxDkhwyP7jtIsYNMauxfx/zzHzAXl5gmLcHjKMaoT2kpn0xOvuV89nLtP1S7lUqX8kSz&#10;I6VXPKPC3S0/jiglu7bambfB6CmvdkAZoxTaoo/N/CuEXOIBN++KB7y8iDdO7pyavrwxDz1pQ0sd&#10;n1aXtYRGr7dDj+kOgI34Tis7DpxyQaggLL3nfCbCGQ89mvLRU/RdfMR8ULtuM+A9qFO/Ws3Amqts&#10;Xy71ZiCdejQcSB9Tfs11I8v1Rr/m25dtnYfOuTKHtplQX8dPucrwJzuKyHo6gS2EUZ4yxBhHPAjj&#10;cDohSTRhEzrFJBWYCEynTAQkQHRKeEoY7CJAMWwssjdYjJCIFEWwR5yERml1FME3fdPa2xuoM/ux&#10;/NUzeIIvmFiI3tSIegUfi8ZILsexxJ77slwhY1TCCLewZqUu3GWdI7whs1E2Z7CX3mcSU5CzN6A2&#10;qEMyCmoDwXKyusyJu4wjZ2QxwMPkD28pYAstihDOkAQBhXYwaqjVABOe2DeH2o05CYX1hqysNqHI&#10;WLMosBE4NBNcDYLZ4hjaJ2HwNkFK4BlCHptzghjgJPTs/3ccubf2rx3s76tVJ7X5uwaxx2M8Z1Sw&#10;FJo6cE39rhESFwExfpoZOqEwNyxl/0Q6/aTmfwEAAP//AwBQSwMEFAAGAAgAAAAhAAaYDxbgAAAA&#10;DQEAAA8AAABkcnMvZG93bnJldi54bWxMT01Pg0AQvZv4HzZj4q1dSkKLyNIYTS8eTKTG2NuWHYGU&#10;nUV2KfTfOz3p7c3Mm/eRb2fbiTMOvnWkYLWMQCBVzrRUK/jY7xYpCB80Gd05QgUX9LAtbm9ynRk3&#10;0Tuey1ALFiGfaQVNCH0mpa8atNovXY/Et283WB14HGppBj2xuO1kHEVraXVL7NDoHp8brE7laDmG&#10;+zmku5cxTK/y8hn3b/1XeToodX83Pz2CCDiHPzJc4/MPFJzp6EYyXnQKFsnDiqkM4s2GEVOSOOU2&#10;x+sqStYgi1z+b1H8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m0nYd6AQAACgMAAA4AAAAAAAAAAAAAAAAAPAIAAGRycy9lMm9Eb2MueG1sUEsBAi0AFAAG&#10;AAgAAAAhAEK3ggHBAgAAogcAABAAAAAAAAAAAAAAAAAA4gMAAGRycy9pbmsvaW5rMS54bWxQSwEC&#10;LQAUAAYACAAAACEABpgPFuAAAAANAQAADwAAAAAAAAAAAAAAAADRBgAAZHJzL2Rvd25yZXYueG1s&#10;UEsBAi0AFAAGAAgAAAAhAHkYvJ2/AAAAIQEAABkAAAAAAAAAAAAAAAAA3gcAAGRycy9fcmVscy9l&#10;Mm9Eb2MueG1sLnJlbHNQSwUGAAAAAAYABgB4AQAA1AgAAAAA&#10;">
                <v:imagedata r:id="rId82" o:title=""/>
              </v:shape>
            </w:pict>
          </mc:Fallback>
        </mc:AlternateContent>
      </w:r>
      <w:r>
        <w:rPr>
          <w:rFonts w:eastAsia="Times New Roman"/>
          <w:noProof/>
          <w:szCs w:val="24"/>
        </w:rPr>
        <mc:AlternateContent>
          <mc:Choice Requires="wpi">
            <w:drawing>
              <wp:anchor distT="0" distB="0" distL="114300" distR="114300" simplePos="0" relativeHeight="251700224" behindDoc="0" locked="0" layoutInCell="1" allowOverlap="1" wp14:anchorId="166D5CE9" wp14:editId="1416EF80">
                <wp:simplePos x="0" y="0"/>
                <wp:positionH relativeFrom="column">
                  <wp:posOffset>-366395</wp:posOffset>
                </wp:positionH>
                <wp:positionV relativeFrom="paragraph">
                  <wp:posOffset>-1725295</wp:posOffset>
                </wp:positionV>
                <wp:extent cx="3719195" cy="410880"/>
                <wp:effectExtent l="38100" t="38100" r="52705" b="46355"/>
                <wp:wrapNone/>
                <wp:docPr id="66" name="Ink 66"/>
                <wp:cNvGraphicFramePr/>
                <a:graphic xmlns:a="http://schemas.openxmlformats.org/drawingml/2006/main">
                  <a:graphicData uri="http://schemas.microsoft.com/office/word/2010/wordprocessingInk">
                    <w14:contentPart bwMode="auto" r:id="rId83">
                      <w14:nvContentPartPr>
                        <w14:cNvContentPartPr/>
                      </w14:nvContentPartPr>
                      <w14:xfrm>
                        <a:off x="0" y="0"/>
                        <a:ext cx="3719195" cy="410880"/>
                      </w14:xfrm>
                    </w14:contentPart>
                  </a:graphicData>
                </a:graphic>
              </wp:anchor>
            </w:drawing>
          </mc:Choice>
          <mc:Fallback>
            <w:pict>
              <v:shape w14:anchorId="1253534A" id="Ink 66" o:spid="_x0000_s1026" type="#_x0000_t75" style="position:absolute;margin-left:-29.55pt;margin-top:-136.55pt;width:294.25pt;height:33.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6wIZ6AQAACgMAAA4AAABkcnMvZTJvRG9jLnhtbJxSzU7DMAy+I/EO&#10;ke+sLRuwVus4MCFx4OcADxDSZI1o4srJ6Hh73G5jGwghcaliO/3y/Xh2vXaNeNcULPoSslEKQnuF&#10;lfXLEl6eb8+mIEKUvpINel3Chw5wPT89mXVtoc+xxqbSJBjEh6JrS6hjbIskCarWToYRttrz0CA5&#10;GbmkZVKR7BjdNcl5ml4mHVLVEiodAncXmyHMB3xjtIqPxgQdRVPC9HKcg4j9YTIGQXzIc+68lpCn&#10;4ytI5jNZLEm2tVVbSvIfjJy0ngl8QS1klGJF9geUs4owoIkjhS5BY6zSgx5WlqXflN35t15VNlEr&#10;KhT6qH18khR33g2D/zzhGnagu8eK05GriLBFZHv+DmNDeoFq5ZjPJhHSjYy8DqG2bWCbC1uVQHdV&#10;tufv32/2Cp5or+vheMCJJFvJv/2yNuR6s5mJWJfA+/fRf4cs9ToKxc3xVZZn+QUIxbNJlk6nw4Ud&#10;9AZiVx14y68fpXhY98wOVnj+CQAA//8DAFBLAwQUAAYACAAAACEA2xORwQECAABMBQAAEAAAAGRy&#10;cy9pbmsvaW5rMS54bWy0U8GOmzAQvVfqP1jTQy4BbAybgJbsqZEqtWrV3UrtkQUnWAsmsk1I/r7G&#10;ECfbzVY9bC/IzHjezHvzfHt3aGq0Z1LxVmRAfAyIiaItudhm8ONh7S0BKZ2LMq9bwTI4MgV3q/fv&#10;brl4aurUfJFBEGo4NXUGlda7NAj6vvd76rdyG4QY0+CTePryGVZTVck2XHBtWqpTqGiFZgc9gKW8&#10;zKDQB+zuG+z7tpMFc+khIovzDS3zgq1b2eTaIVa5EKxGIm/M3D8B6ePOHLjps2USUMMNYS/0SbSI&#10;lh8TE8gPGVz8d2ZEZSZpILiO+es/YK5fYg5j0XBxswA0jVSy/TBTYDVPX+f+TbY7JjVnZ5lHUabE&#10;ERXjv9VnFEoy1dbdsBtA+7zujGQEY2OLqTcJrgjyEs9o86Z4RpdX8S6Hey7NRO9Sh0k0Z6nTajVv&#10;mDF6s3Me08oAD+F7Le1zCHFIPUw9kjyEYUrjlCR+ktCLVUwuPmE+yk5VDu9Rnv1qM061kVnPS105&#10;0bGPYyf6peTXSivGt5X+W+1E2xY751x5h9ZMaOLxnW0y+GCfIrKVY8ASIZhiiggKo3gRz2fhDM/w&#10;HCLAgOcYhQjPiclO52dWPanzr63sDr5uNorpDJY0iv0ogpXpTxIU0XGAN21wMzZAhESOn2E385Yk&#10;IX90Ottp9RsAAP//AwBQSwMEFAAGAAgAAAAhAJNitjzhAAAADQEAAA8AAABkcnMvZG93bnJldi54&#10;bWxMj0tPwzAQhO9I/Adrkbig1mkefYQ4FULiwokUJK7b2CQR8TqK3TTw69meym12ZzT7bbGfbS8m&#10;M/rOkYLVMgJhqHa6o0bBx/vLYgvCBySNvSOj4Md42Je3NwXm2p2pMtMhNIJLyOeooA1hyKX0dWss&#10;+qUbDLH35UaLgcexkXrEM5fbXsZRtJYWO+ILLQ7muTX19+FkFVQPr0kSAv3inFZjNGGTfnZvSt3f&#10;zU+PIIKZwzUMF3xGh5KZju5E2otewSLbrTjKIt4krDiSxbsUxPGyirI1yLKQ/78o/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j+sCGegEAAAoDAAAOAAAA&#10;AAAAAAAAAAAAADwCAABkcnMvZTJvRG9jLnhtbFBLAQItABQABgAIAAAAIQDbE5HBAQIAAEwFAAAQ&#10;AAAAAAAAAAAAAAAAAOIDAABkcnMvaW5rL2luazEueG1sUEsBAi0AFAAGAAgAAAAhAJNitjzhAAAA&#10;DQEAAA8AAAAAAAAAAAAAAAAAEQYAAGRycy9kb3ducmV2LnhtbFBLAQItABQABgAIAAAAIQB5GLyd&#10;vwAAACEBAAAZAAAAAAAAAAAAAAAAAB8HAABkcnMvX3JlbHMvZTJvRG9jLnhtbC5yZWxzUEsFBgAA&#10;AAAGAAYAeAEAABUIAAAAAA==&#10;">
                <v:imagedata r:id="rId84" o:title=""/>
              </v:shape>
            </w:pict>
          </mc:Fallback>
        </mc:AlternateContent>
      </w:r>
    </w:p>
    <w:p w14:paraId="40D46031" w14:textId="0D24316A" w:rsidR="004E340B" w:rsidRPr="00F94034" w:rsidRDefault="001D18ED" w:rsidP="00045D7B">
      <w:pPr>
        <w:rPr>
          <w:rFonts w:eastAsia="Times New Roman"/>
          <w:b/>
          <w:szCs w:val="24"/>
        </w:rPr>
      </w:pPr>
      <w:r w:rsidRPr="00127606">
        <w:rPr>
          <w:rStyle w:val="Heading2Char"/>
        </w:rPr>
        <w:t>patch management configuration</w:t>
      </w:r>
      <w:r w:rsidR="00A42626" w:rsidRPr="00F94034">
        <w:rPr>
          <w:rFonts w:eastAsia="Times New Roman"/>
          <w:b/>
          <w:szCs w:val="24"/>
        </w:rPr>
        <w:br/>
      </w:r>
      <w:r w:rsidR="00FB401E" w:rsidRPr="00C76898">
        <w:t>Describe the current configuration along with the steps taken to harden the system based on best practices. Describe how the hardening techniques improve the security of the system</w:t>
      </w:r>
      <w:r w:rsidR="0043466C" w:rsidRPr="00C76898">
        <w:tab/>
      </w:r>
    </w:p>
    <w:p w14:paraId="2E7AFCF6" w14:textId="77777777" w:rsidR="004E340B" w:rsidRPr="00BA143B" w:rsidRDefault="004E340B" w:rsidP="00045D7B">
      <w:pPr>
        <w:rPr>
          <w:rFonts w:eastAsia="Times New Roman" w:cs="Lucida Grande"/>
          <w:b/>
          <w:color w:val="111111"/>
          <w:szCs w:val="24"/>
        </w:rPr>
      </w:pPr>
      <w:r w:rsidRPr="00BA143B">
        <w:rPr>
          <w:rFonts w:eastAsia="Times New Roman" w:cs="Lucida Grande"/>
          <w:b/>
          <w:color w:val="111111"/>
          <w:szCs w:val="24"/>
        </w:rPr>
        <w:lastRenderedPageBreak/>
        <w:t xml:space="preserve">Your Response: </w:t>
      </w:r>
    </w:p>
    <w:tbl>
      <w:tblPr>
        <w:tblStyle w:val="TableGrid"/>
        <w:tblW w:w="0" w:type="auto"/>
        <w:tblLook w:val="04A0" w:firstRow="1" w:lastRow="0" w:firstColumn="1" w:lastColumn="0" w:noHBand="0" w:noVBand="1"/>
        <w:tblCaption w:val="Your Response to patch management configuration"/>
        <w:tblDescription w:val="Your Response to patch management configuration"/>
      </w:tblPr>
      <w:tblGrid>
        <w:gridCol w:w="10790"/>
      </w:tblGrid>
      <w:tr w:rsidR="004E340B" w14:paraId="10423BD8" w14:textId="77777777" w:rsidTr="00C2033B">
        <w:tc>
          <w:tcPr>
            <w:tcW w:w="11016" w:type="dxa"/>
            <w:shd w:val="clear" w:color="auto" w:fill="D9D9D9" w:themeFill="background1" w:themeFillShade="D9"/>
          </w:tcPr>
          <w:p w14:paraId="3F4735F2" w14:textId="06A5D4A9" w:rsidR="004E340B" w:rsidRPr="00DC7812" w:rsidRDefault="00DC7812" w:rsidP="00C2033B">
            <w:pPr>
              <w:pStyle w:val="ListParagraph"/>
              <w:spacing w:before="120" w:after="120"/>
              <w:ind w:left="0" w:right="-274"/>
              <w:rPr>
                <w:rFonts w:ascii="Arial" w:eastAsia="Times New Roman" w:hAnsi="Arial" w:cs="Arial"/>
                <w:color w:val="111111"/>
                <w:szCs w:val="24"/>
              </w:rPr>
            </w:pPr>
            <w:r w:rsidRPr="00DC7812">
              <w:rPr>
                <w:rFonts w:ascii="Arial" w:eastAsia="Times New Roman" w:hAnsi="Arial" w:cs="Arial"/>
                <w:color w:val="111111"/>
                <w:szCs w:val="24"/>
              </w:rPr>
              <w:t>When it comes to patch management, every week there will be a new update that you will need to download on your OS, the patches are used to fix any known zero-day attacks that may have been found that the operating system may be open the same with any malware where attacks that can come up. Keeping up on the updates on your system can be a pain because I like to wait around for the system to update.</w:t>
            </w:r>
          </w:p>
          <w:p w14:paraId="47502804" w14:textId="77777777" w:rsidR="00C642E3" w:rsidRDefault="00C642E3" w:rsidP="00C2033B">
            <w:pPr>
              <w:pStyle w:val="ListParagraph"/>
              <w:spacing w:before="120" w:after="120"/>
              <w:ind w:left="0" w:right="-274"/>
              <w:rPr>
                <w:rFonts w:eastAsia="Times New Roman" w:cs="Lucida Grande"/>
                <w:noProof/>
                <w:color w:val="111111"/>
                <w:szCs w:val="24"/>
              </w:rPr>
            </w:pPr>
          </w:p>
          <w:p w14:paraId="29ED50D1" w14:textId="2D8DF086" w:rsidR="004E340B" w:rsidRDefault="00B269A7" w:rsidP="00C2033B">
            <w:pPr>
              <w:pStyle w:val="ListParagraph"/>
              <w:spacing w:before="120" w:after="120"/>
              <w:ind w:left="0" w:right="-274"/>
              <w:rPr>
                <w:rFonts w:eastAsia="Times New Roman" w:cs="Lucida Grande"/>
                <w:color w:val="111111"/>
                <w:szCs w:val="24"/>
              </w:rPr>
            </w:pPr>
            <w:r>
              <w:rPr>
                <w:rFonts w:eastAsia="Times New Roman" w:cs="Lucida Grande"/>
                <w:noProof/>
                <w:color w:val="111111"/>
                <w:szCs w:val="24"/>
              </w:rPr>
              <mc:AlternateContent>
                <mc:Choice Requires="wpi">
                  <w:drawing>
                    <wp:anchor distT="0" distB="0" distL="114300" distR="114300" simplePos="0" relativeHeight="251687936" behindDoc="0" locked="0" layoutInCell="1" allowOverlap="1" wp14:anchorId="395104D2" wp14:editId="387AEC75">
                      <wp:simplePos x="0" y="0"/>
                      <wp:positionH relativeFrom="column">
                        <wp:posOffset>351792</wp:posOffset>
                      </wp:positionH>
                      <wp:positionV relativeFrom="paragraph">
                        <wp:posOffset>377700</wp:posOffset>
                      </wp:positionV>
                      <wp:extent cx="620640" cy="62640"/>
                      <wp:effectExtent l="57150" t="38100" r="46355" b="52070"/>
                      <wp:wrapNone/>
                      <wp:docPr id="54" name="Ink 54"/>
                      <wp:cNvGraphicFramePr/>
                      <a:graphic xmlns:a="http://schemas.openxmlformats.org/drawingml/2006/main">
                        <a:graphicData uri="http://schemas.microsoft.com/office/word/2010/wordprocessingInk">
                          <w14:contentPart bwMode="auto" r:id="rId85">
                            <w14:nvContentPartPr>
                              <w14:cNvContentPartPr/>
                            </w14:nvContentPartPr>
                            <w14:xfrm>
                              <a:off x="0" y="0"/>
                              <a:ext cx="620640" cy="62640"/>
                            </w14:xfrm>
                          </w14:contentPart>
                        </a:graphicData>
                      </a:graphic>
                    </wp:anchor>
                  </w:drawing>
                </mc:Choice>
                <mc:Fallback>
                  <w:pict>
                    <v:shape w14:anchorId="38B760AE" id="Ink 54" o:spid="_x0000_s1026" type="#_x0000_t75" style="position:absolute;margin-left:27pt;margin-top:29.05pt;width:50.25pt;height:6.3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vepN0AQAACAMAAA4AAABkcnMvZTJvRG9jLnhtbJxSzU4CMRC+m/gO&#10;Te+yPwGCG3Y5SEw4qBz0AWq3ZRu3nc20y8LbO7uggMaYcGmmM+k330/ni52t2VahN+BynoxizpST&#10;UBq3yfnb6+PdjDMfhCtFDU7lfK88XxS3N/OuyVQKFdSlQkYgzmddk/MqhCaLIi8rZYUfQaMcDTWg&#10;FYGuuIlKFB2h2zpK43gadYBlgyCV99RdHoa8GPC1VjK8aO1VYHXOZ9Mx0Qs5v49jKpCKdDzh7L3v&#10;TGIeFXORbVA0lZFHSuIKRlYYRwS+oZYiCNai+QVljUTwoMNIgo1AayPVoIeUJfEPZSv30atKxrLF&#10;TIILyoW1wPDl3TC4ZoWtyYHuCUpKR7QB+BGR7Pk/jAPpJcjWEp9DIqhqEeg7+Mo0nmzOTJlzXJXJ&#10;ib/bPpwUrPGk6/lyQIlER8l/PdlptL3ZxITtck657vtzyFLtApPUnKbxEL2k0TTtyzPgA8DXmjNn&#10;afdFhuf3ntfZBy4+AQAA//8DAFBLAwQUAAYACAAAACEADr0lXVgCAACOBQAAEAAAAGRycy9pbmsv&#10;aW5rMS54bWy0U8lu2zAQvRfoPwzYgy+mxU2WZETOqQYKtEDRpEB7VGTGFiJRBkVvf98hLcsO4vTU&#10;XiTO9ubN4/Du/tDUsNO2q1qTEz5hBLQp22VlVjn5+bigKYHOFWZZ1K3ROTnqjtzPP364q8xLU8/w&#10;C4hgOn9q6pysndvMomi/30/2ctLaVSQYk9EX8/LtK5n3VUv9XJnKYcvu7Cpb4/TBebBZtcxJ6Q5s&#10;yEfsh3ZrSz2EvceWlwxni1IvWtsUbkBcF8boGkzRIO9fBNxxg4cK+6y0JdBUODAVE64SlX7O0FEc&#10;cnJlb5Fih0waEt3G/P0fMBdvMT0tKZJpQqCntNQ7zykKms/en/27bTfaukpfZD6J0geOUJ7soM9J&#10;KKu7tt76uyGwK+otSsYZw7Xoe/PohiBv8VCbf4qHuryLd03utTT9eNc69KINK3W+Wlc1Ghe92Qw7&#10;5joE9u4HZ8NzEExIyiTl2aMQM6lmMpmIaXZ1Ff0WnzGf7LZbD3hP9rKvITKodppsXy3dehCdTVg8&#10;iH4t+a3Sta5Wa/e32n7sUDxszo13GJYJ+jl+6OecfApPEULlyREG4cAVCBUn8Xg0jUeUyxEbE6qm&#10;hAvCxlwIkMDGlLMMRDiEn2LAvV8wUN4rEhrSZEo5R4eSwNMQQJ1DnYwRAz2M+nj/Be9B22fyEBBI&#10;yFsy4GEXNOQUEvxNg8Gpb5ioUz/OEurhk4ziHFinYgh9ZdrjBProDWxVSKYZptI4GWNLyrEzEuBj&#10;JIGGJzacA7GEYmMEBkVTleKowGmcCf7q3Q53gQs5/wMAAP//AwBQSwMEFAAGAAgAAAAhAAyZGXbg&#10;AAAACAEAAA8AAABkcnMvZG93bnJldi54bWxMj8FOwzAQRO9I/IO1SFwQdRoaGqVxKoToBQ6oBUGP&#10;23hJQuN1FLtp+ve4J3oarWY18yZfjqYVA/WusaxgOolAEJdWN1wp+PxY3acgnEfW2FomBSdysCyu&#10;r3LMtD3ymoaNr0QIYZehgtr7LpPSlTUZdBPbEQfvx/YGfTj7SuoejyHctDKOokdpsOHQUGNHzzWV&#10;+83BKLh7Y7N6eHn/PXXD93a+f409fsVK3d6MTwsQnkb//wxn/IAORWDa2QNrJ1oFySxM8UHTKYiz&#10;n8wSEDsF8ygFWeTyckDx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zvepN0AQAACAMAAA4AAAAAAAAAAAAAAAAAPAIAAGRycy9lMm9Eb2MueG1sUEsBAi0A&#10;FAAGAAgAAAAhAA69JV1YAgAAjgUAABAAAAAAAAAAAAAAAAAA3AMAAGRycy9pbmsvaW5rMS54bWxQ&#10;SwECLQAUAAYACAAAACEADJkZduAAAAAIAQAADwAAAAAAAAAAAAAAAABiBgAAZHJzL2Rvd25yZXYu&#10;eG1sUEsBAi0AFAAGAAgAAAAhAHkYvJ2/AAAAIQEAABkAAAAAAAAAAAAAAAAAbwcAAGRycy9fcmVs&#10;cy9lMm9Eb2MueG1sLnJlbHNQSwUGAAAAAAYABgB4AQAAZQgAAAAA&#10;">
                      <v:imagedata r:id="rId86" o:title=""/>
                    </v:shape>
                  </w:pict>
                </mc:Fallback>
              </mc:AlternateContent>
            </w:r>
            <w:r>
              <w:rPr>
                <w:rFonts w:eastAsia="Times New Roman" w:cs="Lucida Grande"/>
                <w:noProof/>
                <w:color w:val="111111"/>
                <w:szCs w:val="24"/>
              </w:rPr>
              <mc:AlternateContent>
                <mc:Choice Requires="wpi">
                  <w:drawing>
                    <wp:anchor distT="0" distB="0" distL="114300" distR="114300" simplePos="0" relativeHeight="251686912" behindDoc="0" locked="0" layoutInCell="1" allowOverlap="1" wp14:anchorId="04049CEA" wp14:editId="1E3D3EA2">
                      <wp:simplePos x="0" y="0"/>
                      <wp:positionH relativeFrom="column">
                        <wp:posOffset>372672</wp:posOffset>
                      </wp:positionH>
                      <wp:positionV relativeFrom="paragraph">
                        <wp:posOffset>344580</wp:posOffset>
                      </wp:positionV>
                      <wp:extent cx="600480" cy="111600"/>
                      <wp:effectExtent l="0" t="38100" r="47625" b="41275"/>
                      <wp:wrapNone/>
                      <wp:docPr id="53" name="Ink 53"/>
                      <wp:cNvGraphicFramePr/>
                      <a:graphic xmlns:a="http://schemas.openxmlformats.org/drawingml/2006/main">
                        <a:graphicData uri="http://schemas.microsoft.com/office/word/2010/wordprocessingInk">
                          <w14:contentPart bwMode="auto" r:id="rId87">
                            <w14:nvContentPartPr>
                              <w14:cNvContentPartPr/>
                            </w14:nvContentPartPr>
                            <w14:xfrm>
                              <a:off x="0" y="0"/>
                              <a:ext cx="600480" cy="111600"/>
                            </w14:xfrm>
                          </w14:contentPart>
                        </a:graphicData>
                      </a:graphic>
                    </wp:anchor>
                  </w:drawing>
                </mc:Choice>
                <mc:Fallback>
                  <w:pict>
                    <v:shape w14:anchorId="42C39123" id="Ink 53" o:spid="_x0000_s1026" type="#_x0000_t75" style="position:absolute;margin-left:28.65pt;margin-top:26.45pt;width:48.7pt;height:10.2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AmiJ3AQAACQMAAA4AAABkcnMvZTJvRG9jLnhtbJxSXU/CMBR9N/E/&#10;NH2XbWQgLmw8SEx4UHnQH1C7ljWuvcttx+Dfe8eHgMaY8LL09qyn56PT2cbWbK3QG3A5TwYxZ8pJ&#10;KI1b5fz97eluwpkPwpWiBqdyvlWez4rbm2nXZGoIFdSlQkYkzmddk/MqhCaLIi8rZYUfQKMcgRrQ&#10;ikAjrqISRUfsto6GcTyOOsCyQZDKe9qd70Fe7Pi1VjK8au1VYHXOH+KY5IWcT8YpLbDfSUecfdAi&#10;vR/xqJiKbIWiqYw8SBJXKLLCOBLwTTUXQbAWzS8qaySCBx0GEmwEWhupdn7IWRL/cLZwn72rJJUt&#10;ZhJcUC4sBYZjdjvgmitsTQl0z1BSO6INwA+MFM//ZexFz0G2lvTsG0FVi0DPwVem8RRzZsqc46JM&#10;Tvrd+vHkYIknXy+XADUSHSz/dWSj0fZhkxK2yTn1uu2/uy7VJjBJm+M4TieESIKSJKGxx4/Me4bj&#10;dBYt/XJR4vncHz97wcUXAAAA//8DAFBLAwQUAAYACAAAACEA7yI3KJsDAADgCQAAEAAAAGRycy9p&#10;bmsvaW5rMS54bWy0Vslu2zAQvRfoPxDsIRfT5qLNRpyeGqBACxRNCrRHx2ZiIZYUSHKc/H1noWQp&#10;cXJqD6HI4cybN49DOuefn4qdePR1k1flUpqplsKX62qTl3dL+ev6UmVSNO2q3Kx2VemX8tk38vPF&#10;xw/neXlf7BYwCkAoG5wVu6Xctu3DYjY7HA7Tg5tW9d3Mau1mX8v779/kRYja+Nu8zFtI2XSmdVW2&#10;/qlFsEW+Wcp1+6R7f8C+qvb12vfbaKnXR4+2Xq39ZVUXq7ZH3K7K0u9EuSqA928p2ucHmOSQ587X&#10;UhQ5FKzs1ERplH2Zg2H1tJSD9R4oNsCkkLPTmH/+A+bla0yk5WyapFIEShv/iJxmpPni7dp/1NWD&#10;r9vcH2VmUcLGs1jzmvRhoWrfVLs9no0Uj6vdHiQzWkNbhNxmdkKQ13igzT/FA13exBuSG0sTyhvq&#10;EETrW6o72jYvPDR68dD3WNsAMJqv2pqug9XWKe2UmV9bu3DRwrmpS/TgKEIXd5g39b7Z9ng39bFf&#10;aadXjSs75Jt224uupzruRR9Kfip06/O7bftebCibgvvOOXEPqZlEqOOnv13KT3QVBUWygQox80gY&#10;YaM4jSdnRp/ZMz2RRmqpJ8oILfREC4sjrtCEH5MJg1vKGJXg2ggHHzDhqNDfkH9sRQoLZa1CBxVZ&#10;laELORpytHPCV5lTEbqkkIlSzWk7S8QczTGtVAwLWLoQC8xx0xqChThcWpeIiOwmBhBEhT/0Y1Ic&#10;6zSVolxC1HjlUoH8lEtVDN/gGXEWp8kIhSF4pAWWroAK8WbsJGMfCzDoBOoSkxiIY1VcOScbzkFO&#10;EsiwUGGLNOzc4BtOgS0G0iMBaGYulo+GjOzR1TvIPDKNFi9CCJpPm4+e56OQsOBIrolVQN4vix3V&#10;QlKMLOz/2v7SAkFo4jycuTexDJGy2HPGCv4OqGBG3CKI99hT1kEgJ+rTMQiO3QYGjLRh0UKPdWmP&#10;ESMm4W45ogVFEC5RQDfIgWOvLJvQCWa0jeMJQDDT9iCA8GAgQNru4wIIdaEV2P0vBBpkCYQNMKZr&#10;EimDklu+NEPcwIHyhq4/MWeex/GkkoP8o8IhOZFlgXgL3nZ6mELrxuFyBUGwT5iYgtcHcZOUKu5w&#10;yYFgYZ9euhReOCKQZXDjIQIGqlm5TMFziGpl9AiplN+DCN7BTNgEPeF9cmnUnRHqYOjewvNpJtCl&#10;JlFJlGaj/wT61x1+4i7+AgAA//8DAFBLAwQUAAYACAAAACEAkrH4898AAAAIAQAADwAAAGRycy9k&#10;b3ducmV2LnhtbEyPzU7DMBCE70i8g7VI3KhD2hAI2VSA1AMXWsLP2Y2XJBCvQ+wm4e1xT3AarWY0&#10;822+nk0nRhpcaxnhchGBIK6sbrlGeH3ZXFyDcF6xVp1lQvghB+vi9CRXmbYTP9NY+lqEEnaZQmi8&#10;7zMpXdWQUW5he+LgfdjBKB/OoZZ6UFMoN52Mo+hKGtVyWGhUTw8NVV/lwSA8vT+WZnP/OU569zbL&#10;5DvetdsY8fxsvrsF4Wn2f2E44gd0KALT3h5YO9EhJOkyJIPGNyCOfrJKQewR0uUKZJHL/w8U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0gJoidwEAAAkD&#10;AAAOAAAAAAAAAAAAAAAAADwCAABkcnMvZTJvRG9jLnhtbFBLAQItABQABgAIAAAAIQDvIjcomwMA&#10;AOAJAAAQAAAAAAAAAAAAAAAAAN8DAABkcnMvaW5rL2luazEueG1sUEsBAi0AFAAGAAgAAAAhAJKx&#10;+PPfAAAACAEAAA8AAAAAAAAAAAAAAAAAqAcAAGRycy9kb3ducmV2LnhtbFBLAQItABQABgAIAAAA&#10;IQB5GLydvwAAACEBAAAZAAAAAAAAAAAAAAAAALQIAABkcnMvX3JlbHMvZTJvRG9jLnhtbC5yZWxz&#10;UEsFBgAAAAAGAAYAeAEAAKoJAAAAAA==&#10;">
                      <v:imagedata r:id="rId88" o:title=""/>
                    </v:shape>
                  </w:pict>
                </mc:Fallback>
              </mc:AlternateContent>
            </w:r>
            <w:r>
              <w:rPr>
                <w:rFonts w:eastAsia="Times New Roman" w:cs="Lucida Grande"/>
                <w:noProof/>
                <w:color w:val="111111"/>
                <w:szCs w:val="24"/>
              </w:rPr>
              <mc:AlternateContent>
                <mc:Choice Requires="wpi">
                  <w:drawing>
                    <wp:anchor distT="0" distB="0" distL="114300" distR="114300" simplePos="0" relativeHeight="251685888" behindDoc="0" locked="0" layoutInCell="1" allowOverlap="1" wp14:anchorId="6B99AC31" wp14:editId="29B2F12E">
                      <wp:simplePos x="0" y="0"/>
                      <wp:positionH relativeFrom="column">
                        <wp:posOffset>333072</wp:posOffset>
                      </wp:positionH>
                      <wp:positionV relativeFrom="paragraph">
                        <wp:posOffset>271860</wp:posOffset>
                      </wp:positionV>
                      <wp:extent cx="653040" cy="160560"/>
                      <wp:effectExtent l="57150" t="57150" r="0" b="49530"/>
                      <wp:wrapNone/>
                      <wp:docPr id="52" name="Ink 52"/>
                      <wp:cNvGraphicFramePr/>
                      <a:graphic xmlns:a="http://schemas.openxmlformats.org/drawingml/2006/main">
                        <a:graphicData uri="http://schemas.microsoft.com/office/word/2010/wordprocessingInk">
                          <w14:contentPart bwMode="auto" r:id="rId89">
                            <w14:nvContentPartPr>
                              <w14:cNvContentPartPr/>
                            </w14:nvContentPartPr>
                            <w14:xfrm>
                              <a:off x="0" y="0"/>
                              <a:ext cx="653040" cy="160560"/>
                            </w14:xfrm>
                          </w14:contentPart>
                        </a:graphicData>
                      </a:graphic>
                    </wp:anchor>
                  </w:drawing>
                </mc:Choice>
                <mc:Fallback>
                  <w:pict>
                    <v:shape w14:anchorId="63F1AAD6" id="Ink 52" o:spid="_x0000_s1026" type="#_x0000_t75" style="position:absolute;margin-left:25.55pt;margin-top:20.7pt;width:52.8pt;height:14.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1SENzAQAACQMAAA4AAABkcnMvZTJvRG9jLnhtbJxSXU/CMBR9N/E/&#10;NH2XbQgLLgweJCY8qDzoD6hdyxrX3uW2Y/DvvWMgoDEmvCztPdm556PT+dZWbKPQG3A5TwYxZ8pJ&#10;KIxb5/z97eluwpkPwhWiAqdyvlOez2e3N9O2ztQQSqgKhYxInM/aOudlCHUWRV6Wygo/gFo5AjWg&#10;FYGuuI4KFC2x2yoaxnEatYBFjSCV9zRd9CCf7fm1VjK8au1VYFXOJ+mI5IXjAXP+MExp8kGHMUHR&#10;bCqyNYq6NPIgSVyhyArjSMA31UIEwRo0v6iskQgedBhIsBFobaTa+yFnSfzD2dJ9dq6SkWwwk+CC&#10;cmElMByz2wPXrLAVJdA+Q0HtiCYAPzBSPP+X0YtegGws6ekbQVWJQM/Bl6b2nGFmipzjskhO+t3m&#10;8eRghSdfL5cANRIdLP/1y1aj7cImJWybc6pz1333XaptYJKG6fg+7qqXBCVpPKbSz5h7huOes2hp&#10;+UWJ5/dO2NkLnn0BAAD//wMAUEsDBBQABgAIAAAAIQDrc4MHnwYAAF4VAAAQAAAAZHJzL2luay9p&#10;bmsxLnhtbLRYTW8bNxC9F+h/ILaHXERryf2SjCg5NUCBFiiaFGiPiryxhejDkNax8+/75g254mpl&#10;B0Hbg7nL4cybN8PhcOXXb5+2G/OlPRzX+90ic1d5Ztrdan+z3t0usj8/vLOzzBy75e5mudnv2kX2&#10;tT1mb9/8+MPr9e7zdnON0QBhd5S37WaR3XXd/fV0+vj4ePVYXO0Pt1Of58X0l93n337N3gSrm/bT&#10;erfu4PIYRav9rmufOgG7Xt8sslX3lPf6wH6/fzis2n5ZJIfVSaM7LFftu/1hu+x6xLvlbtduzG65&#10;Be+/MtN9vcfLGn5u20NmtmsEbP2VK5ty9vMcguXTIkvmD6B4BJNtNr2M+ff/gPlujCm0Ct/UTWYC&#10;pZv2i3CaMufXz8f++2F/3x66dXtKsyYlLHw1K50zP5qoQ3vcbx5kbzLzZbl5QMpcnqMsgm83vZCQ&#10;MR5y85/iIS/P4qXkhqkJ4aV5CEnrSypubbfetij07X1fY90RwCJ+3x14HHzuC5sX1s0/eH9dlNe+&#10;uSrn82QrQhVHzI+Hh+Ndj/fxcKpXrvRZ08ge1zfdXZ/0/Cqv+qSnKb9keteub++6l2xD2DTuK+fC&#10;OWQxmRDHH+2nRfYTj6KhpQoYiKu8N0VRGV9WTTV5ZX2Zv3LFq3ySlT5zWT5xDVJVmnySG4/RFqWp&#10;5VnWpsKzye1cFi0XK2dF1c2Nw6NqTC5r6WhlIdeRcuu8FSBbza0XqNIZB8OJmxkn5tClDUfrKyvu&#10;fWMcPWIu1mVpaBMgA77YOb7LIBOFGoqCE12XEX/92BueRJG9shJ58OGZBGcKenrJAGu9jlXrPESZ&#10;Loy1NIBLpKjbL2jkkiE/s15m2Bg+PBwJQXCVZcgwKh8dsR+Omth1J7kO4tRB1Bc9RQhRnPGTdU0X&#10;mFFZGE4qvldeGRXYdQhRWVwUulRF3Yl58MtJTLRnmaFcmOqcj8G2JKaRq/jQd8CKv8rS2oU8iDMx&#10;w0MJKCCqEJJSyTQNXdl5bqTOJZcnK3QUBW5YBwUsZdXhcOHR5Eaq29ZzC4m4z1nJ9YzLBeQzEZdN&#10;raGm0EpL2fccGUSa1n6dbomCgZM0iUpaIQOYWl4Q6UIcU6hAj156QypEx7BCwkWUbk1fKKflgSgw&#10;woNVWvBcB6HyCOoWxcnKRkKZWWSbPQEtwcvuBKNITqZhZwcrETTsPGlRN3CnXJW+MSZW0enIOC48&#10;x6bPRcpWm6ua6vgyk2F8Ca3UbODp4g4JBV0ABPkkUL05MGOPHvZaKntn0auhgbPipZuEbheQnjOW&#10;5ZNyqLUkmdG7JTbYketAQQE4RrR0kqZi+H4KW+WwPgV/aaJqffDnVCL6Oe74bARNoYt2qFHXFacV&#10;il2k4/TpDsGEy3odQlWyF/NGy0IVi9DC3BzXFe9MdCD2+diwYm6jtUApV4u7RLzAjPBcoQhvslCA&#10;HhtjxY8DjxjEIJJjJPodEQuOEPSkEAEIZ1rwZiEVNfe5zIkKmYAGTfgQDJx4UlNXKLpEo2Jn9cop&#10;WEdKGqSPPZfkNcrUS+QmpGJb0HfxjY8S7e0emZSuVcO/ENBLQ2KgnYwDv2Ezx+FXoevhbhBGtV4N&#10;+EyTu3JSFbY+xTfgxnzFfU8mUYlEEnngljJU1Z6nWHjedlY/1BR90BcubCZ9YABO/DyKTkQ0tCAr&#10;raCoJCJ9x/ed3JfYIYm50YdDarXpF0YqINR6yj2+iztRl6fF9rBAQ40Hgvr1mp7HeEnjbMzkkOD+&#10;rwQAFAijNTfauDRehdMYlIsaQ84PaBAHVIEzg4cq9ydPnJyJlD7TqpiXk3uyfDbF+tlVjC+V3r36&#10;YoyDrhYdBxYDSjLRMAcwKYsBYw0vLtOasGdK43hOqniDU4tIeGwNjqFUFq8ZFCt/PWjOdZzbWgxw&#10;E6EJiqEzlRSR0h6MpBIo0stgdSz51/oCACo6fsOZuh+5/H4IAn23WTDA7z5+oc3Z+xp+TGtvH4aC&#10;Wchw7Eto1bJT3lt0NMTMSDCI5nAyjpS6ujEDVS0kxRgXVUwouRCi0A949TnOw1x/5Db8RLcNf24M&#10;YIMJsWJclGnw+vsAJ4ElqWFotwgByGZHVvKuZrJ4PkHThwi/VgRqoJDaj8mF1eDvFPmFvpIa96dX&#10;iJzpqkhGoApivwUi00vX4fbk6cLvd76UNX7ziEmBpMhPHIdakdbH8+fMTHq3dfpp48IEeNCQmLFQ&#10;m8bO61O6qAwFKDO6S2QUQEdREr8GcRJFnFGkgXvZ5cH/4fr/reAfTG/+AQAA//8DAFBLAwQUAAYA&#10;CAAAACEARsgqVNwAAAAIAQAADwAAAGRycy9kb3ducmV2LnhtbEyPwU7DMBBE70j8g7VI3KjjqklI&#10;yKYCKq6gtnB34yWJiNchdtvw97gnOI5mNPOmWs92ECeafO8YQS0SEMSNMz23CO/7l7t7ED5oNnpw&#10;TAg/5GFdX19VujTuzFs67UIrYgn7UiN0IYyllL7pyGq/cCNx9D7dZHWIcmqlmfQ5lttBLpMkk1b3&#10;HBc6PdJzR83X7mgRXj82uSq2y6di+N43+SaMUr6liLc38+MDiEBz+AvDBT+iQx2ZDu7IxosBIVUq&#10;JhFWagXi4qdZDuKAkBUZyLqS/w/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C9UhDcwEAAAkDAAAOAAAAAAAAAAAAAAAAADwCAABkcnMvZTJvRG9jLnht&#10;bFBLAQItABQABgAIAAAAIQDrc4MHnwYAAF4VAAAQAAAAAAAAAAAAAAAAANsDAABkcnMvaW5rL2lu&#10;azEueG1sUEsBAi0AFAAGAAgAAAAhAEbIKlTcAAAACAEAAA8AAAAAAAAAAAAAAAAAqAoAAGRycy9k&#10;b3ducmV2LnhtbFBLAQItABQABgAIAAAAIQB5GLydvwAAACEBAAAZAAAAAAAAAAAAAAAAALELAABk&#10;cnMvX3JlbHMvZTJvRG9jLnhtbC5yZWxzUEsFBgAAAAAGAAYAeAEAAKcMAAAAAA==&#10;">
                      <v:imagedata r:id="rId90" o:title=""/>
                    </v:shape>
                  </w:pict>
                </mc:Fallback>
              </mc:AlternateContent>
            </w:r>
            <w:r>
              <w:rPr>
                <w:rFonts w:eastAsia="Times New Roman" w:cs="Lucida Grande"/>
                <w:noProof/>
                <w:color w:val="111111"/>
                <w:szCs w:val="24"/>
              </w:rPr>
              <mc:AlternateContent>
                <mc:Choice Requires="wpi">
                  <w:drawing>
                    <wp:anchor distT="0" distB="0" distL="114300" distR="114300" simplePos="0" relativeHeight="251684864" behindDoc="0" locked="0" layoutInCell="1" allowOverlap="1" wp14:anchorId="4043910E" wp14:editId="7B6D0005">
                      <wp:simplePos x="0" y="0"/>
                      <wp:positionH relativeFrom="column">
                        <wp:posOffset>355752</wp:posOffset>
                      </wp:positionH>
                      <wp:positionV relativeFrom="paragraph">
                        <wp:posOffset>289860</wp:posOffset>
                      </wp:positionV>
                      <wp:extent cx="616680" cy="179640"/>
                      <wp:effectExtent l="57150" t="38100" r="50165" b="49530"/>
                      <wp:wrapNone/>
                      <wp:docPr id="51" name="Ink 51"/>
                      <wp:cNvGraphicFramePr/>
                      <a:graphic xmlns:a="http://schemas.openxmlformats.org/drawingml/2006/main">
                        <a:graphicData uri="http://schemas.microsoft.com/office/word/2010/wordprocessingInk">
                          <w14:contentPart bwMode="auto" r:id="rId91">
                            <w14:nvContentPartPr>
                              <w14:cNvContentPartPr/>
                            </w14:nvContentPartPr>
                            <w14:xfrm>
                              <a:off x="0" y="0"/>
                              <a:ext cx="616680" cy="179640"/>
                            </w14:xfrm>
                          </w14:contentPart>
                        </a:graphicData>
                      </a:graphic>
                    </wp:anchor>
                  </w:drawing>
                </mc:Choice>
                <mc:Fallback>
                  <w:pict>
                    <v:shape w14:anchorId="7322D199" id="Ink 51" o:spid="_x0000_s1026" type="#_x0000_t75" style="position:absolute;margin-left:27.3pt;margin-top:22.1pt;width:49.95pt;height:15.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1ms12AQAACQMAAA4AAABkcnMvZTJvRG9jLnhtbJxSXU/CMBR9N/E/&#10;NH2XbQQnLAweJCY8qDzoD6hdyxrX3uW2Y/DvvRsgoDEmvCy3Pdm556PT+dZWbKPQG3A5TwYxZ8pJ&#10;KIxb5/z97eluzJkPwhWiAqdyvlOez2e3N9O2ztQQSqgKhYxInM/aOudlCHUWRV6Wygo/gFo5AjWg&#10;FYGOuI4KFC2x2yoaxnEatYBFjSCV93S72IN81vNrrWR41dqrwKqcj9MRyQs5n8QxDdgNk3vOPmgY&#10;JjGPZlORrVHUpZEHSeIKRVYYRwK+qRYiCNag+UVljUTwoMNAgo1AayNV74ecJfEPZ0v32blKRrLB&#10;TIILyoWVwHDMrgeuWWErSqB9hoLaEU0AfmCkeP4vYy96AbKxpGffCKpKBHoOvjS1p5gzU+Qcl0Vy&#10;0u82jycHKzz5erkEqJHoYPmvX7YabRc2KWHbnFOvu+7bd6m2gUm6TJM0HRMiCUoeJt0zOGPeMxz3&#10;nEVLyy9KPD93ws5e8OwLAAD//wMAUEsDBBQABgAIAAAAIQCUfpnhnAgAAN8bAAAQAAAAZHJzL2lu&#10;ay9pbmsxLnhtbLRZTW/jRhK9L5D/QDCHubhtdjdJSUY8OWWABXaBxSYL7B4dWxkLsaSBJI9n/v2+&#10;V6+aIseSk+xmDqbI7qpXH/2qukl/9/2n9WP1cbnbr7abmzpeNnW13Nxt71eb9zf1v356F+Z1tT/c&#10;bu5vH7eb5U39ebmvv3/7zV++W21+XT9e41oBYbPn3frxpn44HD5cX109Pz9fPufL7e79VWqafPXX&#10;za9//1v91rXul7+sNqsDTO7L0N12c1h+OhDsenV/U98dPjWDPLB/3D7t7pbDNEd2d0eJw+72bvlu&#10;u1vfHgbEh9vNZvlYbW7X8PvfdXX4/AE3K9h5v9zV1XqFgEO6jO2snf+wwMDtp5t69PwEF/fwZF1f&#10;ncb8z1fAfPcSk27lNOtndeUu3S8/0qcry/n1+dj/sdt+WO4Oq+UxzUqKT3yu7vRs+VGidsv99vGJ&#10;a1NXH28fn5Cy2DSghduOVycS8hIPuflT8ZCXs3hj56ap8fDGefCkDZQqS3tYrZcg+vrDwLHDHsAc&#10;/vGws3JITcqhySEufkrpOrfXsbvM/Xy0FM7igvnz7mn/MOD9vDvy1WaGrCmy59X94WFIenPZdEPS&#10;xyk/pfqwXL1/OLym62Gb8sCcE3VoZKo8jn8uf7mpv7VSrExTAxZIbBfVvK9S2826izchvmnfNBd1&#10;rEOsm4sQq6ZqLvD34oqZi4bzENJPqno8pdCZ7HE+VpIyENxSJVWUCvNqPsNvbMIiDVoOJzXJy1Bj&#10;QLrXbLknCNxYEMOckegEqcjKGZNyZ/RT3BzNjLE4TFeVipGRIqQUYX5w4Zg0V25NLS86+w150VbH&#10;sCFtUYzNWMAxKlkxhvYk+iTMKJycQyZcHmDpWYnRcFOuiBdQDCbqAWJtmouMi9Q9Uj7laCscYjaZ&#10;kgoqt8WcB7GoONp3Qp535jn06ERos+HIs8F5Woi9sSfE3vR9wZUF5SUJAr7TgCDOXt13Gj0rY7Bn&#10;Z/8gglJCpddM/m7Q3wd3xtj/pazMh5iClVZuUKqo7UUFMmIFOyOAxxlyK850tqxxMpfmVpWFaxMC&#10;hnZuy41VJ+faviJ5S9PxCrfoQpxZ0tAmgsl4cAkdBxoxzapoleSpNZjUmPOpsfLxjiA4uEMR/FBL&#10;YI38TmpgKak4pl4gCZSfq2xlTI7BGDtaK2MlTJubQgjBrjOz6AU75vr4PnXysVUV5DlyQR9ahGzl&#10;m7O8oi0LhiuEu+F6YsKHPCfejOPc8uWpVV1OsnZqSHYszuL10XJpjV965N6d0fL95FTaRhoewtA+&#10;aGP6YK45mMdh+kXTEjqZL1sEI8DaEDIgu+hGaH5o3rZngXOioMCSaNOhNKjW9cGWZaFZtDqOxoVJ&#10;ZUwSExcO2gPucC/LQ+QcIudtQ20KE03QvHIleYj+bajowe5CxY1QRkIraNBF+/IRpLjhiMRw3qKc&#10;iEBVdVnOCccXeey69M+MDEZk98XV1cyAL9gkOecsnx7HKDx1m7il2yP3TkxPhk48CKRE8cJbtyEO&#10;+AFE/tsV5GACoWak0KaFPdGYVPyjl8WAVnTMjIlPg5h01D0rtuYpmPk5LqDp9MjD8YTuBxLC8gS2&#10;TP+G9olpQzKfJgGcsv2q9kkPCI5CsY0Ji82SwX5i2xZ6pvHXTBdlyFh5oN+L3Jhwck8zRuDpSigj&#10;ZgnbDTefi7BAhQ0AsiHKTTrLJKlsLdQBuHUUGQE48fQzeSiopjOWGk9MytOENAJAul0C4f1E1HIz&#10;WB1Pj9zx+dDq+JWROPqKQyYVsvYmdEomdNb5IaHX/ttrtwyLmW0vxWcqIoO2TqkzJg8OE5xtFj94&#10;SSunUzdFtvPIwewLLGMrxMOst64VOvReTs50CA10iNt86Fo7xfhatEpMyMmh7ABhSFpAvBgZfUKP&#10;MO3krUkrdg/D72le54cyzpEULeJuHrCJw/6iq5CqoctChGqjtZJdLRUyK1S7Tu5HamfGh/Uci/Le&#10;J3zTKsefo6EvFDkxpe4XXKXACX89tUV4BKMQFfRUcZSN8xPiHfCOmRvdu1l/R8gZWad/nfjZYZoE&#10;xXpiH+aKzHDkVFbUwEEF8rFrjJb+ukIdDM61G+sVKDVgpxExzZKOxjgmQAp7sVFv7qTt/FVPHns+&#10;FmYFThABB0cDwknB+hK5S6TGjn2dpwIVR1wK4SeA2sZodDB7ToowpHk0wxHHEIba+SGRp0YTjI2O&#10;t/DaWhAUGVyXrHTGi2MtlLbQSpkrvPxZMskQpDCa18ijHUYbHFLtMDoWKm2GaoiS/iPBVgkoJyt8&#10;rALjyGjIREXoROn9LFVahnKAGMwEUkEXsl4R6R6H+WqCH5xhaWfelPwjt3h2V+S7fEw4z5lR5JAL&#10;oFFlAIVLTE8q+jsFIPzatWCbF6+L/tFZgx6vzW+48jr+/4Sm7FD1tRyMZgPyq6ar9UEtMjO+Ll22&#10;Eui1/AE7BSfRJo1VsQFtSV+PUx7btfjh8mAGHQIJrYa8WHzLACPJhdIUjoyXrPhiLgPN7MdWtAHV&#10;jKZ4FyQPQE9RBdsfY0L1ib3qDCnqDU0vDOAlrSpQfFijfyQ2jWZumIbctjg/YETxKE73ooRomrCr&#10;glHPkOBEQkOvX7+uAtBLgcnnklM4VZbQhqZOfqk2nX2p+7XkSaXRSpw2wxch6z7RP330M32RyDPs&#10;7lDPXdlM7akxEoQ8/mTHN0lIhk6sUryTRQc3tNr6blboTA/5rcI6ujG00UkLZcKjLIoAX+QoBFaR&#10;Z/oEIwrCP7OKD4EmO0fPJpAoj65u1QBiqlYs7xYRAE3Re3MazmFaGs4VBz2BJq4xdathnjOKV5Ve&#10;6u0ELYTOqyoksI+0NBUiMAxJEREkTibsqIKhymSLFJR8aDjKEB7TR33KMiAbohiMachm7AFDpqO4&#10;7QHReFynhUswJkV9btjYimPiSSFWs3YGTOiGvu3byT+Cho/7+A/H2/8CAAD//wMAUEsDBBQABgAI&#10;AAAAIQDMWuih4AAAAAgBAAAPAAAAZHJzL2Rvd25yZXYueG1sTI9PS8QwFMTvgt8hPMFLcdNdkl2p&#10;TZd1QdSL6CqCt2zz+gebl9Kk3frtzZ70OMww85t8O9uOTTj41pGC5SIFhlQ601Kt4OP94eYWmA+a&#10;jO4coYIf9LAtLi9ynRl3ojecDqFmsYR8phU0IfQZ575s0Gq/cD1S9Co3WB2iHGpuBn2K5bbjqzRd&#10;c6tbiguN7nHfYPl9GK2Cr+o5ed3IKtkv75/G3fSJL488Uer6at7dAQs4h78wnPEjOhSR6ehGMp51&#10;CqRYx6QCIVbAzr4UEthRwUYK4EXO/x8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NZrNdgEAAAkDAAAOAAAAAAAAAAAAAAAAADwCAABkcnMvZTJvRG9j&#10;LnhtbFBLAQItABQABgAIAAAAIQCUfpnhnAgAAN8bAAAQAAAAAAAAAAAAAAAAAN4DAABkcnMvaW5r&#10;L2luazEueG1sUEsBAi0AFAAGAAgAAAAhAMxa6KHgAAAACAEAAA8AAAAAAAAAAAAAAAAAqAwAAGRy&#10;cy9kb3ducmV2LnhtbFBLAQItABQABgAIAAAAIQB5GLydvwAAACEBAAAZAAAAAAAAAAAAAAAAALUN&#10;AABkcnMvX3JlbHMvZTJvRG9jLnhtbC5yZWxzUEsFBgAAAAAGAAYAeAEAAKsOAAAAAA==&#10;">
                      <v:imagedata r:id="rId92" o:title=""/>
                    </v:shape>
                  </w:pict>
                </mc:Fallback>
              </mc:AlternateContent>
            </w:r>
            <w:r>
              <w:rPr>
                <w:rFonts w:eastAsia="Times New Roman" w:cs="Lucida Grande"/>
                <w:noProof/>
                <w:color w:val="111111"/>
                <w:szCs w:val="24"/>
              </w:rPr>
              <mc:AlternateContent>
                <mc:Choice Requires="wpi">
                  <w:drawing>
                    <wp:anchor distT="0" distB="0" distL="114300" distR="114300" simplePos="0" relativeHeight="251683840" behindDoc="0" locked="0" layoutInCell="1" allowOverlap="1" wp14:anchorId="06F9543D" wp14:editId="7E65BFDD">
                      <wp:simplePos x="0" y="0"/>
                      <wp:positionH relativeFrom="column">
                        <wp:posOffset>389592</wp:posOffset>
                      </wp:positionH>
                      <wp:positionV relativeFrom="paragraph">
                        <wp:posOffset>3916500</wp:posOffset>
                      </wp:positionV>
                      <wp:extent cx="471600" cy="54360"/>
                      <wp:effectExtent l="57150" t="38100" r="43180" b="41275"/>
                      <wp:wrapNone/>
                      <wp:docPr id="50" name="Ink 50"/>
                      <wp:cNvGraphicFramePr/>
                      <a:graphic xmlns:a="http://schemas.openxmlformats.org/drawingml/2006/main">
                        <a:graphicData uri="http://schemas.microsoft.com/office/word/2010/wordprocessingInk">
                          <w14:contentPart bwMode="auto" r:id="rId93">
                            <w14:nvContentPartPr>
                              <w14:cNvContentPartPr/>
                            </w14:nvContentPartPr>
                            <w14:xfrm>
                              <a:off x="0" y="0"/>
                              <a:ext cx="471600" cy="54360"/>
                            </w14:xfrm>
                          </w14:contentPart>
                        </a:graphicData>
                      </a:graphic>
                    </wp:anchor>
                  </w:drawing>
                </mc:Choice>
                <mc:Fallback>
                  <w:pict>
                    <v:shape w14:anchorId="4819EA89" id="Ink 50" o:spid="_x0000_s1026" type="#_x0000_t75" style="position:absolute;margin-left:30pt;margin-top:307.7pt;width:38.55pt;height:5.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33yZ0AQAACAMAAA4AAABkcnMvZTJvRG9jLnhtbJxSXU/CMBR9N/E/&#10;NH2XbTAQFzYeJCY8qDzoD6hdyxrX3uW2MPj3XgYIaIwJL0vvPdnp+ehkurE1Wyv0BlzOk17MmXIS&#10;SuOWOX9/e7obc+aDcKWowamcb5Xn0+L2ZtI2mepDBXWpkBGJ81nb5LwKocmiyMtKWeF70ChHoAa0&#10;ItCIy6hE0RK7raN+HI+iFrBsEKTynrazPciLjl9rJcOr1l4FVud8PEpJXjgeMOcP6YA2H3QYjIc8&#10;KiYiW6JoKiMPksQViqwwjgR8U81EEGyF5heVNRLBgw49CTYCrY1UnR9ylsQ/nM3d585VksoVZhJc&#10;UC4sBIZjdh1wzRW2pgTaZyipHbEKwA+MFM//ZexFz0CuLOnZN4KqFoGeg69M4znDzJQ5x3mZnPS7&#10;9ePJwQJPvl4uAWokOlj+65eNRrsLm5SwTc6pzu3u23WpNoFJWqb3ySgmRBI0TAejDj4S7wmO01my&#10;dPdFh+fzTtfZAy6+AAAA//8DAFBLAwQUAAYACAAAACEAKqQeQKwDAAAVCgAAEAAAAGRycy9pbmsv&#10;aW5rMS54bWy0Vk1v00AQvSPxH1bLgUs22Q97bUeknKiEBBKiIMExJEtjEduV7TTtv2c+1q6jJnAB&#10;VY09szNv3ryZTfvm7UO1F/eh7cqmXkkz11KEetNsy/p2Jb9+uVa5FF2/rrfrfVOHlXwMnXx79fLF&#10;m7L+Ve2X8CkAoe7wrdqv5K7v75aLxfF4nB/dvGlvF1Zrt3hf//r4QV7FrG34WdZlDyW7wbVp6j48&#10;9Ai2LLcruekf9BgP2DfNod2E8Rg97eYpom/Xm3DdtNW6HxF367oOe1GvK+D9TYr+8Q5eSqhzG1op&#10;qhIaVnZukizJ3xXgWD+s5MQ+AMUOmFRycR7z+3/AvH6OibSczXwmRaS0DffIaUGaLy/3/qlt7kLb&#10;l+FJZhYlHjyKDdukDwvVhq7ZH3A2Utyv9weQzGgNaxFrm8UZQZ7jgTb/FA90uYg3JXcqTWxvqkMU&#10;bVypYbR9WQVY9Opu3LG+A2B03/QtXQerrVPaKVN8sXbp3DL1c5/ZySjiFg+YP9pDtxvxfrRP+0on&#10;o2rc2bHc9rtRdD3X6Sj6VPJzqbtQ3u76P+XGtil53Jwz95CWScQ+PoefK/mKrqKgTHZQIyYVRtgk&#10;zdLZa40/M6mM1FLPDBzomTIKH2xoeocPcpGhBfxAFLvI4Ch9KZ0PpkGMceKJ2FjnxE8FwEuUrKfS&#10;yuQUlpHFFCafHI2AlBTpkjGtMsk4U5EiIwY3wLqMsMh01ArB4feJDxd/jjv1xOyE8rKoHpOOPImz&#10;V45wLUX4Qhmqk2qBamRaWTz2iSjgCV7URrlCAS5IibmpJ0PB6DE10ZmgnBResI1Ilg4hAPMiGyMg&#10;ZaZsxk+XUmKaKKwVBUk8oyWKYn1CNQtHJmQiD+iH9QJyYFrcwUGxWJFahiuqeMaW2oJBo6ljhUxg&#10;OwnMHZ0sEufZjMvlFBHLxaIO9h3iVcKEc8OhlnhappsPMlrSr/DcsLecmsGXB0IMSqHB76cuR3SV&#10;sVRiiKBcNmAEyCXNeUxeKxwXE4O+mGdqFK62M5qfjv2FVxYbNwYCWdXEcX6aCNoK1jJyYtTT20fC&#10;TeXjQRDD0zUnl+LNAWwkxOhx7CzudJ+Hdifww9gvuf6WcnJ+2YjEqMrQPJekT+OpGVfEaTrYY/ru&#10;sAVfHmf4tky20hQ8IWtoIafLxjwsbxWsMg4tXi0VS8EzLnwyrERODm/pFs5UDlcAgGaF5lVhImlO&#10;1WDAeKYMsIAE59OZKeDKqTTx5uTfh/FPAvxdvPoNAAD//wMAUEsDBBQABgAIAAAAIQAcDzYz4gAA&#10;AAoBAAAPAAAAZHJzL2Rvd25yZXYueG1sTI9BS8NAEIXvgv9hGcGb3aTWpMRsSikUBAVpq7THTXZM&#10;UrOzIbtt4793etLTMPMeb76XL0bbiTMOvnWkIJ5EIJAqZ1qqFXzs1g9zED5oMrpzhAp+0MOiuL3J&#10;dWbchTZ43oZacAj5TCtoQugzKX3VoNV+4nok1r7cYHXgdailGfSFw20np1GUSKtb4g+N7nHVYPW9&#10;PVkFb+XhZT1bHvevu/TdHd3qc5NirNT93bh8BhFwDH9muOIzOhTMVLoTGS86BUnEVQLP+GkG4mp4&#10;TGMQJV+myRxkkcv/FY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v33yZ0AQAACAMAAA4AAAAAAAAAAAAAAAAAPAIAAGRycy9lMm9Eb2MueG1sUEsBAi0A&#10;FAAGAAgAAAAhACqkHkCsAwAAFQoAABAAAAAAAAAAAAAAAAAA3AMAAGRycy9pbmsvaW5rMS54bWxQ&#10;SwECLQAUAAYACAAAACEAHA82M+IAAAAKAQAADwAAAAAAAAAAAAAAAAC2BwAAZHJzL2Rvd25yZXYu&#10;eG1sUEsBAi0AFAAGAAgAAAAhAHkYvJ2/AAAAIQEAABkAAAAAAAAAAAAAAAAAxQgAAGRycy9fcmVs&#10;cy9lMm9Eb2MueG1sLnJlbHNQSwUGAAAAAAYABgB4AQAAuwkAAAAA&#10;">
                      <v:imagedata r:id="rId94" o:title=""/>
                    </v:shape>
                  </w:pict>
                </mc:Fallback>
              </mc:AlternateContent>
            </w:r>
            <w:r>
              <w:rPr>
                <w:rFonts w:eastAsia="Times New Roman" w:cs="Lucida Grande"/>
                <w:noProof/>
                <w:color w:val="111111"/>
                <w:szCs w:val="24"/>
              </w:rPr>
              <mc:AlternateContent>
                <mc:Choice Requires="wpi">
                  <w:drawing>
                    <wp:anchor distT="0" distB="0" distL="114300" distR="114300" simplePos="0" relativeHeight="251682816" behindDoc="0" locked="0" layoutInCell="1" allowOverlap="1" wp14:anchorId="01DFF329" wp14:editId="1A488782">
                      <wp:simplePos x="0" y="0"/>
                      <wp:positionH relativeFrom="column">
                        <wp:posOffset>320112</wp:posOffset>
                      </wp:positionH>
                      <wp:positionV relativeFrom="paragraph">
                        <wp:posOffset>3973740</wp:posOffset>
                      </wp:positionV>
                      <wp:extent cx="646920" cy="48960"/>
                      <wp:effectExtent l="38100" t="57150" r="20320" b="46355"/>
                      <wp:wrapNone/>
                      <wp:docPr id="49" name="Ink 49"/>
                      <wp:cNvGraphicFramePr/>
                      <a:graphic xmlns:a="http://schemas.openxmlformats.org/drawingml/2006/main">
                        <a:graphicData uri="http://schemas.microsoft.com/office/word/2010/wordprocessingInk">
                          <w14:contentPart bwMode="auto" r:id="rId95">
                            <w14:nvContentPartPr>
                              <w14:cNvContentPartPr/>
                            </w14:nvContentPartPr>
                            <w14:xfrm>
                              <a:off x="0" y="0"/>
                              <a:ext cx="646920" cy="48960"/>
                            </w14:xfrm>
                          </w14:contentPart>
                        </a:graphicData>
                      </a:graphic>
                    </wp:anchor>
                  </w:drawing>
                </mc:Choice>
                <mc:Fallback>
                  <w:pict>
                    <v:shape w14:anchorId="2BC5FD71" id="Ink 49" o:spid="_x0000_s1026" type="#_x0000_t75" style="position:absolute;margin-left:24.5pt;margin-top:312.2pt;width:52.4pt;height:5.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ILmR0AQAACAMAAA4AAABkcnMvZTJvRG9jLnhtbJxSy27CMBC8V+o/&#10;WL6XJJRSiEg4FFXi0Meh/QDXsYnV2ButHQJ/3yWBAq2qSlwi744ynodn842t2FqhN+AyngxizpST&#10;UBi3yvj72+PNhDMfhCtEBU5lfKs8n+fXV7O2TtUQSqgKhYxInE/bOuNlCHUaRV6Wygo/gFo5AjWg&#10;FYFGXEUFipbYbRUN43gctYBFjSCV97Rd9CDPO36tlQwvWnsVWJXxaRyTvHA4IB2SW9p8ZHxyH9/x&#10;KJ+JdIWiLo3cSxIXKLLCOBLwTbUQQbAGzS8qaySCBx0GEmwEWhupOj/kLIl/OFu6z52rZCQbTCW4&#10;oFx4FRgO2XXAJVfYihJon6CgdkQTgO8ZKZ7/y+hFL0A2lvT0jaCqRKDn4EtTe84wNUXGcVkkR/1u&#10;/XB08IpHX8/nADUS7S3/9ctGo92FTUrYJuNU53b37bpUm8AkLcej8XRIiCRoNJmOO/hA3BMcppNk&#10;6e6zDk/nna6TB5x/AQAA//8DAFBLAwQUAAYACAAAACEAArRxPm0DAAC5CAAAEAAAAGRycy9pbmsv&#10;aW5rMS54bWy0VU1v2zAMvQ/YfxC0Qy9Voi9bdtB0pxUYsAHD2gHbMU3UxGhsB7bTtP9+JCU7DpoO&#10;O2yHWhJFPj4+UunVx+dyy5580xZ1NedqIjnz1bJeFdV6zn/c3YiMs7ZbVKvFtq78nL/4ln+8fv/u&#10;qqgey+0MvgwQqhZ35XbON123m02nh8NhcjCTullPtZRm+rl6/PqFX8eolX8oqqKDlG1vWtZV5587&#10;BJsVqzlfds9y8Afs23rfLP1wjZZmefTomsXS39RNuegGxM2iqvyWVYsSeP/krHvZwaaAPGvfcFYW&#10;ULDQE2WdzT7lYFg8z/novAeKLTAp+fQ85q//gHnzGhNpGe1Sx1mktPJPyGlKms/erv1bU+980xX+&#10;KHMQJV68sGU4kz5BqMa39XaPveHsabHdg2RKShiLmFtNzwjyGg+0+ad4oMubeGNyp9LE8sY6RNGG&#10;kepb2xWlh0Evd8OMdS0Ao/m2a+g5aKmNkEao/E7rmTEzm05Sl4xaEae4x7xv9u1mwLtvjvNKN4Nq&#10;obJDseo2g+hyIpNB9LHk50I3vlhvuj/FxrIpeJicM++QhonFOr77hzn/QE+RUWQwUCFaZiyTTNvE&#10;JZcXSl8IdSEvueRCcXkpmWLwFRq+KhUJLDqjRWjNcjjiARarBHqajFlYsowZvFNaMYV2kWiRwRq8&#10;tCPY3AkHNmcpRijnaKNzusWcGGlcyJ5kImDaPG6StM+iiZIChorIwAdC4R4ZhoOIDIWVimEdxqZM&#10;EVmgiYmUUgEmlQLjnGF0AfyPKLGA4GlyomaDMAL4K6QIcoaiM00FSpImjV46JTyAJq59fegJsSAg&#10;6qWBA2ojDBSBdoCgHhBUPAigjwWoJApClyFbIC1UgBO5jFJQpcZBGaSBAxa4sVkUwUUppY6Y8Eww&#10;PSgLC3AnAJgBIm8MQ5awHIXuMwcyRD50Dh4dqqNlQvpDQhMan+pg0JG6zQk1M1aQniLPbGADiRCi&#10;T0Hgob0htB9X5Brt0YcsoZTQQhhMZE4NhLZjWafR4wjyDXFjJ8BDL/jD6FgwWsQ4RyBy1kSBwfcE&#10;C6EQmCBPbnqwcE/f3vnvDhFA9/11eWiCTsMzy6PUSRLEhxmjikxO0ieW4TuG9htqWhonwoE7DhI8&#10;L3gEEJom0GmIFIlN1cm/uOFnC367r38DAAD//wMAUEsDBBQABgAIAAAAIQBnMb2D4AAAAAoBAAAP&#10;AAAAZHJzL2Rvd25yZXYueG1sTI/BTsMwDIbvSLxDZCRuLGUtg5WmE0Ji9DSJDThnjWnDGqdqsq3s&#10;6fFOcLT96/f3FYvRdeKAQ7CeFNxOEhBItTeWGgXvm5ebBxAhajK684QKfjDAory8KHRu/JHe8LCO&#10;jeASCrlW0MbY51KGukWnw8T3SHz78oPTkcehkWbQRy53nZwmyUw6bYk/tLrH5xbr3XrvFHzWdnmy&#10;1f1pudusku9qpCr9eFXq+mp8egQRcYx/YTjjMzqUzLT1ezJBdAqyOatEBbNploE4B+5SdtnyJs3m&#10;IMtC/lcof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4&#10;CC5kdAEAAAgDAAAOAAAAAAAAAAAAAAAAADwCAABkcnMvZTJvRG9jLnhtbFBLAQItABQABgAIAAAA&#10;IQACtHE+bQMAALkIAAAQAAAAAAAAAAAAAAAAANwDAABkcnMvaW5rL2luazEueG1sUEsBAi0AFAAG&#10;AAgAAAAhAGcxvYPgAAAACgEAAA8AAAAAAAAAAAAAAAAAdwcAAGRycy9kb3ducmV2LnhtbFBLAQIt&#10;ABQABgAIAAAAIQB5GLydvwAAACEBAAAZAAAAAAAAAAAAAAAAAIQIAABkcnMvX3JlbHMvZTJvRG9j&#10;LnhtbC5yZWxzUEsFBgAAAAAGAAYAeAEAAHoJAAAAAA==&#10;">
                      <v:imagedata r:id="rId96" o:title=""/>
                    </v:shape>
                  </w:pict>
                </mc:Fallback>
              </mc:AlternateContent>
            </w:r>
            <w:r>
              <w:rPr>
                <w:rFonts w:eastAsia="Times New Roman" w:cs="Lucida Grande"/>
                <w:noProof/>
                <w:color w:val="111111"/>
                <w:szCs w:val="24"/>
              </w:rPr>
              <mc:AlternateContent>
                <mc:Choice Requires="wpi">
                  <w:drawing>
                    <wp:anchor distT="0" distB="0" distL="114300" distR="114300" simplePos="0" relativeHeight="251681792" behindDoc="0" locked="0" layoutInCell="1" allowOverlap="1" wp14:anchorId="7A989BD6" wp14:editId="5F5CCFB6">
                      <wp:simplePos x="0" y="0"/>
                      <wp:positionH relativeFrom="column">
                        <wp:posOffset>394992</wp:posOffset>
                      </wp:positionH>
                      <wp:positionV relativeFrom="paragraph">
                        <wp:posOffset>4002180</wp:posOffset>
                      </wp:positionV>
                      <wp:extent cx="360" cy="360"/>
                      <wp:effectExtent l="38100" t="38100" r="57150" b="57150"/>
                      <wp:wrapNone/>
                      <wp:docPr id="48" name="Ink 48"/>
                      <wp:cNvGraphicFramePr/>
                      <a:graphic xmlns:a="http://schemas.openxmlformats.org/drawingml/2006/main">
                        <a:graphicData uri="http://schemas.microsoft.com/office/word/2010/wordprocessingInk">
                          <w14:contentPart bwMode="auto" r:id="rId97">
                            <w14:nvContentPartPr>
                              <w14:cNvContentPartPr/>
                            </w14:nvContentPartPr>
                            <w14:xfrm>
                              <a:off x="0" y="0"/>
                              <a:ext cx="360" cy="360"/>
                            </w14:xfrm>
                          </w14:contentPart>
                        </a:graphicData>
                      </a:graphic>
                    </wp:anchor>
                  </w:drawing>
                </mc:Choice>
                <mc:Fallback>
                  <w:pict>
                    <v:shape w14:anchorId="7C436512" id="Ink 48" o:spid="_x0000_s1026" type="#_x0000_t75" style="position:absolute;margin-left:30.4pt;margin-top:314.45pt;width:1.45pt;height:1.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CgOjxMYBAABoBAAAEAAAAGRycy9pbmsvaW5rMS54&#10;bWy0k0Fv2yAUx++T9h0QO+wy29gki2PV6WmRJm3S1HbSdnRtGqMaiADHybffMybEVdOdNlmy4MH7&#10;896PPze3R9GhA9OGK1niNCYYMVmrhstdiX8+bKMcI2Mr2VSdkqzEJ2bw7eb9uxsun0VXwB+BgjTj&#10;SHQlbq3dF0kyDEM80FjpXZIRQpOv8vn7N7zxWQ174pJbONKcQ7WSlh3tKFbwpsS1PZKwH7TvVa9r&#10;FpbHiK4vO6yuarZVWlQ2KLaVlKxDshJQ9y+M7GkPAw7n7JjGSHBoOMridLFa5F/WEKiOJZ7NeyjR&#10;QCUCJ9c1f/8Hze1rzbEsmq0+rzDyJTXsMNaUOObF273/0GrPtOXsgnmC4hdOqJ7mjs8ESjOjun68&#10;G4wOVdcDspQQsIU/O02uAHmtB2z+qR5weVNvXtxLNL69OQcPLVjqfLWWCwZGF/vgMWtAeAzfW+2e&#10;Q0YyGhEapeuHLCsoLWge0zyfXYV38VnzUfemDXqP+uJXtxKoTZ0NvLFtgE5isgzQ58ivpbaM71r7&#10;t1zftksOzrnyDp2ZkO/jjj2V+IN7ishlTgHXCEEpyhbL1fLTRwJflKfr9IUjwymAevMHAAD//wMA&#10;UEsDBBQABgAIAAAAIQDBDJGA4QAAAAkBAAAPAAAAZHJzL2Rvd25yZXYueG1sTI9PS8NAEMXvgt9h&#10;GcGb3bRKGmM2RQxWKQoa/4C3bXaaBLOzIbtt4rd3etLTY3iP936TrSbbiQMOvnWkYD6LQCBVzrRU&#10;K3h/u79IQPigyejOESr4QQ+r/PQk06lxI73ioQy14BLyqVbQhNCnUvqqQav9zPVI7O3cYHXgc6il&#10;GfTI5baTiyiKpdUt8UKje7xrsPou91bB+unr0S8fnstufTVudsVH8elfCqXOz6bbGxABp/AXhiM+&#10;o0POTFu3J+NFpyCOmDywLpJrEByIL5cgtkedJyDzTP7/IP8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pWblG4BAAADAwAADgAAAAAAAAAAAAAAAAA8AgAA&#10;ZHJzL2Uyb0RvYy54bWxQSwECLQAUAAYACAAAACEACgOjxMYBAABoBAAAEAAAAAAAAAAAAAAAAADW&#10;AwAAZHJzL2luay9pbmsxLnhtbFBLAQItABQABgAIAAAAIQDBDJGA4QAAAAkBAAAPAAAAAAAAAAAA&#10;AAAAAMoFAABkcnMvZG93bnJldi54bWxQSwECLQAUAAYACAAAACEAeRi8nb8AAAAhAQAAGQAAAAAA&#10;AAAAAAAAAADYBgAAZHJzL19yZWxzL2Uyb0RvYy54bWwucmVsc1BLBQYAAAAABgAGAHgBAADOBwAA&#10;AAA=&#10;">
                      <v:imagedata r:id="rId62" o:title=""/>
                    </v:shape>
                  </w:pict>
                </mc:Fallback>
              </mc:AlternateContent>
            </w:r>
            <w:r w:rsidR="00C642E3" w:rsidRPr="00C642E3">
              <w:rPr>
                <w:rFonts w:eastAsia="Times New Roman" w:cs="Lucida Grande"/>
                <w:noProof/>
                <w:color w:val="111111"/>
                <w:szCs w:val="24"/>
              </w:rPr>
              <w:drawing>
                <wp:inline distT="0" distB="0" distL="0" distR="0" wp14:anchorId="635F3071" wp14:editId="55D25357">
                  <wp:extent cx="6858000" cy="36722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858000" cy="3672205"/>
                          </a:xfrm>
                          <a:prstGeom prst="rect">
                            <a:avLst/>
                          </a:prstGeom>
                        </pic:spPr>
                      </pic:pic>
                    </a:graphicData>
                  </a:graphic>
                </wp:inline>
              </w:drawing>
            </w:r>
            <w:r w:rsidR="00EA78BB">
              <w:rPr>
                <w:rFonts w:eastAsia="Times New Roman" w:cs="Lucida Grande"/>
                <w:noProof/>
                <w:color w:val="111111"/>
                <w:szCs w:val="24"/>
              </w:rPr>
              <w:drawing>
                <wp:inline distT="0" distB="0" distL="0" distR="0" wp14:anchorId="1B2CD184" wp14:editId="2AE01613">
                  <wp:extent cx="6720840" cy="274802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755114" cy="2762040"/>
                          </a:xfrm>
                          <a:prstGeom prst="rect">
                            <a:avLst/>
                          </a:prstGeom>
                          <a:noFill/>
                        </pic:spPr>
                      </pic:pic>
                    </a:graphicData>
                  </a:graphic>
                </wp:inline>
              </w:drawing>
            </w:r>
          </w:p>
        </w:tc>
      </w:tr>
    </w:tbl>
    <w:p w14:paraId="2F3D1C60" w14:textId="3FC3CF0D" w:rsidR="00CF6FFE" w:rsidRDefault="00CF6FFE" w:rsidP="008E1276">
      <w:pPr>
        <w:rPr>
          <w:rFonts w:eastAsia="Times New Roman"/>
          <w:szCs w:val="24"/>
        </w:rPr>
      </w:pPr>
    </w:p>
    <w:p w14:paraId="4C294825" w14:textId="3220A30A" w:rsidR="00A42626" w:rsidRPr="00067E9E" w:rsidRDefault="001D18ED" w:rsidP="00045D7B">
      <w:r w:rsidRPr="00127606">
        <w:rPr>
          <w:rStyle w:val="Heading2Char"/>
        </w:rPr>
        <w:lastRenderedPageBreak/>
        <w:t>Firewall C</w:t>
      </w:r>
      <w:r w:rsidR="00BF3AB5">
        <w:rPr>
          <w:rStyle w:val="Heading2Char"/>
        </w:rPr>
        <w:t>o</w:t>
      </w:r>
      <w:r w:rsidRPr="00127606">
        <w:rPr>
          <w:rStyle w:val="Heading2Char"/>
        </w:rPr>
        <w:t>nfiguration</w:t>
      </w:r>
      <w:r w:rsidR="00A42626" w:rsidRPr="00F94034">
        <w:rPr>
          <w:rFonts w:eastAsia="Times New Roman"/>
          <w:b/>
          <w:szCs w:val="24"/>
        </w:rPr>
        <w:br/>
      </w:r>
      <w:r w:rsidR="00FB401E" w:rsidRPr="00C76898">
        <w:t>Describe the current configuration along with the steps taken to harden the system based on best practices. Describe how the hardening techniques improve the security of the system</w:t>
      </w:r>
    </w:p>
    <w:p w14:paraId="422A4862" w14:textId="77777777" w:rsidR="004E340B" w:rsidRPr="00BA143B" w:rsidRDefault="004E340B" w:rsidP="00045D7B">
      <w:pPr>
        <w:rPr>
          <w:rFonts w:eastAsia="Times New Roman" w:cs="Lucida Grande"/>
          <w:b/>
          <w:color w:val="111111"/>
          <w:szCs w:val="24"/>
        </w:rPr>
      </w:pPr>
      <w:r w:rsidRPr="00BA143B">
        <w:rPr>
          <w:rFonts w:eastAsia="Times New Roman" w:cs="Lucida Grande"/>
          <w:b/>
          <w:color w:val="111111"/>
          <w:szCs w:val="24"/>
        </w:rPr>
        <w:t xml:space="preserve">Your Response: </w:t>
      </w:r>
    </w:p>
    <w:tbl>
      <w:tblPr>
        <w:tblStyle w:val="TableGrid"/>
        <w:tblW w:w="0" w:type="auto"/>
        <w:tblLook w:val="04A0" w:firstRow="1" w:lastRow="0" w:firstColumn="1" w:lastColumn="0" w:noHBand="0" w:noVBand="1"/>
        <w:tblCaption w:val="Your Response to Firewall Configuration"/>
        <w:tblDescription w:val="Your Response to Firewall Configuration"/>
      </w:tblPr>
      <w:tblGrid>
        <w:gridCol w:w="10790"/>
      </w:tblGrid>
      <w:tr w:rsidR="004E340B" w14:paraId="6A916FCD" w14:textId="77777777" w:rsidTr="00C2033B">
        <w:tc>
          <w:tcPr>
            <w:tcW w:w="11016" w:type="dxa"/>
            <w:shd w:val="clear" w:color="auto" w:fill="D9D9D9" w:themeFill="background1" w:themeFillShade="D9"/>
          </w:tcPr>
          <w:p w14:paraId="6B279F88" w14:textId="26AE77F9" w:rsidR="004E340B" w:rsidRPr="009F2156" w:rsidRDefault="009F2156" w:rsidP="00C2033B">
            <w:pPr>
              <w:pStyle w:val="ListParagraph"/>
              <w:spacing w:before="120" w:after="120"/>
              <w:ind w:left="0" w:right="-274"/>
              <w:rPr>
                <w:rFonts w:ascii="Arial" w:eastAsia="Times New Roman" w:hAnsi="Arial" w:cs="Arial"/>
                <w:color w:val="111111"/>
                <w:szCs w:val="24"/>
              </w:rPr>
            </w:pPr>
            <w:r w:rsidRPr="009F2156">
              <w:rPr>
                <w:rFonts w:ascii="Arial" w:eastAsia="Times New Roman" w:hAnsi="Arial" w:cs="Arial"/>
                <w:color w:val="111111"/>
                <w:szCs w:val="24"/>
              </w:rPr>
              <w:t>My current configuration when it comes to the firewall is that it is on for Domain, Public, and Private. As for techniques for improving my firewall hardening, making sure that firewalls are updated on the system, configuring strong passwords and no default passwords leading back to user configuration, setting up rules for remote accessing in with my current version of windows I do not have the ability to do remote access unless I upgrade, using rules-based such as admins are able to implement this rule other users need admin to username and password to be able to go about accessing the rule, housekeeping the rule base clearing out rules that no longer apply or not need updating rules that do apply and are needed.</w:t>
            </w:r>
          </w:p>
          <w:p w14:paraId="6A200CA1" w14:textId="0B3689F3" w:rsidR="004E340B" w:rsidRDefault="005573E1" w:rsidP="00C2033B">
            <w:pPr>
              <w:pStyle w:val="ListParagraph"/>
              <w:spacing w:before="120" w:after="120"/>
              <w:ind w:left="0" w:right="-274"/>
              <w:rPr>
                <w:rFonts w:eastAsia="Times New Roman" w:cs="Lucida Grande"/>
                <w:color w:val="111111"/>
                <w:szCs w:val="24"/>
              </w:rPr>
            </w:pPr>
            <w:r w:rsidRPr="005573E1">
              <w:rPr>
                <w:rFonts w:eastAsia="Times New Roman" w:cs="Lucida Grande"/>
                <w:noProof/>
                <w:color w:val="111111"/>
                <w:szCs w:val="24"/>
              </w:rPr>
              <w:drawing>
                <wp:inline distT="0" distB="0" distL="0" distR="0" wp14:anchorId="4656DA83" wp14:editId="0D09A604">
                  <wp:extent cx="6858000" cy="3646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858000" cy="3646805"/>
                          </a:xfrm>
                          <a:prstGeom prst="rect">
                            <a:avLst/>
                          </a:prstGeom>
                        </pic:spPr>
                      </pic:pic>
                    </a:graphicData>
                  </a:graphic>
                </wp:inline>
              </w:drawing>
            </w:r>
          </w:p>
        </w:tc>
      </w:tr>
    </w:tbl>
    <w:p w14:paraId="55EB0DA6" w14:textId="38C1287B" w:rsidR="004E340B" w:rsidRDefault="004E340B" w:rsidP="008E1276">
      <w:pPr>
        <w:rPr>
          <w:rFonts w:eastAsia="Times New Roman"/>
          <w:szCs w:val="24"/>
        </w:rPr>
      </w:pPr>
    </w:p>
    <w:p w14:paraId="1CEB5004" w14:textId="0CAB7B19" w:rsidR="001D18ED" w:rsidRPr="00F94034" w:rsidRDefault="001D18ED" w:rsidP="00045D7B">
      <w:pPr>
        <w:rPr>
          <w:rFonts w:eastAsia="Times New Roman"/>
          <w:b/>
          <w:szCs w:val="24"/>
        </w:rPr>
      </w:pPr>
      <w:r w:rsidRPr="00127606">
        <w:rPr>
          <w:rStyle w:val="Heading2Char"/>
        </w:rPr>
        <w:t>Remote access Configuration</w:t>
      </w:r>
      <w:r w:rsidRPr="00F94034">
        <w:rPr>
          <w:rFonts w:eastAsia="Times New Roman"/>
          <w:b/>
          <w:szCs w:val="24"/>
        </w:rPr>
        <w:br/>
      </w:r>
      <w:r w:rsidR="00FB401E" w:rsidRPr="00045D7B">
        <w:t>Describe the current configuration along with the steps taken to harden the system based on best practices. Describe how the hardening techniques improve the security of the system</w:t>
      </w:r>
    </w:p>
    <w:p w14:paraId="0A6978BB" w14:textId="77777777" w:rsidR="001D18ED" w:rsidRPr="00BA143B" w:rsidRDefault="001D18ED" w:rsidP="00045D7B">
      <w:pPr>
        <w:rPr>
          <w:rFonts w:eastAsia="Times New Roman" w:cs="Lucida Grande"/>
          <w:b/>
          <w:color w:val="111111"/>
          <w:szCs w:val="24"/>
        </w:rPr>
      </w:pPr>
      <w:r w:rsidRPr="00BA143B">
        <w:rPr>
          <w:rFonts w:eastAsia="Times New Roman" w:cs="Lucida Grande"/>
          <w:b/>
          <w:color w:val="111111"/>
          <w:szCs w:val="24"/>
        </w:rPr>
        <w:t xml:space="preserve">Your Response: </w:t>
      </w:r>
    </w:p>
    <w:tbl>
      <w:tblPr>
        <w:tblStyle w:val="TableGrid"/>
        <w:tblW w:w="0" w:type="auto"/>
        <w:tblLook w:val="04A0" w:firstRow="1" w:lastRow="0" w:firstColumn="1" w:lastColumn="0" w:noHBand="0" w:noVBand="1"/>
        <w:tblCaption w:val="Your Response to Remote access Configuration"/>
        <w:tblDescription w:val="Your Response to Remote access Configuration"/>
      </w:tblPr>
      <w:tblGrid>
        <w:gridCol w:w="10790"/>
      </w:tblGrid>
      <w:tr w:rsidR="001D18ED" w14:paraId="62983779" w14:textId="77777777" w:rsidTr="000611A1">
        <w:tc>
          <w:tcPr>
            <w:tcW w:w="11016" w:type="dxa"/>
            <w:shd w:val="clear" w:color="auto" w:fill="D9D9D9" w:themeFill="background1" w:themeFillShade="D9"/>
          </w:tcPr>
          <w:p w14:paraId="0B495828" w14:textId="7E182A7F" w:rsidR="001D18ED" w:rsidRPr="009F2156" w:rsidRDefault="009F2156" w:rsidP="000611A1">
            <w:pPr>
              <w:pStyle w:val="ListParagraph"/>
              <w:spacing w:before="120" w:after="120"/>
              <w:ind w:left="0" w:right="-274"/>
              <w:rPr>
                <w:rFonts w:ascii="Arial" w:eastAsia="Times New Roman" w:hAnsi="Arial" w:cs="Arial"/>
                <w:color w:val="111111"/>
                <w:szCs w:val="24"/>
              </w:rPr>
            </w:pPr>
            <w:r w:rsidRPr="009F2156">
              <w:rPr>
                <w:rFonts w:eastAsia="Times New Roman" w:cs="Lucida Grande"/>
                <w:color w:val="111111"/>
                <w:szCs w:val="24"/>
              </w:rPr>
              <w:lastRenderedPageBreak/>
              <w:t>W</w:t>
            </w:r>
            <w:r w:rsidRPr="009F2156">
              <w:rPr>
                <w:rFonts w:ascii="Arial" w:eastAsia="Times New Roman" w:hAnsi="Arial" w:cs="Arial"/>
                <w:color w:val="111111"/>
                <w:szCs w:val="24"/>
              </w:rPr>
              <w:t>hen it comes to remote access configuration due to the version of Windows 11 I do not have the ability to set up remote access configuration on my system. There are several ways to harden the system so that it can use remote access configuration with less worries about bad actors taking over. Those steps are the use of network authentication, higher-level encryption, disabling LTP redirections, disabling clipboard redirections, disabling network printer redirections, and restricting admins to one session.</w:t>
            </w:r>
          </w:p>
          <w:p w14:paraId="17C7AF2E" w14:textId="7A91F01D" w:rsidR="001D18ED" w:rsidRPr="005573E1" w:rsidRDefault="005573E1" w:rsidP="000611A1">
            <w:pPr>
              <w:pStyle w:val="ListParagraph"/>
              <w:spacing w:before="120" w:after="120"/>
              <w:ind w:left="0" w:right="-274"/>
            </w:pPr>
            <w:r w:rsidRPr="005573E1">
              <w:rPr>
                <w:noProof/>
              </w:rPr>
              <w:drawing>
                <wp:inline distT="0" distB="0" distL="0" distR="0" wp14:anchorId="4BB579E7" wp14:editId="0C126604">
                  <wp:extent cx="6858000" cy="3152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858000" cy="3152775"/>
                          </a:xfrm>
                          <a:prstGeom prst="rect">
                            <a:avLst/>
                          </a:prstGeom>
                        </pic:spPr>
                      </pic:pic>
                    </a:graphicData>
                  </a:graphic>
                </wp:inline>
              </w:drawing>
            </w:r>
          </w:p>
        </w:tc>
      </w:tr>
    </w:tbl>
    <w:p w14:paraId="653AD431" w14:textId="04950CE7" w:rsidR="001D18ED" w:rsidRDefault="001D18ED" w:rsidP="008E1276">
      <w:pPr>
        <w:rPr>
          <w:rFonts w:eastAsia="Times New Roman"/>
          <w:szCs w:val="24"/>
        </w:rPr>
      </w:pPr>
    </w:p>
    <w:p w14:paraId="1A56F4CB" w14:textId="31AE25CE" w:rsidR="001D18ED" w:rsidRPr="00067E9E" w:rsidRDefault="001D18ED" w:rsidP="00045D7B">
      <w:r w:rsidRPr="00127606">
        <w:rPr>
          <w:rStyle w:val="Heading2Char"/>
        </w:rPr>
        <w:t>Service Configuration</w:t>
      </w:r>
      <w:r w:rsidRPr="00F94034">
        <w:rPr>
          <w:rFonts w:eastAsia="Times New Roman"/>
          <w:b/>
          <w:szCs w:val="24"/>
        </w:rPr>
        <w:br/>
      </w:r>
      <w:r w:rsidR="00FB401E" w:rsidRPr="00067E9E">
        <w:t>Describe the current configuration along with the steps taken to harden the system based on best practices. Describe how the hardening techniques improve the security of the system</w:t>
      </w:r>
    </w:p>
    <w:p w14:paraId="14F9D967" w14:textId="77777777" w:rsidR="001D18ED" w:rsidRPr="00BA143B" w:rsidRDefault="001D18ED" w:rsidP="00045D7B">
      <w:pPr>
        <w:rPr>
          <w:rFonts w:eastAsia="Times New Roman" w:cs="Lucida Grande"/>
          <w:b/>
          <w:color w:val="111111"/>
          <w:szCs w:val="24"/>
        </w:rPr>
      </w:pPr>
      <w:r w:rsidRPr="00BA143B">
        <w:rPr>
          <w:rFonts w:eastAsia="Times New Roman" w:cs="Lucida Grande"/>
          <w:b/>
          <w:color w:val="111111"/>
          <w:szCs w:val="24"/>
        </w:rPr>
        <w:t xml:space="preserve">Your Response: </w:t>
      </w:r>
    </w:p>
    <w:tbl>
      <w:tblPr>
        <w:tblStyle w:val="TableGrid"/>
        <w:tblW w:w="0" w:type="auto"/>
        <w:tblLook w:val="04A0" w:firstRow="1" w:lastRow="0" w:firstColumn="1" w:lastColumn="0" w:noHBand="0" w:noVBand="1"/>
        <w:tblCaption w:val="Your Response to Service Configuration"/>
        <w:tblDescription w:val="Your Response to Service Configuration"/>
      </w:tblPr>
      <w:tblGrid>
        <w:gridCol w:w="10790"/>
      </w:tblGrid>
      <w:tr w:rsidR="001D18ED" w14:paraId="43CA4FBB" w14:textId="77777777" w:rsidTr="000611A1">
        <w:tc>
          <w:tcPr>
            <w:tcW w:w="11016" w:type="dxa"/>
            <w:shd w:val="clear" w:color="auto" w:fill="D9D9D9" w:themeFill="background1" w:themeFillShade="D9"/>
          </w:tcPr>
          <w:p w14:paraId="33613D9D" w14:textId="475F8248" w:rsidR="009F39A9" w:rsidRPr="00D37FF4" w:rsidRDefault="00D37FF4" w:rsidP="000611A1">
            <w:pPr>
              <w:pStyle w:val="ListParagraph"/>
              <w:spacing w:before="120" w:after="120"/>
              <w:ind w:left="0" w:right="-274"/>
              <w:rPr>
                <w:rFonts w:ascii="Arial" w:eastAsia="Times New Roman" w:hAnsi="Arial" w:cs="Arial"/>
                <w:noProof/>
                <w:color w:val="111111"/>
                <w:szCs w:val="24"/>
              </w:rPr>
            </w:pPr>
            <w:r w:rsidRPr="00D37FF4">
              <w:rPr>
                <w:rFonts w:ascii="Arial" w:eastAsia="Times New Roman" w:hAnsi="Arial" w:cs="Arial"/>
                <w:noProof/>
                <w:color w:val="111111"/>
                <w:szCs w:val="24"/>
              </w:rPr>
              <w:t>These are programs that I currently have running in the background of my system and the app I have open at this moment time running I have configured to make it so that when I boot up the programs do not open up at the start due to effecting the time for it to finish its boot-up process.</w:t>
            </w:r>
          </w:p>
          <w:p w14:paraId="79015943" w14:textId="1D6923FA" w:rsidR="001D18ED" w:rsidRDefault="009F39A9" w:rsidP="000611A1">
            <w:pPr>
              <w:pStyle w:val="ListParagraph"/>
              <w:spacing w:before="120" w:after="120"/>
              <w:ind w:left="0" w:right="-274"/>
              <w:rPr>
                <w:rFonts w:eastAsia="Times New Roman" w:cs="Lucida Grande"/>
                <w:color w:val="111111"/>
                <w:szCs w:val="24"/>
              </w:rPr>
            </w:pPr>
            <w:r w:rsidRPr="00981F9F">
              <w:rPr>
                <w:rFonts w:eastAsia="Times New Roman" w:cs="Lucida Grande"/>
                <w:noProof/>
                <w:color w:val="111111"/>
                <w:szCs w:val="24"/>
              </w:rPr>
              <w:lastRenderedPageBreak/>
              <w:drawing>
                <wp:inline distT="0" distB="0" distL="0" distR="0" wp14:anchorId="6595F23A" wp14:editId="447A950E">
                  <wp:extent cx="6858000" cy="36544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858000" cy="3654425"/>
                          </a:xfrm>
                          <a:prstGeom prst="rect">
                            <a:avLst/>
                          </a:prstGeom>
                        </pic:spPr>
                      </pic:pic>
                    </a:graphicData>
                  </a:graphic>
                </wp:inline>
              </w:drawing>
            </w:r>
            <w:r w:rsidRPr="009F39A9">
              <w:rPr>
                <w:rFonts w:eastAsia="Times New Roman" w:cs="Lucida Grande"/>
                <w:noProof/>
                <w:color w:val="111111"/>
                <w:szCs w:val="24"/>
              </w:rPr>
              <w:drawing>
                <wp:inline distT="0" distB="0" distL="0" distR="0" wp14:anchorId="4D9C1C8B" wp14:editId="78FFEEB6">
                  <wp:extent cx="6858000" cy="36544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858000" cy="3654425"/>
                          </a:xfrm>
                          <a:prstGeom prst="rect">
                            <a:avLst/>
                          </a:prstGeom>
                        </pic:spPr>
                      </pic:pic>
                    </a:graphicData>
                  </a:graphic>
                </wp:inline>
              </w:drawing>
            </w:r>
          </w:p>
        </w:tc>
      </w:tr>
    </w:tbl>
    <w:p w14:paraId="651CBBA1" w14:textId="4361A475" w:rsidR="001D18ED" w:rsidRDefault="001D18ED" w:rsidP="008E1276">
      <w:pPr>
        <w:rPr>
          <w:rFonts w:eastAsia="Times New Roman"/>
          <w:szCs w:val="24"/>
        </w:rPr>
      </w:pPr>
    </w:p>
    <w:p w14:paraId="4F709688" w14:textId="232E5D00" w:rsidR="001D18ED" w:rsidRPr="00045D7B" w:rsidRDefault="001D18ED" w:rsidP="00045D7B">
      <w:r w:rsidRPr="00127606">
        <w:rPr>
          <w:rStyle w:val="Heading2Char"/>
        </w:rPr>
        <w:lastRenderedPageBreak/>
        <w:t>Logging and monitoring</w:t>
      </w:r>
      <w:r w:rsidRPr="00F94034">
        <w:rPr>
          <w:rFonts w:eastAsia="Times New Roman"/>
          <w:b/>
          <w:szCs w:val="24"/>
        </w:rPr>
        <w:br/>
      </w:r>
      <w:r w:rsidR="00FB401E" w:rsidRPr="00045D7B">
        <w:t>Describe the current configuration along with the steps taken to harden the system based on best practices. Describe how the hardening techniques improve the security of the system</w:t>
      </w:r>
    </w:p>
    <w:p w14:paraId="2D4BB952" w14:textId="77777777" w:rsidR="001D18ED" w:rsidRPr="00BA143B" w:rsidRDefault="001D18ED" w:rsidP="00045D7B">
      <w:pPr>
        <w:rPr>
          <w:rFonts w:eastAsia="Times New Roman" w:cs="Lucida Grande"/>
          <w:b/>
          <w:color w:val="111111"/>
          <w:szCs w:val="24"/>
        </w:rPr>
      </w:pPr>
      <w:r w:rsidRPr="00BA143B">
        <w:rPr>
          <w:rFonts w:eastAsia="Times New Roman" w:cs="Lucida Grande"/>
          <w:b/>
          <w:color w:val="111111"/>
          <w:szCs w:val="24"/>
        </w:rPr>
        <w:t xml:space="preserve">Your Response: </w:t>
      </w:r>
    </w:p>
    <w:tbl>
      <w:tblPr>
        <w:tblStyle w:val="TableGrid"/>
        <w:tblW w:w="0" w:type="auto"/>
        <w:tblLook w:val="04A0" w:firstRow="1" w:lastRow="0" w:firstColumn="1" w:lastColumn="0" w:noHBand="0" w:noVBand="1"/>
        <w:tblCaption w:val="Your Response to Logging and monitoring"/>
        <w:tblDescription w:val="Your Response to Logging and monitoring"/>
      </w:tblPr>
      <w:tblGrid>
        <w:gridCol w:w="10790"/>
      </w:tblGrid>
      <w:tr w:rsidR="001D18ED" w14:paraId="079A620A" w14:textId="77777777" w:rsidTr="000611A1">
        <w:tc>
          <w:tcPr>
            <w:tcW w:w="11016" w:type="dxa"/>
            <w:shd w:val="clear" w:color="auto" w:fill="D9D9D9" w:themeFill="background1" w:themeFillShade="D9"/>
          </w:tcPr>
          <w:p w14:paraId="0FFC45CF" w14:textId="630347DC" w:rsidR="00280212" w:rsidRPr="00D37FF4" w:rsidRDefault="00D37FF4" w:rsidP="000611A1">
            <w:pPr>
              <w:pStyle w:val="ListParagraph"/>
              <w:spacing w:before="120" w:after="120"/>
              <w:ind w:left="0" w:right="-274"/>
              <w:rPr>
                <w:rFonts w:ascii="Arial" w:eastAsia="Times New Roman" w:hAnsi="Arial" w:cs="Arial"/>
                <w:color w:val="111111"/>
                <w:szCs w:val="24"/>
              </w:rPr>
            </w:pPr>
            <w:r w:rsidRPr="00D37FF4">
              <w:rPr>
                <w:rFonts w:ascii="Arial" w:eastAsia="Times New Roman" w:hAnsi="Arial" w:cs="Arial"/>
                <w:color w:val="111111"/>
                <w:szCs w:val="24"/>
              </w:rPr>
              <w:t>So to free up some speed I can out-close programs that I have opened still, like chrome that is running background, closing out the extra apps that I don't need running. Currently, there is not a lot of CPU at this moment, if you pull up blizzard battle.net and then open up a game where a lot of CPU goes mainly. When I play games because of the amount of CPU that it takes up I go and make sure to close out any programs that I do not need running at all, otherwise I notice when I'm playing that speeds are going slower and will cause me latency issues as well. So with start-up, I have just about everything stopped to make it so that the bootup process goes faster.</w:t>
            </w:r>
          </w:p>
          <w:p w14:paraId="6F788C1C" w14:textId="66ED2E3F" w:rsidR="005D2072" w:rsidRDefault="00981F9F" w:rsidP="000611A1">
            <w:pPr>
              <w:pStyle w:val="ListParagraph"/>
              <w:spacing w:before="120" w:after="120"/>
              <w:ind w:left="0" w:right="-274"/>
              <w:rPr>
                <w:rFonts w:eastAsia="Times New Roman" w:cs="Lucida Grande"/>
                <w:color w:val="111111"/>
                <w:szCs w:val="24"/>
              </w:rPr>
            </w:pPr>
            <w:r w:rsidRPr="00981F9F">
              <w:rPr>
                <w:rFonts w:eastAsia="Times New Roman" w:cs="Lucida Grande"/>
                <w:noProof/>
                <w:color w:val="111111"/>
                <w:szCs w:val="24"/>
              </w:rPr>
              <w:drawing>
                <wp:inline distT="0" distB="0" distL="0" distR="0" wp14:anchorId="34141F5F" wp14:editId="03045C5A">
                  <wp:extent cx="6858000" cy="36544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858000" cy="3654425"/>
                          </a:xfrm>
                          <a:prstGeom prst="rect">
                            <a:avLst/>
                          </a:prstGeom>
                        </pic:spPr>
                      </pic:pic>
                    </a:graphicData>
                  </a:graphic>
                </wp:inline>
              </w:drawing>
            </w:r>
          </w:p>
          <w:p w14:paraId="748632E3" w14:textId="77777777" w:rsidR="00E1626A" w:rsidRDefault="00E1626A" w:rsidP="000611A1">
            <w:pPr>
              <w:pStyle w:val="ListParagraph"/>
              <w:spacing w:before="120" w:after="120"/>
              <w:ind w:left="0" w:right="-274"/>
            </w:pPr>
          </w:p>
          <w:p w14:paraId="05444E92" w14:textId="2D2A2517" w:rsidR="005D2072" w:rsidRPr="00981F9F" w:rsidRDefault="00E1626A" w:rsidP="000611A1">
            <w:pPr>
              <w:pStyle w:val="ListParagraph"/>
              <w:spacing w:before="120" w:after="120"/>
              <w:ind w:left="0" w:right="-274"/>
            </w:pPr>
            <w:r w:rsidRPr="00E1626A">
              <w:rPr>
                <w:noProof/>
              </w:rPr>
              <w:lastRenderedPageBreak/>
              <w:drawing>
                <wp:inline distT="0" distB="0" distL="0" distR="0" wp14:anchorId="44DDB8B3" wp14:editId="09038099">
                  <wp:extent cx="6294665" cy="5616427"/>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294665" cy="5616427"/>
                          </a:xfrm>
                          <a:prstGeom prst="rect">
                            <a:avLst/>
                          </a:prstGeom>
                        </pic:spPr>
                      </pic:pic>
                    </a:graphicData>
                  </a:graphic>
                </wp:inline>
              </w:drawing>
            </w:r>
            <w:r w:rsidR="00981F9F" w:rsidRPr="00981F9F">
              <w:rPr>
                <w:noProof/>
              </w:rPr>
              <w:lastRenderedPageBreak/>
              <w:drawing>
                <wp:inline distT="0" distB="0" distL="0" distR="0" wp14:anchorId="54E3C80E" wp14:editId="417EA664">
                  <wp:extent cx="6858000" cy="3646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858000" cy="3646805"/>
                          </a:xfrm>
                          <a:prstGeom prst="rect">
                            <a:avLst/>
                          </a:prstGeom>
                        </pic:spPr>
                      </pic:pic>
                    </a:graphicData>
                  </a:graphic>
                </wp:inline>
              </w:drawing>
            </w:r>
          </w:p>
          <w:p w14:paraId="2D53EC3B" w14:textId="4451504C" w:rsidR="001D18ED" w:rsidRDefault="00284ACE" w:rsidP="000611A1">
            <w:pPr>
              <w:pStyle w:val="ListParagraph"/>
              <w:spacing w:before="120" w:after="120"/>
              <w:ind w:left="0" w:right="-274"/>
              <w:rPr>
                <w:rFonts w:eastAsia="Times New Roman" w:cs="Lucida Grande"/>
                <w:color w:val="111111"/>
                <w:szCs w:val="24"/>
              </w:rPr>
            </w:pPr>
            <w:r w:rsidRPr="00284ACE">
              <w:rPr>
                <w:rFonts w:eastAsia="Times New Roman" w:cs="Lucida Grande"/>
                <w:noProof/>
                <w:color w:val="111111"/>
                <w:szCs w:val="24"/>
              </w:rPr>
              <w:drawing>
                <wp:inline distT="0" distB="0" distL="0" distR="0" wp14:anchorId="7E824D72" wp14:editId="67E20672">
                  <wp:extent cx="6858000" cy="36328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858000" cy="3632835"/>
                          </a:xfrm>
                          <a:prstGeom prst="rect">
                            <a:avLst/>
                          </a:prstGeom>
                        </pic:spPr>
                      </pic:pic>
                    </a:graphicData>
                  </a:graphic>
                </wp:inline>
              </w:drawing>
            </w:r>
          </w:p>
        </w:tc>
      </w:tr>
    </w:tbl>
    <w:p w14:paraId="13EEE915" w14:textId="48AFBB80" w:rsidR="001D18ED" w:rsidRDefault="001D18ED" w:rsidP="008E1276">
      <w:pPr>
        <w:rPr>
          <w:rFonts w:eastAsia="Times New Roman"/>
          <w:szCs w:val="24"/>
        </w:rPr>
      </w:pPr>
    </w:p>
    <w:p w14:paraId="18B8FB3D" w14:textId="3346C7A5" w:rsidR="001D18ED" w:rsidRDefault="001D18ED" w:rsidP="008E1276">
      <w:pPr>
        <w:rPr>
          <w:rFonts w:eastAsia="Times New Roman"/>
          <w:szCs w:val="24"/>
        </w:rPr>
      </w:pPr>
    </w:p>
    <w:sectPr w:rsidR="001D18ED" w:rsidSect="00F94034">
      <w:headerReference w:type="default" r:id="rId10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82DFA" w14:textId="77777777" w:rsidR="00866B45" w:rsidRDefault="00866B45" w:rsidP="004D250C">
      <w:pPr>
        <w:spacing w:before="0" w:after="0" w:line="240" w:lineRule="auto"/>
      </w:pPr>
      <w:r>
        <w:separator/>
      </w:r>
    </w:p>
  </w:endnote>
  <w:endnote w:type="continuationSeparator" w:id="0">
    <w:p w14:paraId="30388908" w14:textId="77777777" w:rsidR="00866B45" w:rsidRDefault="00866B45" w:rsidP="004D250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C754C" w14:textId="77777777" w:rsidR="00866B45" w:rsidRDefault="00866B45" w:rsidP="004D250C">
      <w:pPr>
        <w:spacing w:before="0" w:after="0" w:line="240" w:lineRule="auto"/>
      </w:pPr>
      <w:r>
        <w:separator/>
      </w:r>
    </w:p>
  </w:footnote>
  <w:footnote w:type="continuationSeparator" w:id="0">
    <w:p w14:paraId="27222F93" w14:textId="77777777" w:rsidR="00866B45" w:rsidRDefault="00866B45" w:rsidP="004D250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3FEF3" w14:textId="418B2A9A" w:rsidR="003F57A2" w:rsidRPr="00E1651D" w:rsidRDefault="00E1651D" w:rsidP="00E1651D">
    <w:pPr>
      <w:pStyle w:val="Header"/>
      <w:jc w:val="center"/>
    </w:pPr>
    <w:r>
      <w:rPr>
        <w:noProof/>
        <w:sz w:val="32"/>
        <w:szCs w:val="32"/>
      </w:rPr>
      <w:drawing>
        <wp:inline distT="0" distB="0" distL="0" distR="0" wp14:anchorId="4F2A274C" wp14:editId="1F326395">
          <wp:extent cx="3086100" cy="647789"/>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0569" cy="648727"/>
                  </a:xfrm>
                  <a:prstGeom prst="rect">
                    <a:avLst/>
                  </a:prstGeom>
                  <a:noFill/>
                  <a:ln>
                    <a:noFill/>
                  </a:ln>
                </pic:spPr>
              </pic:pic>
            </a:graphicData>
          </a:graphic>
        </wp:inline>
      </w:drawing>
    </w:r>
    <w:r>
      <w:rPr>
        <w:noProof/>
      </w:rPr>
      <w:drawing>
        <wp:inline distT="0" distB="0" distL="0" distR="0" wp14:anchorId="6B22FDDA" wp14:editId="38719346">
          <wp:extent cx="790612" cy="6917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8-17 at 5.51.55 PM.png"/>
                  <pic:cNvPicPr/>
                </pic:nvPicPr>
                <pic:blipFill>
                  <a:blip r:embed="rId2">
                    <a:extLst>
                      <a:ext uri="{28A0092B-C50C-407E-A947-70E740481C1C}">
                        <a14:useLocalDpi xmlns:a14="http://schemas.microsoft.com/office/drawing/2010/main" val="0"/>
                      </a:ext>
                    </a:extLst>
                  </a:blip>
                  <a:stretch>
                    <a:fillRect/>
                  </a:stretch>
                </pic:blipFill>
                <pic:spPr>
                  <a:xfrm>
                    <a:off x="0" y="0"/>
                    <a:ext cx="790612" cy="69178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40B7"/>
    <w:multiLevelType w:val="hybridMultilevel"/>
    <w:tmpl w:val="97540A4C"/>
    <w:lvl w:ilvl="0" w:tplc="C71E87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277A8D"/>
    <w:multiLevelType w:val="hybridMultilevel"/>
    <w:tmpl w:val="672EB5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A4634"/>
    <w:multiLevelType w:val="hybridMultilevel"/>
    <w:tmpl w:val="0DDCED9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F5F18"/>
    <w:multiLevelType w:val="multilevel"/>
    <w:tmpl w:val="B7D042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4916152D"/>
    <w:multiLevelType w:val="hybridMultilevel"/>
    <w:tmpl w:val="1C9CE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BA5A8F"/>
    <w:multiLevelType w:val="hybridMultilevel"/>
    <w:tmpl w:val="D44E58EC"/>
    <w:lvl w:ilvl="0" w:tplc="C71E875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541861"/>
    <w:multiLevelType w:val="hybridMultilevel"/>
    <w:tmpl w:val="F800A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4107A1"/>
    <w:multiLevelType w:val="hybridMultilevel"/>
    <w:tmpl w:val="ACE6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044DF0"/>
    <w:multiLevelType w:val="hybridMultilevel"/>
    <w:tmpl w:val="65503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7155679">
    <w:abstractNumId w:val="5"/>
  </w:num>
  <w:num w:numId="2" w16cid:durableId="889390248">
    <w:abstractNumId w:val="0"/>
  </w:num>
  <w:num w:numId="3" w16cid:durableId="842165992">
    <w:abstractNumId w:val="8"/>
  </w:num>
  <w:num w:numId="4" w16cid:durableId="208958755">
    <w:abstractNumId w:val="1"/>
  </w:num>
  <w:num w:numId="5" w16cid:durableId="1406493380">
    <w:abstractNumId w:val="4"/>
  </w:num>
  <w:num w:numId="6" w16cid:durableId="1723480574">
    <w:abstractNumId w:val="3"/>
  </w:num>
  <w:num w:numId="7" w16cid:durableId="1863785806">
    <w:abstractNumId w:val="6"/>
  </w:num>
  <w:num w:numId="8" w16cid:durableId="2047024282">
    <w:abstractNumId w:val="2"/>
  </w:num>
  <w:num w:numId="9" w16cid:durableId="18950432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3B4"/>
    <w:rsid w:val="00001436"/>
    <w:rsid w:val="00045D7B"/>
    <w:rsid w:val="000507D8"/>
    <w:rsid w:val="00067E9E"/>
    <w:rsid w:val="00080B25"/>
    <w:rsid w:val="000932B4"/>
    <w:rsid w:val="00093DD8"/>
    <w:rsid w:val="000D78F9"/>
    <w:rsid w:val="000F2217"/>
    <w:rsid w:val="00127606"/>
    <w:rsid w:val="001554FB"/>
    <w:rsid w:val="00170E97"/>
    <w:rsid w:val="001A0B95"/>
    <w:rsid w:val="001A7C53"/>
    <w:rsid w:val="001D0496"/>
    <w:rsid w:val="001D18ED"/>
    <w:rsid w:val="001F786B"/>
    <w:rsid w:val="0021001D"/>
    <w:rsid w:val="002465AE"/>
    <w:rsid w:val="0026084E"/>
    <w:rsid w:val="0027168D"/>
    <w:rsid w:val="00280212"/>
    <w:rsid w:val="00284ACE"/>
    <w:rsid w:val="002B2BBF"/>
    <w:rsid w:val="002C0556"/>
    <w:rsid w:val="002F7EB9"/>
    <w:rsid w:val="00334174"/>
    <w:rsid w:val="00335F8C"/>
    <w:rsid w:val="00362C8E"/>
    <w:rsid w:val="003B7508"/>
    <w:rsid w:val="003C483C"/>
    <w:rsid w:val="003F57A2"/>
    <w:rsid w:val="00401426"/>
    <w:rsid w:val="0043466C"/>
    <w:rsid w:val="00454A18"/>
    <w:rsid w:val="00496F83"/>
    <w:rsid w:val="004B5BD8"/>
    <w:rsid w:val="004B7E79"/>
    <w:rsid w:val="004D250C"/>
    <w:rsid w:val="004E340B"/>
    <w:rsid w:val="004F6484"/>
    <w:rsid w:val="005244D4"/>
    <w:rsid w:val="00541093"/>
    <w:rsid w:val="005573E1"/>
    <w:rsid w:val="00585831"/>
    <w:rsid w:val="005B7757"/>
    <w:rsid w:val="005D2072"/>
    <w:rsid w:val="005E1015"/>
    <w:rsid w:val="0062577F"/>
    <w:rsid w:val="00672429"/>
    <w:rsid w:val="00680352"/>
    <w:rsid w:val="00681C9E"/>
    <w:rsid w:val="00687F99"/>
    <w:rsid w:val="006E27BF"/>
    <w:rsid w:val="00715DE6"/>
    <w:rsid w:val="007958D9"/>
    <w:rsid w:val="007E6139"/>
    <w:rsid w:val="007F5DC2"/>
    <w:rsid w:val="008139AA"/>
    <w:rsid w:val="00816B05"/>
    <w:rsid w:val="008336E7"/>
    <w:rsid w:val="00866B45"/>
    <w:rsid w:val="00890607"/>
    <w:rsid w:val="008A6723"/>
    <w:rsid w:val="008B1D8C"/>
    <w:rsid w:val="008B7383"/>
    <w:rsid w:val="008E1276"/>
    <w:rsid w:val="00976CBD"/>
    <w:rsid w:val="00981F9F"/>
    <w:rsid w:val="009941E4"/>
    <w:rsid w:val="009A05A3"/>
    <w:rsid w:val="009F2156"/>
    <w:rsid w:val="009F39A9"/>
    <w:rsid w:val="00A42626"/>
    <w:rsid w:val="00A471B8"/>
    <w:rsid w:val="00AA1203"/>
    <w:rsid w:val="00AB159F"/>
    <w:rsid w:val="00AD3906"/>
    <w:rsid w:val="00AF5A42"/>
    <w:rsid w:val="00B100B4"/>
    <w:rsid w:val="00B132CA"/>
    <w:rsid w:val="00B20CD3"/>
    <w:rsid w:val="00B269A7"/>
    <w:rsid w:val="00B32AB4"/>
    <w:rsid w:val="00B43A78"/>
    <w:rsid w:val="00B44831"/>
    <w:rsid w:val="00B4746C"/>
    <w:rsid w:val="00BA143B"/>
    <w:rsid w:val="00BE66D4"/>
    <w:rsid w:val="00BF2251"/>
    <w:rsid w:val="00BF3AB5"/>
    <w:rsid w:val="00C001A4"/>
    <w:rsid w:val="00C11C7E"/>
    <w:rsid w:val="00C32A6E"/>
    <w:rsid w:val="00C642E3"/>
    <w:rsid w:val="00C74CA9"/>
    <w:rsid w:val="00C76898"/>
    <w:rsid w:val="00CD58B9"/>
    <w:rsid w:val="00CF1A1B"/>
    <w:rsid w:val="00CF6FFE"/>
    <w:rsid w:val="00D37FF4"/>
    <w:rsid w:val="00D42EBF"/>
    <w:rsid w:val="00D54031"/>
    <w:rsid w:val="00D5580B"/>
    <w:rsid w:val="00D90AFB"/>
    <w:rsid w:val="00DA63B4"/>
    <w:rsid w:val="00DC7812"/>
    <w:rsid w:val="00DF3855"/>
    <w:rsid w:val="00DF7205"/>
    <w:rsid w:val="00E1626A"/>
    <w:rsid w:val="00E1651D"/>
    <w:rsid w:val="00E35758"/>
    <w:rsid w:val="00E72406"/>
    <w:rsid w:val="00EA78BB"/>
    <w:rsid w:val="00EB421B"/>
    <w:rsid w:val="00EB6024"/>
    <w:rsid w:val="00ED3FB3"/>
    <w:rsid w:val="00F72923"/>
    <w:rsid w:val="00F85085"/>
    <w:rsid w:val="00F94034"/>
    <w:rsid w:val="00FA5DBC"/>
    <w:rsid w:val="00FB401E"/>
    <w:rsid w:val="00FF4D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36EB644"/>
  <w15:docId w15:val="{C07042F3-6C7A-4263-BEF3-49A412B44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898"/>
    <w:rPr>
      <w:sz w:val="24"/>
      <w:szCs w:val="20"/>
    </w:rPr>
  </w:style>
  <w:style w:type="paragraph" w:styleId="Heading1">
    <w:name w:val="heading 1"/>
    <w:basedOn w:val="Normal"/>
    <w:next w:val="Normal"/>
    <w:link w:val="Heading1Char"/>
    <w:uiPriority w:val="9"/>
    <w:qFormat/>
    <w:rsid w:val="005244D4"/>
    <w:pPr>
      <w:pBdr>
        <w:top w:val="single" w:sz="24" w:space="0" w:color="0F243E" w:themeColor="text2" w:themeShade="80"/>
        <w:left w:val="single" w:sz="24" w:space="0" w:color="0F243E" w:themeColor="text2" w:themeShade="80"/>
        <w:bottom w:val="single" w:sz="24" w:space="0" w:color="0F243E" w:themeColor="text2" w:themeShade="80"/>
        <w:right w:val="single" w:sz="24" w:space="0" w:color="0F243E" w:themeColor="text2" w:themeShade="80"/>
      </w:pBdr>
      <w:shd w:val="clear" w:color="auto" w:fill="0F243E" w:themeFill="text2" w:themeFillShade="80"/>
      <w:spacing w:after="0"/>
      <w:jc w:val="center"/>
      <w:outlineLvl w:val="0"/>
    </w:pPr>
    <w:rPr>
      <w:b/>
      <w:bCs/>
      <w:caps/>
      <w:color w:val="FFFFFF" w:themeColor="background1"/>
      <w:spacing w:val="15"/>
      <w:sz w:val="32"/>
      <w:szCs w:val="22"/>
    </w:rPr>
  </w:style>
  <w:style w:type="paragraph" w:styleId="Heading2">
    <w:name w:val="heading 2"/>
    <w:basedOn w:val="Normal"/>
    <w:next w:val="Normal"/>
    <w:link w:val="Heading2Char"/>
    <w:uiPriority w:val="9"/>
    <w:unhideWhenUsed/>
    <w:qFormat/>
    <w:rsid w:val="00127606"/>
    <w:pPr>
      <w:pBdr>
        <w:top w:val="single" w:sz="24" w:space="0" w:color="FFFFFF"/>
        <w:left w:val="single" w:sz="24" w:space="0" w:color="FFFFFF"/>
        <w:bottom w:val="single" w:sz="24" w:space="0" w:color="FFFFFF"/>
        <w:right w:val="single" w:sz="24" w:space="0" w:color="FFFFFF"/>
      </w:pBdr>
      <w:spacing w:after="0"/>
      <w:outlineLvl w:val="1"/>
    </w:pPr>
    <w:rPr>
      <w:b/>
      <w:caps/>
      <w:spacing w:val="15"/>
      <w:sz w:val="32"/>
      <w:szCs w:val="22"/>
      <w:u w:val="single"/>
    </w:rPr>
  </w:style>
  <w:style w:type="paragraph" w:styleId="Heading3">
    <w:name w:val="heading 3"/>
    <w:basedOn w:val="Normal"/>
    <w:next w:val="Normal"/>
    <w:link w:val="Heading3Char"/>
    <w:uiPriority w:val="9"/>
    <w:unhideWhenUsed/>
    <w:qFormat/>
    <w:rsid w:val="00C76898"/>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DA63B4"/>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DA63B4"/>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DA63B4"/>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DA63B4"/>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DA63B4"/>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A63B4"/>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4D4"/>
    <w:rPr>
      <w:b/>
      <w:bCs/>
      <w:caps/>
      <w:color w:val="FFFFFF" w:themeColor="background1"/>
      <w:spacing w:val="15"/>
      <w:sz w:val="32"/>
      <w:shd w:val="clear" w:color="auto" w:fill="0F243E" w:themeFill="text2" w:themeFillShade="80"/>
    </w:rPr>
  </w:style>
  <w:style w:type="character" w:customStyle="1" w:styleId="Heading2Char">
    <w:name w:val="Heading 2 Char"/>
    <w:basedOn w:val="DefaultParagraphFont"/>
    <w:link w:val="Heading2"/>
    <w:uiPriority w:val="9"/>
    <w:rsid w:val="00127606"/>
    <w:rPr>
      <w:b/>
      <w:caps/>
      <w:spacing w:val="15"/>
      <w:sz w:val="32"/>
      <w:u w:val="single"/>
    </w:rPr>
  </w:style>
  <w:style w:type="character" w:customStyle="1" w:styleId="Heading3Char">
    <w:name w:val="Heading 3 Char"/>
    <w:basedOn w:val="DefaultParagraphFont"/>
    <w:link w:val="Heading3"/>
    <w:uiPriority w:val="9"/>
    <w:rsid w:val="00C76898"/>
    <w:rPr>
      <w:color w:val="243F60" w:themeColor="accent1" w:themeShade="7F"/>
      <w:spacing w:val="15"/>
    </w:rPr>
  </w:style>
  <w:style w:type="character" w:customStyle="1" w:styleId="Heading4Char">
    <w:name w:val="Heading 4 Char"/>
    <w:basedOn w:val="DefaultParagraphFont"/>
    <w:link w:val="Heading4"/>
    <w:uiPriority w:val="9"/>
    <w:semiHidden/>
    <w:rsid w:val="00DA63B4"/>
    <w:rPr>
      <w:caps/>
      <w:color w:val="365F91" w:themeColor="accent1" w:themeShade="BF"/>
      <w:spacing w:val="10"/>
    </w:rPr>
  </w:style>
  <w:style w:type="character" w:customStyle="1" w:styleId="Heading5Char">
    <w:name w:val="Heading 5 Char"/>
    <w:basedOn w:val="DefaultParagraphFont"/>
    <w:link w:val="Heading5"/>
    <w:uiPriority w:val="9"/>
    <w:semiHidden/>
    <w:rsid w:val="00DA63B4"/>
    <w:rPr>
      <w:caps/>
      <w:color w:val="365F91" w:themeColor="accent1" w:themeShade="BF"/>
      <w:spacing w:val="10"/>
    </w:rPr>
  </w:style>
  <w:style w:type="character" w:customStyle="1" w:styleId="Heading6Char">
    <w:name w:val="Heading 6 Char"/>
    <w:basedOn w:val="DefaultParagraphFont"/>
    <w:link w:val="Heading6"/>
    <w:uiPriority w:val="9"/>
    <w:semiHidden/>
    <w:rsid w:val="00DA63B4"/>
    <w:rPr>
      <w:caps/>
      <w:color w:val="365F91" w:themeColor="accent1" w:themeShade="BF"/>
      <w:spacing w:val="10"/>
    </w:rPr>
  </w:style>
  <w:style w:type="character" w:customStyle="1" w:styleId="Heading7Char">
    <w:name w:val="Heading 7 Char"/>
    <w:basedOn w:val="DefaultParagraphFont"/>
    <w:link w:val="Heading7"/>
    <w:uiPriority w:val="9"/>
    <w:semiHidden/>
    <w:rsid w:val="00DA63B4"/>
    <w:rPr>
      <w:caps/>
      <w:color w:val="365F91" w:themeColor="accent1" w:themeShade="BF"/>
      <w:spacing w:val="10"/>
    </w:rPr>
  </w:style>
  <w:style w:type="character" w:customStyle="1" w:styleId="Heading8Char">
    <w:name w:val="Heading 8 Char"/>
    <w:basedOn w:val="DefaultParagraphFont"/>
    <w:link w:val="Heading8"/>
    <w:uiPriority w:val="9"/>
    <w:semiHidden/>
    <w:rsid w:val="00DA63B4"/>
    <w:rPr>
      <w:caps/>
      <w:spacing w:val="10"/>
      <w:sz w:val="18"/>
      <w:szCs w:val="18"/>
    </w:rPr>
  </w:style>
  <w:style w:type="character" w:customStyle="1" w:styleId="Heading9Char">
    <w:name w:val="Heading 9 Char"/>
    <w:basedOn w:val="DefaultParagraphFont"/>
    <w:link w:val="Heading9"/>
    <w:uiPriority w:val="9"/>
    <w:semiHidden/>
    <w:rsid w:val="00DA63B4"/>
    <w:rPr>
      <w:i/>
      <w:caps/>
      <w:spacing w:val="10"/>
      <w:sz w:val="18"/>
      <w:szCs w:val="18"/>
    </w:rPr>
  </w:style>
  <w:style w:type="paragraph" w:styleId="Caption">
    <w:name w:val="caption"/>
    <w:basedOn w:val="Normal"/>
    <w:next w:val="Normal"/>
    <w:uiPriority w:val="35"/>
    <w:semiHidden/>
    <w:unhideWhenUsed/>
    <w:qFormat/>
    <w:rsid w:val="00DA63B4"/>
    <w:rPr>
      <w:b/>
      <w:bCs/>
      <w:color w:val="365F91" w:themeColor="accent1" w:themeShade="BF"/>
      <w:sz w:val="16"/>
      <w:szCs w:val="16"/>
    </w:rPr>
  </w:style>
  <w:style w:type="paragraph" w:styleId="Title">
    <w:name w:val="Title"/>
    <w:basedOn w:val="Normal"/>
    <w:next w:val="Normal"/>
    <w:link w:val="TitleChar"/>
    <w:uiPriority w:val="10"/>
    <w:qFormat/>
    <w:rsid w:val="00DA63B4"/>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DA63B4"/>
    <w:rPr>
      <w:caps/>
      <w:color w:val="4F81BD" w:themeColor="accent1"/>
      <w:spacing w:val="10"/>
      <w:kern w:val="28"/>
      <w:sz w:val="52"/>
      <w:szCs w:val="52"/>
    </w:rPr>
  </w:style>
  <w:style w:type="paragraph" w:styleId="Subtitle">
    <w:name w:val="Subtitle"/>
    <w:basedOn w:val="Normal"/>
    <w:next w:val="Normal"/>
    <w:link w:val="SubtitleChar"/>
    <w:uiPriority w:val="11"/>
    <w:qFormat/>
    <w:rsid w:val="00DA63B4"/>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DA63B4"/>
    <w:rPr>
      <w:caps/>
      <w:color w:val="595959" w:themeColor="text1" w:themeTint="A6"/>
      <w:spacing w:val="10"/>
      <w:sz w:val="24"/>
      <w:szCs w:val="24"/>
    </w:rPr>
  </w:style>
  <w:style w:type="character" w:styleId="Strong">
    <w:name w:val="Strong"/>
    <w:uiPriority w:val="22"/>
    <w:qFormat/>
    <w:rsid w:val="00DA63B4"/>
    <w:rPr>
      <w:b/>
      <w:bCs/>
    </w:rPr>
  </w:style>
  <w:style w:type="character" w:styleId="Emphasis">
    <w:name w:val="Emphasis"/>
    <w:uiPriority w:val="20"/>
    <w:qFormat/>
    <w:rsid w:val="00DA63B4"/>
    <w:rPr>
      <w:caps/>
      <w:color w:val="243F60" w:themeColor="accent1" w:themeShade="7F"/>
      <w:spacing w:val="5"/>
    </w:rPr>
  </w:style>
  <w:style w:type="paragraph" w:styleId="NoSpacing">
    <w:name w:val="No Spacing"/>
    <w:basedOn w:val="Normal"/>
    <w:link w:val="NoSpacingChar"/>
    <w:uiPriority w:val="1"/>
    <w:qFormat/>
    <w:rsid w:val="00DA63B4"/>
    <w:pPr>
      <w:spacing w:before="0" w:after="0" w:line="240" w:lineRule="auto"/>
    </w:pPr>
  </w:style>
  <w:style w:type="character" w:customStyle="1" w:styleId="NoSpacingChar">
    <w:name w:val="No Spacing Char"/>
    <w:basedOn w:val="DefaultParagraphFont"/>
    <w:link w:val="NoSpacing"/>
    <w:uiPriority w:val="1"/>
    <w:rsid w:val="00DA63B4"/>
    <w:rPr>
      <w:sz w:val="20"/>
      <w:szCs w:val="20"/>
    </w:rPr>
  </w:style>
  <w:style w:type="paragraph" w:styleId="ListParagraph">
    <w:name w:val="List Paragraph"/>
    <w:basedOn w:val="Normal"/>
    <w:uiPriority w:val="34"/>
    <w:qFormat/>
    <w:rsid w:val="00DA63B4"/>
    <w:pPr>
      <w:ind w:left="720"/>
      <w:contextualSpacing/>
    </w:pPr>
  </w:style>
  <w:style w:type="paragraph" w:styleId="Quote">
    <w:name w:val="Quote"/>
    <w:basedOn w:val="Normal"/>
    <w:next w:val="Normal"/>
    <w:link w:val="QuoteChar"/>
    <w:uiPriority w:val="29"/>
    <w:qFormat/>
    <w:rsid w:val="00DA63B4"/>
    <w:rPr>
      <w:i/>
      <w:iCs/>
    </w:rPr>
  </w:style>
  <w:style w:type="character" w:customStyle="1" w:styleId="QuoteChar">
    <w:name w:val="Quote Char"/>
    <w:basedOn w:val="DefaultParagraphFont"/>
    <w:link w:val="Quote"/>
    <w:uiPriority w:val="29"/>
    <w:rsid w:val="00DA63B4"/>
    <w:rPr>
      <w:i/>
      <w:iCs/>
      <w:sz w:val="20"/>
      <w:szCs w:val="20"/>
    </w:rPr>
  </w:style>
  <w:style w:type="paragraph" w:styleId="IntenseQuote">
    <w:name w:val="Intense Quote"/>
    <w:basedOn w:val="Normal"/>
    <w:next w:val="Normal"/>
    <w:link w:val="IntenseQuoteChar"/>
    <w:uiPriority w:val="30"/>
    <w:qFormat/>
    <w:rsid w:val="00DA63B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DA63B4"/>
    <w:rPr>
      <w:i/>
      <w:iCs/>
      <w:color w:val="4F81BD" w:themeColor="accent1"/>
      <w:sz w:val="20"/>
      <w:szCs w:val="20"/>
    </w:rPr>
  </w:style>
  <w:style w:type="character" w:styleId="SubtleEmphasis">
    <w:name w:val="Subtle Emphasis"/>
    <w:uiPriority w:val="19"/>
    <w:qFormat/>
    <w:rsid w:val="00DA63B4"/>
    <w:rPr>
      <w:i/>
      <w:iCs/>
      <w:color w:val="243F60" w:themeColor="accent1" w:themeShade="7F"/>
    </w:rPr>
  </w:style>
  <w:style w:type="character" w:styleId="IntenseEmphasis">
    <w:name w:val="Intense Emphasis"/>
    <w:uiPriority w:val="21"/>
    <w:qFormat/>
    <w:rsid w:val="00DA63B4"/>
    <w:rPr>
      <w:b/>
      <w:bCs/>
      <w:caps/>
      <w:color w:val="243F60" w:themeColor="accent1" w:themeShade="7F"/>
      <w:spacing w:val="10"/>
    </w:rPr>
  </w:style>
  <w:style w:type="character" w:styleId="SubtleReference">
    <w:name w:val="Subtle Reference"/>
    <w:uiPriority w:val="31"/>
    <w:qFormat/>
    <w:rsid w:val="00DA63B4"/>
    <w:rPr>
      <w:b/>
      <w:bCs/>
      <w:color w:val="4F81BD" w:themeColor="accent1"/>
    </w:rPr>
  </w:style>
  <w:style w:type="character" w:styleId="IntenseReference">
    <w:name w:val="Intense Reference"/>
    <w:uiPriority w:val="32"/>
    <w:qFormat/>
    <w:rsid w:val="00DA63B4"/>
    <w:rPr>
      <w:b/>
      <w:bCs/>
      <w:i/>
      <w:iCs/>
      <w:caps/>
      <w:color w:val="4F81BD" w:themeColor="accent1"/>
    </w:rPr>
  </w:style>
  <w:style w:type="character" w:styleId="BookTitle">
    <w:name w:val="Book Title"/>
    <w:uiPriority w:val="33"/>
    <w:qFormat/>
    <w:rsid w:val="00DA63B4"/>
    <w:rPr>
      <w:b/>
      <w:bCs/>
      <w:i/>
      <w:iCs/>
      <w:spacing w:val="9"/>
    </w:rPr>
  </w:style>
  <w:style w:type="paragraph" w:styleId="TOCHeading">
    <w:name w:val="TOC Heading"/>
    <w:basedOn w:val="Heading1"/>
    <w:next w:val="Normal"/>
    <w:uiPriority w:val="39"/>
    <w:semiHidden/>
    <w:unhideWhenUsed/>
    <w:qFormat/>
    <w:rsid w:val="00DA63B4"/>
    <w:pPr>
      <w:outlineLvl w:val="9"/>
    </w:pPr>
    <w:rPr>
      <w:lang w:bidi="en-US"/>
    </w:rPr>
  </w:style>
  <w:style w:type="table" w:styleId="TableGrid">
    <w:name w:val="Table Grid"/>
    <w:basedOn w:val="TableNormal"/>
    <w:uiPriority w:val="59"/>
    <w:rsid w:val="00DA63B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8B7383"/>
    <w:rPr>
      <w:color w:val="0000FF"/>
      <w:u w:val="single"/>
    </w:rPr>
  </w:style>
  <w:style w:type="paragraph" w:styleId="Header">
    <w:name w:val="header"/>
    <w:basedOn w:val="Normal"/>
    <w:link w:val="HeaderChar"/>
    <w:uiPriority w:val="99"/>
    <w:unhideWhenUsed/>
    <w:rsid w:val="004D250C"/>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4D250C"/>
    <w:rPr>
      <w:sz w:val="20"/>
      <w:szCs w:val="20"/>
    </w:rPr>
  </w:style>
  <w:style w:type="paragraph" w:styleId="Footer">
    <w:name w:val="footer"/>
    <w:basedOn w:val="Normal"/>
    <w:link w:val="FooterChar"/>
    <w:uiPriority w:val="99"/>
    <w:unhideWhenUsed/>
    <w:rsid w:val="004D250C"/>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4D250C"/>
    <w:rPr>
      <w:sz w:val="20"/>
      <w:szCs w:val="20"/>
    </w:rPr>
  </w:style>
  <w:style w:type="paragraph" w:styleId="BalloonText">
    <w:name w:val="Balloon Text"/>
    <w:basedOn w:val="Normal"/>
    <w:link w:val="BalloonTextChar"/>
    <w:uiPriority w:val="99"/>
    <w:semiHidden/>
    <w:unhideWhenUsed/>
    <w:rsid w:val="004D250C"/>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D250C"/>
    <w:rPr>
      <w:rFonts w:ascii="Lucida Grande" w:hAnsi="Lucida Grande" w:cs="Lucida Grande"/>
      <w:sz w:val="18"/>
      <w:szCs w:val="18"/>
    </w:rPr>
  </w:style>
  <w:style w:type="paragraph" w:styleId="NormalWeb">
    <w:name w:val="Normal (Web)"/>
    <w:basedOn w:val="Normal"/>
    <w:uiPriority w:val="99"/>
    <w:semiHidden/>
    <w:unhideWhenUsed/>
    <w:rsid w:val="00DC7812"/>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90218">
      <w:bodyDiv w:val="1"/>
      <w:marLeft w:val="0"/>
      <w:marRight w:val="0"/>
      <w:marTop w:val="0"/>
      <w:marBottom w:val="0"/>
      <w:divBdr>
        <w:top w:val="none" w:sz="0" w:space="0" w:color="auto"/>
        <w:left w:val="none" w:sz="0" w:space="0" w:color="auto"/>
        <w:bottom w:val="none" w:sz="0" w:space="0" w:color="auto"/>
        <w:right w:val="none" w:sz="0" w:space="0" w:color="auto"/>
      </w:divBdr>
      <w:divsChild>
        <w:div w:id="1685131218">
          <w:marLeft w:val="0"/>
          <w:marRight w:val="0"/>
          <w:marTop w:val="180"/>
          <w:marBottom w:val="0"/>
          <w:divBdr>
            <w:top w:val="none" w:sz="0" w:space="0" w:color="auto"/>
            <w:left w:val="none" w:sz="0" w:space="0" w:color="auto"/>
            <w:bottom w:val="none" w:sz="0" w:space="0" w:color="auto"/>
            <w:right w:val="none" w:sz="0" w:space="0" w:color="auto"/>
          </w:divBdr>
          <w:divsChild>
            <w:div w:id="1156727028">
              <w:marLeft w:val="3330"/>
              <w:marRight w:val="180"/>
              <w:marTop w:val="0"/>
              <w:marBottom w:val="0"/>
              <w:divBdr>
                <w:top w:val="none" w:sz="0" w:space="0" w:color="auto"/>
                <w:left w:val="none" w:sz="0" w:space="0" w:color="auto"/>
                <w:bottom w:val="none" w:sz="0" w:space="0" w:color="auto"/>
                <w:right w:val="none" w:sz="0" w:space="0" w:color="auto"/>
              </w:divBdr>
              <w:divsChild>
                <w:div w:id="907885791">
                  <w:marLeft w:val="0"/>
                  <w:marRight w:val="0"/>
                  <w:marTop w:val="0"/>
                  <w:marBottom w:val="0"/>
                  <w:divBdr>
                    <w:top w:val="none" w:sz="0" w:space="0" w:color="auto"/>
                    <w:left w:val="none" w:sz="0" w:space="0" w:color="auto"/>
                    <w:bottom w:val="none" w:sz="0" w:space="0" w:color="auto"/>
                    <w:right w:val="none" w:sz="0" w:space="0" w:color="auto"/>
                  </w:divBdr>
                  <w:divsChild>
                    <w:div w:id="579560203">
                      <w:marLeft w:val="0"/>
                      <w:marRight w:val="0"/>
                      <w:marTop w:val="0"/>
                      <w:marBottom w:val="0"/>
                      <w:divBdr>
                        <w:top w:val="none" w:sz="0" w:space="0" w:color="auto"/>
                        <w:left w:val="none" w:sz="0" w:space="0" w:color="auto"/>
                        <w:bottom w:val="none" w:sz="0" w:space="0" w:color="auto"/>
                        <w:right w:val="none" w:sz="0" w:space="0" w:color="auto"/>
                      </w:divBdr>
                      <w:divsChild>
                        <w:div w:id="589849491">
                          <w:marLeft w:val="0"/>
                          <w:marRight w:val="0"/>
                          <w:marTop w:val="0"/>
                          <w:marBottom w:val="0"/>
                          <w:divBdr>
                            <w:top w:val="single" w:sz="6" w:space="0" w:color="AAAAAA"/>
                            <w:left w:val="single" w:sz="6" w:space="0" w:color="AAAAAA"/>
                            <w:bottom w:val="single" w:sz="6" w:space="0" w:color="AAAAAA"/>
                            <w:right w:val="single" w:sz="6" w:space="0" w:color="AAAAAA"/>
                          </w:divBdr>
                          <w:divsChild>
                            <w:div w:id="1616516355">
                              <w:marLeft w:val="0"/>
                              <w:marRight w:val="0"/>
                              <w:marTop w:val="0"/>
                              <w:marBottom w:val="0"/>
                              <w:divBdr>
                                <w:top w:val="none" w:sz="0" w:space="0" w:color="auto"/>
                                <w:left w:val="none" w:sz="0" w:space="0" w:color="auto"/>
                                <w:bottom w:val="none" w:sz="0" w:space="0" w:color="auto"/>
                                <w:right w:val="none" w:sz="0" w:space="0" w:color="auto"/>
                              </w:divBdr>
                              <w:divsChild>
                                <w:div w:id="1795783447">
                                  <w:marLeft w:val="0"/>
                                  <w:marRight w:val="0"/>
                                  <w:marTop w:val="0"/>
                                  <w:marBottom w:val="0"/>
                                  <w:divBdr>
                                    <w:top w:val="none" w:sz="0" w:space="0" w:color="auto"/>
                                    <w:left w:val="none" w:sz="0" w:space="0" w:color="auto"/>
                                    <w:bottom w:val="none" w:sz="0" w:space="0" w:color="auto"/>
                                    <w:right w:val="none" w:sz="0" w:space="0" w:color="auto"/>
                                  </w:divBdr>
                                  <w:divsChild>
                                    <w:div w:id="13886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5001290">
      <w:bodyDiv w:val="1"/>
      <w:marLeft w:val="0"/>
      <w:marRight w:val="0"/>
      <w:marTop w:val="0"/>
      <w:marBottom w:val="0"/>
      <w:divBdr>
        <w:top w:val="none" w:sz="0" w:space="0" w:color="auto"/>
        <w:left w:val="none" w:sz="0" w:space="0" w:color="auto"/>
        <w:bottom w:val="none" w:sz="0" w:space="0" w:color="auto"/>
        <w:right w:val="none" w:sz="0" w:space="0" w:color="auto"/>
      </w:divBdr>
    </w:div>
    <w:div w:id="1256783974">
      <w:bodyDiv w:val="1"/>
      <w:marLeft w:val="0"/>
      <w:marRight w:val="0"/>
      <w:marTop w:val="0"/>
      <w:marBottom w:val="0"/>
      <w:divBdr>
        <w:top w:val="none" w:sz="0" w:space="0" w:color="auto"/>
        <w:left w:val="none" w:sz="0" w:space="0" w:color="auto"/>
        <w:bottom w:val="none" w:sz="0" w:space="0" w:color="auto"/>
        <w:right w:val="none" w:sz="0" w:space="0" w:color="auto"/>
      </w:divBdr>
    </w:div>
    <w:div w:id="1312715524">
      <w:bodyDiv w:val="1"/>
      <w:marLeft w:val="0"/>
      <w:marRight w:val="0"/>
      <w:marTop w:val="0"/>
      <w:marBottom w:val="0"/>
      <w:divBdr>
        <w:top w:val="none" w:sz="0" w:space="0" w:color="auto"/>
        <w:left w:val="none" w:sz="0" w:space="0" w:color="auto"/>
        <w:bottom w:val="none" w:sz="0" w:space="0" w:color="auto"/>
        <w:right w:val="none" w:sz="0" w:space="0" w:color="auto"/>
      </w:divBdr>
    </w:div>
    <w:div w:id="1646200796">
      <w:bodyDiv w:val="1"/>
      <w:marLeft w:val="0"/>
      <w:marRight w:val="0"/>
      <w:marTop w:val="0"/>
      <w:marBottom w:val="0"/>
      <w:divBdr>
        <w:top w:val="none" w:sz="0" w:space="0" w:color="auto"/>
        <w:left w:val="none" w:sz="0" w:space="0" w:color="auto"/>
        <w:bottom w:val="none" w:sz="0" w:space="0" w:color="auto"/>
        <w:right w:val="none" w:sz="0" w:space="0" w:color="auto"/>
      </w:divBdr>
    </w:div>
    <w:div w:id="1889950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1.png"/><Relationship Id="rId47" Type="http://schemas.openxmlformats.org/officeDocument/2006/relationships/customXml" Target="ink/ink17.xml"/><Relationship Id="rId63" Type="http://schemas.openxmlformats.org/officeDocument/2006/relationships/customXml" Target="ink/ink24.xml"/><Relationship Id="rId68" Type="http://schemas.openxmlformats.org/officeDocument/2006/relationships/image" Target="media/image35.png"/><Relationship Id="rId84" Type="http://schemas.openxmlformats.org/officeDocument/2006/relationships/image" Target="media/image44.png"/><Relationship Id="rId89" Type="http://schemas.openxmlformats.org/officeDocument/2006/relationships/customXml" Target="ink/ink36.xml"/><Relationship Id="rId16" Type="http://schemas.openxmlformats.org/officeDocument/2006/relationships/image" Target="media/image6.png"/><Relationship Id="rId107" Type="http://schemas.openxmlformats.org/officeDocument/2006/relationships/header" Target="header1.xml"/><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customXml" Target="ink/ink12.xml"/><Relationship Id="rId53" Type="http://schemas.openxmlformats.org/officeDocument/2006/relationships/image" Target="media/image27.png"/><Relationship Id="rId58" Type="http://schemas.openxmlformats.org/officeDocument/2006/relationships/customXml" Target="ink/ink22.xml"/><Relationship Id="rId74" Type="http://schemas.openxmlformats.org/officeDocument/2006/relationships/image" Target="media/image38.png"/><Relationship Id="rId79" Type="http://schemas.openxmlformats.org/officeDocument/2006/relationships/image" Target="media/image41.png"/><Relationship Id="rId102"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customXml" Target="ink/ink39.xml"/><Relationship Id="rId22" Type="http://schemas.openxmlformats.org/officeDocument/2006/relationships/image" Target="media/image10.png"/><Relationship Id="rId27" Type="http://schemas.openxmlformats.org/officeDocument/2006/relationships/customXml" Target="ink/ink8.xml"/><Relationship Id="rId43" Type="http://schemas.openxmlformats.org/officeDocument/2006/relationships/customXml" Target="ink/ink15.xml"/><Relationship Id="rId48" Type="http://schemas.openxmlformats.org/officeDocument/2006/relationships/image" Target="media/image24.png"/><Relationship Id="rId64" Type="http://schemas.openxmlformats.org/officeDocument/2006/relationships/image" Target="media/image33.png"/><Relationship Id="rId69" Type="http://schemas.openxmlformats.org/officeDocument/2006/relationships/customXml" Target="ink/ink27.xml"/><Relationship Id="rId80" Type="http://schemas.openxmlformats.org/officeDocument/2006/relationships/image" Target="media/image42.png"/><Relationship Id="rId85" Type="http://schemas.openxmlformats.org/officeDocument/2006/relationships/customXml" Target="ink/ink34.xml"/><Relationship Id="rId12" Type="http://schemas.openxmlformats.org/officeDocument/2006/relationships/customXml" Target="ink/ink2.xml"/><Relationship Id="rId17" Type="http://schemas.openxmlformats.org/officeDocument/2006/relationships/customXml" Target="ink/ink4.xml"/><Relationship Id="rId33" Type="http://schemas.openxmlformats.org/officeDocument/2006/relationships/image" Target="media/image16.png"/><Relationship Id="rId38" Type="http://schemas.openxmlformats.org/officeDocument/2006/relationships/image" Target="media/image19.png"/><Relationship Id="rId59" Type="http://schemas.openxmlformats.org/officeDocument/2006/relationships/image" Target="media/image30.png"/><Relationship Id="rId103" Type="http://schemas.openxmlformats.org/officeDocument/2006/relationships/image" Target="media/image56.png"/><Relationship Id="rId108" Type="http://schemas.openxmlformats.org/officeDocument/2006/relationships/fontTable" Target="fontTable.xml"/><Relationship Id="rId54" Type="http://schemas.openxmlformats.org/officeDocument/2006/relationships/customXml" Target="ink/ink20.xml"/><Relationship Id="rId70" Type="http://schemas.openxmlformats.org/officeDocument/2006/relationships/image" Target="media/image36.png"/><Relationship Id="rId75" Type="http://schemas.openxmlformats.org/officeDocument/2006/relationships/customXml" Target="ink/ink30.xml"/><Relationship Id="rId91" Type="http://schemas.openxmlformats.org/officeDocument/2006/relationships/customXml" Target="ink/ink37.xml"/><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customXml" Target="ink/ink6.xm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customXml" Target="ink/ink18.xml"/><Relationship Id="rId57" Type="http://schemas.openxmlformats.org/officeDocument/2006/relationships/image" Target="media/image29.png"/><Relationship Id="rId106" Type="http://schemas.openxmlformats.org/officeDocument/2006/relationships/image" Target="media/image59.png"/><Relationship Id="rId10" Type="http://schemas.openxmlformats.org/officeDocument/2006/relationships/image" Target="media/image2.png"/><Relationship Id="rId31" Type="http://schemas.openxmlformats.org/officeDocument/2006/relationships/customXml" Target="ink/ink10.xml"/><Relationship Id="rId44" Type="http://schemas.openxmlformats.org/officeDocument/2006/relationships/image" Target="media/image22.png"/><Relationship Id="rId52" Type="http://schemas.openxmlformats.org/officeDocument/2006/relationships/customXml" Target="ink/ink19.xml"/><Relationship Id="rId60" Type="http://schemas.openxmlformats.org/officeDocument/2006/relationships/image" Target="media/image31.png"/><Relationship Id="rId65" Type="http://schemas.openxmlformats.org/officeDocument/2006/relationships/customXml" Target="ink/ink25.xml"/><Relationship Id="rId73" Type="http://schemas.openxmlformats.org/officeDocument/2006/relationships/customXml" Target="ink/ink29.xml"/><Relationship Id="rId78" Type="http://schemas.openxmlformats.org/officeDocument/2006/relationships/image" Target="media/image40.png"/><Relationship Id="rId81" Type="http://schemas.openxmlformats.org/officeDocument/2006/relationships/customXml" Target="ink/ink32.xml"/><Relationship Id="rId86" Type="http://schemas.openxmlformats.org/officeDocument/2006/relationships/image" Target="media/image45.png"/><Relationship Id="rId94" Type="http://schemas.openxmlformats.org/officeDocument/2006/relationships/image" Target="media/image49.png"/><Relationship Id="rId99" Type="http://schemas.openxmlformats.org/officeDocument/2006/relationships/image" Target="media/image52.png"/><Relationship Id="rId101"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customXml" Target="ink/ink13.xml"/><Relationship Id="rId109" Type="http://schemas.openxmlformats.org/officeDocument/2006/relationships/theme" Target="theme/theme1.xml"/><Relationship Id="rId34" Type="http://schemas.openxmlformats.org/officeDocument/2006/relationships/image" Target="media/image17.png"/><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image" Target="media/image39.png"/><Relationship Id="rId97" Type="http://schemas.openxmlformats.org/officeDocument/2006/relationships/customXml" Target="ink/ink40.xml"/><Relationship Id="rId104"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customXml" Target="ink/ink28.xml"/><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customXml" Target="ink/ink9.xml"/><Relationship Id="rId24" Type="http://schemas.openxmlformats.org/officeDocument/2006/relationships/image" Target="media/image11.png"/><Relationship Id="rId40" Type="http://schemas.openxmlformats.org/officeDocument/2006/relationships/image" Target="media/image20.png"/><Relationship Id="rId45" Type="http://schemas.openxmlformats.org/officeDocument/2006/relationships/customXml" Target="ink/ink16.xml"/><Relationship Id="rId66" Type="http://schemas.openxmlformats.org/officeDocument/2006/relationships/image" Target="media/image34.png"/><Relationship Id="rId87" Type="http://schemas.openxmlformats.org/officeDocument/2006/relationships/customXml" Target="ink/ink35.xml"/><Relationship Id="rId61" Type="http://schemas.openxmlformats.org/officeDocument/2006/relationships/customXml" Target="ink/ink23.xml"/><Relationship Id="rId82" Type="http://schemas.openxmlformats.org/officeDocument/2006/relationships/image" Target="media/image43.png"/><Relationship Id="rId19" Type="http://schemas.openxmlformats.org/officeDocument/2006/relationships/image" Target="media/image8.png"/><Relationship Id="rId14" Type="http://schemas.openxmlformats.org/officeDocument/2006/relationships/customXml" Target="ink/ink3.xml"/><Relationship Id="rId30" Type="http://schemas.openxmlformats.org/officeDocument/2006/relationships/image" Target="media/image14.png"/><Relationship Id="rId35" Type="http://schemas.openxmlformats.org/officeDocument/2006/relationships/customXml" Target="ink/ink11.xml"/><Relationship Id="rId56" Type="http://schemas.openxmlformats.org/officeDocument/2006/relationships/customXml" Target="ink/ink21.xml"/><Relationship Id="rId77" Type="http://schemas.openxmlformats.org/officeDocument/2006/relationships/customXml" Target="ink/ink31.xml"/><Relationship Id="rId100" Type="http://schemas.openxmlformats.org/officeDocument/2006/relationships/image" Target="media/image53.png"/><Relationship Id="rId105" Type="http://schemas.openxmlformats.org/officeDocument/2006/relationships/image" Target="media/image58.png"/><Relationship Id="rId8" Type="http://schemas.openxmlformats.org/officeDocument/2006/relationships/customXml" Target="ink/ink1.xml"/><Relationship Id="rId51" Type="http://schemas.openxmlformats.org/officeDocument/2006/relationships/image" Target="media/image26.png"/><Relationship Id="rId72" Type="http://schemas.openxmlformats.org/officeDocument/2006/relationships/image" Target="media/image37.png"/><Relationship Id="rId93" Type="http://schemas.openxmlformats.org/officeDocument/2006/relationships/customXml" Target="ink/ink38.xml"/><Relationship Id="rId98" Type="http://schemas.openxmlformats.org/officeDocument/2006/relationships/image" Target="media/image51.png"/><Relationship Id="rId3" Type="http://schemas.openxmlformats.org/officeDocument/2006/relationships/styles" Target="styles.xml"/><Relationship Id="rId25" Type="http://schemas.openxmlformats.org/officeDocument/2006/relationships/customXml" Target="ink/ink7.xml"/><Relationship Id="rId46" Type="http://schemas.openxmlformats.org/officeDocument/2006/relationships/image" Target="media/image23.png"/><Relationship Id="rId67" Type="http://schemas.openxmlformats.org/officeDocument/2006/relationships/customXml" Target="ink/ink26.xml"/><Relationship Id="rId20" Type="http://schemas.openxmlformats.org/officeDocument/2006/relationships/customXml" Target="ink/ink5.xml"/><Relationship Id="rId41" Type="http://schemas.openxmlformats.org/officeDocument/2006/relationships/customXml" Target="ink/ink14.xml"/><Relationship Id="rId62" Type="http://schemas.openxmlformats.org/officeDocument/2006/relationships/image" Target="media/image32.png"/><Relationship Id="rId83" Type="http://schemas.openxmlformats.org/officeDocument/2006/relationships/customXml" Target="ink/ink33.xml"/><Relationship Id="rId88" Type="http://schemas.openxmlformats.org/officeDocument/2006/relationships/image" Target="media/image46.png"/></Relationships>
</file>

<file path=word/_rels/header1.xml.rels><?xml version="1.0" encoding="UTF-8" standalone="yes"?>
<Relationships xmlns="http://schemas.openxmlformats.org/package/2006/relationships"><Relationship Id="rId2" Type="http://schemas.openxmlformats.org/officeDocument/2006/relationships/image" Target="media/image61.jpg"/><Relationship Id="rId1" Type="http://schemas.openxmlformats.org/officeDocument/2006/relationships/image" Target="media/image6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9:39.483"/>
    </inkml:context>
    <inkml:brush xml:id="br0">
      <inkml:brushProperty name="width" value="0.2" units="cm"/>
      <inkml:brushProperty name="height" value="0.2" units="cm"/>
    </inkml:brush>
  </inkml:definitions>
  <inkml:trace contextRef="#ctx0" brushRef="#br0">0 224 24575,'742'0'0,"-624"14"0,28-1 0,-131-12 0,0 0 0,-1 1 0,27 8 0,-27-7 0,1 1 0,0-2 0,28 2 0,299-5 0,-353 0 0,1-1 0,0 0 0,0-1 0,0 0 0,0 0 0,1-1 0,-1-1 0,1 1 0,-14-11 0,9 7 0,0 0 0,-30-11 0,26 12 0,1 0 0,-29-17 0,-17-8 0,8 5 0,40 19 0,1 1 0,-2 0 0,1 1 0,-17-4 0,-10 0 0,22 4 0,-37-5 0,-17-1 0,50 7 0,0 1 0,-39-1 0,13-1 0,45 5 0,-1-1 0,1 1 0,0 0 0,0 1 0,-1-1 0,1 1 0,0 0 0,-1 1 0,1-1 0,0 1 0,0 0 0,-1 1 0,1-1 0,0 1 0,0 0 0,-5 3 0,3-3 0,1 1 0,-1-1 0,0 0 0,0 0 0,0-1 0,0 0 0,0 0 0,0-1 0,0 0 0,-12-1 0,8 0 0,0 1 0,0 1 0,-16 2 0,-12 3 0,1-2 0,-1-2 0,-67-4 0,24 0 0,-24 2-1365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5:57.906"/>
    </inkml:context>
    <inkml:brush xml:id="br0">
      <inkml:brushProperty name="width" value="0.05" units="cm"/>
      <inkml:brushProperty name="height" value="0.05" units="cm"/>
    </inkml:brush>
  </inkml:definitions>
  <inkml:trace contextRef="#ctx0" brushRef="#br0">0 3 24575,'79'13'0,"-66"-12"0,23-1 0,52 9 0,-19 3 0,0-3 0,81 0 0,220-9 0,-360 0 0,0 1 0,-1 1 0,15 3 0,-20-4 0,-1 0 0,0-1 0,1 2 0,-1-1 0,0 0 0,0 1 0,0-1 0,0 1 0,0 0 0,0 0 0,-1 0 0,1 0 0,2 4 0,-4-5 0,-1-1 0,1 1 0,-1 0 0,0-1 0,1 1 0,-1 0 0,0-1 0,0 1 0,0 0 0,0-1 0,1 1 0,-1 0 0,0 0 0,0-1 0,0 1 0,0 0 0,0-1 0,-1 1 0,1 0 0,0 0 0,0-1 0,0 1 0,-1 0 0,1-1 0,0 1 0,-1 0 0,1-1 0,-1 2 0,-20 12 0,13-11 0,-1-1 0,1 0 0,0 0 0,-9 0 0,-223 1 0,121-6 0,-278 3 0,278-13 0,118 13 0,0 0 0,-1 0 0,1 0 0,-1 0 0,1 0 0,-1 0 0,1 0 0,0 0 0,-1 0 0,1-1 0,-1 1 0,1-1 0,0 1 0,-3-2 0,16-6 0,40-6 0,-45 13 0,198-12 0,-168 13 0,-15-1 0,0 1 0,0 1 0,39 7 0,-3 2 0,0-3 0,0-2 0,112-7 0,-62 0 0,-261-12 0,45 1 0,70 10 0,-96-6 0,63 10 0,-95-2 0,165 1 0,1 0 0,-1 0 0,1 0 0,-1 0 0,1 0 0,0 0 0,-1 0 0,1 0 0,-1 0 0,1 0 0,-1 0 0,1 0 0,-1 0 0,1 0 0,-1 0 0,1 0 0,0-1 0,-1 1 0,1 0 0,-1 0 0,1 0 0,0-1 0,-1 1 0,1 0 0,0-1 0,-1 1 0,1 0 0,0-1 0,-1 1 0,1 0 0,0-2 0,13-6 0,33-8 0,-41 15 0,24-6 0,1 1 0,34-2 0,30-3 0,-61 7 0,0 2 0,48 3 0,-19 1 0,57 12 0,-108-14 0,0 1 0,1 0 0,-1 1 0,0 0 0,0 1 0,20 8 0,-31-11 0,14 8 0,-18-3 0,-26 0 0,-302 9 0,-183-14 0,514 0 0,-1 0 0,0 0 0,1 0 0,-1 0 0,0 0 0,1-1 0,-1 1 0,0-1 0,1 1 0,-1-1 0,1 0 0,-1 1 0,1-1 0,-1 0 0,1 0 0,0 0 0,-1 0 0,1 0 0,0 0 0,0-1 0,0 1 0,0 0 0,0 0 0,0-1 0,-1-1 0,2 2 0,0 0 0,0 0 0,0 0 0,-1 0 0,1 0 0,0-1 0,1 1 0,-1 0 0,0 0 0,0 0 0,0 0 0,1 0 0,-1 0 0,0 0 0,1 0 0,-1 0 0,1 0 0,0 0 0,-1 0 0,1 0 0,0 0 0,-1 0 0,1 1 0,0-1 0,0 0 0,0 0 0,0 1 0,0-1 0,-1 1 0,1-1 0,0 1 0,1-1 0,-1 1 0,0-1 0,0 1 0,0 0 0,2-1 0,8-2-195,0 0 0,1 0 0,-1 1 0,1 1 0,0 0 0,13 0 0,-13 1-6631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1:20.506"/>
    </inkml:context>
    <inkml:brush xml:id="br0">
      <inkml:brushProperty name="width" value="0.05" units="cm"/>
      <inkml:brushProperty name="height" value="0.05" units="cm"/>
    </inkml:brush>
  </inkml:definitions>
  <inkml:trace contextRef="#ctx0" brushRef="#br0">0 9 24575,'4'0'0,"4"0"0,5 0 0,0-3 0,-2-2-8191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1:14.429"/>
    </inkml:context>
    <inkml:brush xml:id="br0">
      <inkml:brushProperty name="width" value="0.05" units="cm"/>
      <inkml:brushProperty name="height" value="0.05" units="cm"/>
    </inkml:brush>
  </inkml:definitions>
  <inkml:trace contextRef="#ctx0" brushRef="#br0">0 0 24575,'44'18'0,"-32"-13"0,0 0 0,-1 1 0,1 1 0,12 9 0,-12-8 0,0 0 0,0-1 0,19 8 0,-22-12 0,5 3 0,0-1 0,0 0 0,1-1 0,0-1 0,-1 0 0,26 1 0,-12-3 0,-1-1 0,0-2 0,1-1 0,-1-1 0,0-1 0,-1-2 0,44-16 0,-54 18 0,-1 0 0,1 1 0,0 0 0,1 1 0,26-1 0,87 6 0,-49 0 0,-60-2-1365,-3 0-5461</inkml:trace>
  <inkml:trace contextRef="#ctx0" brushRef="#br0" timeOffset="1774.18">169 86 24575,'75'1'0,"84"-2"0,-53-19-1365,-89 19-5461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1:09.169"/>
    </inkml:context>
    <inkml:brush xml:id="br0">
      <inkml:brushProperty name="width" value="0.05" units="cm"/>
      <inkml:brushProperty name="height" value="0.05" units="cm"/>
    </inkml:brush>
  </inkml:definitions>
  <inkml:trace contextRef="#ctx0" brushRef="#br0">0 4 24575,'636'0'0,"-610"2"0,0 0 0,-1 2 0,35 10 0,-35-8 0,1-1 0,-1 0 0,36 0 0,-17-4 0,-24 1 0,0-2 0,0-1 0,1 0 0,21-5 0,-2-11 0,-34 14 0,0 0 0,0 0 0,0 0 0,0 1 0,0 0 0,8-1 0,44-2 120,-54 5-226,0 0 0,-1 0 0,1 0 0,0 1 0,-1-1 0,1 1-1,0 0 1,-1 0 0,1 0 0,-1 1 0,1 0 0,-1-1 0,4 3 0,2 6-6720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1:04.586"/>
    </inkml:context>
    <inkml:brush xml:id="br0">
      <inkml:brushProperty name="width" value="0.05" units="cm"/>
      <inkml:brushProperty name="height" value="0.05" units="cm"/>
    </inkml:brush>
  </inkml:definitions>
  <inkml:trace contextRef="#ctx0" brushRef="#br0">0 46 24575,'44'-17'0,"-24"11"0,0 0 0,0 1 0,0 1 0,1 1 0,0 1 0,25 1 0,57 0 0,91 4 0,-123 7 0,-46-5 0,48 2 0,477-8-1365,-532 1-5461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1:00.237"/>
    </inkml:context>
    <inkml:brush xml:id="br0">
      <inkml:brushProperty name="width" value="0.05" units="cm"/>
      <inkml:brushProperty name="height" value="0.05" units="cm"/>
    </inkml:brush>
  </inkml:definitions>
  <inkml:trace contextRef="#ctx0" brushRef="#br0">0 23 24575,'29'-1'0,"50"-9"0,-49 5 0,45-2 0,518 8 0,-578 0 0,0 1 0,1 0 0,14 4 0,-14-2 0,1-1 0,22 2 0,49-6 0,35 2 0,-55 14-1365,-52-12-5461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0:39.037"/>
    </inkml:context>
    <inkml:brush xml:id="br0">
      <inkml:brushProperty name="width" value="0.05" units="cm"/>
      <inkml:brushProperty name="height" value="0.05" units="cm"/>
    </inkml:brush>
  </inkml:definitions>
  <inkml:trace contextRef="#ctx0" brushRef="#br0">0 43 24575,'16'0'0,"13"1"0,1-2 0,0-1 0,43-9 0,-36 6 0,0 0 0,1 3 0,-1 1 0,39 4 0,9-1 0,-61-3 0,47-9 0,-46 6 0,44-3 0,969 8-1365,-1020-1-5461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0:22.180"/>
    </inkml:context>
    <inkml:brush xml:id="br0">
      <inkml:brushProperty name="width" value="0.05" units="cm"/>
      <inkml:brushProperty name="height" value="0.05" units="cm"/>
    </inkml:brush>
  </inkml:definitions>
  <inkml:trace contextRef="#ctx0" brushRef="#br0">28 90 24575,'11'-4'0,"-9"3"0,0 0 0,-1 0 0,1 0 0,0 0 0,0 1 0,0-1 0,0 0 0,0 1 0,0 0 0,0-1 0,0 1 0,0 0 0,3 0 0,341 13 0,-227-5 0,72 6 0,206 8 0,-337-22 0,-36-1 0,1 2 0,0 0 0,47 9 0,-35-1 0,-25-5 0,0 0 0,0-1 0,1 0 0,-1-1 0,1-1 0,0 0 0,-1-1 0,1 0 0,0-1 0,20-3 0,-21 1 0,1-1 0,-1 0 0,0-1 0,0-1 0,-1 1 0,0-2 0,17-11 0,-28 17 0,-1 1 0,1-1 0,0 1 0,-1 0 0,1-1 0,0 1 0,-1 0 0,1-1 0,0 1 0,-1 0 0,1 0 0,0-1 0,-1 1 0,1 0 0,-1 0 0,1 0 0,-1-1 0,1 1 0,0 0 0,-1 0 0,1 0 0,-1 0 0,1 0 0,-1 0 0,1 0 0,-1 0 0,1 0 0,-1 0 0,1 0 0,-1 0 0,0 1 0,-20-3 0,-1530 4 0,1515-7 0,24-2 0,12 6 0,0 1 0,0-1 0,0 1 0,1-1 0,-1 1 0,0-1 0,0 0 0,0 1 0,1-1 0,-1 1 0,0-1 0,0 1 0,1-1 0,-1 1 0,1 0 0,-1-1 0,0 1 0,1-1 0,-1 1 0,1 0 0,-1-1 0,1 1 0,-1 0 0,1-1 0,-1 1 0,1 0 0,0 0 0,15-8 0,1 2 0,-1 0 0,1 1 0,0 0 0,0 2 0,0 0 0,24-1 0,41-9 0,-57 9 0,0 1 0,49 1 0,-49 2 0,-1 0 0,0-2 0,32-7 0,-19 4 0,-1 0 0,1 3 0,-1 1 0,42 4 0,7-1 0,-36-2 0,-15-2 0,-1 3 0,0 0 0,60 12 0,-69-9 0,0-1 0,1-1 0,-1-1 0,26-2 0,-25 0 0,1 1 0,-1 1 0,40 6 0,-49-3 0,9 1 0,-1 1 0,1 1 0,27 12 0,-42-15 0,1-1 0,1 0 0,-1-1 0,0 0 0,1 0 0,-1-2 0,0 1 0,16-2 0,-13 0 0,1 1 0,0 1 0,-1 0 0,21 5 0,-13-2 0,6 2 0,-28-6 0,0 0 0,0 0 0,0 0 0,0 0 0,0 0 0,-1 0 0,1 0 0,0 1 0,0-1 0,0 0 0,0 0 0,0 0 0,0 0 0,0 0 0,0 0 0,0 0 0,0 0 0,0 0 0,0 0 0,0 0 0,0 0 0,0 0 0,0 0 0,0 0 0,0 0 0,0 0 0,0 0 0,0 0 0,0 1 0,0-1 0,0 0 0,0 0 0,0 0 0,0 0 0,0 0 0,0 0 0,0 0 0,0 0 0,0 0 0,0 0 0,0 0 0,0 0 0,0 0 0,0 0 0,0 0 0,-17 1 0,-20-1 0,0 1 0,-63 10 0,50-4 0,-1-2 0,0-3 0,-58-5 0,10 1 0,69 2 0,2 1 0,-1-1 0,1-2 0,-56-10 0,52 6 0,-1 2 0,0 1 0,0 2 0,-46 4 0,1-1 0,-281-2-1365,341 0-5461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0:09.815"/>
    </inkml:context>
    <inkml:brush xml:id="br0">
      <inkml:brushProperty name="width" value="0.05" units="cm"/>
      <inkml:brushProperty name="height" value="0.05" units="cm"/>
    </inkml:brush>
  </inkml:definitions>
  <inkml:trace contextRef="#ctx0" brushRef="#br0">1 0 24575,'0'0'-8191</inkml:trace>
  <inkml:trace contextRef="#ctx0" brushRef="#br0" timeOffset="596.25">108 41 24575,'4'0'0,"0"4"0,4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2:31.168"/>
    </inkml:context>
    <inkml:brush xml:id="br0">
      <inkml:brushProperty name="width" value="0.05" units="cm"/>
      <inkml:brushProperty name="height" value="0.05" units="cm"/>
    </inkml:brush>
  </inkml:definitions>
  <inkml:trace contextRef="#ctx0" brushRef="#br0">105 149 24575,'82'-7'0,"3"0"0,-96 7 0,-37-1 0,-73 7 0,120-5 0,0-1 0,1 0 0,-1 0 0,0 0 0,1 0 0,-1 0 0,0 0 0,0 0 0,1 0 0,-1 0 0,0 0 0,1 0 0,-1 0 0,0-1 0,1 1 0,-1 0 0,0 0 0,1-1 0,-1 1 0,1-1 0,-1 1 0,0 0 0,1-1 0,-1 1 0,1-1 0,-1 1 0,1-1 0,-1-1 0,1 1 0,-1 0 0,1-1 0,0 1 0,-1 0 0,1-1 0,0 1 0,0 0 0,0-1 0,0 1 0,0 0 0,0-1 0,1-1 0,19-50 0,-15 40 0,-4 10 0,0 1 0,0-1 0,0 1 0,1-1 0,-1 1 0,1-1 0,-1 1 0,1 0 0,0 0 0,0 0 0,-1 0 0,2 0 0,-1 0 0,0 1 0,0-1 0,0 1 0,1-1 0,-1 1 0,5-2 0,1 1 0,-1 1 0,1 0 0,-1 0 0,1 1 0,13 1 0,-11-1 0,100-1 0,64 3 0,-43 25 0,-91-21 0,67 1 0,22 2 0,-99-6 0,222 0 0,-134-5 0,-105 2-1365,-2 0-5461</inkml:trace>
  <inkml:trace contextRef="#ctx0" brushRef="#br0" timeOffset="2134.02">1 17 24575,'2'0'0,"3"0"0,3 0 0,3 0 0,1 0 0,-1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6:26.205"/>
    </inkml:context>
    <inkml:brush xml:id="br0">
      <inkml:brushProperty name="width" value="0.2" units="cm"/>
      <inkml:brushProperty name="height" value="0.2" units="cm"/>
    </inkml:brush>
  </inkml:definitions>
  <inkml:trace contextRef="#ctx0" brushRef="#br0">55 294 24575,'91'-2'0,"97"4"0,-96 12 0,-77-11 0,0 0 0,0 0 0,17 8 0,-20-7 0,0 0 0,0-1 0,0 0 0,1 0 0,21 0 0,112 10 0,1005-14 0,-1148 2 0,0-1 0,0 0 0,-1 0 0,1-1 0,0 1 0,0 0 0,0-1 0,0 0 0,-1 0 0,1 1 0,0-2 0,0 1 0,-1 0 0,1 0 0,-1-1 0,5-3 0,-5 2 0,1-1 0,-1 1 0,0-1 0,0 0 0,-1 1 0,1-1 0,-1 0 0,0 0 0,0 0 0,0 0 0,0-5 0,0 7 0,0-1 0,-1 0 0,1 0 0,-1 0 0,0 0 0,0 1 0,0-1 0,0 0 0,-1 0 0,1 0 0,-1 0 0,1 0 0,-1 1 0,0-1 0,-2-4 0,1 5 0,0 0 0,0 1 0,1-1 0,-1 0 0,-1 1 0,1 0 0,0-1 0,0 1 0,0 0 0,-1 0 0,1 0 0,0 1 0,-1-1 0,1 0 0,-1 1 0,1 0 0,-1 0 0,-4 0 0,-117 0 0,81 2 0,-48-4 0,76 0 0,0-1 0,1 0 0,-21-8 0,23 6 0,1 2 0,-1-1 0,0 1 0,0 1 0,-22-1 0,11 2 0,-1 0 0,0-2 0,1 0 0,-34-10 0,43 10 0,0 1 0,0 0 0,0 1 0,-18 2 0,17-1 0,1 0 0,-1-1 0,-25-4 0,-64-11 0,61 12 0,0 1 0,-62 5 0,21 0 0,-48-15 0,110 11 0,-1 0 0,-37-9 0,-7-1 0,54 10 0,0-1 0,0 0 0,-18-9 0,21 8 0,0 1 0,0 0 0,-1 0 0,1 0 0,0 2 0,-17-2 0,-9 3 0,0-1 0,-41-7 0,64 6 0,3-1 0,0 2 0,0 0 0,-21 0 0,27 1 0,0 1 0,0-1 0,1 1 0,-1 0 0,0 1 0,0-1 0,1 1 0,-1 0 0,1-1 0,-1 2 0,1-1 0,0 0 0,-5 5 0,4-3 0,0-1 0,0 1 0,1 0 0,0 0 0,0 0 0,0 1 0,0-1 0,1 1 0,0 0 0,0-1 0,0 1 0,0 0 0,1 0 0,0 0 0,0 0 0,0 1 0,1-1 0,-1 0 0,1 0 0,1 10 0,-1-15 0,0 0 0,0 1 0,0-1 0,1 0 0,-1 0 0,0 0 0,0 1 0,0-1 0,0 0 0,0 0 0,0 1 0,0-1 0,0 0 0,0 0 0,0 0 0,1 0 0,-1 1 0,0-1 0,0 0 0,0 0 0,0 0 0,0 0 0,1 1 0,-1-1 0,0 0 0,0 0 0,0 0 0,1 0 0,-1 0 0,0 0 0,0 0 0,1 0 0,-1 0 0,0 0 0,0 1 0,0-1 0,1 0 0,-1 0 0,0 0 0,1-1 0,9-5 0,6-14 0,5-24 0,-19 38 0,0 0 0,0 1 0,0-1 0,1 1 0,0 0 0,0-1 0,0 1 0,1 1 0,0-1 0,0 0 0,0 1 0,0 0 0,1 0 0,-1 0 0,1 1 0,0-1 0,0 1 0,9-4 0,0 3 0,0 1 0,0 1 0,0 0 0,1 0 0,-1 2 0,0 0 0,0 0 0,1 2 0,23 4 0,50 2 0,30 5 0,-45-14 0,79 2 0,-112 5 0,13 1 0,68 7 0,-89-15 0,0-2 0,0 0 0,42-12 0,-38 9 0,56-4 0,-48 7 0,2-3 0,27-2 0,39 7 0,94 3 0,-159 5 0,25 0 0,-54-6 0,1 1 0,-1 1 0,21 5 0,25 5 0,-61-13 0,-1 0 0,0 1 0,1 0 0,-1-1 0,0 1 0,0 0 0,1 0 0,-1 0 0,0 0 0,0 1 0,0-1 0,0 0 0,0 1 0,-1 0 0,1-1 0,0 1 0,-1 0 0,1 0 0,1 3 0,-1-1 0,1 1 0,-2-1 0,1 1 0,0 0 0,-1 0 0,0 0 0,0 0 0,0 0 0,0 6 0,-1-4 0,0 1 0,0-1 0,0 1 0,-1-1 0,-1 1 0,1-1 0,-1 0 0,0 0 0,-1 0 0,1 0 0,-1 0 0,-1 0 0,-3 6 0,-18 21 0,20-26 0,-1 0 0,0 0 0,0-1 0,-9 9 0,12-13 0,0-1 0,-1 0 0,1 0 0,-1 0 0,1 0 0,-1 0 0,0-1 0,0 1 0,1-1 0,-1 0 0,0 0 0,0-1 0,0 1 0,-5-1 0,-240 0 0,114-1 0,16-13 0,66 14 0,-79-10 0,-3-3 0,85 9 0,3-2 0,-25 0 0,-418 6 0,474-1 0,0-1 0,0 0 0,-21-6 0,21 4 0,0 0 0,0 1 0,-23 0 0,26 3-1365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2:24.310"/>
    </inkml:context>
    <inkml:brush xml:id="br0">
      <inkml:brushProperty name="width" value="0.05" units="cm"/>
      <inkml:brushProperty name="height" value="0.05" units="cm"/>
    </inkml:brush>
  </inkml:definitions>
  <inkml:trace contextRef="#ctx0" brushRef="#br0">1 108 24575,'55'-1'0,"62"3"0,-72 4 0,29 1 0,-63-6 0,0 0 0,0 0 0,0 1 0,17 6 0,-17-4 0,0-1 0,0-1 0,0 0 0,18 1 0,117 10 0,-35-11 0,96-5 0,-115-11 0,-50 9 0,-15 2 0,37-1 0,41-10 0,-103 14 0,-1 0 0,1 0 0,0 0 0,-1 0 0,1 0 0,-1 0 0,1-1 0,-1 1 0,1-1 0,0 1 0,-1-1 0,0 1 0,1-1 0,-1 0 0,1 0 0,-1 0 0,0 0 0,1 0 0,-1 0 0,0 0 0,0 0 0,0 0 0,0-1 0,0 1 0,0 0 0,0-1 0,-1 1 0,1-1 0,0 1 0,-1-1 0,1 1 0,-1-1 0,1 1 0,-1-1 0,0 1 0,0-1 0,0 0 0,0 1 0,0-1 0,0 1 0,0-1 0,0 0 0,-1 1 0,1-1 0,-1 1 0,1-1 0,-1 1 0,1-1 0,-1 1 0,0-1 0,0 1 0,0 0 0,0-1 0,0 1 0,0 0 0,-2-2 0,-1-2 0,-1 0 0,-1 0 0,1 1 0,-1-1 0,0 1 0,0 0 0,0 1 0,0-1 0,-1 1 0,1 1 0,-1-1 0,0 1 0,0 0 0,0 1 0,0-1 0,0 1 0,0 1 0,0 0 0,0 0 0,-9 1 0,33-1 0,-1 1 0,1 1 0,-1 1 0,28 7 0,-43-10 0,-1 0 0,1 1 0,0-1 0,-1 0 0,1 0 0,0 0 0,-1 1 0,1-1 0,-1 0 0,1 1 0,0-1 0,-1 0 0,1 1 0,-1-1 0,1 1 0,-1-1 0,1 1 0,-1-1 0,1 1 0,-1-1 0,0 1 0,1-1 0,-1 1 0,0 0 0,1-1 0,-1 1 0,0 0 0,0-1 0,0 1 0,1 0 0,-1-1 0,0 1 0,0 0 0,0-1 0,0 1 0,0 0 0,0-1 0,0 1 0,-1 0 0,1-1 0,0 1 0,0 0 0,0-1 0,-1 1 0,1 0 0,0-1 0,-1 1 0,1-1 0,-1 1 0,1 0 0,-1-1 0,1 1 0,0-1 0,-1 0 0,0 1 0,1-1 0,-1 1 0,0-1 0,-2 3 0,-1 0 0,1-1 0,-1 0 0,1 0 0,-1 0 0,1 0 0,-1-1 0,-7 3 0,-47 7 0,40-6 0,0-1 0,-1-1 0,-30 1 0,-26-6 0,-101 4 0,130 4 0,-27 1 0,-44-5 0,-97-5 0,201 1 0,1-1 0,-1 0 0,-22-8 0,24 6 0,1 2 0,-2-1 0,1 2 0,0-1 0,-20-1 0,11 4 0,11-1 0,-1 0 0,1 1 0,-1 0 0,0 1 0,1 0 0,0 0 0,-1 1 0,1 0 0,0 1 0,0 0 0,-9 4 0,18-7 0,0 0 0,-1 0 0,1 0 0,0 0 0,0 0 0,0 0 0,0 0 0,0 0 0,-1 0 0,1 0 0,0 0 0,0 0 0,0 1 0,0-1 0,0 0 0,0 0 0,0 0 0,-1 0 0,1 0 0,0 0 0,0 0 0,0 0 0,0 0 0,0 1 0,0-1 0,0 0 0,0 0 0,0 0 0,0 0 0,0 0 0,0 0 0,0 1 0,0-1 0,0 0 0,0 0 0,0 0 0,0 0 0,0 0 0,0 1 0,0-1 0,0 0 0,0 0 0,0 0 0,0 0 0,0 0 0,0 0 0,0 1 0,0-1 0,0 0 0,0 0 0,0 0 0,0 0 0,0 0 0,1 0 0,-1 0 0,0 1 0,0-1 0,0 0 0,13 3 0,17-2 0,415-2 0,-326-12 0,-27 11 0,94 4 0,-141 5 0,29 0 0,-61-7-1365,-2-1-5461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2:11.705"/>
    </inkml:context>
    <inkml:brush xml:id="br0">
      <inkml:brushProperty name="width" value="0.05" units="cm"/>
      <inkml:brushProperty name="height" value="0.05" units="cm"/>
    </inkml:brush>
  </inkml:definitions>
  <inkml:trace contextRef="#ctx0" brushRef="#br0">1 1 24575,'2'0'0,"3"0"0,3 0 0,3 0 0,-1 2 0,0 1 0,0 0 0,2-1 0,0 0 0,1-1 0,0-1 0,0 1 0,0-1 0,-1 2 0,-7 1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2:08.566"/>
    </inkml:context>
    <inkml:brush xml:id="br0">
      <inkml:brushProperty name="width" value="0.05" units="cm"/>
      <inkml:brushProperty name="height" value="0.05" units="cm"/>
    </inkml:brush>
  </inkml:definitions>
  <inkml:trace contextRef="#ctx0" brushRef="#br0">19 118 24575,'146'-13'0,"886"13"0,-1028 0 0,0 0 0,0-1 0,0 1 0,0-1 0,0 0 0,0 0 0,-1-1 0,5-1 0,-7 2 0,0 1 0,-1 0 0,1-1 0,0 1 0,-1 0 0,1-1 0,0 1 0,-1-1 0,1 1 0,-1-1 0,1 1 0,-1-1 0,1 0 0,-1 1 0,1-1 0,-1 0 0,1 1 0,-1-1 0,0 0 0,0 1 0,1-1 0,-1 0 0,0 0 0,0 1 0,0-1 0,0 0 0,0 0 0,0 0 0,0 1 0,0-1 0,0 0 0,0 0 0,0 1 0,0-1 0,-1 0 0,1 0 0,0 1 0,0-1 0,-1 0 0,1 1 0,-1-1 0,1 0 0,-1 1 0,1-1 0,-1 1 0,1-1 0,-1 0 0,0 0 0,-1 0 0,0-1 0,0 0 0,-1 1 0,1 0 0,0-1 0,-1 1 0,1 0 0,-1 0 0,1 1 0,-1-1 0,1 0 0,-1 1 0,1 0 0,-5-1 0,-43 2 0,31 0 0,-4-1 0,-1-1 0,-40-7 0,41 6 0,1 0 0,-1 2 0,1 1 0,-38 5 0,-38 1 0,98-7 0,-45 0 0,1 1 0,-56 8 0,-16 5 0,23-4 0,-131-4 0,202-5 0,-43-4 0,60 2 0,0 1 0,0-2 0,1 1 0,-1 0 0,0-1 0,0 0 0,1 0 0,-1-1 0,1 1 0,-7-6 0,10 7 0,1 1 0,-1 0 0,1-1 0,0 1 0,-1-1 0,1 1 0,0-1 0,-1 1 0,1-1 0,0 1 0,-1-1 0,1 0 0,0 1 0,0-1 0,0 1 0,0-1 0,-1 0 0,1 1 0,0-1 0,0 1 0,0-1 0,0 0 0,1 1 0,-1-1 0,0 0 0,0 1 0,0-1 0,0 1 0,0-1 0,1 1 0,-1-1 0,0 1 0,1-1 0,-1 0 0,0 1 0,1 0 0,-1-1 0,1 1 0,-1-1 0,0 1 0,1-1 0,-1 1 0,1 0 0,0-1 0,-1 1 0,1 0 0,-1 0 0,1-1 0,-1 1 0,1 0 0,0 0 0,36-16 0,-31 15 0,7-4 0,2 0 0,-1 1 0,1 1 0,-1 0 0,1 1 0,0 1 0,0 0 0,0 1 0,0 1 0,-1 0 0,21 5 0,-21-4 0,0 0 0,0 0 0,18-2 0,-18 0 0,1 1 0,-1 0 0,15 4 0,5 1 0,68 5 0,-72-9 0,-29-2 0,0 0 0,0-1 0,0 1 0,0 0 0,0 0 0,0 1 0,0-1 0,0 0 0,0 0 0,0 0 0,0 1 0,0-1 0,0 0 0,0 1 0,0-1 0,0 1 0,0-1 0,0 1 0,0 0 0,0 0 0,-1 0 0,0 0 0,0-1 0,-1 1 0,1 0 0,-1-1 0,1 1 0,0-1 0,-1 1 0,1 0 0,-1-1 0,1 1 0,-1-1 0,0 0 0,1 1 0,-1-1 0,0 1 0,1-1 0,-1 0 0,0 0 0,0 1 0,-46 16 0,19-13 0,0-1 0,0-1 0,1-1 0,-35-4 0,-7 1 0,-89 2-1365,146 0-5461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5:17.766"/>
    </inkml:context>
    <inkml:brush xml:id="br0">
      <inkml:brushProperty name="width" value="0.05" units="cm"/>
      <inkml:brushProperty name="height" value="0.05" units="cm"/>
    </inkml:brush>
  </inkml:definitions>
  <inkml:trace contextRef="#ctx0" brushRef="#br0">1 0 24575,'0'0'-8191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5:14.394"/>
    </inkml:context>
    <inkml:brush xml:id="br0">
      <inkml:brushProperty name="width" value="0.05" units="cm"/>
      <inkml:brushProperty name="height" value="0.05" units="cm"/>
    </inkml:brush>
  </inkml:definitions>
  <inkml:trace contextRef="#ctx0" brushRef="#br0">1216 67 24575,'-22'0'0,"-20"-1"0,-1 2 0,-52 9 0,-11 17 0,-15-3 0,100-20 0,-1-1 0,1-2 0,-1 0 0,-40-3 0,3 0 0,31 0 0,1-1 0,-55-12 0,55 9 0,0 0 0,-1 2 0,-31 0 0,-59-9 0,-65 13 0,192-1 0,1 0 0,-1-1 0,14-6 0,2 1 0,63-6 0,-42 8 0,73-8 0,-89 10 0,0 2 0,32 2 0,41-1 0,-48-13 0,-46 10 0,0 0 0,1 1 0,-1 0 0,18-2 0,12 4-1365,-27 1-5461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5:07.034"/>
    </inkml:context>
    <inkml:brush xml:id="br0">
      <inkml:brushProperty name="width" value="0.05" units="cm"/>
      <inkml:brushProperty name="height" value="0.05" units="cm"/>
    </inkml:brush>
  </inkml:definitions>
  <inkml:trace contextRef="#ctx0" brushRef="#br0">199 226 24575,'99'-2'0,"107"5"0,-164 6-1365,-32-7-5461</inkml:trace>
  <inkml:trace contextRef="#ctx0" brushRef="#br0" timeOffset="2919.53">0 0 24575,'914'0'0,"-796"14"0,-102-14-119,-10-1 6,0 1 0,1 0 0,-1 0-1,0 0 1,1 1 0,-1 0-1,0 0 1,0 1 0,0 0-1,10 4 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5:02.750"/>
    </inkml:context>
    <inkml:brush xml:id="br0">
      <inkml:brushProperty name="width" value="0.05" units="cm"/>
      <inkml:brushProperty name="height" value="0.05" units="cm"/>
    </inkml:brush>
  </inkml:definitions>
  <inkml:trace contextRef="#ctx0" brushRef="#br0">20 81 24575,'8'-6'0,"0"1"0,0 1 0,1 0 0,-1 0 0,1 0 0,0 1 0,0 0 0,0 1 0,0 0 0,11-1 0,33 0 0,82 4 0,-45 1 0,165-2 0,-369 2 0,-121-5 0,161-9 0,56 7 0,-1 2 0,0 0 0,-22 0 0,-32-4 0,38 3 0,5 2 0,30 2 0,16 0 0,73 8 0,-53-4 0,70 8 0,-66-8 0,1-2 0,61-3 0,-23-1 0,-11-5 0,-17 1 0,-49 6 0,0 0 0,-1 0 0,1 0 0,-1 0 0,1 0 0,0 0 0,-1 1 0,1-1 0,-1 1 0,1-1 0,-1 1 0,1-1 0,-1 1 0,0 0 0,1 0 0,-1 0 0,0 0 0,0 0 0,1 0 0,-1 0 0,0 0 0,0 0 0,0 1 0,0-1 0,-1 0 0,3 3 0,-3-3 0,0 0 0,0 0 0,0 0 0,0 0 0,1 0 0,-1 0 0,0 0 0,-1 0 0,1 0 0,0 0 0,0 0 0,0 0 0,-1 0 0,1 0 0,0 0 0,-1 0 0,1 0 0,-1 0 0,1 0 0,-1 0 0,1 0 0,-1 0 0,0-1 0,1 1 0,-1 0 0,0-1 0,0 1 0,0 0 0,1-1 0,-1 1 0,0-1 0,0 1 0,0-1 0,0 0 0,0 1 0,0-1 0,0 0 0,0 1 0,0-1 0,0 0 0,-1 0 0,-19 3 0,0-1 0,1-1 0,-1-1 0,-24-3 0,-15 1 0,-19 0 0,-80 4 0,109 4 28,-32 1-1421,70-7-5433</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4:56.313"/>
    </inkml:context>
    <inkml:brush xml:id="br0">
      <inkml:brushProperty name="width" value="0.05" units="cm"/>
      <inkml:brushProperty name="height" value="0.05" units="cm"/>
    </inkml:brush>
  </inkml:definitions>
  <inkml:trace contextRef="#ctx0" brushRef="#br0">1 82 24575,'90'2'0,"98"-4"0,-177 0 0,0 0 0,-1 0 0,12-5 0,-13 3 0,0 2 0,1-1 0,-1 1 0,19-1 0,91-10 0,-60 5 0,-26 3 0,-3 1 0,-1-1 0,45 1 0,-5 5 0,100-2 0,-123-6 0,-38 5 0,0 0 0,0 0 0,0 1 0,0 0 0,0 1 0,1 0 0,-1 0 0,0 1 0,0 0 0,0 0 0,0 1 0,0 0 0,14 6 0,-14-4 0,1 2 0,-1-1 0,-1 1 0,13 12 0,-13-12 0,21 13 0,-22-17 0,-1 1 0,0 0 0,0 1 0,0-1 0,6 7 0,-10-9 0,0 0 0,0 1 0,-1-1 0,1 0 0,0 0 0,0 1 0,-1-1 0,1 1 0,-1-1 0,1 1 0,-1-1 0,1 1 0,-1-1 0,0 1 0,0-1 0,0 1 0,0 0 0,0-1 0,0 1 0,0-1 0,-1 1 0,1-1 0,0 1 0,-1-1 0,0 2 0,0-1 0,1-1 0,-1 0 0,0 0 0,0 0 0,1 0 0,-1 0 0,0 0 0,0 0 0,0 0 0,0-1 0,0 1 0,0 0 0,0-1 0,0 1 0,0 0 0,-1-1 0,1 1 0,0-1 0,0 0 0,-1 1 0,1-1 0,0 0 0,0 0 0,-1 0 0,1 0 0,0 0 0,-2 0 0,-44-8 0,20 3 0,-336 3 0,183 4 0,-416-2 0,574-4 0,22 4 0,0-1 0,-1 1 0,1 0 0,-1 0 0,1-1 0,0 1 0,-1 0 0,1-1 0,0 1 0,-1 0 0,1-1 0,0 1 0,-1-1 0,1 1 0,0-1 0,0 1 0,0 0 0,-1-1 0,1 1 0,0-1 0,0 1 0,0-1 0,0 1 0,0-2 0,0 1 0,1-1 0,0 1 0,-1-1 0,1 1 0,0-1 0,0 1 0,0-1 0,0 1 0,0 0 0,0-1 0,0 1 0,0 0 0,1 0 0,-1 0 0,0 0 0,1 0 0,-1 0 0,1 0 0,2 0 0,5-4 0,0 1 0,0 0 0,1 1 0,-1 0 0,1 1 0,0 0 0,0 0 0,0 1 0,-1 0 0,21 2 0,274-1 0,-185-14 0,-43 6 0,-33 3 0,-2 0 0,-13 1 0,35 0 0,31 3 0,77 3 0,-168-1 0,0-1 0,0 1 0,0 1 0,0-1 0,0 0 0,0 1 0,0 0 0,0 0 0,-1 0 0,1 0 0,-1 0 0,4 3 0,-5-4 0,-1-1 0,1 1 0,-1-1 0,1 1 0,-1-1 0,0 1 0,1-1 0,-1 1 0,1-1 0,-1 1 0,0 0 0,1-1 0,-1 1 0,0-1 0,0 1 0,1 0 0,-1-1 0,0 1 0,0 0 0,0 0 0,0-1 0,0 1 0,0 0 0,0-1 0,0 1 0,0 0 0,0-1 0,-1 1 0,1 0 0,0-1 0,0 1 0,-1 0 0,1-1 0,0 1 0,-1-1 0,1 1 0,-1-1 0,1 1 0,0-1 0,-1 1 0,1-1 0,-1 1 0,1-1 0,-1 1 0,0-1 0,1 0 0,-1 1 0,1-1 0,-1 0 0,0 0 0,1 1 0,-1-1 0,0 0 0,1 0 0,-1 0 0,0 0 0,1 0 0,-1 0 0,0 0 0,0 0 0,0 0 0,-56 10 0,-1-2 0,-68 1 0,8 4 0,-164-13 0,1014 0 0,-730 0 0,-1 0 0,1 0 0,-1 0 0,1 0 0,-1 0 0,1 0 0,-1 0 0,1-1 0,-1 1 0,1-1 0,-1 1 0,1-1 0,-1 1 0,0-1 0,2-1 0,-7-2 0,-13 1 0,-84-8 0,70 8 0,0 1 0,-59 4 0,51 0 0,-44-4 0,37-4 0,-27-1 0,-33 8-1365,95-2-5461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3:04.865"/>
    </inkml:context>
    <inkml:brush xml:id="br0">
      <inkml:brushProperty name="width" value="0.05" units="cm"/>
      <inkml:brushProperty name="height" value="0.05" units="cm"/>
    </inkml:brush>
  </inkml:definitions>
  <inkml:trace contextRef="#ctx0" brushRef="#br0">714 68 24575,'-81'-2'0,"-89"4"0,124 4 0,-27 1 0,-14-9 0,-117 4 0,188 1 0,-11-1 0,26-2 0,1-1 0,-1 1 0,0-1 0,1 1 0,-1-1 0,1 1 0,-1-1 0,1 1 0,-1-1 0,1 1 0,-1-1 0,1 0 0,0 1 0,-1-1 0,1 0 0,0 1 0,-1-1 0,1 0 0,0 0 0,0 1 0,0-1 0,0 0 0,0 0 0,0 1 0,0-1 0,0 0 0,0 0 0,0 1 0,0-1 0,0 0 0,1 0 0,-1 1 0,0-1 0,0 0 0,1-1 0,0 0 0,0 0 0,-1-1 0,1 1 0,0 0 0,0-1 0,0 1 0,0 0 0,1 0 0,-1 0 0,0 0 0,1 0 0,0 0 0,-1 0 0,1 1 0,0-1 0,0 1 0,0-1 0,0 1 0,0 0 0,0-1 0,1 1 0,2-1 0,4 0 0,-1 0 0,1 1 0,-1 0 0,1 0 0,9 1 0,32-4 0,-3-2-1365,-36 6-5461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3:00.456"/>
    </inkml:context>
    <inkml:brush xml:id="br0">
      <inkml:brushProperty name="width" value="0.05" units="cm"/>
      <inkml:brushProperty name="height" value="0.05" units="cm"/>
    </inkml:brush>
  </inkml:definitions>
  <inkml:trace contextRef="#ctx0" brushRef="#br0">11 94 24575,'3'-1'0,"1"0"0,-1 0 0,1 0 0,-1 0 0,0 0 0,0-1 0,4-2 0,15-5 0,-2 5 0,0 1 0,33-1 0,14-1 0,7 1 0,-57 4 0,-1 0 0,1-1 0,23-5 0,-13 1 0,0 2 0,0 2 0,0 0 0,32 3 0,7 0 0,490-2 0,-549 1 0,0-1 0,1 1 0,-1 1 0,0-1 0,11 5 0,-16-5 0,0-1 0,-1 1 0,1 0 0,0 0 0,-1 0 0,1 0 0,-1 0 0,1 0 0,-1 0 0,0 1 0,1-1 0,0 2 0,-1-2 0,-1 0 0,0 0 0,1-1 0,-1 1 0,0 0 0,0 0 0,0 0 0,1 0 0,-1 0 0,0 0 0,0 0 0,0 0 0,-1-1 0,1 1 0,0 0 0,0 0 0,0 0 0,-1 0 0,1 0 0,0 0 0,-1-1 0,1 1 0,-1 0 0,1 0 0,-2 1 0,1 0 0,-1 0 0,0-1 0,0 1 0,0 0 0,0-1 0,0 0 0,-1 1 0,1-1 0,0 0 0,-1 0 0,1 0 0,0 0 0,-1-1 0,1 1 0,-1-1 0,0 1 0,-4-1 0,-52-1 0,36-1 0,-7 1 0,-48-8 0,39 4 0,0 3 0,-66 4 0,26 0 0,53-2 0,-1 2 0,-29 6 0,-49 5 0,62-9 0,0-1 0,-63-5 0,23 0 0,62 2 0,-24-1 0,0 3 0,-46 7 0,87-8 0,0-1 0,0 1 0,0-1 0,0 0 0,0-1 0,0 1 0,0-1 0,0 1 0,0-1 0,-6-2 0,10 3 0,-1-1 0,1 1 0,-1 0 0,1-1 0,-1 1 0,1 0 0,-1-1 0,1 1 0,-1 0 0,1-1 0,-1 1 0,1-1 0,-1 1 0,1-1 0,0 1 0,-1-1 0,1 1 0,0-1 0,0 0 0,-1 1 0,1-1 0,0 1 0,0-1 0,0 0 0,0 1 0,-1-2 0,2 1 0,-1-1 0,1 1 0,-1-1 0,1 1 0,0-1 0,0 1 0,-1-1 0,1 1 0,0 0 0,0-1 0,0 1 0,1 0 0,-1 0 0,0 0 0,2-2 0,7-4 0,-1-1 0,1 2 0,1-1 0,-1 1 0,1 1 0,0 0 0,0 1 0,1 0 0,-1 0 0,24-3 0,-17 4 0,9-1 0,47-1 0,45-8 0,0 22 0,-91-6 0,11 0 0,-28-3 0,0 1 0,0 0 0,0 1 0,0 0 0,0 1 0,21 7 0,-15-3 0,1-1 0,34 6 0,1 0 0,-28-7 0,0-1 0,1-1 0,-1-2 0,1 0 0,30-4 0,12 0 0,-48 4-97,-11-1-115,-1 1 1,1-2 0,0 1 0,0-1-1,14-4 1,-14 2-6615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6:15.010"/>
    </inkml:context>
    <inkml:brush xml:id="br0">
      <inkml:brushProperty name="width" value="0.05" units="cm"/>
      <inkml:brushProperty name="height" value="0.05" units="cm"/>
    </inkml:brush>
  </inkml:definitions>
  <inkml:trace contextRef="#ctx0" brushRef="#br0">20 41 24575,'-2'99'0,"4"107"0,-1-205 0,-1 1 0,0-1 0,1 0 0,-1 1 0,1-1 0,0 1 0,-1-1 0,1 0 0,0 1 0,0-1 0,0 0 0,0 0 0,0 0 0,0 0 0,0 0 0,0 0 0,1 0 0,-1 0 0,0 0 0,0 0 0,1-1 0,-1 1 0,1 0 0,-1-1 0,1 1 0,-1-1 0,1 0 0,-1 0 0,1 1 0,-1-1 0,2 0 0,9 1 0,0-1 0,0 0 0,14-3 0,-5 2 0,363 0 0,-265 15 0,979-14 0,-1035 7 0,-20 0 0,-7 0 0,-31-6 0,1 1 0,0-1 0,0 1 0,0-2 0,1 1 0,-1-1 0,0 0 0,0 0 0,0 0 0,0-1 0,8-2 0,-12 2 0,-1 0 0,1 0 0,-1 0 0,0 0 0,0 0 0,0 0 0,1-1 0,-1 1 0,0 0 0,-1-1 0,1 1 0,0-1 0,0 1 0,-1-1 0,1 0 0,0 1 0,-1-1 0,0 0 0,1 1 0,-1-1 0,0 0 0,0-2 0,-2-47 0,1 33 0,0-101 0,1 117 0,-1 1 0,1-1 0,-1 1 0,1 0 0,-1-1 0,1 1 0,-1-1 0,0 1 0,0 0 0,0 0 0,0-1 0,0 1 0,0 0 0,0 0 0,0 0 0,0 0 0,0 0 0,-1 0 0,1 0 0,0 1 0,-1-1 0,1 0 0,0 1 0,-1-1 0,1 1 0,-1-1 0,1 1 0,-1 0 0,1 0 0,-1-1 0,-1 1 0,-9 0 0,0-1 0,0 1 0,-14 3 0,5-2 0,-355 0 0,196-1 0,171-1 0,1 0 0,-1 0 0,1-1 0,0 0 0,-12-5 0,11 4 0,0 0 0,0 1 0,-1 0 0,-9-1 0,-11 0 0,-55-14 0,1 0 0,-22-13 0,4 6 0,88 20 0,-68-20 0,47 18 0,0 2 0,-41 1 0,51 2 0,-1 2 0,1 1 0,-1 0 0,-44 13 0,21-7 0,40-7 0,0 0 0,0 0 0,0 1 0,0 1 0,-14 5 0,22-8 0,-1 1 0,1 0 0,0 0 0,-1 1 0,1-1 0,0 0 0,0 0 0,0 0 0,0 1 0,0-1 0,0 1 0,0-1 0,0 1 0,1-1 0,-1 1 0,1-1 0,-1 1 0,1 0 0,-1-1 0,1 1 0,0 0 0,0-1 0,0 1 0,0 0 0,0 2 0,10 49 0,-4-27 0,-6-23 0,1 0 0,-1 1 0,1-1 0,-1 1 0,0-1 0,-1 0 0,1 1 0,0-1 0,-1 0 0,0 0 0,0 1 0,0-1 0,0 0 0,-1 0 0,-1 3 0,0-2 0,0-1 0,0 0 0,0 0 0,-1 0 0,1-1 0,-1 1 0,0-1 0,0 0 0,0 0 0,-8 3 0,-8 11 0,18-15 0,1 1 0,-1-1 0,1 0 0,-1 1 0,1-1 0,-1 0 0,0 0 0,0 0 0,0 0 0,-3 1 0,4-2 0,0 0 0,0-1 0,1 1 0,-1 0 0,0-1 0,0 1 0,0-1 0,1 1 0,-1-1 0,0 1 0,0-1 0,1 0 0,-1 1 0,0-1 0,1 0 0,-1 1 0,1-1 0,-1 0 0,1 0 0,-1 0 0,1 0 0,0 1 0,-1-1 0,1 0 0,0 0 0,0 0 0,0 0 0,-1 0 0,1 0 0,0-1 0,-24-128 0,18 102 0,5 20 0,-1-1 0,1 1 0,-2 0 0,-5-15 0,8 23 0,-1-1 0,1 1 0,0 0 0,0-1 0,-1 1 0,1 0 0,0-1 0,0 1 0,-1 0 0,1-1 0,0 1 0,-1 0 0,1 0 0,0-1 0,-1 1 0,1 0 0,0 0 0,-1-1 0,1 1 0,-1 0 0,1 0 0,-1 0 0,1 0 0,0 0 0,-1 0 0,1 0 0,-1 0 0,1 0 0,-1 0 0,1 0 0,0 0 0,-2 0 0,-11 11 0,-6 20 0,6-5 0,9-20 0,1-1 0,0 1 0,0 0 0,1 1 0,-1-1 0,1 0 0,0 1 0,-1 11 0,4-17 0,-1 0 0,0-1 0,1 1 0,-1 0 0,1 0 0,-1 0 0,1 0 0,0 0 0,-1 0 0,1-1 0,0 1 0,0 0 0,-1 0 0,1-1 0,0 1 0,0-1 0,0 1 0,0-1 0,0 1 0,0-1 0,0 1 0,0-1 0,0 0 0,0 0 0,0 1 0,0-1 0,0 0 0,0 0 0,0 0 0,0 0 0,0 0 0,0 0 0,2-1 0,36-4 0,177-40 0,-190 41 0,1 2 0,0 0 0,0 2 0,38 4 0,-57-3 0,0 1 0,0 0 0,0 0 0,8 4 0,-9-3 0,0-1 0,0 0 0,1 0 0,-1 0 0,14 0 0,-13-1 0,15-2 0,1 2 0,-1 1 0,46 10 0,63 18 0,-106-23 0,0-1 0,40 3 0,-7 4 0,-48-10 0,0 0 0,0 0 0,0-1 0,18 1 0,58-2 0,104-4 0,-172 0 0,-1 0 0,-1-2 0,1 0 0,22-11 0,-1 1 0,-27 12 0,1 0 0,23-3 0,-23 5 0,0-1 0,22-7 0,-19 6 0,1 0 0,-1 0 0,0 2 0,1 0 0,-1 1 0,1 0 0,-1 1 0,28 6 0,-14-2 0,35-1 0,-63-4 0,-1 0 0,1 0 0,0 0 0,-1 0 0,1 0 0,-1 1 0,1-1 0,-1 0 0,1 1 0,-1-1 0,1 1 0,-1 0 0,1-1 0,-1 1 0,0 0 0,1 0 0,-1 0 0,0 0 0,0 0 0,2 2 0,-3-3 0,0 0 0,1 1 0,-1-1 0,0 1 0,0-1 0,0 1 0,0-1 0,0 0 0,0 1 0,0-1 0,0 1 0,0-1 0,0 1 0,0-1 0,0 1 0,0-1 0,0 1 0,0-1 0,0 1 0,-1-1 0,1 0 0,0 1 0,0-1 0,-1 1 0,-16 11 0,-28 10 0,36-17 0,0 0 0,0-1 0,0 0 0,-1 0 0,1-1 0,-1 0 0,0-1 0,0 0 0,-20 1 0,-117-14 0,132 9 0,-143-25 0,67 25 0,66 2 0,0 0 0,-44-7 0,-53-8 0,29 1 0,61 11 0,0 1 0,-57 4 0,-33-2 0,71-5 0,21 1 0,-34 0 0,-190 4 0,287 1-83,-15 0-238,0-1 1,0-1-1,32-5 1,-39 3-6506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2:50.397"/>
    </inkml:context>
    <inkml:brush xml:id="br0">
      <inkml:brushProperty name="width" value="0.05" units="cm"/>
      <inkml:brushProperty name="height" value="0.05" units="cm"/>
    </inkml:brush>
  </inkml:definitions>
  <inkml:trace contextRef="#ctx0" brushRef="#br0">0 68 24575,'40'-22'0,"6"8"0,-24 7 0,1 1 0,0 0 0,0 2 0,0 0 0,29 1 0,35 2 0,64 2 0,-58 13 0,-56-10-102,98 4-1161,-124-8-5563</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2:47.211"/>
    </inkml:context>
    <inkml:brush xml:id="br0">
      <inkml:brushProperty name="width" value="0.05" units="cm"/>
      <inkml:brushProperty name="height" value="0.05" units="cm"/>
    </inkml:brush>
  </inkml:definitions>
  <inkml:trace contextRef="#ctx0" brushRef="#br0">0 31 24575,'1'-1'0,"-1"0"0,1 0 0,-1 1 0,0-1 0,1 0 0,-1 1 0,1-1 0,-1 1 0,1-1 0,0 1 0,-1-1 0,1 1 0,0-1 0,-1 1 0,1-1 0,0 1 0,-1 0 0,1-1 0,0 1 0,0 0 0,-1 0 0,1-1 0,0 1 0,0 0 0,0 0 0,-1 0 0,2 0 0,27-2 0,-26 2 0,36-1 0,-1 2 0,63 10 0,-62-7 0,-1-2 0,68-3 0,-27-1 0,24 4 0,111-5 0,-169-3 0,29-1 0,-36 7 0,0-1 0,48-8 0,-66 6 0,0 1 0,25 1 0,-37 1 0,-1 0 0,1 0 0,-1 1 0,1 1 0,-1-1 0,0 1 0,0 0 0,0 1 0,9 4 0,-15-7 0,-1 0 0,1 0 0,-1 1 0,1-1 0,-1 0 0,1 0 0,-1 1 0,0-1 0,1 0 0,-1 1 0,1-1 0,-1 0 0,0 1 0,1-1 0,-1 1 0,0-1 0,0 0 0,1 1 0,-1-1 0,0 1 0,0-1 0,0 1 0,1-1 0,-1 1 0,0-1 0,0 1 0,0-1 0,0 2 0,-12 6 0,-32 1 0,33-7 0,-4 1 0,-1-1 0,-27 1 0,27-2 0,0 0 0,-23 4 0,20-1 0,0-2 0,1-1 0,-38-1 0,37-1 0,1 1 0,-1 0 0,1 2 0,-21 4 0,12-2 0,1-1 0,-1-1 0,0-2 0,-33-2 0,-6 0 0,-489 2-1365,543 0-5461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5:25.092"/>
    </inkml:context>
    <inkml:brush xml:id="br0">
      <inkml:brushProperty name="width" value="0.05" units="cm"/>
      <inkml:brushProperty name="height" value="0.05" units="cm"/>
    </inkml:brush>
  </inkml:definitions>
  <inkml:trace contextRef="#ctx0" brushRef="#br0">10291 112 24575,'-86'1'0,"-93"-3"0,134-4 0,-29-1 0,34 7 0,16-1 0,-1 1 0,-39 6 0,62-5 0,1-1 0,0 0 0,0 0 0,0 0 0,0 0 0,0 0 0,0 0 0,0 0 0,0-1 0,0 1 0,0 0 0,0 0 0,0-1 0,0 1 0,0-1 0,0 1 0,0-1 0,0 1 0,0-1 0,1 0 0,-1 1 0,0-1 0,0 0 0,1 0 0,-2-1 0,0 0 0,1-1 0,0 1 0,0 0 0,0-1 0,0 1 0,0-1 0,1 1 0,-1-1 0,1 1 0,0-1 0,-1-2 0,1 2 0,0 1 0,0 0 0,0 0 0,0 0 0,0-1 0,0 1 0,1 0 0,-1 0 0,1 0 0,-1-1 0,1 1 0,0 0 0,0 0 0,0 0 0,0 0 0,0 0 0,0 1 0,1-1 0,-1 0 0,0 0 0,1 1 0,0-1 0,-1 1 0,1-1 0,0 1 0,0 0 0,0 0 0,2-2 0,16 1 0,1 0 0,-1 2 0,34 3 0,5-1 0,332-2 0,-440 24 0,31-21 0,-28 7 0,-1-3 0,-53 2 0,1-11 0,-80 4 0,164 1 0,22 2 0,24 0 0,277-4 81,-149-2-1527,-148 1-5380</inkml:trace>
  <inkml:trace contextRef="#ctx0" brushRef="#br0" timeOffset="3247.27">10319 114 24575</inkml:trace>
  <inkml:trace contextRef="#ctx0" brushRef="#br0" timeOffset="3248.27">1 1212 24575,'0'0'-8191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5:19.993"/>
    </inkml:context>
    <inkml:brush xml:id="br0">
      <inkml:brushProperty name="width" value="0.05" units="cm"/>
      <inkml:brushProperty name="height" value="0.05" units="cm"/>
    </inkml:brush>
  </inkml:definitions>
  <inkml:trace contextRef="#ctx0" brushRef="#br0">10303 1 24575,'2'0'0,"4"0"0,0 2 0,1 1 0,0 2 0</inkml:trace>
  <inkml:trace contextRef="#ctx0" brushRef="#br0" timeOffset="8345.44">10319 43 24575</inkml:trace>
  <inkml:trace contextRef="#ctx0" brushRef="#br0" timeOffset="8346.44">1 1141 24575,'0'0'-8191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4:37.269"/>
    </inkml:context>
    <inkml:brush xml:id="br0">
      <inkml:brushProperty name="width" value="0.05" units="cm"/>
      <inkml:brushProperty name="height" value="0.05" units="cm"/>
    </inkml:brush>
  </inkml:definitions>
  <inkml:trace contextRef="#ctx0" brushRef="#br0">1 14 24575,'65'-13'0,"-46"12"0,122 3 0,-109 2 0,-1 2 0,40 13 0,20 4 0,-27-3 0,-38-11 0,43 18 0,-23-12 0,-35-10 0,0-1 0,0-1 0,0 0 0,1 0 0,-1-1 0,21 1 0,-3-3 0,0 1 0,36 7 0,6 1 0,1-4 0,74-3 0,-107-2 0,79-14 0,-45 8 0,-38 1 0,-3 3 0,45 3 0,24-2 0,-94 0-57,1-1-1,-1 0 1,0 0-1,0-1 1,0 0-1,0 0 0,7-6 1,-4 4-848,-2 1-5921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4:33.360"/>
    </inkml:context>
    <inkml:brush xml:id="br0">
      <inkml:brushProperty name="width" value="0.05" units="cm"/>
      <inkml:brushProperty name="height" value="0.05" units="cm"/>
    </inkml:brush>
  </inkml:definitions>
  <inkml:trace contextRef="#ctx0" brushRef="#br0">194 1 24575,'10'2'0,"1"0"0,-1 0 0,0 2 0,0-1 0,-1 1 0,18 10 0,-11-6 0,11 3 0,0 0 0,0-2 0,1-1 0,52 7 0,-22-3 0,-42-8 0,0 0 0,1-2 0,29 2 0,-83-4 0,-70-11 0,-9-2 0,86 9 0,-5-2 0,-59 0 0,31-2 0,21 2 0,-21-8 0,11 2 0,236 42 0,-159-24 0,4 0 0,-1-1 0,1-2 0,30 1 0,-36-3 0,0 1 0,37 8 0,-37-5 0,1-2 0,34 2 0,-30-5 0,-1 2 0,40 6 0,-31-4 0,-1-1 0,68-5 0,-28 0 0,494 2 0,-559 1 0,0 0 0,0 1 0,0 0 0,0 1 0,10 3 0,-12-3 0,0 0 0,0-1 0,0 0 0,0 0 0,0-1 0,0 0 0,16 0 0,-23-2 0,-1 1 0,1 0 0,0 0 0,-1-1 0,1 1 0,0 0 0,-1-1 0,1 1 0,-1-1 0,1 1 0,0 0 0,-1-1 0,1 0 0,-1 1 0,0-1 0,1 1 0,-1-1 0,1 1 0,-1-1 0,0 0 0,0 1 0,1-1 0,-1 0 0,0 0 0,0 1 0,0-1 0,0 0 0,0 1 0,0-1 0,0 0 0,0 0 0,0 1 0,0-1 0,0 0 0,0 1 0,0-1 0,0 0 0,-1 1 0,1-1 0,0 0 0,-1 1 0,1-2 0,-14-27 0,12 27 0,1 0 0,0 0 0,-1 0 0,1 1 0,-1-1 0,0 0 0,0 1 0,1-1 0,-1 1 0,0 0 0,0 0 0,0 0 0,0 0 0,-1 0 0,1 0 0,0 0 0,0 1 0,-1-1 0,1 1 0,0-1 0,0 1 0,-1 0 0,1 0 0,0 0 0,-1 0 0,1 1 0,0-1 0,-3 1 0,2 0 0,0 1 0,0-1 0,0 1 0,1-1 0,-1 1 0,0 0 0,1 0 0,0 0 0,-1 0 0,1 1 0,0-1 0,0 0 0,0 1 0,0 0 0,1-1 0,-1 1 0,1 0 0,-1 0 0,1 0 0,-1 3 0,-2 5 0,-1-1 0,0 0 0,0 0 0,-1 0 0,0-1 0,-13 15 0,14-17 0,2-5 0,1 0 0,-1 0 0,0 0 0,0-1 0,0 1 0,0-1 0,0 1 0,0-1 0,0 0 0,0 0 0,0 0 0,-1-1 0,1 1 0,0-1 0,0 0 0,-1 0 0,1 0 0,0 0 0,-4-1 0,-11-1 0,1 0 0,-19-6 0,0-1 0,15 3 0,-1 0 0,0 2 0,0 0 0,-29 0 0,67 5 0,1 0 0,0 2 0,0-1 0,29 10 0,71 30 0,-88-31 0,31 17 0,-38-18 0,-18-8 0,-7-4 0,-40-28 26,31 21-374,-1 0 0,0 1 1,-23-11-1,27 16-6478</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4:27.499"/>
    </inkml:context>
    <inkml:brush xml:id="br0">
      <inkml:brushProperty name="width" value="0.05" units="cm"/>
      <inkml:brushProperty name="height" value="0.05" units="cm"/>
    </inkml:brush>
  </inkml:definitions>
  <inkml:trace contextRef="#ctx0" brushRef="#br0">1522 335 24575,'-240'13'0,"42"1"0,173-14 0,0 2 0,-34 6 0,-46 5 0,70-9 0,0-2 0,-51-4 0,19 1 0,57 0 0,0 0 0,0 0 0,0-1 0,0-1 0,0 0 0,-12-5 0,-59-29 0,41 17 0,18 10 0,-1 1 0,0 1 0,-25-6 0,27 12 0,-25-5 0,44 7 0,1 0 0,-1-1 0,0 1 0,1-1 0,-1 0 0,1 1 0,0-1 0,-1 0 0,1 0 0,-1 0 0,1 0 0,0 0 0,0 0 0,-1 0 0,1 0 0,0 0 0,0-1 0,0 1 0,0 0 0,1-1 0,-2-2 0,1 3 0,1 0 0,0 0 0,0-1 0,0 1 0,0 0 0,0 0 0,1 0 0,-1-1 0,0 1 0,0 0 0,1 0 0,-1 0 0,1 0 0,-1-1 0,1 1 0,-1 0 0,1 0 0,0 0 0,0 0 0,-1 0 0,1 1 0,1-2 0,28-21 0,-4 1 0,-20 13 0,-2 2 0,1 0 0,0 0 0,0 0 0,12-11 0,-14 16 0,0 0 0,1 0 0,-1 0 0,0 0 0,0 1 0,1 0 0,-1-1 0,1 1 0,-1 0 0,1 1 0,0-1 0,-1 1 0,1-1 0,5 1 0,52 1 0,-39 0 0,-34-1 0,-21 1 0,13-1 0,0 0 0,-1-1 0,1-1 0,-22-4 0,29 3 0,10 3 0,0-1 0,0 1 0,0-1 0,0 0 0,0 0 0,0 0 0,0 0 0,1 0 0,-5-3 0,11 2 0,1 1 0,-1 0 0,1 1 0,0-1 0,8 1 0,43-1 0,77 3 0,-90 4 0,20 1 0,-1 0 0,-19 0 0,-7-2 0,38 11 0,15 2 0,70 9 0,-69-15 0,-50-6 0,68 2 0,369-8 0,-476-1 0,1 1 0,-1 0 0,1 0 0,0 0 0,-1 0 0,1 0 0,-1 1 0,1-1 0,0 0 0,-1 1 0,1-1 0,-1 1 0,1 0 0,-1-1 0,0 1 0,1 0 0,-1 0 0,0 0 0,1 0 0,-1 0 0,0 0 0,0 0 0,0 0 0,0 1 0,1 0 0,-1 1 0,-1-1 0,1 0 0,-1 1 0,1-1 0,-1 0 0,0 1 0,0-1 0,0 1 0,-1-1 0,1 0 0,0 1 0,-1-1 0,1 0 0,-1 0 0,-1 3 0,-3 7 0,-1 0 0,0 0 0,-1-1 0,-16 21 0,9-19 0,-11 12 0,25-24 0,-1 0 0,1 0 0,-1-1 0,1 1 0,-1 0 0,1 0 0,0 0 0,-1 0 0,1 0 0,0-1 0,0 1 0,0 0 0,0 0 0,0 0 0,0 0 0,0 0 0,0 0 0,0 0 0,0-1 0,0 1 0,1 0 0,-1 0 0,0 0 0,0 0 0,1 0 0,-1-1 0,1 1 0,-1 0 0,1 0 0,-1-1 0,1 1 0,1 1 0,-1-2 0,-1 0 0,1 0 0,0 0 0,0 0 0,0 0 0,0 0 0,0 0 0,-1 0 0,1 0 0,0-1 0,0 1 0,0 0 0,0 0 0,-1-1 0,1 1 0,0-1 0,0 1 0,-1-1 0,1 1 0,0-1 0,-1 1 0,1-1 0,0 1 0,-1-1 0,1 0 0,-1 1 0,1-1 0,-1 0 0,1-1 0,21-27 0,-20 26 0,1-1 0,0-1 0,0 0 0,-1 1 0,1-1 0,-1 0 0,-1 0 0,1-1 0,0 1 0,-1 0 0,0 0 0,-1-1 0,1-7 0,-1 11 0,0 0 0,0 0 0,-1 0 0,1 0 0,-1 0 0,1 0 0,-1 0 0,0 0 0,0 0 0,0 0 0,0 0 0,0 1 0,0-1 0,0 0 0,-1 1 0,1-1 0,-1 1 0,1-1 0,-1 1 0,0 0 0,1-1 0,-1 1 0,0 0 0,0 0 0,0 0 0,0 1 0,0-1 0,0 0 0,0 1 0,0-1 0,0 1 0,0 0 0,0-1 0,-3 1 0,-65-1 0,56 2 0,-1-1 0,0-1 0,0 0 0,0-1 0,1 0 0,-15-5 0,2 0 0,1 1 0,-1 2 0,-30-1 0,37 3 0,-192-27 0,168 16 0,38 11 0,-1-1 0,1 1 0,-1 0 0,0 1 0,-8-2 0,-7 0 0,1 0 0,0-2 0,0 0 0,-31-14 0,25 5 0,23 12 0,1 0 0,-1-1 0,0 2 0,0-1 0,0 0 0,0 1 0,0 0 0,0 0 0,-9-1 0,-8-1 0,-36-7 0,40 5 0,-1 2 0,0 0 0,-23 0 0,24 2 0,-1 0 0,1-2 0,0 0 0,-25-8 0,25 5 0,-1 2 0,1 0 0,-1 1 0,-26-1 0,1 4 0,28-2 0,1 2 0,0 0 0,0 0 0,0 1 0,0 1 0,0 1 0,0 0 0,-25 9 0,-28 13 0,61-22 0,3-1 0,-1 0 0,0 0 0,1 0 0,-1 1 0,1-1 0,0 1 0,0 0 0,0 0 0,-5 7 0,-18 24 0,6-8 0,-35 39 0,53-62 0,0 0 0,0 0 0,0 1 0,0-1 0,1 1 0,-1-1 0,1 1 0,0 0 0,0 0 0,0-1 0,1 1 0,-1 0 0,1 0 0,0 0 0,0 0 0,1 0 0,-1 0 0,2 4 0,-2-5 0,1 1 0,0-1 0,-1 1 0,0-1 0,0 0 0,0 1 0,0-1 0,-1 1 0,1-1 0,-1 0 0,0 1 0,0-1 0,0 0 0,0 0 0,0 0 0,-1 0 0,0 0 0,1 0 0,-5 5 0,6-12 0,7-12 0,13-19 0,-13 23 0,1 1 0,0 0 0,1 0 0,0 0 0,1 1 0,13-11 0,-13 14 0,-1-1 0,-1 1 0,0-2 0,0 1 0,0-1 0,9-15 0,-68 87 0,43-51 0,2 0 0,-1 0 0,2 1 0,0 0 0,0 0 0,1 1 0,1-1 0,0 1 0,1 0 0,0 0 0,2 0 0,0 16 0,-3 2 0,3-31 0,0 1 0,-1-1 0,1 0 0,0 1 0,-1-1 0,1 1 0,-1-1 0,1 0 0,-1 1 0,1-1 0,-1 0 0,0 0 0,0 1 0,0-1 0,0 0 0,0 0 0,0 0 0,-2 1 0,3-2 0,-1 0 0,1 0 0,-1-1 0,1 1 0,-1 0 0,1-1 0,-1 1 0,1 0 0,-1-1 0,1 1 0,-1-1 0,1 1 0,0 0 0,-1-1 0,1 1 0,0-1 0,0 0 0,-1 1 0,1-1 0,0 1 0,0-1 0,0 1 0,0-1 0,-1 1 0,1-1 0,0 0 0,0 1 0,0-1 0,0 1 0,0-1 0,1 0 0,-3-24 0,2 25 0,0-26 0,-2-10 0,2 0 0,2 0 0,9-60 0,20 37 0,-31 59 0,0 0 0,0 0 0,0 0 0,0-1 0,0 1 0,0 0 0,0 0 0,0 0 0,0 0 0,0 0 0,0 0 0,0-1 0,0 1 0,0 0 0,0 0 0,0 0 0,0 0 0,0 0 0,0 0 0,0-1 0,0 1 0,0 0 0,-1 0 0,1 0 0,0 0 0,0 0 0,0 0 0,0 0 0,0 0 0,0 0 0,0-1 0,0 1 0,0 0 0,-1 0 0,1 0 0,0 0 0,0 0 0,0 0 0,0 0 0,0 0 0,0 0 0,0 0 0,-1 0 0,1 0 0,0 0 0,0 0 0,0 0 0,0 0 0,0 0 0,0 0 0,-1 0 0,-9 3 0,-9 9 0,7-3 0,0 2 0,1 0 0,1 0 0,0 1 0,0 0 0,1 1 0,-14 25 0,22-35 0,1-1 0,-1 1 0,1-1 0,-1 1 0,1 0 0,0-1 0,0 1 0,0-1 0,0 1 0,1-1 0,-1 1 0,0-1 0,1 1 0,0-1 0,0 1 0,0-1 0,0 0 0,0 1 0,0-1 0,3 4 0,2 1 0,1 0 0,-1 0 0,1 0 0,9 6 0,-7-6 0,-7-4 0,0-1 0,0 1 0,0 0 0,-1-1 0,1 1 0,-1 0 0,1 0 0,0 4 0,-1-5 0,0 0 0,0 1 0,0-1 0,0 0 0,0 0 0,0 0 0,1 0 0,-1 0 0,1 0 0,-1 0 0,5 3 0,-5-5 0,-1 0 0,1 0 0,0 0 0,0 0 0,0-1 0,0 1 0,0 0 0,0 0 0,0-1 0,0 1 0,0-1 0,0 1 0,-1-1 0,1 1 0,0-1 0,0 1 0,-1-1 0,1 0 0,0 1 0,-1-1 0,1 0 0,0 0 0,-1 1 0,1-1 0,-1 0 0,1-2 0,18-27 0,-18 27 0,46-69 0,-30 48 0,17-32 0,-31 51 8,1 1-1,-1-1 1,1 1-1,0 0 0,5-5 1,-6 7-96,0 0 0,0 0-1,-1 0 1,1-1 0,-1 1 0,1-1 0,-1 0 0,0 0 0,0 0 0,-1 0 0,1 0-1,0 0 1,-1 0 0,0-1 0,2-6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4:15.368"/>
    </inkml:context>
    <inkml:brush xml:id="br0">
      <inkml:brushProperty name="width" value="0.05" units="cm"/>
      <inkml:brushProperty name="height" value="0.05" units="cm"/>
    </inkml:brush>
  </inkml:definitions>
  <inkml:trace contextRef="#ctx0" brushRef="#br0">149 86 24575,'-1'4'0,"1"-1"0,-1 0 0,0 0 0,0 0 0,0 0 0,0 1 0,0-1 0,-1-1 0,-2 6 0,2-5 0,0 1 0,0-1 0,1 1 0,-1 0 0,1 0 0,-2 5 0,-8 87 0,10-92 0,0 1 0,1-1 0,-1 1 0,1 0 0,0-1 0,0 1 0,0-1 0,1 1 0,0-1 0,1 7 0,-1-9 0,0-1 0,0 1 0,1-1 0,-1 1 0,0-1 0,1 1 0,-1-1 0,1 0 0,-1 0 0,1 1 0,-1-1 0,1 0 0,0-1 0,0 1 0,-1 0 0,1 0 0,0-1 0,0 1 0,0-1 0,0 0 0,0 1 0,0-1 0,0 0 0,0 0 0,-1 0 0,4-1 0,395-1 0,-394 2 0,0 1 0,0 0 0,-1 0 0,1 0 0,0 1 0,11 5 0,-11-4 0,0-1 0,0 0 0,0 0 0,1-1 0,-1 1 0,10 0 0,33-3 0,-30 0 0,-1 1 0,1 1 0,-1 1 0,23 4 0,-23-3 0,-1 0 0,1-2 0,32 0 0,-30-1 0,0 0 0,31 6 0,-13-2 0,1 0 0,0-3 0,43-3 0,-3 0 0,-19 3 0,65-3 0,-85-4 0,13-1 0,-43 6 0,0 0 0,1-1 0,-1 0 0,16-5 0,-16 3 0,0 1 0,0 1 0,1 0 0,12-1 0,-23 3 0,0 0 0,0 0 0,0 0 0,0 0 0,0 0 0,0-1 0,0 1 0,0 0 0,0 0 0,0 0 0,0 0 0,0 0 0,0 0 0,0 0 0,0 0 0,0 0 0,0-1 0,0 1 0,0 0 0,0 0 0,0 0 0,0 0 0,0 0 0,0 0 0,1 0 0,-1 0 0,0 0 0,0 0 0,0 0 0,0 0 0,0-1 0,0 1 0,0 0 0,0 0 0,0 0 0,0 0 0,0 0 0,1 0 0,-1 0 0,0 0 0,0 0 0,0 0 0,0 0 0,0 0 0,0 0 0,0 0 0,0 0 0,1 0 0,-1 0 0,0 0 0,0 0 0,0 0 0,0 0 0,0 0 0,0 0 0,0 0 0,0 0 0,0 1 0,-12-7 0,-30-8 0,29 11 0,-5-2 0,-1 0 0,-34-2 0,35 6 0,1-2 0,-1 0 0,-28-9 0,23 4 0,-1 1 0,-1 1 0,-48-5 0,16-2 0,46 10 0,-1 0 0,1 1 0,0 0 0,-17-1 0,-92-10 0,1 0 0,-26 0 0,127 12 0,0-1 0,0 0 0,-20-7 0,20 5 0,0 1 0,1 0 0,-23 0 0,23 2 0,1 0 0,0-2 0,-22-5 0,22 4 0,-1 1 0,0 0 0,-18 0 0,18 2 0,0-1 0,0-1 0,-20-5 0,40 5 0,1 1 0,-1-1 0,1 1 0,0 0 0,-1 0 0,1 0 0,7-2 0,10 0 0,0 1 0,0 1 0,0 1 0,0 1 0,25 2 0,14 1 0,138-17 0,147 14 0,-338 0 0,-1 0 0,1 1 0,0 0 0,0 0 0,-1 0 0,1 1 0,0 0 0,-1 0 0,0 1 0,12 5 0,-18-7 0,1 0 0,-1-1 0,0 1 0,1 0 0,-1-1 0,0 1 0,1 0 0,-1 0 0,0-1 0,0 1 0,0 0 0,0 0 0,0-1 0,0 1 0,0 0 0,0 0 0,0 0 0,0-1 0,0 1 0,0 0 0,0 0 0,-1-1 0,1 1 0,0 0 0,-1 0 0,1-1 0,0 1 0,-1 0 0,1-1 0,-1 1 0,1-1 0,-1 1 0,1 0 0,-1-1 0,0 1 0,1-1 0,-1 0 0,1 1 0,-1-1 0,0 1 0,0-1 0,1 0 0,-2 1 0,-38 16 0,34-15 0,-26 10 0,1-1 0,-2-2 0,-59 10 0,56-14 0,9-1 0,-43 0 0,19-2 0,36-1 0,-1 0 0,1-1 0,0 0 0,0-1 0,-1-1 0,1 0 0,-17-6 0,20 4 0,-1 0 0,0 1 0,0 0 0,0 1 0,-23-1 0,-43-10 0,56 9 0,1 0 0,-40-1 0,47 5 0,0 0 0,0 1 0,-1 0 0,1 1 0,0 1 0,1 1 0,-27 9 0,40-13 0,0 1 0,0-1 0,0 1 0,0-1 0,0 0 0,0 1 0,0-1 0,0 0 0,0 1 0,0-1 0,-1 0 0,1 0 0,0 0 0,0 0 0,0 0 0,0-1 0,0 1 0,0 0 0,-1 0 0,1-1 0,0 1 0,0-1 0,0 1 0,0-1 0,0 1 0,0-1 0,0 1 0,0-1 0,1 0 0,-1 0 0,0 0 0,0 1 0,0-1 0,1 0 0,-1 0 0,0 0 0,1 0 0,-1 0 0,1 0 0,-1 0 0,1 0 0,0 0 0,-1 0 0,1-1 0,0 1 0,0 0 0,0 0 0,0-2 0,-1-9 0,0 0 0,1 0 0,2-23 0,-1 14 0,3 3 0,-3 15 0,0 0 0,0 0 0,-1 0 0,1 1 0,-1-1 0,0 0 0,1 0 0,-1 0 0,-1 0 0,1 0 0,-1-5 0,1 8 0,0 0 0,0 0 0,-1-1 0,1 1 0,0 0 0,0 0 0,0 0 0,-1 0 0,1 0 0,0 0 0,0 0 0,0 0 0,-1-1 0,1 1 0,0 0 0,0 0 0,0 0 0,-1 0 0,1 0 0,0 0 0,0 0 0,0 0 0,-1 0 0,1 0 0,0 0 0,0 1 0,0-1 0,-1 0 0,1 0 0,0 0 0,0 0 0,0 0 0,-1 0 0,1 0 0,0 0 0,0 1 0,0-1 0,0 0 0,-1 0 0,1 0 0,0 1 0,-6 11 0,0 16 0,6-27 0,-4 13 0,0-1 0,0 0 0,-10 19 0,10-23 0,0 0 0,0-1 0,1 1 0,0 0 0,0 1 0,1-1 0,0 0 0,1 1 0,0 11 0,12 26 0,-9-40 0,0-1 0,0 0 0,0 1 0,-1-1 0,0 1 0,-1-1 0,1 1 0,-2 10 0,1-15 0,-1-1 0,1 0 0,-1 0 0,1 0 0,-1 0 0,0 0 0,0 0 0,1 0 0,-1 0 0,0 0 0,0 0 0,0-1 0,0 1 0,0 0 0,0-1 0,-1 1 0,1-1 0,0 1 0,0-1 0,0 1 0,0-1 0,-1 0 0,1 1 0,0-1 0,0 0 0,-1 0 0,-1 0 0,-42-1 0,33 0 0,-33-1 0,34 1 0,38 3 0,75 11 0,-60-7 0,68 2 0,-97-7 0,0 0 0,0 1 0,26 7 0,-25-5 0,0-1 0,-1 0 0,26 1 0,-19-3 0,-1 1 0,34 8 0,-34-6 0,0 0 0,37 1 0,76 9 0,-59-16 0,79 3 0,-75 12 0,-54-8 0,-1-1 0,41 1 0,-32-6 0,0 2 0,0 1 0,0 1 0,49 13 0,-63-14 0,0 1 0,0-2 0,0 0 0,0-2 0,0 1 0,0-2 0,0 0 0,0-1 0,21-7 0,58-25 0,-95 34 0,1 1 0,-1 0 0,0 0 0,0-1 0,0 1 0,1-1 0,-1 1 0,0-1 0,0 1 0,0-1 0,0 0 0,0 0 0,0 1 0,0-1 0,0 0 0,0 0 0,-1 0 0,1 0 0,0 0 0,0 0 0,-1 0 0,2-2 0,-3 2 0,1 1 0,0-1 0,-1 0 0,1 0 0,0 1 0,-1-1 0,1 1 0,-1-1 0,1 0 0,-1 1 0,1-1 0,-1 1 0,0-1 0,1 1 0,-1-1 0,1 1 0,-1-1 0,0 1 0,0 0 0,1-1 0,-1 1 0,0 0 0,0 0 0,1-1 0,-1 1 0,0 0 0,0 0 0,1 0 0,-1 0 0,0 0 0,0 0 0,0 0 0,1 1 0,-2-1 0,-335 0 0,154 1 0,51 13 0,-636-15 0,746 0 0,-1-2 0,-32-7 0,50 7 0,13-1 0,13 0 0,87-6 0,1 6 0,206 18 0,-272-8 0,28 1 0,23-6 0,78-3 0,-155-1 0,-1 0 0,1-1 0,19-7 0,36-8 0,20-8 0,-43 19 0,-16 1 0,0 2 0,51-1 0,-33 6 0,43 1 0,-79 2 0,-23 1 0,-24 1 0,-281-3 0,156-3 0,57 14 0,38-11 0,-102-5 0,72-10 0,24 0 0,52 9 0,0 1 0,0 0 0,-27 0 0,-27 5 0,31 0 0,1-1 0,-61-8 0,6-17 0,105 24 0,-1 0 0,1-1 0,0-1 0,0 0 0,20-6 0,32-5 0,-14 7 0,-15 2 0,39 0 0,-16 4 0,69 10 0,-97-7 0,1-1 0,38-4 0,-33 1 0,36 3 0,-27 4 0,29 1 0,18-6 0,80-3 0,-158 0 0,0-1 0,0-1 0,-1 0 0,24-10 0,-23 8 0,1 0 0,0 1 0,21-4 0,4 1 0,-40 8 0,0 0 0,0 0 0,0 0 0,0 0 0,0 0 0,0-1 0,-1 1 0,1 0 0,0 0 0,0 0 0,0 0 0,0 0 0,0 0 0,0 0 0,0 0 0,0 0 0,0 0 0,0 0 0,0 0 0,0 0 0,0-1 0,0 1 0,0 0 0,0 0 0,0 0 0,0 0 0,0 0 0,0 0 0,0 0 0,0 0 0,0 0 0,0 0 0,0 0 0,0-1 0,0 1 0,0 0 0,0 0 0,0 0 0,0 0 0,0 0 0,0 0 0,0 0 0,1 0 0,-1 0 0,0 0 0,0 0 0,0 0 0,0 0 0,0 0 0,0 0 0,-24-2 0,-57 4 0,35 1 0,0-3 0,-53-7 0,65 2 0,-60-1 0,-25-8 0,107 13 0,0 0 0,0-1 0,0-1 0,1 0 0,-1-1 0,-21-10 0,17 8 0,-1-1 0,-19-3 0,24 6 0,1 1 0,-22-10 0,24 8 0,-1 1 0,1 0 0,-1 1 0,-14-3 0,-38-5 0,-22-4 0,39 10 0,-42-2 0,79 7 0,-13 0 0,21 2 0,12 1 0,36 6 0,0-3 0,86 0 0,-16 8 0,333-15 0,-442 2 0,1 0 0,0 0 0,-1 1 0,1 0 0,-1 0 0,10 5 0,-19-7 0,0 0 0,1 0 0,-1 0 0,0 0 0,0 0 0,0 0 0,0 0 0,0 0 0,0 0 0,1 0 0,-1 0 0,0 0 0,0 0 0,0 0 0,0 0 0,0 0 0,0 0 0,1 0 0,-1 0 0,0 0 0,0 0 0,0 0 0,0 0 0,0 0 0,0 1 0,0-1 0,0 0 0,1 0 0,-1 0 0,0 0 0,0 0 0,0 0 0,0 0 0,0 1 0,0-1 0,0 0 0,0 0 0,0 0 0,0 0 0,0 0 0,0 0 0,0 1 0,0-1 0,0 0 0,0 0 0,0 0 0,0 0 0,0 0 0,0 0 0,0 1 0,0-1 0,0 0 0,0 0 0,0 0 0,0 0 0,0 0 0,-1 0 0,1 0 0,0 1 0,0-1 0,0 0 0,0 0 0,-13 4 0,-15-2 0,-677-1 0,378-2 0,353 2 0,1 2 0,30 6 0,-31-4 0,0-1 0,38 1 0,-52-4 0,0 0 0,-1 1 0,1 0 0,15 5 0,-15-3 0,1-1 0,-1-1 0,23 3 0,5-3 0,0 3 0,77 19 0,-103-21 0,42 8 0,1-2 0,0-3 0,78-1 0,-30 9 0,-86-13 0,1 1 0,31 8 0,-33-6 0,1 0 0,0-2 0,21 1 0,-9 0 0,-29-3 0,-1 0 0,0 1 0,1-1 0,-1 0 0,1 1 0,-1-1 0,0 1 0,1-1 0,-1 1 0,0 0 0,0-1 0,1 1 0,-1 0 0,0 0 0,0 0 0,0 0 0,0 0 0,2 2 0,-4-2 4,1-1-1,0 1 0,0-1 0,-1 1 1,1-1-1,0 1 0,-1-1 1,1 1-1,0-1 0,-1 0 1,1 1-1,-1-1 0,1 0 0,-1 1 1,1-1-1,-1 0 0,1 1 1,-1-1-1,1 0 0,-1 0 1,1 0-1,-1 1 0,1-1 1,-1 0-1,0 0 0,1 0 0,-1 0 1,1 0-1,-1 0 0,0 0 1,0 0-1,-23 1-1112,23-1 747,-11 0-6464</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3:56.672"/>
    </inkml:context>
    <inkml:brush xml:id="br0">
      <inkml:brushProperty name="width" value="0.05" units="cm"/>
      <inkml:brushProperty name="height" value="0.05" units="cm"/>
    </inkml:brush>
  </inkml:definitions>
  <inkml:trace contextRef="#ctx0" brushRef="#br0">15 1 24575,'0'0'0,"-1"0"0,1 1 0,-1-1 0,1 1 0,0-1 0,-1 1 0,1-1 0,0 0 0,-1 1 0,1 0 0,0-1 0,0 1 0,-1-1 0,1 1 0,0-1 0,0 1 0,0-1 0,0 1 0,0 0 0,0-1 0,0 1 0,0-1 0,0 1 0,0-1 0,0 1 0,0 0 0,1 0 0,1 26 0,-1-18 0,0-7 0,-1 0 0,0 0 0,0 0 0,1 0 0,-1 0 0,1 0 0,-1 0 0,1-1 0,0 1 0,0 0 0,0 0 0,0-1 0,0 1 0,0 0 0,1-1 0,-1 0 0,0 1 0,1-1 0,-1 0 0,1 1 0,-1-1 0,1 0 0,0 0 0,-1 0 0,1 0 0,0-1 0,0 1 0,0 0 0,0-1 0,0 1 0,-1-1 0,4 0 0,7 1 0,-1 0 0,1-1 0,0 0 0,16-3 0,-12 1 0,69-10 0,-50 6 0,70-2 0,-64 9 0,50 8 0,-39-4 0,0-3 0,56-4 0,-15 0 0,407 2 0,-507 1 0,1 0 0,0 0 0,0 0 0,0 1 0,-11 5 0,-27 5 0,-35 2 0,54-9 0,1-1 0,-46 2 0,-4-5 0,-64-3 0,93-5 0,27 4 0,-1 1 0,-18 0 0,25 1 0,0 0 0,0 0 0,0-1 0,-19-6 0,-12-2 0,18 6 0,0 2 0,-47 3 0,47 0 0,0-1 0,0-1 0,-27-5 0,28 3 0,-1 1 0,1 1 0,-31 2 0,-41-1 0,81-5 0,22-3 0,24-3 0,80-2 0,-62 8 0,96 5 0,-62 2 0,-73-1 0,-1 0 0,0 1 0,1 0 0,-1 0 0,0 1 0,13 6 0,-12-5 0,1 0 0,-1-1 0,1 0 0,15 2 0,58 8 0,-60-8 0,1-1 0,47 2 0,-451-7 0,310-7 0,33 2 0,-96-20 0,117 24 0,-143-8 0,154 10 0,0 0 0,-1 0 0,1-1 0,0 1 0,0-1 0,0 0 0,0 0 0,0-1 0,0 1 0,0-1 0,0 1 0,1-1 0,-1-1 0,-6-4 0,10 7 0,0 0 0,1-1 0,-1 1 0,0-1 0,0 1 0,1 0 0,-1 0 0,0-1 0,1 1 0,-1 0 0,0-1 0,1 1 0,-1 0 0,1 0 0,-1 0 0,0-1 0,1 1 0,-1 0 0,1 0 0,-1 0 0,1 0 0,-1 0 0,1 0 0,-1 0 0,0 0 0,1 0 0,-1 0 0,1 0 0,0 0 0,16-1 0,392 2 0,-335 7 0,-29-2 0,-31-4 0,0 1 0,0 0 0,19 8 0,-21-6 0,0-1 0,0-1 0,1 0 0,21 2 0,25 2 0,15 0 0,-16-1 0,-16 1 0,-143 6 0,-18 1 0,62-15 0,-85 11 0,90-5 0,1-2 0,-58-6 0,17 1 0,-119 2-1365,199 0-5461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3:46.675"/>
    </inkml:context>
    <inkml:brush xml:id="br0">
      <inkml:brushProperty name="width" value="0.05" units="cm"/>
      <inkml:brushProperty name="height" value="0.05" units="cm"/>
    </inkml:brush>
  </inkml:definitions>
  <inkml:trace contextRef="#ctx0" brushRef="#br0">208 80 24575,'12'-1'0,"0"-1"0,0 1 0,0-2 0,16-5 0,28-5 0,-22 9 0,-5 0 0,41-1 0,38 4 0,88 3 0,-121 11 0,-52-8 0,1-1 0,27 1 0,97-7 0,74 4 0,-177 4 0,29 1 0,-2 0 0,-37-2 0,158-3 0,-149-3 0,-156 3 0,-122-5 0,116-10 0,40 0 0,56 9 0,0 0 0,-41-1 0,-401 5 0,346 14 0,8-12 0,-111-5 0,160-9 0,73 12 0,1 0 0,0 0 0,-1-1 0,21-5 0,39-2 0,46-5 0,-77 13 0,80 11 0,-82-7 0,0-1 0,66-5 0,-26 0 0,12 10 0,-37-2 0,-7 0 0,38 1 0,260-7 0,-356 0 0,-1 2 0,1-1 0,-1 2 0,-14 4 0,15-3 0,-1-1 0,0-1 0,1 0 0,-18 1 0,-90 9 0,0 2 0,-371-15 0,372 15 0,48-12 0,-72-5 0,102-3 0,-13-1 0,-6-1 0,26 2 0,-28-10 0,33 7 0,33 9 0,0 0 0,1 0 0,-1-1 0,0 0 0,8-3 0,23-3 0,205 5 0,-123 4 0,-62 5 0,-20-1 0,149 7 0,834-13 0,-984-3 0,-33 3 0,1 0 0,-1 0 0,0 0 0,0-1 0,0 1 0,0-1 0,0 0 0,0 0 0,0 1 0,0-1 0,-1-1 0,1 1 0,3-2 0,-5 2 0,0 1 0,0-1 0,0 1 0,0-1 0,-1 1 0,1-1 0,0 1 0,0-1 0,-1 1 0,1 0 0,0-1 0,0 1 0,-1-1 0,1 1 0,0 0 0,-1-1 0,1 1 0,0 0 0,-1 0 0,1-1 0,-1 1 0,1 0 0,-1 0 0,1-1 0,-1 1 0,1 0 0,0 0 0,-1 0 0,1 0 0,-1 0 0,1 0 0,-1 0 0,1 0 0,-1 0 0,1 0 0,-1 0 0,0 0 0,-22-3 0,-179 4 0,-26-2 0,194-3 0,-55-13 0,14 1 0,-39 3 0,54 8 0,-103 5 0,66 2 0,-75-15 0,-40 13-1365,201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6:33.735"/>
    </inkml:context>
    <inkml:brush xml:id="br0">
      <inkml:brushProperty name="width" value="0.2" units="cm"/>
      <inkml:brushProperty name="height" value="0.2" units="cm"/>
    </inkml:brush>
  </inkml:definitions>
  <inkml:trace contextRef="#ctx0" brushRef="#br0">1 62 24575,'103'2'0,"111"-4"0,-168-5 0,-28 4 0,0 1 0,19 0 0,-2 2 0,0-1 0,44-8 0,77-8 0,-141 15-4,1-1 0,20-6-1,-11 3-1347</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3:38.388"/>
    </inkml:context>
    <inkml:brush xml:id="br0">
      <inkml:brushProperty name="width" value="0.05" units="cm"/>
      <inkml:brushProperty name="height" value="0.05" units="cm"/>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6:43.281"/>
    </inkml:context>
    <inkml:brush xml:id="br0">
      <inkml:brushProperty name="width" value="0.2" units="cm"/>
      <inkml:brushProperty name="height" value="0.2" units="cm"/>
    </inkml:brush>
  </inkml:definitions>
  <inkml:trace contextRef="#ctx0" brushRef="#br0">0 31 24575,'14'0'0,"11"1"0,1-1 0,-1-2 0,0 0 0,0-2 0,30-7 0,-35 6 0,0 2 0,0 0 0,0 2 0,0 0 0,38 4 0,0-1 0,-45-2 0,30-1 0,1 3 0,45 7 0,-60-6 5,1-1-1,49-3 1,-22 0-1384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7:21.270"/>
    </inkml:context>
    <inkml:brush xml:id="br0">
      <inkml:brushProperty name="width" value="0.2" units="cm"/>
      <inkml:brushProperty name="height" value="0.2" units="cm"/>
    </inkml:brush>
  </inkml:definitions>
  <inkml:trace contextRef="#ctx0" brushRef="#br0">1 0 24575,'23'2'0,"1"0"0,33 8 0,-35-5 0,1-1 0,40 1 0,-35-5 0,0 1 0,38 7 0,50 6 0,-61-10 0,102-3 0,-64-4 0,105 17 0,791-15 0,-509 2 0,-422 6 0,-24-1 0,-33-6 0,0 0 0,0 1 0,0-1 0,0 0 0,0 0 0,0 0 0,0 1 0,0-1 0,0 1 0,0-1 0,0 1 0,0-1 0,0 1 0,-1-1 0,1 1 0,0 0 0,0-1 0,1 3 0,-2-3 0,0 1 0,1-1 0,-1 1 0,0 0 0,0-1 0,0 1 0,0 0 0,0 0 0,0-1 0,0 1 0,0 0 0,0-1 0,0 1 0,0 0 0,0-1 0,-1 1 0,1 0 0,0-1 0,0 1 0,-1-1 0,0 2 0,0 0 0,-1 1 0,0-1 0,1 0 0,-1 0 0,0 0 0,0 0 0,-1 0 0,1-1 0,0 1 0,-1-1 0,1 1 0,-5 1 0,-20 5 0,0-1 0,0-2 0,-50 4 0,69-8 0,0 1 0,0 0 0,0 0 0,-10 5 0,-26 6 0,-24-6 0,-102-2 0,75-3 0,-101-4 0,151-4 0,-29-1 0,-667 7 0,636-14 0,85 12 0,1 0 0,-32-7 0,32 4 0,0 2 0,-38-3 0,18 7 0,0-2 0,-46-8 0,46 2 0,-5-2 0,0 3 0,-64-2 0,87 8-273,-1-1 0,0-2 0,1 0 0,-32-9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7:15.603"/>
    </inkml:context>
    <inkml:brush xml:id="br0">
      <inkml:brushProperty name="width" value="0.2" units="cm"/>
      <inkml:brushProperty name="height" value="0.2" units="cm"/>
    </inkml:brush>
  </inkml:definitions>
  <inkml:trace contextRef="#ctx0" brushRef="#br0">1 28 24575,'411'0'0,"-306"14"0,41-1 0,-128-12 0,0 1 0,0 0 0,21 6 0,-18-3 0,37 3 0,171-7 0,-114-2 0,-109 1 0,0 0 0,0 0 0,-1-1 0,1 1 0,0-2 0,0 1 0,-1 0 0,1-1 0,-1 0 0,1 0 0,-1-1 0,0 0 0,0 0 0,0 0 0,0 0 0,5-6 0,-5 4 0,1 1 0,0-1 0,0 1 0,1 0 0,-1 0 0,1 1 0,0 0 0,0 0 0,0 1 0,0 0 0,0 0 0,1 0 0,-1 1 0,1 0 0,-1 1 0,11 0 0,1-1 0,31 3 0,-48-1 0,1-1 0,-1 1 0,0 0 0,1 0 0,-1 0 0,0 0 0,1 0 0,-1 0 0,0 0 0,0 1 0,0-1 0,0 1 0,0 0 0,0 0 0,-1-1 0,4 5 0,-3-3 0,0 0 0,0 0 0,0 1 0,0-1 0,-1 0 0,1 1 0,-1 0 0,2 6 0,-3-10 0,0 1 0,0-1 0,0 1 0,0 0 0,0-1 0,0 1 0,0-1 0,-1 1 0,1 0 0,0-1 0,0 1 0,-1-1 0,1 1 0,0-1 0,-1 1 0,1-1 0,0 1 0,-1-1 0,1 0 0,-1 1 0,1-1 0,-1 1 0,-23 5 0,-124-7-1365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7:10.038"/>
    </inkml:context>
    <inkml:brush xml:id="br0">
      <inkml:brushProperty name="width" value="0.2" units="cm"/>
      <inkml:brushProperty name="height" value="0.2" units="cm"/>
    </inkml:brush>
  </inkml:definitions>
  <inkml:trace contextRef="#ctx0" brushRef="#br0">40 1 24575,'22'0'0,"23"0"0,-1 1 0,48 9 0,-74-8 0,1-1 0,18 0 0,-21-2 0,0 2 0,0 0 0,23 4 0,14 8 0,73 7 0,-6-6 0,-69-9 0,56 2 0,370-7 0,-359 13 0,-80-11 0,55 9 0,-56-5 0,60 1 0,261-7 0,-240 14 0,-103-14 0,27 0 0,0 1 0,48 8 0,-61-6 0,0-1 0,58-3 0,-50-1 0,42 3 0,-34 5 0,29 2 0,9-7 0,72-3 0,-143 1 0,-1-1 0,1 0 0,17-6 0,-27 8 0,1-1 0,-1 0 0,0 0 0,1 0 0,-1 0 0,0 0 0,0 0 0,0-1 0,0 1 0,0-1 0,0 1 0,0-1 0,-1 0 0,1 0 0,0 0 0,-1 0 0,0 0 0,1 0 0,-1 0 0,0 0 0,0-1 0,1-3 0,-1 3 0,-1 0 0,1 0 0,0 0 0,0 0 0,0 1 0,1-1 0,-1 0 0,0 1 0,1-1 0,0 0 0,0 1 0,0 0 0,0 0 0,0-1 0,0 1 0,0 0 0,1 1 0,-1-1 0,1 0 0,3-1 0,5-2 0,0 1 0,0 0 0,23-4 0,-12 2 0,-38 7 0,-1 0 0,1-1 0,0-1 0,-29-6 0,-4-1 0,0 2 0,-57-1 0,-1032 7 0,979 14 0,-1071-15 0,1098 15 0,-96-14 0,260-1 0,-23 0 0,0 0 0,0 0 0,0 2 0,0-1 0,0 1 0,0 0 0,-1 1 0,1 0 0,0 0 0,0 1 0,9 4 0,-2 2 0,-13-8 0,0 0 0,0 1 0,0-1 0,-1 1 0,1 0 0,0 0 0,-1 0 0,5 5 0,-7-6 0,1 0 0,-1 0 0,0 0 0,0 0 0,1 0 0,-1 0 0,0 0 0,0 0 0,0 0 0,0 0 0,0 0 0,-1 0 0,1 1 0,0-1 0,0 0 0,-1 0 0,1 0 0,-1-1 0,1 1 0,-1 0 0,1 0 0,-1 0 0,1 0 0,-1 0 0,0 0 0,0-1 0,1 1 0,-1 0 0,0-1 0,0 1 0,0 0 0,0-1 0,-1 1 0,-2 2 0,0 0 0,0-1 0,-1 0 0,1 0 0,0 0 0,-1-1 0,1 1 0,-1-1 0,1 0 0,-1 0 0,0-1 0,-5 1 0,-64-3 0,34 0 0,0 2-1365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2:37:00.103"/>
    </inkml:context>
    <inkml:brush xml:id="br0">
      <inkml:brushProperty name="width" value="0.2" units="cm"/>
      <inkml:brushProperty name="height" value="0.2" units="cm"/>
    </inkml:brush>
  </inkml:definitions>
  <inkml:trace contextRef="#ctx0" brushRef="#br0">2297 54 24575,'-22'0'0,"-22"0"0,-1-1 0,-46-8 0,67 6 0,1 1 0,-47 3 0,-22-1 0,53-6 0,-14-1 0,-12-1 0,25 2 0,-3 1 0,17 1 0,-38 0 0,-910 6 0,505-3 0,462 2 0,-1 0 0,0 1 0,1 1 0,-1-1 0,1 1 0,0 0 0,0 1 0,0 0 0,0 0 0,1 0 0,0 1 0,-1 0 0,-6 7 0,13-12 0,-1 1 0,1-1 0,-1 0 0,1 0 0,-1 1 0,1-1 0,0 0 0,-1 1 0,1-1 0,-1 1 0,1-1 0,0 1 0,0-1 0,-1 0 0,1 1 0,0-1 0,0 1 0,-1-1 0,1 1 0,0-1 0,0 1 0,0-1 0,0 1 0,0-1 0,0 1 0,0-1 0,0 1 0,0 0 0,0-1 0,0 1 0,0-1 0,0 1 0,0-1 0,0 1 0,1 0 0,0 0 0,0-1 0,0 1 0,1 0 0,-1 0 0,0-1 0,0 1 0,1 0 0,-1-1 0,1 1 0,-1-1 0,0 0 0,3 1 0,46 1 0,-48-2 0,119 13 0,342-13 0,-444 1 0,-1 1 0,0 0 0,18 6 0,-18-4 0,0 0 0,0-2 0,22 2 0,90 5 0,-113-7 0,63 10 0,-52-6 0,0-2 0,46 2 0,72 8 0,622-15 0,-755 0 22,0 0 1,0-2-1,0 1 0,0-2 0,15-5 0,-13 4-521,1 0-1,31-4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996551D8-CF6B-4F5D-9A5A-ABEE1B32B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15</Pages>
  <Words>1221</Words>
  <Characters>6964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CSIS 151 Project</vt:lpstr>
    </vt:vector>
  </TitlesOfParts>
  <Company>Hewlett-Packard Company</Company>
  <LinksUpToDate>false</LinksUpToDate>
  <CharactersWithSpaces>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CSIS 151 Project</dc:title>
  <dc:creator>Brian.Hurley@MCCKC.EDU</dc:creator>
  <cp:lastModifiedBy>Alec Gautreaux</cp:lastModifiedBy>
  <cp:revision>22</cp:revision>
  <dcterms:created xsi:type="dcterms:W3CDTF">2021-05-11T22:36:00Z</dcterms:created>
  <dcterms:modified xsi:type="dcterms:W3CDTF">2023-03-19T22:39:00Z</dcterms:modified>
</cp:coreProperties>
</file>