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365A63" w14:textId="77777777" w:rsidR="00A04B50" w:rsidRPr="00A04B50" w:rsidRDefault="00A04B50" w:rsidP="00A04B50">
      <w:pPr>
        <w:rPr>
          <w:b/>
          <w:bCs/>
          <w:sz w:val="144"/>
          <w:szCs w:val="144"/>
          <w:lang w:val="en-US"/>
        </w:rPr>
      </w:pPr>
      <w:r w:rsidRPr="00A04B50">
        <w:rPr>
          <w:b/>
          <w:bCs/>
          <w:sz w:val="144"/>
          <w:szCs w:val="144"/>
          <w:lang w:val="en-US"/>
        </w:rPr>
        <w:t>the story of game is of a knight that has to safe his family</w:t>
      </w:r>
    </w:p>
    <w:p w14:paraId="1ADDA81C" w14:textId="57362988" w:rsidR="0047670A" w:rsidRPr="00A04B50" w:rsidRDefault="00A04B50" w:rsidP="00A04B50">
      <w:pPr>
        <w:rPr>
          <w:b/>
          <w:bCs/>
          <w:sz w:val="144"/>
          <w:szCs w:val="144"/>
        </w:rPr>
      </w:pPr>
      <w:r w:rsidRPr="00A04B50">
        <w:rPr>
          <w:b/>
          <w:bCs/>
          <w:sz w:val="144"/>
          <w:szCs w:val="144"/>
          <w:lang w:val="en-US"/>
        </w:rPr>
        <w:t>form zombies</w:t>
      </w:r>
    </w:p>
    <w:sectPr w:rsidR="0047670A" w:rsidRPr="00A04B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4B50"/>
    <w:rsid w:val="0047670A"/>
    <w:rsid w:val="00A04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98695"/>
  <w15:chartTrackingRefBased/>
  <w15:docId w15:val="{D26158C5-F0C0-4A06-B755-356EFBBD9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aa.anjalipari@outlook.com</dc:creator>
  <cp:keywords/>
  <dc:description/>
  <cp:lastModifiedBy>aa.anjalipari@outlook.com</cp:lastModifiedBy>
  <cp:revision>1</cp:revision>
  <dcterms:created xsi:type="dcterms:W3CDTF">2021-06-26T07:36:00Z</dcterms:created>
  <dcterms:modified xsi:type="dcterms:W3CDTF">2021-06-26T07:38:00Z</dcterms:modified>
</cp:coreProperties>
</file>