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PABLO MYSSKOSKI OCAMPOS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Desarrollador Full Stack | Python · FastAPI · React · PostgreSQL · Docker</w:t>
      </w:r>
    </w:p>
    <w:p>
      <w:pPr>
        <w:spacing w:after="20"/>
        <w:jc w:val="center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Hernandarias, Alto Paraná, Paraguay</w:t>
      </w:r>
    </w:p>
    <w:p>
      <w:pPr>
        <w:spacing w:after="20"/>
        <w:jc w:val="center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pablo.mk.ocampos@gmail.com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linkedin.com/in/pablo-m-ocampos-b48374381</w:t>
      </w:r>
    </w:p>
    <w:p>
      <w:pPr>
        <w:spacing w:after="20"/>
        <w:jc w:val="center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github.com/Pabl0sk1 | portfolio-pabl0sk1.netlify.app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Disponible para trabajo remoto (GMT-3) y presencial en Alto Paraná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PERFIL PROFESIONAL</w:t>
      </w:r>
    </w:p>
    <w:p>
      <w:pPr>
        <w:spacing w:after="90" w:line="270"/>
      </w:pPr>
      <w:r>
        <w:rPr>
          <w:rFonts w:ascii="Calibri" w:cs="Calibri" w:eastAsia="Calibri" w:hAnsi="Calibri"/>
          <w:sz w:val="19"/>
          <w:szCs w:val="19"/>
        </w:rPr>
        <w:t xml:space="preserve">Desarrollador Full Stack con 3 años de experiencia construyendo sistemas empresariales de extremo a extremo: desde el levantamiento de requisitos con el cliente hasta el despliegue y el soporte en producción. Mi stack principal es Python con FastAPI en el backend y React con PostgreSQL y Docker en el resto; también he trabajado con Java y Spring Boot, PHP y Angular en proyectos entregados. Especializado en APIs REST, sistemas ERP, integración de sistemas y automatización de procesos. Cofundador de ELBRUX, donde mantengo software de gestión en producción para empresas de Paraguay. Busco incorporarme a un equipo de desarrollo en modalidad remota, o presencial en Alto Paraná.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EXPERIENCIA PROFESIONAL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Desarrollador Full Stack y Cofundador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ELBRUX - Desarrollo de software a medida | Hernandarias, Paraguay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Junio 2026 - Actualidad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Cofundé ELBRUX junto a un socio, un emprendimiento de software a medida para pymes en el que ambos programamos y llevamos el negocio de punta a punta: captación de clientes, presupuesto, contrato, entrega y soporte.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Organizamos el trabajo con metodologías ágiles, aplicando Scrum y Kanban sobre ClickUp para planificar, repartir y dar seguimiento a las tareas.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Desarrollé Faro, un sistema web de Recursos Humanos multi-tenant actualmente en producción para una empresa industrial de 80 empleados, que cubre liquidación de sueldos, control de asistencia, legajo digital y reportería.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Implementé el backend con Python y FastAPI sobre PostgreSQL 15, aplicando Row-Level Security para el aislamiento de datos entre empresas, autenticación JWT con refresh token, MFA por TOTP, WebAuthn y control de acceso basado en roles (RBAC).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Construí el frontend en React 18 con Vite y Tailwind CSS, incluyendo una PWA para el marcado de asistencia desde el móvil y un kiosko de fichaje con reconocimiento facial ejecutado en el navegador.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Automaticé liquidaciones quincenales con cálculo de aporte IPS, aguinaldo y horas extra, y la emisión de recibos en PDF con firma digital y código QR de validación pública.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Desplegué la infraestructura con Docker y Docker Compose detrás de Caddy con HTTPS automático, con integración y despliegue continuo (CI/CD) en GitHub Actions y backups diarios automatizados con restauración verificada.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Desarrollé MotorV8, sistema de gestión para talleres mecánicos con órdenes de trabajo, inventario de repuestos con descuento automático de stock, caja y seguimiento público por QR, reutilizando el núcleo multi-tenant de Faro como plantilla de producto.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Analista de Sistemas y Desarrollador Full Stack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Biosafras Group | Hernandarias, Paraguay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Mayo 2025 - Junio 2026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Diseñé e implementé desde cero un sistema web interno tipo ERP para la gestión operativa de la empresa, con backend en Java y Spring Boot exponiendo una API REST propia y frontend en React, JavaScript y Bootstrap.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Desarrollé scripts en Python para extracción, respaldo y sincronización de datos, replicando información clave en MySQL para consumo externo seguro.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Implementé n8n en servidor propio con dominio dedicado y construí flujos de automatización que redujeron tareas manuales recurrentes del equipo administrativo.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Integré la operación con Versat ERP, analizando procesos administrativos y contables para alinear el sistema interno con el negocio.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Desarrollé un módulo de acceso para clientes sobre la web institucional en WordPress, con lógica y vistas en PHP, que permite descargar facturas generadas a partir de datos de Versat ERP.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Construí un dashboard de facturación en Power BI con gráficos dinámicos, mapas interactivos y filtros avanzados para la toma de decisiones gerenciales.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Contenericé y desplegué los sistemas con Docker en servidor propio, gestionando el control de versiones con Git y brindando soporte técnico a usuarios de múltiples sucursales.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Desarrollador de Software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Cooperativa Ayacapé | Ciudad del Este, Paraguay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Noviembre 2023 - Agosto 2024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Desarrollé aplicaciones de escritorio con GeneXus v9 y v16 y Java, participando en sistemas críticos para la operación financiera de la cooperativa.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Modelé y gestioné bases de datos en Oracle SQL, implementando módulos que mejoraron la eficiencia operativa en aproximadamente un 20%.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Construí un módulo de control de entidades físicas y jurídicas sancionadas orientado al cumplimiento normativo, integrado con las listas oficiales de la OFAC y la ONU.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Automaticé la descarga, el procesamiento y la normalización de archivos XML desde fuentes oficiales, con persistencia en Oracle SQL.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Validé integraciones y servicios mediante pruebas con Postman, asegurando la consistencia de datos entre sistemas.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HABILIDADES TÉCNICAS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 principal: </w:t>
      </w:r>
      <w:r>
        <w:rPr>
          <w:rFonts w:ascii="Calibri" w:cs="Calibri" w:eastAsia="Calibri" w:hAnsi="Calibri"/>
          <w:sz w:val="19"/>
          <w:szCs w:val="19"/>
        </w:rPr>
        <w:t xml:space="preserve">Python, FastAPI, React, Tailwind CSS, Node.js, PostgreSQL, Docker, Git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También trabajo con: </w:t>
      </w:r>
      <w:r>
        <w:rPr>
          <w:rFonts w:ascii="Calibri" w:cs="Calibri" w:eastAsia="Calibri" w:hAnsi="Calibri"/>
          <w:sz w:val="19"/>
          <w:szCs w:val="19"/>
        </w:rPr>
        <w:t xml:space="preserve">Java, Spring Boot, PHP, MySQL, Angular, Bootstrap, TypeScript, JavaScript, HTML5, CSS3, SQLite, Firebase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Conozco, en aprendizaje: </w:t>
      </w:r>
      <w:r>
        <w:rPr>
          <w:rFonts w:ascii="Calibri" w:cs="Calibri" w:eastAsia="Calibri" w:hAnsi="Calibri"/>
          <w:sz w:val="19"/>
          <w:szCs w:val="19"/>
        </w:rPr>
        <w:t xml:space="preserve">Laravel, Next.js, Prisma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y APIs: </w:t>
      </w:r>
      <w:r>
        <w:rPr>
          <w:rFonts w:ascii="Calibri" w:cs="Calibri" w:eastAsia="Calibri" w:hAnsi="Calibri"/>
          <w:sz w:val="19"/>
          <w:szCs w:val="19"/>
        </w:rPr>
        <w:t xml:space="preserve">APIs REST (RESTful), SQLAlchemy, Pydantic, JWT, OAuth2, RBAC, arquitectura multi-tenant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Infraestructura y DevOps: </w:t>
      </w:r>
      <w:r>
        <w:rPr>
          <w:rFonts w:ascii="Calibri" w:cs="Calibri" w:eastAsia="Calibri" w:hAnsi="Calibri"/>
          <w:sz w:val="19"/>
          <w:szCs w:val="19"/>
        </w:rPr>
        <w:t xml:space="preserve">Docker Compose, GitHub Actions (CI/CD), Caddy, Nginx, Netlify, Hostinger, Clouding.io, servidores Linux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Automatización y datos: </w:t>
      </w:r>
      <w:r>
        <w:rPr>
          <w:rFonts w:ascii="Calibri" w:cs="Calibri" w:eastAsia="Calibri" w:hAnsi="Calibri"/>
          <w:sz w:val="19"/>
          <w:szCs w:val="19"/>
        </w:rPr>
        <w:t xml:space="preserve">n8n, scripting en Python, procesamiento de XML y CSV, Power BI, tareas programadas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Metodologías: </w:t>
      </w:r>
      <w:r>
        <w:rPr>
          <w:rFonts w:ascii="Calibri" w:cs="Calibri" w:eastAsia="Calibri" w:hAnsi="Calibri"/>
          <w:sz w:val="19"/>
          <w:szCs w:val="19"/>
        </w:rPr>
        <w:t xml:space="preserve">Scrum, Kanban, desarrollo ágil, ClickUp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Herramientas: </w:t>
      </w:r>
      <w:r>
        <w:rPr>
          <w:rFonts w:ascii="Calibri" w:cs="Calibri" w:eastAsia="Calibri" w:hAnsi="Calibri"/>
          <w:sz w:val="19"/>
          <w:szCs w:val="19"/>
        </w:rPr>
        <w:t xml:space="preserve">Postman, VS Code, DBeaver, Eclipse, Vite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Asistentes de IA: </w:t>
      </w:r>
      <w:r>
        <w:rPr>
          <w:rFonts w:ascii="Calibri" w:cs="Calibri" w:eastAsia="Calibri" w:hAnsi="Calibri"/>
          <w:sz w:val="19"/>
          <w:szCs w:val="19"/>
        </w:rPr>
        <w:t xml:space="preserve">Claude, ChatGPT, Gemini, DeepSeek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PROYECTOS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Nácar (2026) - Casino online con veinte juegos de matemática auditada: todos los resultados se calculan en el servidor a partir de una semilla publicada antes de la apuesta y verificable después, con libro mayor contable en centavos enteros y scripts propios que auditan el RTP de cada juego y cuadran el libro. Next.js, React, TypeScript, Prisma, SQLite, Tailwind CSS.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Pulse (2026) - Catálogo musical con reproductor propio, que separa obra, grabación y publicación: créditos completos de cada grabación, formaciones de los grupos y búsqueda por un verso de la letra. Python, FastAPI, PostgreSQL, React, Tailwind CSS, Docker.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Cinemateca (2026) - Catálogo de cine con el censo completo de TMDb (más de 1,2 millones de títulos), estrenos al día y sala de reproducción de obras de dominio público, con importadores reanudables y las restricciones de licencia impuestas en la base de datos. Python, FastAPI, PostgreSQL, React, Tailwind CSS, Docker.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Marvel World (2026) - Enciclopedia del universo Marvel con más de 2.600 personajes, relaciones dirigidas entre ellos y catálogo cruzado de poderes, equipos y lugares, con importadores idempotentes desde Marvel API, TMDb y Wikidata. Python, FastAPI, PostgreSQL, React, Tailwind CSS, Docker.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StockPro (2026) - Aplicación de escritorio de gestión comercial instalada y en uso en un cliente: punto de venta, kardex, cuentas corrientes, arqueo de caja y reportes de rentabilidad, funcionando sin conexión. Python, Tkinter, SQLite.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MotorV8 (2026) - Gestión para talleres mecánicos: órdenes de trabajo con flujo de ocho estados, inventario de repuestos con descuento automático de stock, caja diaria y seguimiento público por QR. Construido sobre el núcleo multi-tenant de Faro. Python, FastAPI, PostgreSQL, React, Tailwind CSS, Docker.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Faro (2026) - Sistema web de RRHH multi-tenant, en producción para una empresa industrial de 80 empleados: liquidación de sueldos, control de asistencia con reconocimiento facial y recibos en PDF firmados con código QR de validación pública. Python, FastAPI, PostgreSQL, React, Tailwind CSS, Docker.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BioTech (2025) - ERP modular para entorno agroindustrial: planificación, horas extra, solicitudes de crédito y dashboards de análisis, integrando datos de sistemas externos. Java, Spring Boot, PostgreSQL, React, Bootstrap, Docker.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Shop Easy (2024) - Aplicación móvil de listas de compras con sincronización en tiempo real. Ionic, Angular, TypeScript, Firebase.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Atelier (2023) - Sistema de gestión para una ropería, que centraliza ventas, compras, inventario y alquiler de prendas. Java, Spring Boot, PostgreSQL, React, Bootstrap.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EDUCACIÓN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Licenciatura en Análisis de Sistemas (en curso, 9.º semestre)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Universidad Nacional del Este - Facultad Politécnica | Ciudad del Este, Paraguay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2022 - Actualidad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Dedicación completa a la carrera entre agosto de 2024 y mayo de 2025.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Bachiller Técnico en Informática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Colegio Nacional Don Augusto Roa Bastos | Paraguay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2018 - 2020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IDIOMAS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Español - Nativo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Portugués - Fluido</w:t>
      </w:r>
    </w:p>
    <w:p>
      <w:pPr>
        <w:pStyle w:val="ListParagraph"/>
        <w:numPr>
          <w:ilvl w:val="0"/>
          <w:numId w:val="1"/>
        </w:numPr>
        <w:spacing w:after="55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Inglés - Intermedio (lectura y escritura técnica fluidas)</w:t>
      </w:r>
    </w:p>
    <w:p>
      <w:pPr>
        <w:pBdr>
          <w:bottom w:val="single" w:color="999999" w:sz="6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CAPACIDADES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Trabajo en equipo, comunicación con usuarios no técnicos, autonomía, autoaprendizaje y pensamiento analítico.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Pablo Mysskoski Ocampos</dc:title>
  <dc:creator>Pablo Mysskoski Ocampos</dc:creator>
  <dc:description>Curriculum Vitae - Full Stack Developer</dc:description>
  <cp:lastModifiedBy>Un-named</cp:lastModifiedBy>
  <cp:revision>1</cp:revision>
  <dcterms:created xsi:type="dcterms:W3CDTF">2026-09-02T03:49:46.705Z</dcterms:created>
  <dcterms:modified xsi:type="dcterms:W3CDTF">2026-09-02T03:49:46.705Z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