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7AF0B" w14:textId="711711A8" w:rsidR="0085734A" w:rsidRDefault="007172D3" w:rsidP="007172D3">
      <w:pPr>
        <w:pStyle w:val="Ttulo"/>
      </w:pPr>
      <w:r>
        <w:t>Día 1</w:t>
      </w:r>
    </w:p>
    <w:p w14:paraId="60A9B3BB" w14:textId="318D2E06" w:rsidR="007172D3" w:rsidRDefault="007172D3" w:rsidP="007172D3">
      <w:r w:rsidRPr="007172D3">
        <w:t>Git es un Sistema de control de versiones distribuido (DVCS</w:t>
      </w:r>
      <w:proofErr w:type="gramStart"/>
      <w:r w:rsidRPr="007172D3">
        <w:t>) ,</w:t>
      </w:r>
      <w:proofErr w:type="gramEnd"/>
      <w:r w:rsidRPr="007172D3">
        <w:t xml:space="preserve"> lo que significa que, en lugar de mantener el historial completo de versiones del software en un solo lugar, cada desarrollador puede tener su propia copia de trabajo del código.</w:t>
      </w:r>
    </w:p>
    <w:p w14:paraId="4A4D7461" w14:textId="102B601B" w:rsidR="007172D3" w:rsidRDefault="007172D3" w:rsidP="007172D3">
      <w:r w:rsidRPr="00552DD3">
        <w:rPr>
          <w:highlight w:val="yellow"/>
        </w:rPr>
        <w:t>¿diferencias entre git y github?</w:t>
      </w:r>
    </w:p>
    <w:p w14:paraId="18A7CE81" w14:textId="17A94AF5" w:rsidR="00552DD3" w:rsidRPr="007172D3" w:rsidRDefault="00552DD3" w:rsidP="007172D3"/>
    <w:sectPr w:rsidR="00552DD3" w:rsidRPr="007172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454"/>
    <w:rsid w:val="00552DD3"/>
    <w:rsid w:val="007172D3"/>
    <w:rsid w:val="00737454"/>
    <w:rsid w:val="0085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A56B3"/>
  <w15:chartTrackingRefBased/>
  <w15:docId w15:val="{CDB312BD-03DE-4F7C-8D37-51D6EC5DB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172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72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Orozco</dc:creator>
  <cp:keywords/>
  <dc:description/>
  <cp:lastModifiedBy>Pablo Orozco</cp:lastModifiedBy>
  <cp:revision>2</cp:revision>
  <dcterms:created xsi:type="dcterms:W3CDTF">2022-11-07T09:04:00Z</dcterms:created>
  <dcterms:modified xsi:type="dcterms:W3CDTF">2022-11-07T09:14:00Z</dcterms:modified>
</cp:coreProperties>
</file>