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2633" w14:textId="251A2E17" w:rsidR="0089622D" w:rsidRPr="00937157" w:rsidRDefault="008962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715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C31CB4" wp14:editId="304082FB">
                <wp:simplePos x="0" y="0"/>
                <wp:positionH relativeFrom="column">
                  <wp:posOffset>-7620</wp:posOffset>
                </wp:positionH>
                <wp:positionV relativeFrom="paragraph">
                  <wp:posOffset>294227</wp:posOffset>
                </wp:positionV>
                <wp:extent cx="5630545" cy="0"/>
                <wp:effectExtent l="0" t="19050" r="2730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203033694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0237A" id="Conector recto 1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3.15pt" to="442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" strokecolor="#156082 [3204]" strokeweight="2.25pt">
                <v:stroke joinstyle="miter"/>
                <w10:wrap type="tight"/>
              </v:line>
            </w:pict>
          </mc:Fallback>
        </mc:AlternateContent>
      </w:r>
      <w:r w:rsidR="00362D47">
        <w:rPr>
          <w:rFonts w:ascii="Times New Roman" w:hAnsi="Times New Roman" w:cs="Times New Roman"/>
          <w:b/>
          <w:bCs/>
          <w:noProof/>
          <w:sz w:val="36"/>
          <w:szCs w:val="36"/>
        </w:rPr>
        <w:t>Software</w:t>
      </w:r>
    </w:p>
    <w:p w14:paraId="70C69C6F" w14:textId="1E9BFBB1" w:rsidR="00051C36" w:rsidRPr="007F7055" w:rsidRDefault="006A0318" w:rsidP="007F7055">
      <w:pPr>
        <w:spacing w:after="80"/>
        <w:jc w:val="both"/>
        <w:rPr>
          <w:rFonts w:ascii="Times New Roman" w:hAnsi="Times New Roman" w:cs="Times New Roman"/>
          <w:sz w:val="22"/>
          <w:szCs w:val="22"/>
        </w:rPr>
      </w:pPr>
      <w:r w:rsidRPr="007F7055">
        <w:rPr>
          <w:rFonts w:ascii="Times New Roman" w:hAnsi="Times New Roman" w:cs="Times New Roman"/>
          <w:sz w:val="22"/>
          <w:szCs w:val="22"/>
        </w:rPr>
        <w:t xml:space="preserve">Esta carpeta contiene todos </w:t>
      </w:r>
      <w:r w:rsidR="00051C36" w:rsidRPr="007F7055">
        <w:rPr>
          <w:rFonts w:ascii="Times New Roman" w:hAnsi="Times New Roman" w:cs="Times New Roman"/>
          <w:sz w:val="22"/>
          <w:szCs w:val="22"/>
        </w:rPr>
        <w:t xml:space="preserve">los archivos correspondientes a las </w:t>
      </w:r>
      <w:r w:rsidR="00470DA2">
        <w:rPr>
          <w:rFonts w:ascii="Times New Roman" w:hAnsi="Times New Roman" w:cs="Times New Roman"/>
          <w:sz w:val="22"/>
          <w:szCs w:val="22"/>
        </w:rPr>
        <w:t>funciones</w:t>
      </w:r>
      <w:r w:rsidR="00051C36" w:rsidRPr="007F7055">
        <w:rPr>
          <w:rFonts w:ascii="Times New Roman" w:hAnsi="Times New Roman" w:cs="Times New Roman"/>
          <w:sz w:val="22"/>
          <w:szCs w:val="22"/>
        </w:rPr>
        <w:t xml:space="preserve"> desarrolladas para el control del dron Crazyflie. </w:t>
      </w:r>
      <w:r w:rsidR="00AC6C72" w:rsidRPr="007F7055">
        <w:rPr>
          <w:rFonts w:ascii="Times New Roman" w:hAnsi="Times New Roman" w:cs="Times New Roman"/>
          <w:sz w:val="22"/>
          <w:szCs w:val="22"/>
        </w:rPr>
        <w:t>También</w:t>
      </w:r>
      <w:r w:rsidR="00051C36" w:rsidRPr="007F7055">
        <w:rPr>
          <w:rFonts w:ascii="Times New Roman" w:hAnsi="Times New Roman" w:cs="Times New Roman"/>
          <w:sz w:val="22"/>
          <w:szCs w:val="22"/>
        </w:rPr>
        <w:t>, posee los archivos correspondientes a las funciones para interactuar con el sistema de captura de movimiento Robotat.</w:t>
      </w:r>
      <w:r w:rsidR="00ED01E6" w:rsidRPr="007F7055">
        <w:rPr>
          <w:rFonts w:ascii="Times New Roman" w:hAnsi="Times New Roman" w:cs="Times New Roman"/>
          <w:sz w:val="22"/>
          <w:szCs w:val="22"/>
        </w:rPr>
        <w:t xml:space="preserve"> En conjunto, todos estos archivos conforman al paquete de herramientas de software </w:t>
      </w:r>
      <w:r w:rsidR="00AC6C72" w:rsidRPr="007F7055">
        <w:rPr>
          <w:rFonts w:ascii="Times New Roman" w:hAnsi="Times New Roman" w:cs="Times New Roman"/>
          <w:sz w:val="22"/>
          <w:szCs w:val="22"/>
        </w:rPr>
        <w:t>para el control individual y seguro del dron Crazyflie.</w:t>
      </w:r>
    </w:p>
    <w:p w14:paraId="65CD23E2" w14:textId="3E02B90D" w:rsidR="00343A32" w:rsidRPr="007F7055" w:rsidRDefault="00051C36" w:rsidP="00937157">
      <w:pPr>
        <w:spacing w:after="280"/>
        <w:jc w:val="both"/>
        <w:rPr>
          <w:rFonts w:ascii="Times New Roman" w:hAnsi="Times New Roman" w:cs="Times New Roman"/>
          <w:sz w:val="22"/>
          <w:szCs w:val="22"/>
        </w:rPr>
      </w:pPr>
      <w:r w:rsidRPr="007F7055">
        <w:rPr>
          <w:rFonts w:ascii="Times New Roman" w:hAnsi="Times New Roman" w:cs="Times New Roman"/>
          <w:sz w:val="22"/>
          <w:szCs w:val="22"/>
        </w:rPr>
        <w:t>Cada archivo se encuentra debidamente comentado y posee una breve explicación de su funcionamiento. E</w:t>
      </w:r>
      <w:r w:rsidR="00343A32" w:rsidRPr="007F7055">
        <w:rPr>
          <w:rFonts w:ascii="Times New Roman" w:hAnsi="Times New Roman" w:cs="Times New Roman"/>
          <w:sz w:val="22"/>
          <w:szCs w:val="22"/>
        </w:rPr>
        <w:t>s importante</w:t>
      </w:r>
      <w:r w:rsidR="006A0318" w:rsidRPr="007F7055">
        <w:rPr>
          <w:rFonts w:ascii="Times New Roman" w:hAnsi="Times New Roman" w:cs="Times New Roman"/>
          <w:sz w:val="22"/>
          <w:szCs w:val="22"/>
        </w:rPr>
        <w:t xml:space="preserve"> mencionar que</w:t>
      </w:r>
      <w:r w:rsidRPr="007F7055">
        <w:rPr>
          <w:rFonts w:ascii="Times New Roman" w:hAnsi="Times New Roman" w:cs="Times New Roman"/>
          <w:sz w:val="22"/>
          <w:szCs w:val="22"/>
        </w:rPr>
        <w:t xml:space="preserve">, </w:t>
      </w:r>
      <w:r w:rsidR="006A0318" w:rsidRPr="007F7055">
        <w:rPr>
          <w:rFonts w:ascii="Times New Roman" w:hAnsi="Times New Roman" w:cs="Times New Roman"/>
          <w:sz w:val="22"/>
          <w:szCs w:val="22"/>
        </w:rPr>
        <w:t xml:space="preserve">para hacer uso de las funciones </w:t>
      </w:r>
      <w:proofErr w:type="spellStart"/>
      <w:r w:rsidRPr="007F7055">
        <w:rPr>
          <w:rFonts w:ascii="Times New Roman" w:hAnsi="Times New Roman" w:cs="Times New Roman"/>
          <w:sz w:val="22"/>
          <w:szCs w:val="22"/>
        </w:rPr>
        <w:t>c</w:t>
      </w:r>
      <w:r w:rsidR="006A0318" w:rsidRPr="007F7055">
        <w:rPr>
          <w:rFonts w:ascii="Times New Roman" w:hAnsi="Times New Roman" w:cs="Times New Roman"/>
          <w:sz w:val="22"/>
          <w:szCs w:val="22"/>
        </w:rPr>
        <w:t>razyflie</w:t>
      </w:r>
      <w:proofErr w:type="spellEnd"/>
      <w:r w:rsidRPr="007F7055">
        <w:rPr>
          <w:rFonts w:ascii="Times New Roman" w:hAnsi="Times New Roman" w:cs="Times New Roman"/>
          <w:sz w:val="22"/>
          <w:szCs w:val="22"/>
        </w:rPr>
        <w:t xml:space="preserve">, </w:t>
      </w:r>
      <w:r w:rsidR="00343A32" w:rsidRPr="007F7055">
        <w:rPr>
          <w:rFonts w:ascii="Times New Roman" w:hAnsi="Times New Roman" w:cs="Times New Roman"/>
          <w:sz w:val="22"/>
          <w:szCs w:val="22"/>
        </w:rPr>
        <w:t>es necesario tener instaladas</w:t>
      </w:r>
      <w:r w:rsidR="006A0318" w:rsidRPr="007F7055">
        <w:rPr>
          <w:rFonts w:ascii="Times New Roman" w:hAnsi="Times New Roman" w:cs="Times New Roman"/>
          <w:sz w:val="22"/>
          <w:szCs w:val="22"/>
        </w:rPr>
        <w:t xml:space="preserve"> las dependencias de software descritas en el </w:t>
      </w:r>
      <w:r w:rsidR="006A0318" w:rsidRPr="007F7055">
        <w:rPr>
          <w:rFonts w:ascii="Times New Roman" w:hAnsi="Times New Roman" w:cs="Times New Roman"/>
          <w:sz w:val="22"/>
          <w:szCs w:val="22"/>
          <w:u w:val="single"/>
        </w:rPr>
        <w:t>manual de usuario</w:t>
      </w:r>
      <w:r w:rsidR="006A0318" w:rsidRPr="007F7055">
        <w:rPr>
          <w:rFonts w:ascii="Times New Roman" w:hAnsi="Times New Roman" w:cs="Times New Roman"/>
          <w:sz w:val="22"/>
          <w:szCs w:val="22"/>
        </w:rPr>
        <w:t xml:space="preserve"> presente en la documentación del proyecto.</w:t>
      </w:r>
    </w:p>
    <w:p w14:paraId="7703DE0B" w14:textId="25DC0957" w:rsidR="00AC6C72" w:rsidRPr="007F7055" w:rsidRDefault="00343A32" w:rsidP="00937157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6CFF58" wp14:editId="49D0CA3D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961021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AE55E" id="Conector recto 1" o:spid="_x0000_s1026" style="position:absolute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 w:rsidR="00AE796D">
        <w:rPr>
          <w:rFonts w:ascii="Times New Roman" w:hAnsi="Times New Roman" w:cs="Times New Roman"/>
          <w:b/>
          <w:bCs/>
        </w:rPr>
        <w:t>Contenido de</w:t>
      </w:r>
      <w:r w:rsidRPr="007F7055">
        <w:rPr>
          <w:rFonts w:ascii="Times New Roman" w:hAnsi="Times New Roman" w:cs="Times New Roman"/>
          <w:b/>
          <w:bCs/>
        </w:rPr>
        <w:t xml:space="preserve"> la carpeta</w:t>
      </w:r>
    </w:p>
    <w:p w14:paraId="3C1664F3" w14:textId="354050F6" w:rsidR="00362D47" w:rsidRPr="00362D47" w:rsidRDefault="00362D47" w:rsidP="00362D47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experimentos</w:t>
      </w:r>
      <w:r>
        <w:rPr>
          <w:rFonts w:ascii="Times New Roman" w:hAnsi="Times New Roman" w:cs="Times New Roman"/>
          <w:sz w:val="22"/>
          <w:szCs w:val="22"/>
        </w:rPr>
        <w:t>: Carpeta con los archivos correspondientes a los experimentos realizados para validar el uso del Crazyflie con las herramientas de software desarrolladas.</w:t>
      </w:r>
    </w:p>
    <w:p w14:paraId="6E558173" w14:textId="37EF0A2D" w:rsidR="00362D47" w:rsidRPr="00362D47" w:rsidRDefault="00362D47" w:rsidP="00362D47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laboratorio_robótica</w:t>
      </w:r>
      <w:proofErr w:type="spellEnd"/>
      <w:r>
        <w:rPr>
          <w:rFonts w:ascii="Times New Roman" w:hAnsi="Times New Roman" w:cs="Times New Roman"/>
          <w:sz w:val="22"/>
          <w:szCs w:val="22"/>
        </w:rPr>
        <w:t>: Carpeta con los archivos correspondientes al código y resultados del laboratorio de generación y seguimiento de trayectorias.</w:t>
      </w:r>
    </w:p>
    <w:p w14:paraId="413DC79B" w14:textId="659EE6B8" w:rsidR="00362D47" w:rsidRPr="00362D47" w:rsidRDefault="00362D47" w:rsidP="00362D47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laboratorio_sistemas_de_control</w:t>
      </w:r>
      <w:proofErr w:type="spellEnd"/>
      <w:r>
        <w:rPr>
          <w:rFonts w:ascii="Times New Roman" w:hAnsi="Times New Roman" w:cs="Times New Roman"/>
          <w:sz w:val="22"/>
          <w:szCs w:val="22"/>
        </w:rPr>
        <w:t>: Carpeta con los archivos correspondientes al código y resultados del laboratorio de control de altura de vuelo con PID.</w:t>
      </w:r>
    </w:p>
    <w:p w14:paraId="09401DA0" w14:textId="4691921E" w:rsidR="00362D47" w:rsidRPr="00362D47" w:rsidRDefault="00362D47" w:rsidP="00362D47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paquete_de_herramientas</w:t>
      </w:r>
      <w:proofErr w:type="spellEnd"/>
      <w:r>
        <w:rPr>
          <w:rFonts w:ascii="Times New Roman" w:hAnsi="Times New Roman" w:cs="Times New Roman"/>
          <w:sz w:val="22"/>
          <w:szCs w:val="22"/>
        </w:rPr>
        <w:t>: Carpeta con todos los archivos que conforman al paquete de herramientas de software para el control individual y seguro del dron Crazyflie.</w:t>
      </w:r>
    </w:p>
    <w:p w14:paraId="4ACA1668" w14:textId="0434E2D9" w:rsidR="00AD52EE" w:rsidRPr="00201B62" w:rsidRDefault="00AE796D" w:rsidP="00201B62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362D47">
        <w:rPr>
          <w:rFonts w:ascii="Times New Roman" w:hAnsi="Times New Roman" w:cs="Times New Roman"/>
          <w:b/>
          <w:bCs/>
          <w:sz w:val="22"/>
          <w:szCs w:val="22"/>
        </w:rPr>
        <w:t>imulador:</w:t>
      </w:r>
      <w:r w:rsidR="00362D47">
        <w:rPr>
          <w:rFonts w:ascii="Times New Roman" w:hAnsi="Times New Roman" w:cs="Times New Roman"/>
          <w:sz w:val="22"/>
          <w:szCs w:val="22"/>
        </w:rPr>
        <w:t xml:space="preserve"> Carpeta con todos los archivos correspondientes a los experimentos realizados en el simulador Webots con el modelo disponible de Crazyflie.</w:t>
      </w:r>
    </w:p>
    <w:sectPr w:rsidR="00AD52EE" w:rsidRPr="00201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0973C" w14:textId="77777777" w:rsidR="006C13E6" w:rsidRDefault="006C13E6" w:rsidP="00343A32">
      <w:pPr>
        <w:spacing w:after="0" w:line="240" w:lineRule="auto"/>
      </w:pPr>
      <w:r>
        <w:separator/>
      </w:r>
    </w:p>
  </w:endnote>
  <w:endnote w:type="continuationSeparator" w:id="0">
    <w:p w14:paraId="177D0905" w14:textId="77777777" w:rsidR="006C13E6" w:rsidRDefault="006C13E6" w:rsidP="0034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56C67" w14:textId="77777777" w:rsidR="006C13E6" w:rsidRDefault="006C13E6" w:rsidP="00343A32">
      <w:pPr>
        <w:spacing w:after="0" w:line="240" w:lineRule="auto"/>
      </w:pPr>
      <w:r>
        <w:separator/>
      </w:r>
    </w:p>
  </w:footnote>
  <w:footnote w:type="continuationSeparator" w:id="0">
    <w:p w14:paraId="5F28CE9C" w14:textId="77777777" w:rsidR="006C13E6" w:rsidRDefault="006C13E6" w:rsidP="00343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2470"/>
    <w:multiLevelType w:val="multilevel"/>
    <w:tmpl w:val="305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34A08"/>
    <w:multiLevelType w:val="hybridMultilevel"/>
    <w:tmpl w:val="0ABE8F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85A"/>
    <w:multiLevelType w:val="hybridMultilevel"/>
    <w:tmpl w:val="F50A14D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2FE7"/>
    <w:multiLevelType w:val="hybridMultilevel"/>
    <w:tmpl w:val="F50A14D6"/>
    <w:lvl w:ilvl="0" w:tplc="E1EA7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0EF0"/>
    <w:multiLevelType w:val="hybridMultilevel"/>
    <w:tmpl w:val="9F9EDE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764EE"/>
    <w:multiLevelType w:val="hybridMultilevel"/>
    <w:tmpl w:val="7696F29A"/>
    <w:lvl w:ilvl="0" w:tplc="E1EA7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A7CC3"/>
    <w:multiLevelType w:val="hybridMultilevel"/>
    <w:tmpl w:val="1534E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D2532"/>
    <w:multiLevelType w:val="hybridMultilevel"/>
    <w:tmpl w:val="32DEFA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563045">
    <w:abstractNumId w:val="6"/>
  </w:num>
  <w:num w:numId="2" w16cid:durableId="672728587">
    <w:abstractNumId w:val="3"/>
  </w:num>
  <w:num w:numId="3" w16cid:durableId="720136953">
    <w:abstractNumId w:val="2"/>
  </w:num>
  <w:num w:numId="4" w16cid:durableId="1582370954">
    <w:abstractNumId w:val="5"/>
  </w:num>
  <w:num w:numId="5" w16cid:durableId="704988421">
    <w:abstractNumId w:val="0"/>
  </w:num>
  <w:num w:numId="6" w16cid:durableId="1459688652">
    <w:abstractNumId w:val="1"/>
  </w:num>
  <w:num w:numId="7" w16cid:durableId="1607689894">
    <w:abstractNumId w:val="4"/>
  </w:num>
  <w:num w:numId="8" w16cid:durableId="1698116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7F"/>
    <w:rsid w:val="00051C36"/>
    <w:rsid w:val="00086300"/>
    <w:rsid w:val="000E4F0E"/>
    <w:rsid w:val="0019491F"/>
    <w:rsid w:val="001D5AA9"/>
    <w:rsid w:val="00201B62"/>
    <w:rsid w:val="00320FC2"/>
    <w:rsid w:val="00343A32"/>
    <w:rsid w:val="00362D47"/>
    <w:rsid w:val="00363AF0"/>
    <w:rsid w:val="0040469D"/>
    <w:rsid w:val="00445C35"/>
    <w:rsid w:val="00470DA2"/>
    <w:rsid w:val="004B6275"/>
    <w:rsid w:val="0056457F"/>
    <w:rsid w:val="005D407C"/>
    <w:rsid w:val="005F15AA"/>
    <w:rsid w:val="006A0318"/>
    <w:rsid w:val="006C13E6"/>
    <w:rsid w:val="00784839"/>
    <w:rsid w:val="007F7055"/>
    <w:rsid w:val="008201D6"/>
    <w:rsid w:val="0083466B"/>
    <w:rsid w:val="008422B6"/>
    <w:rsid w:val="008711F6"/>
    <w:rsid w:val="0089622D"/>
    <w:rsid w:val="008D165E"/>
    <w:rsid w:val="00937157"/>
    <w:rsid w:val="009A04A4"/>
    <w:rsid w:val="009B21AA"/>
    <w:rsid w:val="00A834A3"/>
    <w:rsid w:val="00AC6C72"/>
    <w:rsid w:val="00AD52EE"/>
    <w:rsid w:val="00AE796D"/>
    <w:rsid w:val="00BD0BFA"/>
    <w:rsid w:val="00C0186A"/>
    <w:rsid w:val="00C05C83"/>
    <w:rsid w:val="00C06B26"/>
    <w:rsid w:val="00CC67D5"/>
    <w:rsid w:val="00CD3390"/>
    <w:rsid w:val="00D0174E"/>
    <w:rsid w:val="00D360AC"/>
    <w:rsid w:val="00D858DC"/>
    <w:rsid w:val="00DA3737"/>
    <w:rsid w:val="00DB176B"/>
    <w:rsid w:val="00DB4FCD"/>
    <w:rsid w:val="00DC2C19"/>
    <w:rsid w:val="00E120EB"/>
    <w:rsid w:val="00ED01E6"/>
    <w:rsid w:val="00F06114"/>
    <w:rsid w:val="00F44C33"/>
    <w:rsid w:val="00F676C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83F1A"/>
  <w15:chartTrackingRefBased/>
  <w15:docId w15:val="{B92BF0B5-4F1B-4F60-A02E-3CD4C86D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5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A32"/>
  </w:style>
  <w:style w:type="paragraph" w:styleId="Piedepgina">
    <w:name w:val="footer"/>
    <w:basedOn w:val="Normal"/>
    <w:link w:val="PiedepginaCar"/>
    <w:uiPriority w:val="99"/>
    <w:unhideWhenUsed/>
    <w:rsid w:val="003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CAAL LEIVA, PABLO JAVIER</dc:creator>
  <cp:keywords/>
  <dc:description/>
  <cp:lastModifiedBy>CAAL LEIVA, PABLO JAVIER</cp:lastModifiedBy>
  <cp:revision>27</cp:revision>
  <cp:lastPrinted>2024-11-08T06:48:00Z</cp:lastPrinted>
  <dcterms:created xsi:type="dcterms:W3CDTF">2024-11-07T23:04:00Z</dcterms:created>
  <dcterms:modified xsi:type="dcterms:W3CDTF">2024-11-09T18:45:00Z</dcterms:modified>
</cp:coreProperties>
</file>