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DA97A" w14:textId="631F6443" w:rsidR="00D57A48" w:rsidRDefault="007B58F3">
      <w:pPr>
        <w:rPr>
          <w:lang w:val="es-AR"/>
        </w:rPr>
      </w:pPr>
      <w:r>
        <w:rPr>
          <w:lang w:val="es-AR"/>
        </w:rPr>
        <w:t xml:space="preserve">http =/= https. Esta segunda tendría un certificado de seguridad. Lo vincula a </w:t>
      </w:r>
      <w:proofErr w:type="gramStart"/>
      <w:r>
        <w:rPr>
          <w:lang w:val="es-AR"/>
        </w:rPr>
        <w:t>que</w:t>
      </w:r>
      <w:proofErr w:type="gramEnd"/>
      <w:r>
        <w:rPr>
          <w:lang w:val="es-AR"/>
        </w:rPr>
        <w:t xml:space="preserve"> al iniciar, la página te pregunta si </w:t>
      </w:r>
      <w:proofErr w:type="spellStart"/>
      <w:r>
        <w:rPr>
          <w:lang w:val="es-AR"/>
        </w:rPr>
        <w:t>querés</w:t>
      </w:r>
      <w:proofErr w:type="spellEnd"/>
      <w:r>
        <w:rPr>
          <w:lang w:val="es-AR"/>
        </w:rPr>
        <w:t xml:space="preserve"> aceptar las cookies o no. Si no te lo preguntan no tendrían dicho certificado y uno está expuesto a que te roben datos.</w:t>
      </w:r>
    </w:p>
    <w:p w14:paraId="4656515B" w14:textId="6DA9EEA6" w:rsidR="00EC4810" w:rsidRPr="007B58F3" w:rsidRDefault="00EC4810">
      <w:pPr>
        <w:rPr>
          <w:lang w:val="es-AR"/>
        </w:rPr>
      </w:pPr>
      <w:r>
        <w:rPr>
          <w:lang w:val="es-AR"/>
        </w:rPr>
        <w:t xml:space="preserve">’36 Usa las </w:t>
      </w:r>
      <w:proofErr w:type="spellStart"/>
      <w:r>
        <w:rPr>
          <w:lang w:val="es-AR"/>
        </w:rPr>
        <w:t>Session</w:t>
      </w:r>
      <w:proofErr w:type="spellEnd"/>
    </w:p>
    <w:sectPr w:rsidR="00EC4810" w:rsidRPr="007B58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83"/>
    <w:rsid w:val="006B1083"/>
    <w:rsid w:val="007B58F3"/>
    <w:rsid w:val="00AA5498"/>
    <w:rsid w:val="00D57A48"/>
    <w:rsid w:val="00EC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7E333"/>
  <w15:chartTrackingRefBased/>
  <w15:docId w15:val="{5AEDA213-A6E4-466F-A2EA-FC22939E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3</cp:revision>
  <dcterms:created xsi:type="dcterms:W3CDTF">2023-07-12T22:29:00Z</dcterms:created>
  <dcterms:modified xsi:type="dcterms:W3CDTF">2023-07-12T23:42:00Z</dcterms:modified>
</cp:coreProperties>
</file>