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F05C" w14:textId="640A1666" w:rsidR="009916FB" w:rsidRPr="00DE0900" w:rsidRDefault="00DE0900" w:rsidP="00DE0900">
      <w:pPr>
        <w:jc w:val="center"/>
        <w:rPr>
          <w:sz w:val="36"/>
          <w:szCs w:val="36"/>
          <w:lang w:val="es-AR"/>
        </w:rPr>
      </w:pPr>
      <w:proofErr w:type="spellStart"/>
      <w:r w:rsidRPr="00DE0900">
        <w:rPr>
          <w:sz w:val="36"/>
          <w:szCs w:val="36"/>
          <w:lang w:val="es-AR"/>
        </w:rPr>
        <w:t>HyperText</w:t>
      </w:r>
      <w:proofErr w:type="spellEnd"/>
      <w:r w:rsidRPr="00DE0900">
        <w:rPr>
          <w:sz w:val="36"/>
          <w:szCs w:val="36"/>
          <w:lang w:val="es-AR"/>
        </w:rPr>
        <w:t xml:space="preserve"> </w:t>
      </w:r>
      <w:proofErr w:type="spellStart"/>
      <w:r w:rsidRPr="00DE0900">
        <w:rPr>
          <w:sz w:val="36"/>
          <w:szCs w:val="36"/>
          <w:lang w:val="es-AR"/>
        </w:rPr>
        <w:t>Markup</w:t>
      </w:r>
      <w:proofErr w:type="spellEnd"/>
      <w:r w:rsidRPr="00DE0900">
        <w:rPr>
          <w:sz w:val="36"/>
          <w:szCs w:val="36"/>
          <w:lang w:val="es-AR"/>
        </w:rPr>
        <w:t xml:space="preserve"> </w:t>
      </w:r>
      <w:proofErr w:type="spellStart"/>
      <w:r w:rsidRPr="00DE0900">
        <w:rPr>
          <w:sz w:val="36"/>
          <w:szCs w:val="36"/>
          <w:lang w:val="es-AR"/>
        </w:rPr>
        <w:t>Language</w:t>
      </w:r>
      <w:proofErr w:type="spellEnd"/>
    </w:p>
    <w:p w14:paraId="720A36D8" w14:textId="4B208B1C" w:rsidR="00DE0900" w:rsidRDefault="00070A54">
      <w:pPr>
        <w:rPr>
          <w:lang w:val="es-AR"/>
        </w:rPr>
      </w:pPr>
      <w:r>
        <w:rPr>
          <w:lang w:val="es-AR"/>
        </w:rPr>
        <w:t xml:space="preserve">Recomienda nuevamente Visual Studio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>.</w:t>
      </w:r>
    </w:p>
    <w:p w14:paraId="3A8594E7" w14:textId="122737BD" w:rsidR="00070A54" w:rsidRDefault="00070A54">
      <w:pPr>
        <w:rPr>
          <w:lang w:val="es-AR"/>
        </w:rPr>
      </w:pPr>
      <w:proofErr w:type="spellStart"/>
      <w:r>
        <w:rPr>
          <w:lang w:val="es-AR"/>
        </w:rPr>
        <w:t>Plugins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recomendados:</w:t>
      </w:r>
      <w:r w:rsidR="00654FEC">
        <w:rPr>
          <w:lang w:val="es-AR"/>
        </w:rPr>
        <w:t>g</w:t>
      </w:r>
      <w:proofErr w:type="spellEnd"/>
      <w:proofErr w:type="gramEnd"/>
    </w:p>
    <w:p w14:paraId="30AFAFA9" w14:textId="0873A3E4" w:rsidR="00070A54" w:rsidRPr="00644B12" w:rsidRDefault="00070A54" w:rsidP="00644B12">
      <w:pPr>
        <w:pStyle w:val="Prrafodelista"/>
        <w:numPr>
          <w:ilvl w:val="0"/>
          <w:numId w:val="1"/>
        </w:numPr>
        <w:rPr>
          <w:lang w:val="es-AR"/>
        </w:rPr>
      </w:pPr>
      <w:r w:rsidRPr="00644B12">
        <w:rPr>
          <w:lang w:val="es-AR"/>
        </w:rPr>
        <w:t>Open In Browser.</w:t>
      </w:r>
    </w:p>
    <w:p w14:paraId="576315E7" w14:textId="11B21086" w:rsidR="00644B12" w:rsidRPr="00644B12" w:rsidRDefault="00644B12" w:rsidP="00644B1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644B12">
        <w:rPr>
          <w:lang w:val="es-AR"/>
        </w:rPr>
        <w:t>Html</w:t>
      </w:r>
      <w:proofErr w:type="spellEnd"/>
      <w:r w:rsidRPr="00644B12">
        <w:rPr>
          <w:lang w:val="es-AR"/>
        </w:rPr>
        <w:t xml:space="preserve"> </w:t>
      </w:r>
      <w:proofErr w:type="spellStart"/>
      <w:r w:rsidRPr="00644B12">
        <w:rPr>
          <w:lang w:val="es-AR"/>
        </w:rPr>
        <w:t>end</w:t>
      </w:r>
      <w:proofErr w:type="spellEnd"/>
      <w:r w:rsidRPr="00644B12">
        <w:rPr>
          <w:lang w:val="es-AR"/>
        </w:rPr>
        <w:t xml:space="preserve"> tag </w:t>
      </w:r>
      <w:proofErr w:type="spellStart"/>
      <w:r w:rsidRPr="00644B12">
        <w:rPr>
          <w:lang w:val="es-AR"/>
        </w:rPr>
        <w:t>labels</w:t>
      </w:r>
      <w:proofErr w:type="spellEnd"/>
      <w:r w:rsidRPr="00644B12">
        <w:rPr>
          <w:lang w:val="es-AR"/>
        </w:rPr>
        <w:t>.</w:t>
      </w:r>
    </w:p>
    <w:p w14:paraId="7730A74A" w14:textId="66035690" w:rsidR="00644B12" w:rsidRPr="00644B12" w:rsidRDefault="00644B12" w:rsidP="00644B12">
      <w:pPr>
        <w:pStyle w:val="Prrafodelista"/>
        <w:numPr>
          <w:ilvl w:val="0"/>
          <w:numId w:val="1"/>
        </w:numPr>
        <w:rPr>
          <w:lang w:val="es-AR"/>
        </w:rPr>
      </w:pPr>
      <w:r w:rsidRPr="00644B12">
        <w:rPr>
          <w:lang w:val="es-AR"/>
        </w:rPr>
        <w:t xml:space="preserve">Auto </w:t>
      </w:r>
      <w:proofErr w:type="spellStart"/>
      <w:r w:rsidRPr="00644B12">
        <w:rPr>
          <w:lang w:val="es-AR"/>
        </w:rPr>
        <w:t>rename</w:t>
      </w:r>
      <w:proofErr w:type="spellEnd"/>
      <w:r w:rsidRPr="00644B12">
        <w:rPr>
          <w:lang w:val="es-AR"/>
        </w:rPr>
        <w:t xml:space="preserve"> tags</w:t>
      </w:r>
    </w:p>
    <w:p w14:paraId="291CB5D2" w14:textId="3033F7FC" w:rsidR="00644B12" w:rsidRPr="00644B12" w:rsidRDefault="00644B12" w:rsidP="00644B12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644B12">
        <w:rPr>
          <w:lang w:val="es-AR"/>
        </w:rPr>
        <w:t>Indent</w:t>
      </w:r>
      <w:proofErr w:type="spellEnd"/>
      <w:r w:rsidRPr="00644B12">
        <w:rPr>
          <w:lang w:val="es-AR"/>
        </w:rPr>
        <w:t xml:space="preserve"> </w:t>
      </w:r>
      <w:proofErr w:type="spellStart"/>
      <w:r w:rsidRPr="00644B12">
        <w:rPr>
          <w:lang w:val="es-AR"/>
        </w:rPr>
        <w:t>Rainbow</w:t>
      </w:r>
      <w:proofErr w:type="spellEnd"/>
    </w:p>
    <w:p w14:paraId="54BD4368" w14:textId="2E174801" w:rsidR="00644B12" w:rsidRDefault="00644B12" w:rsidP="00644B12">
      <w:pPr>
        <w:pStyle w:val="Prrafodelista"/>
        <w:numPr>
          <w:ilvl w:val="0"/>
          <w:numId w:val="1"/>
        </w:numPr>
        <w:rPr>
          <w:lang w:val="es-AR"/>
        </w:rPr>
      </w:pPr>
      <w:r w:rsidRPr="00644B12">
        <w:rPr>
          <w:lang w:val="es-AR"/>
        </w:rPr>
        <w:t>Live Server.</w:t>
      </w:r>
    </w:p>
    <w:p w14:paraId="4E3218C4" w14:textId="27CB08F8" w:rsidR="00644B12" w:rsidRPr="00644B12" w:rsidRDefault="00644B12" w:rsidP="00644B12">
      <w:pPr>
        <w:pStyle w:val="Prrafodelista"/>
        <w:numPr>
          <w:ilvl w:val="0"/>
          <w:numId w:val="1"/>
        </w:numPr>
      </w:pPr>
      <w:proofErr w:type="spellStart"/>
      <w:r w:rsidRPr="00C32B4A">
        <w:t>Prettier</w:t>
      </w:r>
      <w:proofErr w:type="spellEnd"/>
      <w:r w:rsidRPr="00C32B4A">
        <w:t xml:space="preserve">. </w:t>
      </w:r>
      <w:r w:rsidRPr="00644B12">
        <w:t>Con SHIFT ALT F te pone</w:t>
      </w:r>
      <w:r>
        <w:t xml:space="preserve"> todo bonito</w:t>
      </w:r>
    </w:p>
    <w:p w14:paraId="7D40208A" w14:textId="70549623" w:rsidR="00644B12" w:rsidRPr="00F662C8" w:rsidRDefault="00644B12" w:rsidP="00644B12"/>
    <w:p w14:paraId="7810C023" w14:textId="2D644BBB" w:rsidR="00F662C8" w:rsidRDefault="00F662C8" w:rsidP="00644B12">
      <w:r>
        <w:t>Etiquetas habituales:</w:t>
      </w:r>
    </w:p>
    <w:p w14:paraId="7BB9FFF9" w14:textId="06619B73" w:rsidR="009314EB" w:rsidRDefault="009314EB" w:rsidP="009314EB">
      <w:pPr>
        <w:pStyle w:val="Prrafodelista"/>
        <w:numPr>
          <w:ilvl w:val="0"/>
          <w:numId w:val="2"/>
        </w:numPr>
      </w:pPr>
      <w:proofErr w:type="spellStart"/>
      <w:r>
        <w:t>Div</w:t>
      </w:r>
      <w:proofErr w:type="spellEnd"/>
      <w:r>
        <w:t>. Divide</w:t>
      </w:r>
    </w:p>
    <w:p w14:paraId="69953915" w14:textId="20ACA2C4" w:rsidR="009314EB" w:rsidRPr="009314EB" w:rsidRDefault="009314EB" w:rsidP="009314EB">
      <w:pPr>
        <w:pStyle w:val="Prrafodelista"/>
        <w:numPr>
          <w:ilvl w:val="0"/>
          <w:numId w:val="2"/>
        </w:numPr>
      </w:pPr>
      <w:proofErr w:type="spellStart"/>
      <w:r>
        <w:t>Span</w:t>
      </w:r>
      <w:proofErr w:type="spellEnd"/>
      <w:r>
        <w:t>. Bloques de texto que no son párrafos.</w:t>
      </w:r>
    </w:p>
    <w:p w14:paraId="19ED0C00" w14:textId="6DD9E122" w:rsidR="009314EB" w:rsidRPr="00B959B0" w:rsidRDefault="009314EB" w:rsidP="009314EB">
      <w:pPr>
        <w:pStyle w:val="Prrafodelista"/>
        <w:numPr>
          <w:ilvl w:val="0"/>
          <w:numId w:val="2"/>
        </w:numPr>
      </w:pPr>
      <w:r>
        <w:rPr>
          <w:lang w:val="es-AR"/>
        </w:rPr>
        <w:t xml:space="preserve">A (anchor o ancla). Permiten poner enlaces. </w:t>
      </w:r>
      <w:proofErr w:type="spellStart"/>
      <w:r>
        <w:rPr>
          <w:lang w:val="es-AR"/>
        </w:rPr>
        <w:t>Href</w:t>
      </w:r>
      <w:proofErr w:type="spellEnd"/>
      <w:r>
        <w:rPr>
          <w:lang w:val="es-AR"/>
        </w:rPr>
        <w:t xml:space="preserve"> es su gran atributo, donde se pone el enlace.</w:t>
      </w:r>
    </w:p>
    <w:p w14:paraId="5A9EB63C" w14:textId="5B7F4222" w:rsidR="00B959B0" w:rsidRDefault="00B959B0" w:rsidP="009314EB">
      <w:pPr>
        <w:pStyle w:val="Prrafodelista"/>
        <w:numPr>
          <w:ilvl w:val="0"/>
          <w:numId w:val="2"/>
        </w:numPr>
      </w:pPr>
      <w:proofErr w:type="spellStart"/>
      <w:r>
        <w:t>Ol</w:t>
      </w:r>
      <w:proofErr w:type="spellEnd"/>
      <w:r>
        <w:t xml:space="preserve"> y </w:t>
      </w:r>
      <w:proofErr w:type="spellStart"/>
      <w:r>
        <w:t>ul</w:t>
      </w:r>
      <w:proofErr w:type="spellEnd"/>
      <w:r>
        <w:t xml:space="preserve"> (lista ordenada y desordenada). Por dentro tienen los Li.</w:t>
      </w:r>
    </w:p>
    <w:p w14:paraId="3C18EA3E" w14:textId="331C128B" w:rsidR="00B959B0" w:rsidRDefault="00B959B0" w:rsidP="009314EB">
      <w:pPr>
        <w:pStyle w:val="Prrafodelista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. Con sus atributos </w:t>
      </w:r>
      <w:proofErr w:type="spellStart"/>
      <w:r>
        <w:t>src</w:t>
      </w:r>
      <w:proofErr w:type="spellEnd"/>
      <w:r>
        <w:t xml:space="preserve"> y </w:t>
      </w:r>
      <w:proofErr w:type="spellStart"/>
      <w:r>
        <w:t>alt</w:t>
      </w:r>
      <w:proofErr w:type="spellEnd"/>
    </w:p>
    <w:p w14:paraId="57002873" w14:textId="0D16087B" w:rsidR="00C32B4A" w:rsidRPr="002F17AF" w:rsidRDefault="002F17AF" w:rsidP="002F17AF">
      <w:pPr>
        <w:jc w:val="center"/>
        <w:rPr>
          <w:sz w:val="28"/>
          <w:szCs w:val="28"/>
        </w:rPr>
      </w:pPr>
      <w:proofErr w:type="spellStart"/>
      <w:r w:rsidRPr="002F17AF">
        <w:rPr>
          <w:sz w:val="28"/>
          <w:szCs w:val="28"/>
        </w:rPr>
        <w:t>Form</w:t>
      </w:r>
      <w:proofErr w:type="spellEnd"/>
    </w:p>
    <w:p w14:paraId="67422C48" w14:textId="79D104ED" w:rsidR="00C32B4A" w:rsidRDefault="00C32B4A" w:rsidP="002F17AF">
      <w:pPr>
        <w:rPr>
          <w:lang w:val="es-AR"/>
        </w:rPr>
      </w:pPr>
      <w:proofErr w:type="spellStart"/>
      <w:r w:rsidRPr="002F17AF">
        <w:rPr>
          <w:highlight w:val="yellow"/>
        </w:rPr>
        <w:t>Form</w:t>
      </w:r>
      <w:proofErr w:type="spellEnd"/>
      <w:r>
        <w:t xml:space="preserve">. </w:t>
      </w:r>
      <w:r w:rsidRPr="00C32B4A">
        <w:t>Dentro del mismo hay otras e</w:t>
      </w:r>
      <w:r>
        <w:t xml:space="preserve">tiquetas, como </w:t>
      </w:r>
      <w:proofErr w:type="spellStart"/>
      <w:r w:rsidRPr="002F17AF">
        <w:rPr>
          <w:highlight w:val="yellow"/>
        </w:rPr>
        <w:t>label</w:t>
      </w:r>
      <w:proofErr w:type="spellEnd"/>
      <w:r>
        <w:t xml:space="preserve">, la cual tiene el atributo </w:t>
      </w:r>
      <w:proofErr w:type="spellStart"/>
      <w:r>
        <w:t>for</w:t>
      </w:r>
      <w:proofErr w:type="spellEnd"/>
      <w:r>
        <w:t xml:space="preserve"> (para qué sirve esa etiqueta). Hace referencia a un </w:t>
      </w:r>
      <w:r w:rsidRPr="002F17AF">
        <w:rPr>
          <w:highlight w:val="yellow"/>
        </w:rPr>
        <w:t xml:space="preserve">input </w:t>
      </w:r>
      <w:r>
        <w:t xml:space="preserve">que tenga un atributo Id igual. </w:t>
      </w:r>
      <w:r w:rsidR="000B1A73">
        <w:t xml:space="preserve">Atributo </w:t>
      </w:r>
      <w:proofErr w:type="spellStart"/>
      <w:r w:rsidR="000B1A73">
        <w:t>Action</w:t>
      </w:r>
      <w:proofErr w:type="spellEnd"/>
      <w:r w:rsidR="000B1A73">
        <w:t xml:space="preserve"> de </w:t>
      </w:r>
      <w:proofErr w:type="spellStart"/>
      <w:r w:rsidR="000B1A73">
        <w:t>form</w:t>
      </w:r>
      <w:proofErr w:type="spellEnd"/>
      <w:r w:rsidR="000B1A73">
        <w:t xml:space="preserve">: </w:t>
      </w:r>
      <w:r w:rsidR="000B1A73" w:rsidRPr="000B1A73">
        <w:t>Ah</w:t>
      </w:r>
      <w:r w:rsidR="000B1A73" w:rsidRPr="002F17AF">
        <w:rPr>
          <w:lang w:val="es-AR"/>
        </w:rPr>
        <w:t xml:space="preserve">í puse el enlace a otra página </w:t>
      </w:r>
      <w:proofErr w:type="spellStart"/>
      <w:r w:rsidR="000B1A73" w:rsidRPr="002F17AF">
        <w:rPr>
          <w:lang w:val="es-AR"/>
        </w:rPr>
        <w:t>html</w:t>
      </w:r>
      <w:proofErr w:type="spellEnd"/>
      <w:r w:rsidR="007734C6" w:rsidRPr="002F17AF">
        <w:rPr>
          <w:lang w:val="es-AR"/>
        </w:rPr>
        <w:t xml:space="preserve">. Método </w:t>
      </w:r>
      <w:proofErr w:type="gramStart"/>
      <w:r w:rsidR="007734C6" w:rsidRPr="002F17AF">
        <w:rPr>
          <w:lang w:val="es-AR"/>
        </w:rPr>
        <w:t>=”Post</w:t>
      </w:r>
      <w:proofErr w:type="gramEnd"/>
      <w:r w:rsidR="007734C6" w:rsidRPr="002F17AF">
        <w:rPr>
          <w:lang w:val="es-AR"/>
        </w:rPr>
        <w:t xml:space="preserve">” =&gt; hace algo desde el servidor. Otro es el método </w:t>
      </w:r>
      <w:proofErr w:type="gramStart"/>
      <w:r w:rsidR="007734C6" w:rsidRPr="002F17AF">
        <w:rPr>
          <w:lang w:val="es-AR"/>
        </w:rPr>
        <w:t>=”</w:t>
      </w:r>
      <w:proofErr w:type="spellStart"/>
      <w:r w:rsidR="007734C6" w:rsidRPr="002F17AF">
        <w:rPr>
          <w:lang w:val="es-AR"/>
        </w:rPr>
        <w:t>Get</w:t>
      </w:r>
      <w:proofErr w:type="spellEnd"/>
      <w:proofErr w:type="gramEnd"/>
      <w:r w:rsidR="007734C6" w:rsidRPr="002F17AF">
        <w:rPr>
          <w:lang w:val="es-AR"/>
        </w:rPr>
        <w:t>”</w:t>
      </w:r>
      <w:r w:rsidR="002F17AF">
        <w:rPr>
          <w:lang w:val="es-AR"/>
        </w:rPr>
        <w:t>.</w:t>
      </w:r>
    </w:p>
    <w:p w14:paraId="0B6D98EF" w14:textId="77777777" w:rsidR="002F17AF" w:rsidRPr="002F17AF" w:rsidRDefault="002F17AF" w:rsidP="002F17AF"/>
    <w:p w14:paraId="0690BDE1" w14:textId="62B6EE08" w:rsidR="002F17AF" w:rsidRDefault="002F17AF" w:rsidP="002F17AF">
      <w:pPr>
        <w:rPr>
          <w:lang w:val="es-AR"/>
        </w:rPr>
      </w:pPr>
      <w:r>
        <w:rPr>
          <w:lang w:val="es-AR"/>
        </w:rPr>
        <w:t xml:space="preserve">Hacer que los campos sean obligatorios. Atributo </w:t>
      </w:r>
      <w:proofErr w:type="spellStart"/>
      <w:r>
        <w:rPr>
          <w:lang w:val="es-AR"/>
        </w:rPr>
        <w:t>required</w:t>
      </w:r>
      <w:proofErr w:type="spellEnd"/>
      <w:r>
        <w:rPr>
          <w:lang w:val="es-AR"/>
        </w:rPr>
        <w:t>.</w:t>
      </w:r>
    </w:p>
    <w:p w14:paraId="1ED6A584" w14:textId="2D9E43CB" w:rsidR="002F17AF" w:rsidRDefault="002F17AF" w:rsidP="002F17AF">
      <w:pPr>
        <w:rPr>
          <w:lang w:val="es-AR"/>
        </w:rPr>
      </w:pPr>
      <w:r>
        <w:rPr>
          <w:lang w:val="es-AR"/>
        </w:rPr>
        <w:t xml:space="preserve">Se les puede poner el tipo a los campos. Text y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(para que no se ven las </w:t>
      </w:r>
      <w:proofErr w:type="spellStart"/>
      <w:r>
        <w:rPr>
          <w:lang w:val="es-AR"/>
        </w:rPr>
        <w:t>constraseñas</w:t>
      </w:r>
      <w:proofErr w:type="spellEnd"/>
      <w:r>
        <w:rPr>
          <w:lang w:val="es-AR"/>
        </w:rPr>
        <w:t xml:space="preserve">), puede ser numérico </w:t>
      </w:r>
      <w:proofErr w:type="gramStart"/>
      <w:r>
        <w:rPr>
          <w:lang w:val="es-AR"/>
        </w:rPr>
        <w:t>=”</w:t>
      </w:r>
      <w:proofErr w:type="spellStart"/>
      <w:r>
        <w:rPr>
          <w:lang w:val="es-AR"/>
        </w:rPr>
        <w:t>number</w:t>
      </w:r>
      <w:proofErr w:type="spellEnd"/>
      <w:proofErr w:type="gramEnd"/>
      <w:r>
        <w:rPr>
          <w:lang w:val="es-AR"/>
        </w:rPr>
        <w:t>”</w:t>
      </w:r>
      <w:r w:rsidR="00F4547C">
        <w:rPr>
          <w:lang w:val="es-AR"/>
        </w:rPr>
        <w:t>, “email”</w:t>
      </w:r>
      <w:r w:rsidR="008A7FB7">
        <w:rPr>
          <w:lang w:val="es-AR"/>
        </w:rPr>
        <w:t>, “date”</w:t>
      </w:r>
      <w:r>
        <w:rPr>
          <w:lang w:val="es-AR"/>
        </w:rPr>
        <w:t>.</w:t>
      </w:r>
    </w:p>
    <w:p w14:paraId="60AB7500" w14:textId="79CB11CF" w:rsidR="00F920A5" w:rsidRPr="002F17AF" w:rsidRDefault="00F920A5" w:rsidP="002F17AF">
      <w:pPr>
        <w:rPr>
          <w:lang w:val="es-AR"/>
        </w:rPr>
      </w:pPr>
      <w:r>
        <w:rPr>
          <w:lang w:val="es-AR"/>
        </w:rPr>
        <w:t xml:space="preserve">A los </w:t>
      </w:r>
      <w:proofErr w:type="gramStart"/>
      <w:r>
        <w:rPr>
          <w:lang w:val="es-AR"/>
        </w:rPr>
        <w:t>numéricos  se</w:t>
      </w:r>
      <w:proofErr w:type="gramEnd"/>
      <w:r>
        <w:rPr>
          <w:lang w:val="es-AR"/>
        </w:rPr>
        <w:t xml:space="preserve"> les puede poner min=”0”  así como </w:t>
      </w:r>
      <w:proofErr w:type="spellStart"/>
      <w:r>
        <w:rPr>
          <w:lang w:val="es-AR"/>
        </w:rPr>
        <w:t>max</w:t>
      </w:r>
      <w:proofErr w:type="spellEnd"/>
      <w:r>
        <w:rPr>
          <w:lang w:val="es-AR"/>
        </w:rPr>
        <w:t xml:space="preserve"> =”200” son los mínimos y máximos.</w:t>
      </w:r>
    </w:p>
    <w:p w14:paraId="5511155E" w14:textId="77777777" w:rsidR="002F17AF" w:rsidRPr="002F17AF" w:rsidRDefault="002F17AF" w:rsidP="002F17AF"/>
    <w:p w14:paraId="20587BD5" w14:textId="1DBBE51A" w:rsidR="002F17AF" w:rsidRPr="002F17AF" w:rsidRDefault="002F17AF" w:rsidP="002F17AF">
      <w:pPr>
        <w:rPr>
          <w:lang w:val="es-AR"/>
        </w:rPr>
      </w:pPr>
      <w:r w:rsidRPr="002F17AF">
        <w:rPr>
          <w:lang w:val="es-AR"/>
        </w:rPr>
        <w:t xml:space="preserve">Botones. Tipos: </w:t>
      </w:r>
      <w:proofErr w:type="spellStart"/>
      <w:r w:rsidRPr="002F17AF">
        <w:rPr>
          <w:lang w:val="es-AR"/>
        </w:rPr>
        <w:t>submit</w:t>
      </w:r>
      <w:proofErr w:type="spellEnd"/>
      <w:r w:rsidRPr="002F17AF">
        <w:rPr>
          <w:lang w:val="es-AR"/>
        </w:rPr>
        <w:t xml:space="preserve"> (enviar), </w:t>
      </w:r>
      <w:proofErr w:type="spellStart"/>
      <w:r w:rsidRPr="002F17AF">
        <w:rPr>
          <w:lang w:val="es-AR"/>
        </w:rPr>
        <w:t>reset</w:t>
      </w:r>
      <w:proofErr w:type="spellEnd"/>
      <w:r w:rsidRPr="002F17AF">
        <w:rPr>
          <w:lang w:val="es-AR"/>
        </w:rPr>
        <w:t>.</w:t>
      </w:r>
    </w:p>
    <w:p w14:paraId="186EED1A" w14:textId="0B234313" w:rsidR="002F17AF" w:rsidRPr="003C0B5D" w:rsidRDefault="003C0B5D" w:rsidP="003C0B5D">
      <w:pPr>
        <w:pStyle w:val="Prrafodelista"/>
        <w:jc w:val="center"/>
        <w:rPr>
          <w:sz w:val="28"/>
          <w:szCs w:val="28"/>
        </w:rPr>
      </w:pPr>
      <w:r w:rsidRPr="003C0B5D">
        <w:rPr>
          <w:sz w:val="28"/>
          <w:szCs w:val="28"/>
        </w:rPr>
        <w:t>Table</w:t>
      </w:r>
    </w:p>
    <w:p w14:paraId="62D0ED6B" w14:textId="04310096" w:rsidR="003C0B5D" w:rsidRDefault="003C0B5D" w:rsidP="002F17AF">
      <w:pPr>
        <w:pStyle w:val="Prrafodelista"/>
      </w:pPr>
    </w:p>
    <w:p w14:paraId="66F01E61" w14:textId="4EE2FA72" w:rsidR="003C0B5D" w:rsidRPr="00A035B3" w:rsidRDefault="003C0B5D" w:rsidP="002F17AF">
      <w:pPr>
        <w:pStyle w:val="Prrafodelista"/>
      </w:pPr>
      <w:r>
        <w:t xml:space="preserve">Con </w:t>
      </w:r>
      <w:proofErr w:type="spellStart"/>
      <w:r w:rsidRPr="003C0B5D">
        <w:rPr>
          <w:highlight w:val="yellow"/>
        </w:rPr>
        <w:t>tr</w:t>
      </w:r>
      <w:proofErr w:type="spellEnd"/>
      <w:r>
        <w:t xml:space="preserve"> se define una fila (table </w:t>
      </w:r>
      <w:proofErr w:type="spellStart"/>
      <w:r>
        <w:t>row</w:t>
      </w:r>
      <w:proofErr w:type="spellEnd"/>
      <w:r>
        <w:t xml:space="preserve">). </w:t>
      </w:r>
      <w:r w:rsidRPr="003C0B5D">
        <w:rPr>
          <w:lang w:val="en-US"/>
        </w:rPr>
        <w:t xml:space="preserve">Con </w:t>
      </w:r>
      <w:proofErr w:type="spellStart"/>
      <w:r w:rsidRPr="003C0B5D">
        <w:rPr>
          <w:highlight w:val="yellow"/>
          <w:lang w:val="en-US"/>
        </w:rPr>
        <w:t>th</w:t>
      </w:r>
      <w:proofErr w:type="spellEnd"/>
      <w:r w:rsidRPr="003C0B5D">
        <w:rPr>
          <w:highlight w:val="yellow"/>
          <w:lang w:val="en-US"/>
        </w:rPr>
        <w:t xml:space="preserve"> </w:t>
      </w:r>
      <w:r w:rsidRPr="003C0B5D">
        <w:rPr>
          <w:lang w:val="en-US"/>
        </w:rPr>
        <w:t xml:space="preserve">(table header) las </w:t>
      </w:r>
      <w:proofErr w:type="spellStart"/>
      <w:r w:rsidRPr="003C0B5D">
        <w:rPr>
          <w:lang w:val="en-US"/>
        </w:rPr>
        <w:t>c</w:t>
      </w:r>
      <w:r>
        <w:rPr>
          <w:lang w:val="en-US"/>
        </w:rPr>
        <w:t>olumnas</w:t>
      </w:r>
      <w:proofErr w:type="spellEnd"/>
      <w:r>
        <w:rPr>
          <w:lang w:val="en-US"/>
        </w:rPr>
        <w:t xml:space="preserve">. </w:t>
      </w:r>
      <w:r w:rsidRPr="00A035B3">
        <w:t xml:space="preserve">Con </w:t>
      </w:r>
      <w:proofErr w:type="spellStart"/>
      <w:r w:rsidRPr="00A035B3">
        <w:rPr>
          <w:highlight w:val="yellow"/>
        </w:rPr>
        <w:t>td</w:t>
      </w:r>
      <w:proofErr w:type="spellEnd"/>
      <w:r w:rsidRPr="00A035B3">
        <w:rPr>
          <w:highlight w:val="yellow"/>
        </w:rPr>
        <w:t xml:space="preserve"> </w:t>
      </w:r>
      <w:r w:rsidRPr="00A035B3">
        <w:t xml:space="preserve">se introduce la </w:t>
      </w:r>
      <w:proofErr w:type="spellStart"/>
      <w:r w:rsidRPr="00A035B3">
        <w:t>info</w:t>
      </w:r>
      <w:proofErr w:type="spellEnd"/>
      <w:r w:rsidRPr="00A035B3">
        <w:t xml:space="preserve"> (table data).</w:t>
      </w:r>
    </w:p>
    <w:p w14:paraId="74AEBE67" w14:textId="42A3C2D0" w:rsidR="003C0B5D" w:rsidRPr="00A035B3" w:rsidRDefault="003C0B5D" w:rsidP="002F17AF">
      <w:pPr>
        <w:pStyle w:val="Prrafodelista"/>
      </w:pPr>
    </w:p>
    <w:p w14:paraId="1F757450" w14:textId="77FBF73A" w:rsidR="00C24D00" w:rsidRPr="00A035B3" w:rsidRDefault="00C24D00" w:rsidP="002F17AF">
      <w:pPr>
        <w:pStyle w:val="Prrafodelista"/>
      </w:pPr>
    </w:p>
    <w:p w14:paraId="184867EE" w14:textId="4C312368" w:rsidR="00C24D00" w:rsidRPr="00A035B3" w:rsidRDefault="00C24D00" w:rsidP="00C24D00">
      <w:pPr>
        <w:pStyle w:val="Prrafodelista"/>
        <w:jc w:val="center"/>
        <w:rPr>
          <w:sz w:val="28"/>
          <w:szCs w:val="28"/>
        </w:rPr>
      </w:pPr>
      <w:r w:rsidRPr="00A035B3">
        <w:rPr>
          <w:sz w:val="28"/>
          <w:szCs w:val="28"/>
        </w:rPr>
        <w:t>Multimedia</w:t>
      </w:r>
    </w:p>
    <w:p w14:paraId="14281AEF" w14:textId="77777777" w:rsidR="00C24D00" w:rsidRPr="00A035B3" w:rsidRDefault="00C24D00" w:rsidP="00C24D00">
      <w:pPr>
        <w:pStyle w:val="Prrafodelista"/>
        <w:jc w:val="center"/>
        <w:rPr>
          <w:sz w:val="28"/>
          <w:szCs w:val="28"/>
        </w:rPr>
      </w:pPr>
    </w:p>
    <w:p w14:paraId="795D00D6" w14:textId="1B035E48" w:rsidR="00C24D00" w:rsidRDefault="00C24D00" w:rsidP="002F17AF">
      <w:pPr>
        <w:pStyle w:val="Prrafodelista"/>
        <w:rPr>
          <w:lang w:val="es-AR"/>
        </w:rPr>
      </w:pPr>
      <w:proofErr w:type="spellStart"/>
      <w:r w:rsidRPr="00C24D00">
        <w:lastRenderedPageBreak/>
        <w:t>Img</w:t>
      </w:r>
      <w:proofErr w:type="spellEnd"/>
      <w:r w:rsidRPr="00C24D00">
        <w:t xml:space="preserve"> para </w:t>
      </w:r>
      <w:proofErr w:type="spellStart"/>
      <w:r w:rsidRPr="00C24D00">
        <w:t>imágens</w:t>
      </w:r>
      <w:proofErr w:type="spellEnd"/>
      <w:r w:rsidRPr="00C24D00">
        <w:t xml:space="preserve">. </w:t>
      </w:r>
      <w:proofErr w:type="spellStart"/>
      <w:r w:rsidRPr="00C24D00">
        <w:t>Src</w:t>
      </w:r>
      <w:proofErr w:type="spellEnd"/>
      <w:r w:rsidRPr="00C24D00">
        <w:t xml:space="preserve"> para </w:t>
      </w:r>
      <w:proofErr w:type="spellStart"/>
      <w:r>
        <w:rPr>
          <w:lang w:val="es-AR"/>
        </w:rPr>
        <w:t>linkear</w:t>
      </w:r>
      <w:proofErr w:type="spellEnd"/>
      <w:r>
        <w:rPr>
          <w:lang w:val="es-AR"/>
        </w:rPr>
        <w:t xml:space="preserve">. Alt como texto por si falla imagen. </w:t>
      </w:r>
      <w:proofErr w:type="spellStart"/>
      <w:r>
        <w:rPr>
          <w:lang w:val="es-AR"/>
        </w:rPr>
        <w:t>Width</w:t>
      </w:r>
      <w:proofErr w:type="spellEnd"/>
      <w:r>
        <w:rPr>
          <w:lang w:val="es-AR"/>
        </w:rPr>
        <w:t xml:space="preserve"> (ancho), </w:t>
      </w:r>
      <w:proofErr w:type="spellStart"/>
      <w:r>
        <w:rPr>
          <w:lang w:val="es-AR"/>
        </w:rPr>
        <w:t>Height</w:t>
      </w:r>
      <w:proofErr w:type="spellEnd"/>
      <w:r w:rsidR="00885311">
        <w:rPr>
          <w:lang w:val="es-AR"/>
        </w:rPr>
        <w:t>.</w:t>
      </w:r>
    </w:p>
    <w:p w14:paraId="6B44B40A" w14:textId="45BBD333" w:rsidR="00885311" w:rsidRDefault="00885311" w:rsidP="002F17AF">
      <w:pPr>
        <w:pStyle w:val="Prrafodelista"/>
        <w:rPr>
          <w:lang w:val="es-AR"/>
        </w:rPr>
      </w:pPr>
    </w:p>
    <w:p w14:paraId="51A23733" w14:textId="5A7235EA" w:rsidR="00885311" w:rsidRDefault="00885311" w:rsidP="002F17AF">
      <w:pPr>
        <w:pStyle w:val="Prrafodelista"/>
        <w:rPr>
          <w:lang w:val="es-AR"/>
        </w:rPr>
      </w:pPr>
      <w:r>
        <w:rPr>
          <w:lang w:val="es-AR"/>
        </w:rPr>
        <w:t>Audio.</w:t>
      </w:r>
      <w:r w:rsidR="00303ECE">
        <w:rPr>
          <w:lang w:val="es-AR"/>
        </w:rPr>
        <w:t xml:space="preserve"> </w:t>
      </w:r>
      <w:proofErr w:type="spellStart"/>
      <w:r w:rsidR="00303ECE">
        <w:rPr>
          <w:lang w:val="es-AR"/>
        </w:rPr>
        <w:t>Src</w:t>
      </w:r>
      <w:proofErr w:type="spellEnd"/>
      <w:r w:rsidR="00303ECE">
        <w:rPr>
          <w:lang w:val="es-AR"/>
        </w:rPr>
        <w:t xml:space="preserve"> + </w:t>
      </w:r>
      <w:proofErr w:type="spellStart"/>
      <w:r w:rsidR="00303ECE">
        <w:rPr>
          <w:lang w:val="es-AR"/>
        </w:rPr>
        <w:t>controls</w:t>
      </w:r>
      <w:proofErr w:type="spellEnd"/>
    </w:p>
    <w:p w14:paraId="1A97386D" w14:textId="04156A18" w:rsidR="00885311" w:rsidRDefault="00885311" w:rsidP="002F17AF">
      <w:pPr>
        <w:pStyle w:val="Prrafodelista"/>
        <w:rPr>
          <w:lang w:val="es-AR"/>
        </w:rPr>
      </w:pPr>
      <w:r>
        <w:rPr>
          <w:lang w:val="es-AR"/>
        </w:rPr>
        <w:t xml:space="preserve">Video. Con etiqueta Video. Hay 3 tipos de videos que soporta html5: </w:t>
      </w:r>
      <w:proofErr w:type="spellStart"/>
      <w:proofErr w:type="gramStart"/>
      <w:r>
        <w:rPr>
          <w:lang w:val="es-AR"/>
        </w:rPr>
        <w:t>webm</w:t>
      </w:r>
      <w:proofErr w:type="spellEnd"/>
      <w:r>
        <w:rPr>
          <w:lang w:val="es-AR"/>
        </w:rPr>
        <w:t xml:space="preserve">  ,</w:t>
      </w:r>
      <w:proofErr w:type="gramEnd"/>
      <w:r>
        <w:rPr>
          <w:lang w:val="es-AR"/>
        </w:rPr>
        <w:t xml:space="preserve"> mp4 y Ogg.</w:t>
      </w:r>
    </w:p>
    <w:p w14:paraId="4493DF0E" w14:textId="53D0042D" w:rsidR="00885311" w:rsidRDefault="00885311" w:rsidP="002F17AF">
      <w:pPr>
        <w:pStyle w:val="Prrafodelista"/>
        <w:rPr>
          <w:lang w:val="es-AR"/>
        </w:rPr>
      </w:pPr>
      <w:r>
        <w:rPr>
          <w:lang w:val="es-AR"/>
        </w:rPr>
        <w:t xml:space="preserve">Se le puede poner </w:t>
      </w:r>
      <w:proofErr w:type="spellStart"/>
      <w:r>
        <w:rPr>
          <w:lang w:val="es-AR"/>
        </w:rPr>
        <w:t>witdh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height</w:t>
      </w:r>
      <w:proofErr w:type="spellEnd"/>
      <w:r>
        <w:rPr>
          <w:lang w:val="es-AR"/>
        </w:rPr>
        <w:t xml:space="preserve"> también.</w:t>
      </w:r>
    </w:p>
    <w:p w14:paraId="6E3D1C12" w14:textId="282B47EE" w:rsidR="005F7D7F" w:rsidRDefault="005F7D7F" w:rsidP="002F17AF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1C9CB2B" wp14:editId="7885AEB9">
            <wp:extent cx="288607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64A6" w14:textId="77777777" w:rsidR="005F7D7F" w:rsidRPr="005F7D7F" w:rsidRDefault="005F7D7F" w:rsidP="005F7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</w:t>
      </w:r>
      <w:r w:rsidRPr="005F7D7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F7D7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video</w:t>
      </w: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F7D7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F7D7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"300"</w:t>
      </w:r>
      <w:r w:rsidRPr="005F7D7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F7D7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"300"</w:t>
      </w: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F7D7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controls</w:t>
      </w: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5F7D7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proofErr w:type="spellEnd"/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5F7D7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F7D7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Vicentico</w:t>
      </w:r>
      <w:proofErr w:type="spellEnd"/>
      <w:r w:rsidRPr="005F7D7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Freak.mp4"</w:t>
      </w: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5F7D7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    </w:t>
      </w:r>
    </w:p>
    <w:p w14:paraId="4E9328F8" w14:textId="32E2B273" w:rsidR="005F7D7F" w:rsidRDefault="005F7D7F" w:rsidP="005F7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5F7D7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5F7D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F7D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video</w:t>
      </w:r>
      <w:r w:rsidRPr="005F7D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B1A50B" w14:textId="7C5DF1C4" w:rsidR="00885311" w:rsidRDefault="005F7D7F" w:rsidP="002F17AF">
      <w:pPr>
        <w:pStyle w:val="Prrafodelista"/>
        <w:rPr>
          <w:lang w:val="es-AR"/>
        </w:rPr>
      </w:pPr>
      <w:r>
        <w:rPr>
          <w:lang w:val="es-AR"/>
        </w:rPr>
        <w:t xml:space="preserve">El muchacho agrego esa “propiedad” </w:t>
      </w:r>
      <w:proofErr w:type="spellStart"/>
      <w:r>
        <w:rPr>
          <w:lang w:val="es-AR"/>
        </w:rPr>
        <w:t>Source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src</w:t>
      </w:r>
      <w:proofErr w:type="spellEnd"/>
      <w:r>
        <w:rPr>
          <w:lang w:val="es-AR"/>
        </w:rPr>
        <w:t xml:space="preserve"> y luego </w:t>
      </w:r>
      <w:proofErr w:type="spellStart"/>
      <w:r>
        <w:rPr>
          <w:lang w:val="es-AR"/>
        </w:rPr>
        <w:t>type</w:t>
      </w:r>
      <w:proofErr w:type="spellEnd"/>
      <w:r w:rsidR="004061B5">
        <w:rPr>
          <w:lang w:val="es-AR"/>
        </w:rPr>
        <w:t xml:space="preserve">, también </w:t>
      </w:r>
      <w:proofErr w:type="spellStart"/>
      <w:r w:rsidR="004061B5">
        <w:rPr>
          <w:lang w:val="es-AR"/>
        </w:rPr>
        <w:t>controls</w:t>
      </w:r>
      <w:proofErr w:type="spellEnd"/>
      <w:r>
        <w:rPr>
          <w:lang w:val="es-AR"/>
        </w:rPr>
        <w:t xml:space="preserve">. Yo solo </w:t>
      </w:r>
      <w:proofErr w:type="spellStart"/>
      <w:r>
        <w:rPr>
          <w:lang w:val="es-AR"/>
        </w:rPr>
        <w:t>src</w:t>
      </w:r>
      <w:proofErr w:type="spellEnd"/>
      <w:r>
        <w:rPr>
          <w:lang w:val="es-AR"/>
        </w:rPr>
        <w:t>. Funca bien.</w:t>
      </w:r>
    </w:p>
    <w:p w14:paraId="3B10E331" w14:textId="6A8B4A0A" w:rsidR="004061B5" w:rsidRDefault="004061B5" w:rsidP="002F17AF">
      <w:pPr>
        <w:pStyle w:val="Prrafodelista"/>
        <w:rPr>
          <w:lang w:val="es-AR"/>
        </w:rPr>
      </w:pPr>
      <w:r>
        <w:rPr>
          <w:lang w:val="es-AR"/>
        </w:rPr>
        <w:t xml:space="preserve">Dice que el atributo </w:t>
      </w:r>
      <w:proofErr w:type="spellStart"/>
      <w:r>
        <w:rPr>
          <w:lang w:val="es-AR"/>
        </w:rPr>
        <w:t>autoplay</w:t>
      </w:r>
      <w:proofErr w:type="spellEnd"/>
      <w:r>
        <w:rPr>
          <w:lang w:val="es-AR"/>
        </w:rPr>
        <w:t xml:space="preserve"> es peligroso. Reproduce automáticamente. Puede llevar el atributo </w:t>
      </w:r>
      <w:proofErr w:type="spellStart"/>
      <w:r>
        <w:rPr>
          <w:lang w:val="es-AR"/>
        </w:rPr>
        <w:t>muted</w:t>
      </w:r>
      <w:proofErr w:type="spellEnd"/>
      <w:r>
        <w:rPr>
          <w:lang w:val="es-AR"/>
        </w:rPr>
        <w:t xml:space="preserve"> también. Para que arranque, pero en silencio.</w:t>
      </w:r>
      <w:r w:rsidR="00977B28">
        <w:rPr>
          <w:lang w:val="es-AR"/>
        </w:rPr>
        <w:t xml:space="preserve"> </w:t>
      </w:r>
      <w:proofErr w:type="spellStart"/>
      <w:r w:rsidR="00977B28">
        <w:rPr>
          <w:lang w:val="es-AR"/>
        </w:rPr>
        <w:t>Loop</w:t>
      </w:r>
      <w:proofErr w:type="spellEnd"/>
      <w:r w:rsidR="00977B28">
        <w:rPr>
          <w:lang w:val="es-AR"/>
        </w:rPr>
        <w:t xml:space="preserve"> es para que se repita al finalizar.</w:t>
      </w:r>
    </w:p>
    <w:p w14:paraId="7CA46162" w14:textId="130F24D4" w:rsidR="00303ECE" w:rsidRDefault="00303ECE" w:rsidP="002F17AF">
      <w:pPr>
        <w:pStyle w:val="Prrafodelista"/>
        <w:rPr>
          <w:lang w:val="es-AR"/>
        </w:rPr>
      </w:pPr>
      <w:proofErr w:type="spellStart"/>
      <w:r>
        <w:rPr>
          <w:lang w:val="es-AR"/>
        </w:rPr>
        <w:t>Controls</w:t>
      </w:r>
      <w:proofErr w:type="spellEnd"/>
      <w:r>
        <w:rPr>
          <w:lang w:val="es-AR"/>
        </w:rPr>
        <w:t xml:space="preserve"> agrega la posibilidad de poner </w:t>
      </w:r>
      <w:proofErr w:type="spellStart"/>
      <w:r>
        <w:rPr>
          <w:lang w:val="es-AR"/>
        </w:rPr>
        <w:t>play</w:t>
      </w:r>
      <w:proofErr w:type="spellEnd"/>
      <w:r>
        <w:rPr>
          <w:lang w:val="es-AR"/>
        </w:rPr>
        <w:t xml:space="preserve">, pausa, </w:t>
      </w:r>
      <w:r w:rsidR="00DE279F">
        <w:rPr>
          <w:lang w:val="es-AR"/>
        </w:rPr>
        <w:t>controles.</w:t>
      </w:r>
    </w:p>
    <w:p w14:paraId="4704928F" w14:textId="77777777" w:rsidR="00DE279F" w:rsidRDefault="00DE279F" w:rsidP="002F17AF">
      <w:pPr>
        <w:pStyle w:val="Prrafodelista"/>
        <w:rPr>
          <w:lang w:val="es-AR"/>
        </w:rPr>
      </w:pPr>
    </w:p>
    <w:p w14:paraId="29E8ECB0" w14:textId="67CCD3FB" w:rsidR="00DE279F" w:rsidRDefault="00DE279F" w:rsidP="002F17AF">
      <w:pPr>
        <w:pStyle w:val="Prrafodelista"/>
        <w:rPr>
          <w:lang w:val="es-AR"/>
        </w:rPr>
      </w:pPr>
    </w:p>
    <w:p w14:paraId="37ED3F4B" w14:textId="0FD1D7F6" w:rsidR="00DE279F" w:rsidRPr="00A035B3" w:rsidRDefault="00DE279F" w:rsidP="00DE279F">
      <w:pPr>
        <w:pStyle w:val="Prrafodelista"/>
        <w:jc w:val="center"/>
        <w:rPr>
          <w:sz w:val="40"/>
          <w:szCs w:val="40"/>
          <w:lang w:val="en-US"/>
        </w:rPr>
      </w:pPr>
      <w:r w:rsidRPr="00A035B3">
        <w:rPr>
          <w:sz w:val="40"/>
          <w:szCs w:val="40"/>
          <w:lang w:val="en-US"/>
        </w:rPr>
        <w:t>Custom Style Sheets</w:t>
      </w:r>
    </w:p>
    <w:p w14:paraId="00569FC9" w14:textId="163C83F7" w:rsidR="00DE279F" w:rsidRPr="00A035B3" w:rsidRDefault="00DE279F" w:rsidP="002F17AF">
      <w:pPr>
        <w:pStyle w:val="Prrafodelista"/>
        <w:rPr>
          <w:lang w:val="en-US"/>
        </w:rPr>
      </w:pPr>
    </w:p>
    <w:p w14:paraId="2A9F5913" w14:textId="7B40DB64" w:rsidR="00DE279F" w:rsidRPr="00A035B3" w:rsidRDefault="00990F12" w:rsidP="002F17AF">
      <w:pPr>
        <w:pStyle w:val="Prrafodelista"/>
        <w:rPr>
          <w:lang w:val="en-US"/>
        </w:rPr>
      </w:pPr>
      <w:proofErr w:type="spellStart"/>
      <w:r w:rsidRPr="00A035B3">
        <w:rPr>
          <w:lang w:val="en-US"/>
        </w:rPr>
        <w:t>Selectores</w:t>
      </w:r>
      <w:proofErr w:type="spellEnd"/>
      <w:r w:rsidRPr="00A035B3">
        <w:rPr>
          <w:lang w:val="en-US"/>
        </w:rPr>
        <w:t xml:space="preserve">. Id y class. </w:t>
      </w:r>
    </w:p>
    <w:p w14:paraId="022D74C2" w14:textId="11A7025F" w:rsidR="00990F12" w:rsidRDefault="00990F12" w:rsidP="002F17AF">
      <w:pPr>
        <w:pStyle w:val="Prrafodelista"/>
        <w:rPr>
          <w:lang w:val="es-AR"/>
        </w:rPr>
      </w:pPr>
      <w:r>
        <w:rPr>
          <w:lang w:val="es-AR"/>
        </w:rPr>
        <w:t>Id=&gt; #blabla</w:t>
      </w:r>
    </w:p>
    <w:p w14:paraId="1E19DFCC" w14:textId="7061D7BF" w:rsidR="00990F12" w:rsidRDefault="00990F12" w:rsidP="00990F12">
      <w:pPr>
        <w:pStyle w:val="Prrafodelista"/>
        <w:rPr>
          <w:lang w:val="es-AR"/>
        </w:rPr>
      </w:pP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=</w:t>
      </w:r>
      <w:proofErr w:type="gramStart"/>
      <w:r>
        <w:rPr>
          <w:lang w:val="es-AR"/>
        </w:rPr>
        <w:t>&gt; .</w:t>
      </w:r>
      <w:proofErr w:type="spellStart"/>
      <w:r>
        <w:rPr>
          <w:lang w:val="es-AR"/>
        </w:rPr>
        <w:t>blabla</w:t>
      </w:r>
      <w:proofErr w:type="spellEnd"/>
      <w:proofErr w:type="gramEnd"/>
    </w:p>
    <w:p w14:paraId="749EA60E" w14:textId="6A5F17F7" w:rsidR="00990F12" w:rsidRDefault="00990F12" w:rsidP="00535116">
      <w:pPr>
        <w:pStyle w:val="Prrafodelista"/>
        <w:rPr>
          <w:lang w:val="es-AR"/>
        </w:rPr>
      </w:pPr>
      <w:r>
        <w:rPr>
          <w:lang w:val="es-AR"/>
        </w:rPr>
        <w:t>* es selector universal.</w:t>
      </w:r>
    </w:p>
    <w:p w14:paraId="5D27465B" w14:textId="03BC159E" w:rsidR="00535116" w:rsidRDefault="00535116" w:rsidP="00535116">
      <w:pPr>
        <w:pStyle w:val="Prrafodelista"/>
        <w:rPr>
          <w:lang w:val="es-AR"/>
        </w:rPr>
      </w:pPr>
      <w:r>
        <w:rPr>
          <w:lang w:val="es-AR"/>
        </w:rPr>
        <w:t xml:space="preserve">Con </w:t>
      </w:r>
      <w:proofErr w:type="gramStart"/>
      <w:r>
        <w:rPr>
          <w:lang w:val="es-AR"/>
        </w:rPr>
        <w:t>la ,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podés</w:t>
      </w:r>
      <w:proofErr w:type="spellEnd"/>
      <w:r>
        <w:rPr>
          <w:lang w:val="es-AR"/>
        </w:rPr>
        <w:t xml:space="preserve"> agregar a varios juntos.</w:t>
      </w:r>
    </w:p>
    <w:p w14:paraId="7911EC58" w14:textId="463AC050" w:rsidR="00535116" w:rsidRDefault="00535116" w:rsidP="00535116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D43A3E1" wp14:editId="4740200B">
            <wp:extent cx="1571625" cy="457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9254" w14:textId="662A957A" w:rsidR="007C5619" w:rsidRDefault="007C5619" w:rsidP="00535116">
      <w:pPr>
        <w:pStyle w:val="Prrafodelista"/>
        <w:rPr>
          <w:lang w:val="es-AR"/>
        </w:rPr>
      </w:pPr>
    </w:p>
    <w:p w14:paraId="0AB557EB" w14:textId="59926BC9" w:rsidR="007C5619" w:rsidRDefault="007C5619" w:rsidP="00535116">
      <w:pPr>
        <w:pStyle w:val="Prrafodelista"/>
        <w:rPr>
          <w:lang w:val="es-AR"/>
        </w:rPr>
      </w:pPr>
      <w:r>
        <w:rPr>
          <w:lang w:val="es-AR"/>
        </w:rPr>
        <w:t>3 formas de insertar estilos:</w:t>
      </w:r>
    </w:p>
    <w:p w14:paraId="613DE771" w14:textId="5F0D2B61" w:rsidR="007C5619" w:rsidRDefault="007C5619" w:rsidP="00535116">
      <w:pPr>
        <w:pStyle w:val="Prrafodelista"/>
        <w:rPr>
          <w:lang w:val="es-AR"/>
        </w:rPr>
      </w:pPr>
    </w:p>
    <w:p w14:paraId="174606F3" w14:textId="4EC2F598" w:rsidR="0016094F" w:rsidRDefault="0016094F" w:rsidP="00535116">
      <w:pPr>
        <w:pStyle w:val="Prrafodelista"/>
        <w:rPr>
          <w:lang w:val="es-AR"/>
        </w:rPr>
      </w:pPr>
      <w:r>
        <w:rPr>
          <w:lang w:val="es-AR"/>
        </w:rPr>
        <w:t>En el HTML:</w:t>
      </w:r>
    </w:p>
    <w:p w14:paraId="526FF6D2" w14:textId="2854A74E" w:rsidR="0016094F" w:rsidRDefault="0016094F" w:rsidP="00535116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248ABE7" wp14:editId="63896894">
            <wp:extent cx="1162050" cy="619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2211" w14:textId="575ED1FF" w:rsidR="0016094F" w:rsidRDefault="0016094F" w:rsidP="00535116">
      <w:pPr>
        <w:pStyle w:val="Prrafodelista"/>
        <w:rPr>
          <w:lang w:val="es-AR"/>
        </w:rPr>
      </w:pPr>
    </w:p>
    <w:p w14:paraId="6BAB0C16" w14:textId="64868147" w:rsidR="0016094F" w:rsidRDefault="0016094F" w:rsidP="00535116">
      <w:pPr>
        <w:pStyle w:val="Prrafodelista"/>
        <w:rPr>
          <w:lang w:val="es-AR"/>
        </w:rPr>
      </w:pPr>
      <w:r>
        <w:rPr>
          <w:lang w:val="es-AR"/>
        </w:rPr>
        <w:t xml:space="preserve">Desde PureCss.io se pueden </w:t>
      </w:r>
      <w:proofErr w:type="spellStart"/>
      <w:r>
        <w:rPr>
          <w:lang w:val="es-AR"/>
        </w:rPr>
        <w:t>linkear</w:t>
      </w:r>
      <w:proofErr w:type="spellEnd"/>
      <w:r>
        <w:rPr>
          <w:lang w:val="es-AR"/>
        </w:rPr>
        <w:t xml:space="preserve"> estilos.</w:t>
      </w:r>
    </w:p>
    <w:p w14:paraId="171A686C" w14:textId="39B8A2AF" w:rsidR="0016094F" w:rsidRDefault="0016094F" w:rsidP="00535116">
      <w:pPr>
        <w:pStyle w:val="Prrafodelista"/>
        <w:rPr>
          <w:lang w:val="es-AR"/>
        </w:rPr>
      </w:pPr>
      <w:r>
        <w:rPr>
          <w:lang w:val="es-AR"/>
        </w:rPr>
        <w:t xml:space="preserve">Luego, al elemento en el HTML se le pone la clase que corresponda al elemento </w:t>
      </w:r>
      <w:proofErr w:type="spellStart"/>
      <w:r>
        <w:rPr>
          <w:lang w:val="es-AR"/>
        </w:rPr>
        <w:t>linkeado</w:t>
      </w:r>
      <w:proofErr w:type="spellEnd"/>
      <w:r>
        <w:rPr>
          <w:lang w:val="es-AR"/>
        </w:rPr>
        <w:t>.</w:t>
      </w:r>
    </w:p>
    <w:p w14:paraId="7B45EE89" w14:textId="2330D8C2" w:rsidR="000A3CF1" w:rsidRDefault="000A3CF1" w:rsidP="00535116">
      <w:pPr>
        <w:pStyle w:val="Prrafodelista"/>
        <w:rPr>
          <w:lang w:val="es-AR"/>
        </w:rPr>
      </w:pPr>
    </w:p>
    <w:p w14:paraId="23F84778" w14:textId="6D6113CB" w:rsidR="000A3CF1" w:rsidRDefault="000A3CF1" w:rsidP="00535116">
      <w:pPr>
        <w:pStyle w:val="Prrafodelista"/>
        <w:rPr>
          <w:lang w:val="es-AR"/>
        </w:rPr>
      </w:pPr>
      <w:r>
        <w:rPr>
          <w:lang w:val="es-AR"/>
        </w:rPr>
        <w:t xml:space="preserve">Estos son estilos </w:t>
      </w:r>
      <w:proofErr w:type="spellStart"/>
      <w:r>
        <w:rPr>
          <w:lang w:val="es-AR"/>
        </w:rPr>
        <w:t>inline</w:t>
      </w:r>
      <w:proofErr w:type="spellEnd"/>
      <w:r>
        <w:rPr>
          <w:lang w:val="es-AR"/>
        </w:rPr>
        <w:t>.</w:t>
      </w:r>
    </w:p>
    <w:p w14:paraId="6A396B88" w14:textId="7D3980F4" w:rsidR="000A3CF1" w:rsidRDefault="000A3CF1" w:rsidP="00535116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C395F05" wp14:editId="20171D98">
            <wp:extent cx="4171950" cy="14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14BE" w14:textId="1DC9797E" w:rsidR="0094736A" w:rsidRDefault="0094736A" w:rsidP="00535116">
      <w:pPr>
        <w:pStyle w:val="Prrafodelista"/>
        <w:rPr>
          <w:lang w:val="es-AR"/>
        </w:rPr>
      </w:pPr>
    </w:p>
    <w:p w14:paraId="5546A0A7" w14:textId="118E0442" w:rsidR="0094736A" w:rsidRDefault="0094736A" w:rsidP="00535116">
      <w:pPr>
        <w:pStyle w:val="Prrafodelista"/>
        <w:rPr>
          <w:lang w:val="es-AR"/>
        </w:rPr>
      </w:pPr>
    </w:p>
    <w:p w14:paraId="1046066F" w14:textId="0E3B4C0C" w:rsidR="0094736A" w:rsidRDefault="0094736A" w:rsidP="00535116">
      <w:pPr>
        <w:pStyle w:val="Prrafodelista"/>
        <w:rPr>
          <w:lang w:val="es-AR"/>
        </w:rPr>
      </w:pPr>
      <w:proofErr w:type="gramStart"/>
      <w:r>
        <w:rPr>
          <w:lang w:val="es-AR"/>
        </w:rPr>
        <w:lastRenderedPageBreak/>
        <w:t>Coolors.com :</w:t>
      </w:r>
      <w:proofErr w:type="gramEnd"/>
      <w:r>
        <w:rPr>
          <w:lang w:val="es-AR"/>
        </w:rPr>
        <w:t xml:space="preserve"> </w:t>
      </w:r>
    </w:p>
    <w:p w14:paraId="13E118FE" w14:textId="0C7CCB6E" w:rsidR="0094736A" w:rsidRDefault="0094736A" w:rsidP="00535116">
      <w:pPr>
        <w:pStyle w:val="Prrafodelista"/>
        <w:rPr>
          <w:lang w:val="es-AR"/>
        </w:rPr>
      </w:pPr>
      <w:r>
        <w:rPr>
          <w:lang w:val="es-AR"/>
        </w:rPr>
        <w:t xml:space="preserve">Permite crear paletas </w:t>
      </w:r>
      <w:r w:rsidR="00B324D4">
        <w:rPr>
          <w:lang w:val="es-AR"/>
        </w:rPr>
        <w:t>aleatorias.</w:t>
      </w:r>
    </w:p>
    <w:p w14:paraId="71FBEB3B" w14:textId="62F0C48E" w:rsidR="00B324D4" w:rsidRDefault="00B324D4" w:rsidP="00535116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B1A5494" wp14:editId="1D719808">
            <wp:extent cx="5400040" cy="514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7186" w14:textId="730C3DEB" w:rsidR="00B324D4" w:rsidRDefault="00B324D4" w:rsidP="00535116">
      <w:pPr>
        <w:pStyle w:val="Prrafodelista"/>
        <w:rPr>
          <w:lang w:val="es-AR"/>
        </w:rPr>
      </w:pPr>
      <w:r>
        <w:rPr>
          <w:lang w:val="es-AR"/>
        </w:rPr>
        <w:t xml:space="preserve">Copiando el código de abajo </w:t>
      </w:r>
      <w:proofErr w:type="spellStart"/>
      <w:r>
        <w:rPr>
          <w:lang w:val="es-AR"/>
        </w:rPr>
        <w:t>podés</w:t>
      </w:r>
      <w:proofErr w:type="spellEnd"/>
      <w:r>
        <w:rPr>
          <w:lang w:val="es-AR"/>
        </w:rPr>
        <w:t xml:space="preserve"> apropiarte de los mismos.</w:t>
      </w:r>
    </w:p>
    <w:p w14:paraId="2D5B5E12" w14:textId="4A77227C" w:rsidR="00B324D4" w:rsidRDefault="00B324D4" w:rsidP="00535116">
      <w:pPr>
        <w:pStyle w:val="Prrafodelista"/>
        <w:rPr>
          <w:lang w:val="es-AR"/>
        </w:rPr>
      </w:pPr>
    </w:p>
    <w:p w14:paraId="5772B8DA" w14:textId="07FF707C" w:rsidR="005E0D3F" w:rsidRDefault="005E0D3F" w:rsidP="00535116">
      <w:pPr>
        <w:pStyle w:val="Prrafodelista"/>
        <w:rPr>
          <w:lang w:val="es-AR"/>
        </w:rPr>
      </w:pPr>
      <w:proofErr w:type="spellStart"/>
      <w:proofErr w:type="gramStart"/>
      <w:r>
        <w:rPr>
          <w:lang w:val="es-AR"/>
        </w:rPr>
        <w:t>Rgb</w:t>
      </w:r>
      <w:proofErr w:type="spellEnd"/>
      <w:r>
        <w:rPr>
          <w:lang w:val="es-AR"/>
        </w:rPr>
        <w:t>!=</w:t>
      </w:r>
      <w:proofErr w:type="spellStart"/>
      <w:proofErr w:type="gramEnd"/>
      <w:r>
        <w:rPr>
          <w:lang w:val="es-AR"/>
        </w:rPr>
        <w:t>rgba</w:t>
      </w:r>
      <w:proofErr w:type="spellEnd"/>
      <w:r>
        <w:rPr>
          <w:lang w:val="es-AR"/>
        </w:rPr>
        <w:t xml:space="preserve"> la a sobrante refiere a la opacidad, es un cuarto valor, que va del 0 al 100.</w:t>
      </w:r>
    </w:p>
    <w:p w14:paraId="6D8B0602" w14:textId="05A53C3F" w:rsidR="001C74B1" w:rsidRDefault="001C74B1" w:rsidP="00535116">
      <w:pPr>
        <w:pStyle w:val="Prrafodelista"/>
        <w:rPr>
          <w:lang w:val="es-AR"/>
        </w:rPr>
      </w:pPr>
    </w:p>
    <w:p w14:paraId="2F05020C" w14:textId="26B1C07C" w:rsidR="001C74B1" w:rsidRDefault="001C74B1" w:rsidP="00535116">
      <w:pPr>
        <w:pStyle w:val="Prrafodelista"/>
        <w:rPr>
          <w:lang w:val="es-AR"/>
        </w:rPr>
      </w:pPr>
      <w:r>
        <w:rPr>
          <w:lang w:val="es-AR"/>
        </w:rPr>
        <w:t xml:space="preserve">Para pintar un fondo, p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, se puede utilizar un selector en un </w:t>
      </w: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>.</w:t>
      </w:r>
    </w:p>
    <w:p w14:paraId="0C321650" w14:textId="3377D6F7" w:rsidR="00DF096C" w:rsidRDefault="00DF096C" w:rsidP="00535116">
      <w:pPr>
        <w:pStyle w:val="Prrafodelista"/>
        <w:rPr>
          <w:lang w:val="es-AR"/>
        </w:rPr>
      </w:pPr>
      <w:r>
        <w:rPr>
          <w:lang w:val="es-AR"/>
        </w:rPr>
        <w:t xml:space="preserve">También está eso, con atributo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para usar una imagen por fondo.</w:t>
      </w:r>
    </w:p>
    <w:p w14:paraId="6D7D4D4C" w14:textId="77777777" w:rsidR="00DF096C" w:rsidRPr="00DF096C" w:rsidRDefault="00DF096C" w:rsidP="00D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DF09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background-image</w:t>
      </w:r>
      <w:proofErr w:type="spellEnd"/>
      <w:r w:rsidRPr="00DF09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</w:p>
    <w:p w14:paraId="1229C70E" w14:textId="177EA3E4" w:rsidR="00DF096C" w:rsidRDefault="00DF096C" w:rsidP="00535116">
      <w:pPr>
        <w:pStyle w:val="Prrafodelista"/>
        <w:rPr>
          <w:lang w:val="es-AR"/>
        </w:rPr>
      </w:pPr>
    </w:p>
    <w:p w14:paraId="7062135A" w14:textId="06CD44B5" w:rsidR="00DF096C" w:rsidRDefault="00DF096C" w:rsidP="00535116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1FFF52C" wp14:editId="251BF280">
            <wp:extent cx="17907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8AC1" w14:textId="14B9096C" w:rsidR="00DF096C" w:rsidRDefault="00DF096C" w:rsidP="00535116">
      <w:pPr>
        <w:pStyle w:val="Prrafodelista"/>
        <w:rPr>
          <w:lang w:val="es-AR"/>
        </w:rPr>
      </w:pPr>
      <w:r>
        <w:rPr>
          <w:lang w:val="es-AR"/>
        </w:rPr>
        <w:t>Ahí se ve la imagen partida, y tras partirse se repite.</w:t>
      </w:r>
    </w:p>
    <w:p w14:paraId="204237E5" w14:textId="77777777" w:rsidR="00DF096C" w:rsidRPr="00DF096C" w:rsidRDefault="00DF096C" w:rsidP="00DF0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DF09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background-size</w:t>
      </w:r>
      <w:proofErr w:type="spellEnd"/>
      <w:r w:rsidRPr="00DF09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DF096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DF096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9AB2E62" w14:textId="5B0A4EDC" w:rsidR="00DF096C" w:rsidRDefault="00DF096C" w:rsidP="00535116">
      <w:pPr>
        <w:pStyle w:val="Prrafodelista"/>
        <w:rPr>
          <w:lang w:val="es-AR"/>
        </w:rPr>
      </w:pPr>
      <w:r>
        <w:rPr>
          <w:lang w:val="es-AR"/>
        </w:rPr>
        <w:t>Con eso se arregla</w:t>
      </w:r>
    </w:p>
    <w:p w14:paraId="35803DA4" w14:textId="13C98FC0" w:rsidR="00457582" w:rsidRDefault="00457582" w:rsidP="00535116">
      <w:pPr>
        <w:pStyle w:val="Prrafodelista"/>
        <w:rPr>
          <w:lang w:val="es-AR"/>
        </w:rPr>
      </w:pPr>
    </w:p>
    <w:p w14:paraId="369C840E" w14:textId="3EA7C37F" w:rsidR="00457582" w:rsidRDefault="00457582" w:rsidP="00535116">
      <w:pPr>
        <w:pStyle w:val="Prrafodelista"/>
        <w:rPr>
          <w:lang w:val="es-AR"/>
        </w:rPr>
      </w:pPr>
      <w:r>
        <w:rPr>
          <w:lang w:val="es-AR"/>
        </w:rPr>
        <w:t xml:space="preserve">Trabajar con pixeles no es responsive </w:t>
      </w:r>
      <w:proofErr w:type="spellStart"/>
      <w:r>
        <w:rPr>
          <w:lang w:val="es-AR"/>
        </w:rPr>
        <w:t>friendly</w:t>
      </w:r>
      <w:proofErr w:type="spellEnd"/>
    </w:p>
    <w:p w14:paraId="4503BAA0" w14:textId="3B1B5DA6" w:rsidR="00292215" w:rsidRDefault="00292215" w:rsidP="00535116">
      <w:pPr>
        <w:pStyle w:val="Prrafodelista"/>
        <w:rPr>
          <w:lang w:val="es-AR"/>
        </w:rPr>
      </w:pPr>
    </w:p>
    <w:p w14:paraId="23E474C2" w14:textId="684E72D5" w:rsidR="00292215" w:rsidRDefault="00292215" w:rsidP="00535116">
      <w:pPr>
        <w:pStyle w:val="Prrafodelista"/>
        <w:rPr>
          <w:lang w:val="es-AR"/>
        </w:rPr>
      </w:pPr>
      <w:r>
        <w:rPr>
          <w:lang w:val="es-AR"/>
        </w:rPr>
        <w:t>Fuentes</w:t>
      </w:r>
    </w:p>
    <w:p w14:paraId="249839C9" w14:textId="6EAEB780" w:rsidR="00292215" w:rsidRDefault="00292215" w:rsidP="00535116">
      <w:pPr>
        <w:pStyle w:val="Prrafodelista"/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family</w:t>
      </w:r>
      <w:proofErr w:type="spellEnd"/>
      <w:r>
        <w:rPr>
          <w:lang w:val="es-AR"/>
        </w:rPr>
        <w:t>.</w:t>
      </w:r>
    </w:p>
    <w:p w14:paraId="3FC2A3C9" w14:textId="569DB7C2" w:rsidR="00292215" w:rsidRDefault="00292215" w:rsidP="00535116">
      <w:pPr>
        <w:pStyle w:val="Prrafodelista"/>
        <w:rPr>
          <w:lang w:val="es-AR"/>
        </w:rPr>
      </w:pPr>
      <w:r>
        <w:rPr>
          <w:lang w:val="es-AR"/>
        </w:rPr>
        <w:t>Font-</w:t>
      </w:r>
      <w:proofErr w:type="spellStart"/>
      <w:r>
        <w:rPr>
          <w:lang w:val="es-AR"/>
        </w:rPr>
        <w:t>Weight</w:t>
      </w:r>
      <w:proofErr w:type="spellEnd"/>
      <w:r>
        <w:rPr>
          <w:lang w:val="es-AR"/>
        </w:rPr>
        <w:t xml:space="preserve"> con esto se pone en negrita.</w:t>
      </w:r>
    </w:p>
    <w:p w14:paraId="7B9F5F98" w14:textId="2C234D6B" w:rsidR="00C920BE" w:rsidRDefault="00C920BE" w:rsidP="00535116">
      <w:pPr>
        <w:pStyle w:val="Prrafodelista"/>
        <w:rPr>
          <w:lang w:val="es-AR"/>
        </w:rPr>
      </w:pPr>
    </w:p>
    <w:p w14:paraId="615DDDCE" w14:textId="7B9D3AED" w:rsidR="00C920BE" w:rsidRDefault="00C920BE" w:rsidP="00535116">
      <w:pPr>
        <w:pStyle w:val="Prrafodelista"/>
        <w:rPr>
          <w:lang w:val="es-AR"/>
        </w:rPr>
      </w:pPr>
      <w:r>
        <w:rPr>
          <w:lang w:val="es-AR"/>
        </w:rPr>
        <w:t>Fonts.google.com</w:t>
      </w:r>
    </w:p>
    <w:p w14:paraId="59EAA330" w14:textId="06B32AE5" w:rsidR="00C920BE" w:rsidRDefault="009C7240" w:rsidP="00535116">
      <w:pPr>
        <w:pStyle w:val="Prrafodelista"/>
        <w:rPr>
          <w:lang w:val="es-AR"/>
        </w:rPr>
      </w:pPr>
      <w:r>
        <w:rPr>
          <w:lang w:val="es-AR"/>
        </w:rPr>
        <w:t xml:space="preserve">Se puede copiar el link con su referencia al head o al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>.</w:t>
      </w:r>
    </w:p>
    <w:p w14:paraId="228143F9" w14:textId="7BBBE178" w:rsidR="009C7240" w:rsidRDefault="009C7240" w:rsidP="00535116">
      <w:pPr>
        <w:pStyle w:val="Prrafodelista"/>
        <w:rPr>
          <w:lang w:val="es-AR"/>
        </w:rPr>
      </w:pPr>
      <w:r>
        <w:rPr>
          <w:lang w:val="es-AR"/>
        </w:rPr>
        <w:t xml:space="preserve">Al </w:t>
      </w:r>
      <w:proofErr w:type="spellStart"/>
      <w:r>
        <w:rPr>
          <w:lang w:val="es-AR"/>
        </w:rPr>
        <w:t>css</w:t>
      </w:r>
      <w:proofErr w:type="spellEnd"/>
      <w:r>
        <w:rPr>
          <w:lang w:val="es-AR"/>
        </w:rPr>
        <w:t xml:space="preserve"> no se le </w:t>
      </w:r>
      <w:proofErr w:type="spellStart"/>
      <w:r>
        <w:rPr>
          <w:lang w:val="es-AR"/>
        </w:rPr>
        <w:t>clickea</w:t>
      </w:r>
      <w:proofErr w:type="spellEnd"/>
      <w:r>
        <w:rPr>
          <w:lang w:val="es-AR"/>
        </w:rPr>
        <w:t xml:space="preserve"> link sino </w:t>
      </w:r>
      <w:proofErr w:type="spellStart"/>
      <w:r>
        <w:rPr>
          <w:lang w:val="es-AR"/>
        </w:rPr>
        <w:t>import</w:t>
      </w:r>
      <w:proofErr w:type="spellEnd"/>
      <w:r>
        <w:rPr>
          <w:lang w:val="es-AR"/>
        </w:rPr>
        <w:t>. Se copia todo meno &lt;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>&gt; y &lt;/</w:t>
      </w:r>
      <w:proofErr w:type="spellStart"/>
      <w:r>
        <w:rPr>
          <w:lang w:val="es-AR"/>
        </w:rPr>
        <w:t>style</w:t>
      </w:r>
      <w:proofErr w:type="spellEnd"/>
      <w:r>
        <w:rPr>
          <w:lang w:val="es-AR"/>
        </w:rPr>
        <w:t>&gt;</w:t>
      </w:r>
    </w:p>
    <w:p w14:paraId="71C5BC8A" w14:textId="5802F5CE" w:rsidR="00A035B3" w:rsidRDefault="00A035B3" w:rsidP="00535116">
      <w:pPr>
        <w:pStyle w:val="Prrafodelista"/>
        <w:rPr>
          <w:lang w:val="es-AR"/>
        </w:rPr>
      </w:pPr>
    </w:p>
    <w:p w14:paraId="049CCFB5" w14:textId="77777777" w:rsidR="00A035B3" w:rsidRDefault="00A035B3" w:rsidP="00535116">
      <w:pPr>
        <w:pStyle w:val="Prrafodelista"/>
        <w:rPr>
          <w:lang w:val="es-AR"/>
        </w:rPr>
      </w:pPr>
    </w:p>
    <w:p w14:paraId="0978CF87" w14:textId="02C1DA20" w:rsidR="00A035B3" w:rsidRDefault="00A035B3" w:rsidP="00A035B3">
      <w:pPr>
        <w:pStyle w:val="Prrafodelista"/>
        <w:jc w:val="center"/>
        <w:rPr>
          <w:sz w:val="36"/>
          <w:szCs w:val="36"/>
          <w:lang w:val="es-AR"/>
        </w:rPr>
      </w:pPr>
      <w:r w:rsidRPr="00A035B3">
        <w:rPr>
          <w:sz w:val="36"/>
          <w:szCs w:val="36"/>
          <w:lang w:val="es-AR"/>
        </w:rPr>
        <w:t>Disposiciones y alineaciones</w:t>
      </w:r>
    </w:p>
    <w:p w14:paraId="267E5801" w14:textId="1274D10F" w:rsidR="00A035B3" w:rsidRDefault="00A035B3" w:rsidP="00535116">
      <w:pPr>
        <w:pStyle w:val="Prrafodelista"/>
        <w:rPr>
          <w:lang w:val="es-AR"/>
        </w:rPr>
      </w:pP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 xml:space="preserve"> van uno por debajo del otro. Por defecto tienen disposición</w:t>
      </w:r>
      <w:r w:rsidR="00E53013">
        <w:rPr>
          <w:lang w:val="es-AR"/>
        </w:rPr>
        <w:t xml:space="preserve"> (</w:t>
      </w:r>
      <w:proofErr w:type="spellStart"/>
      <w:r w:rsidR="00E53013">
        <w:rPr>
          <w:lang w:val="es-AR"/>
        </w:rPr>
        <w:t>display</w:t>
      </w:r>
      <w:proofErr w:type="spellEnd"/>
      <w:r w:rsidR="00E53013">
        <w:rPr>
          <w:lang w:val="es-AR"/>
        </w:rPr>
        <w:t>)</w:t>
      </w:r>
      <w:r>
        <w:rPr>
          <w:lang w:val="es-AR"/>
        </w:rPr>
        <w:t xml:space="preserve"> de bloque.</w:t>
      </w:r>
    </w:p>
    <w:p w14:paraId="55C32DD6" w14:textId="191B4068" w:rsidR="005119FD" w:rsidRDefault="005119FD" w:rsidP="00535116">
      <w:pPr>
        <w:pStyle w:val="Prrafodelista"/>
        <w:rPr>
          <w:lang w:val="es-AR"/>
        </w:rPr>
      </w:pPr>
      <w:proofErr w:type="spellStart"/>
      <w:r>
        <w:rPr>
          <w:lang w:val="es-AR"/>
        </w:rPr>
        <w:t>Span</w:t>
      </w:r>
      <w:proofErr w:type="spellEnd"/>
      <w:r>
        <w:rPr>
          <w:lang w:val="es-AR"/>
        </w:rPr>
        <w:t>, se acomoda uno al lado del otro.</w:t>
      </w:r>
      <w:r w:rsidR="00E53013">
        <w:rPr>
          <w:lang w:val="es-AR"/>
        </w:rPr>
        <w:t xml:space="preserve"> Por defecto tiene </w:t>
      </w:r>
      <w:proofErr w:type="spellStart"/>
      <w:r w:rsidR="00E53013">
        <w:rPr>
          <w:lang w:val="es-AR"/>
        </w:rPr>
        <w:t>display</w:t>
      </w:r>
      <w:proofErr w:type="spellEnd"/>
      <w:r w:rsidR="00E53013">
        <w:rPr>
          <w:lang w:val="es-AR"/>
        </w:rPr>
        <w:t xml:space="preserve"> </w:t>
      </w:r>
      <w:proofErr w:type="spellStart"/>
      <w:r w:rsidR="00E53013">
        <w:rPr>
          <w:lang w:val="es-AR"/>
        </w:rPr>
        <w:t>inline</w:t>
      </w:r>
      <w:proofErr w:type="spellEnd"/>
      <w:r w:rsidR="00E53013">
        <w:rPr>
          <w:lang w:val="es-AR"/>
        </w:rPr>
        <w:t>.</w:t>
      </w:r>
    </w:p>
    <w:p w14:paraId="45829864" w14:textId="68E46AD8" w:rsidR="00117BAB" w:rsidRDefault="00117BAB" w:rsidP="00535116">
      <w:pPr>
        <w:pStyle w:val="Prrafodelista"/>
        <w:rPr>
          <w:lang w:val="es-AR"/>
        </w:rPr>
      </w:pPr>
      <w:r>
        <w:rPr>
          <w:lang w:val="es-AR"/>
        </w:rPr>
        <w:t xml:space="preserve">Las imágenes tienen </w:t>
      </w:r>
      <w:proofErr w:type="spellStart"/>
      <w:r>
        <w:rPr>
          <w:lang w:val="es-AR"/>
        </w:rPr>
        <w:t>inline</w:t>
      </w:r>
      <w:proofErr w:type="spellEnd"/>
      <w:r>
        <w:rPr>
          <w:lang w:val="es-AR"/>
        </w:rPr>
        <w:t>-block</w:t>
      </w:r>
      <w:r w:rsidR="009245F3">
        <w:rPr>
          <w:lang w:val="es-AR"/>
        </w:rPr>
        <w:t xml:space="preserve">, el cual permite cambiar </w:t>
      </w:r>
      <w:proofErr w:type="spellStart"/>
      <w:r w:rsidR="009245F3">
        <w:rPr>
          <w:lang w:val="es-AR"/>
        </w:rPr>
        <w:t>height</w:t>
      </w:r>
      <w:proofErr w:type="spellEnd"/>
      <w:r w:rsidR="009245F3">
        <w:rPr>
          <w:lang w:val="es-AR"/>
        </w:rPr>
        <w:t xml:space="preserve"> y </w:t>
      </w:r>
      <w:proofErr w:type="spellStart"/>
      <w:r w:rsidR="009245F3">
        <w:rPr>
          <w:lang w:val="es-AR"/>
        </w:rPr>
        <w:t>width</w:t>
      </w:r>
      <w:proofErr w:type="spellEnd"/>
      <w:r w:rsidR="009245F3">
        <w:rPr>
          <w:lang w:val="es-AR"/>
        </w:rPr>
        <w:t>.</w:t>
      </w:r>
    </w:p>
    <w:p w14:paraId="0F0C1465" w14:textId="11596592" w:rsidR="00E83DCB" w:rsidRDefault="00DC2ECB" w:rsidP="00535116">
      <w:pPr>
        <w:pStyle w:val="Prrafodelista"/>
        <w:rPr>
          <w:lang w:val="es-AR"/>
        </w:rPr>
      </w:pPr>
      <w:r>
        <w:rPr>
          <w:lang w:val="es-AR"/>
        </w:rPr>
        <w:t xml:space="preserve">Propiedad </w:t>
      </w: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para los </w:t>
      </w:r>
      <w:proofErr w:type="spellStart"/>
      <w:r>
        <w:rPr>
          <w:lang w:val="es-AR"/>
        </w:rPr>
        <w:t>inline</w:t>
      </w:r>
      <w:proofErr w:type="spellEnd"/>
      <w:r>
        <w:rPr>
          <w:lang w:val="es-AR"/>
        </w:rPr>
        <w:t>:</w:t>
      </w:r>
      <w:r w:rsidR="00E83DCB">
        <w:rPr>
          <w:lang w:val="es-AR"/>
        </w:rPr>
        <w:t xml:space="preserve"> (Así se mueve de cierta manera en la visual)</w:t>
      </w:r>
    </w:p>
    <w:p w14:paraId="2DBBA84D" w14:textId="2D9A3D59" w:rsidR="00DC2ECB" w:rsidRDefault="00DC2ECB" w:rsidP="00535116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1BF0138" wp14:editId="61966CD8">
            <wp:extent cx="1457325" cy="1276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58BA" w14:textId="752D33DD" w:rsidR="00E83DCB" w:rsidRPr="00F34607" w:rsidRDefault="00E83DCB" w:rsidP="00F34607">
      <w:pPr>
        <w:pStyle w:val="Prrafodelista"/>
        <w:jc w:val="center"/>
        <w:rPr>
          <w:sz w:val="28"/>
          <w:szCs w:val="28"/>
          <w:lang w:val="es-AR"/>
        </w:rPr>
      </w:pPr>
      <w:r w:rsidRPr="00F34607">
        <w:rPr>
          <w:sz w:val="28"/>
          <w:szCs w:val="28"/>
          <w:lang w:val="es-AR"/>
        </w:rPr>
        <w:lastRenderedPageBreak/>
        <w:t xml:space="preserve">5 posicionamientos en </w:t>
      </w:r>
      <w:proofErr w:type="spellStart"/>
      <w:r w:rsidRPr="00F34607">
        <w:rPr>
          <w:sz w:val="28"/>
          <w:szCs w:val="28"/>
          <w:lang w:val="es-AR"/>
        </w:rPr>
        <w:t>Css</w:t>
      </w:r>
      <w:proofErr w:type="spellEnd"/>
      <w:r w:rsidRPr="00F34607">
        <w:rPr>
          <w:sz w:val="28"/>
          <w:szCs w:val="28"/>
          <w:lang w:val="es-AR"/>
        </w:rPr>
        <w:t>:</w:t>
      </w:r>
    </w:p>
    <w:p w14:paraId="622BA76F" w14:textId="40C40A91" w:rsidR="00E83DCB" w:rsidRDefault="00E83DCB" w:rsidP="00535116">
      <w:pPr>
        <w:pStyle w:val="Prrafodelista"/>
      </w:pPr>
      <w:proofErr w:type="spellStart"/>
      <w:r w:rsidRPr="00A678B6">
        <w:t>Static</w:t>
      </w:r>
      <w:proofErr w:type="spellEnd"/>
      <w:r w:rsidRPr="00A678B6">
        <w:t xml:space="preserve">. </w:t>
      </w:r>
      <w:r w:rsidRPr="00E83DCB">
        <w:t>Este viene por defecto. N</w:t>
      </w:r>
      <w:r>
        <w:t>o se ve afectado por cambio de posiciones que uno le codee.</w:t>
      </w:r>
    </w:p>
    <w:p w14:paraId="3BD63B76" w14:textId="35392E7D" w:rsidR="00FC6887" w:rsidRDefault="00FC6887" w:rsidP="00535116">
      <w:pPr>
        <w:pStyle w:val="Prrafodelista"/>
      </w:pPr>
      <w:r>
        <w:t>Al resto de la modifica con propiedad position.</w:t>
      </w:r>
    </w:p>
    <w:p w14:paraId="75A30949" w14:textId="402357C4" w:rsidR="00083F68" w:rsidRPr="00083F68" w:rsidRDefault="00083F68" w:rsidP="00083F68">
      <w:pPr>
        <w:pStyle w:val="Prrafodelista"/>
      </w:pPr>
      <w:r w:rsidRPr="00083F68">
        <w:t>Relative. Se posiciona en relación a la posición original.</w:t>
      </w:r>
    </w:p>
    <w:p w14:paraId="0AA82A56" w14:textId="61E09B6F" w:rsidR="00083F68" w:rsidRDefault="00083F68" w:rsidP="00083F68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CDF9C" wp14:editId="1BCB509F">
            <wp:extent cx="1524000" cy="609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C998" w14:textId="4B5D5CC0" w:rsidR="00083F68" w:rsidRPr="00E83DCB" w:rsidRDefault="00083F68" w:rsidP="00083F68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FE77A" wp14:editId="2C476E40">
            <wp:extent cx="3829050" cy="790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53B4" w14:textId="731F2268" w:rsidR="00E83DCB" w:rsidRPr="00E83DCB" w:rsidRDefault="00E83DCB" w:rsidP="00535116">
      <w:pPr>
        <w:pStyle w:val="Prrafodelista"/>
      </w:pPr>
      <w:proofErr w:type="spellStart"/>
      <w:r w:rsidRPr="00E83DCB">
        <w:t>Fix</w:t>
      </w:r>
      <w:proofErr w:type="spellEnd"/>
      <w:r w:rsidR="00083F68">
        <w:t>. Se usa mucho en barras de navegación, que siempre tienen que quedar en el mismo lugar de la pantalla</w:t>
      </w:r>
      <w:r w:rsidR="00966A8A">
        <w:t xml:space="preserve">, independientemente del </w:t>
      </w:r>
      <w:proofErr w:type="spellStart"/>
      <w:r w:rsidR="00966A8A">
        <w:t>Scroll</w:t>
      </w:r>
      <w:proofErr w:type="spellEnd"/>
      <w:r w:rsidR="00966A8A">
        <w:t>.</w:t>
      </w:r>
      <w:r w:rsidR="003E58B0">
        <w:t xml:space="preserve"> Se posiciona en relación </w:t>
      </w:r>
      <w:r w:rsidR="00894353">
        <w:t>a la pantalla</w:t>
      </w:r>
      <w:r w:rsidR="002E73CE">
        <w:t>.</w:t>
      </w:r>
    </w:p>
    <w:p w14:paraId="111F00AB" w14:textId="5B8715BC" w:rsidR="00E83DCB" w:rsidRDefault="00E83DCB" w:rsidP="00535116">
      <w:pPr>
        <w:pStyle w:val="Prrafodelista"/>
      </w:pPr>
      <w:r w:rsidRPr="00FD28E6">
        <w:t>Absolute</w:t>
      </w:r>
      <w:r w:rsidR="00FD28E6" w:rsidRPr="00FD28E6">
        <w:t>. S</w:t>
      </w:r>
      <w:r w:rsidR="00FD28E6">
        <w:t>e posiciona en relación al padre.</w:t>
      </w:r>
    </w:p>
    <w:p w14:paraId="6859BA77" w14:textId="7A855204" w:rsidR="00FD28E6" w:rsidRPr="00FD28E6" w:rsidRDefault="00FD28E6" w:rsidP="00535116">
      <w:pPr>
        <w:pStyle w:val="Prrafodelista"/>
      </w:pPr>
      <w:r>
        <w:rPr>
          <w:noProof/>
        </w:rPr>
        <w:drawing>
          <wp:inline distT="0" distB="0" distL="0" distR="0" wp14:anchorId="3906937A" wp14:editId="533A3162">
            <wp:extent cx="5038725" cy="1743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5C73" w14:textId="137BF215" w:rsidR="00E83DCB" w:rsidRDefault="00E83DCB" w:rsidP="00535116">
      <w:pPr>
        <w:pStyle w:val="Prrafodelista"/>
      </w:pPr>
      <w:proofErr w:type="spellStart"/>
      <w:r w:rsidRPr="00FD28E6">
        <w:t>Sticky</w:t>
      </w:r>
      <w:proofErr w:type="spellEnd"/>
      <w:r w:rsidR="00FD28E6">
        <w:t>. Mezcla de relativo y de fijo.</w:t>
      </w:r>
      <w:r w:rsidR="00F34607">
        <w:t xml:space="preserve"> Tiene su posición, pero cuando se </w:t>
      </w:r>
      <w:proofErr w:type="spellStart"/>
      <w:r w:rsidR="00F34607">
        <w:t>scrollea</w:t>
      </w:r>
      <w:proofErr w:type="spellEnd"/>
      <w:r w:rsidR="00F34607">
        <w:t xml:space="preserve"> queda en algún lugar. </w:t>
      </w:r>
      <w:proofErr w:type="spellStart"/>
      <w:r w:rsidR="00F34607">
        <w:t>Comun</w:t>
      </w:r>
      <w:proofErr w:type="spellEnd"/>
      <w:r w:rsidR="00F34607">
        <w:t xml:space="preserve"> usarlo para </w:t>
      </w:r>
      <w:proofErr w:type="spellStart"/>
      <w:r w:rsidR="00F34607">
        <w:t>menúes</w:t>
      </w:r>
      <w:proofErr w:type="spellEnd"/>
      <w:r w:rsidR="00F34607">
        <w:t xml:space="preserve"> que siempre </w:t>
      </w:r>
      <w:proofErr w:type="spellStart"/>
      <w:r w:rsidR="00F34607">
        <w:t>debene</w:t>
      </w:r>
      <w:proofErr w:type="spellEnd"/>
      <w:r w:rsidR="00F34607">
        <w:t xml:space="preserve"> estar visibles.</w:t>
      </w:r>
    </w:p>
    <w:p w14:paraId="1502D11F" w14:textId="2DACDB73" w:rsidR="00F34607" w:rsidRPr="00FD28E6" w:rsidRDefault="00F34607" w:rsidP="00535116">
      <w:pPr>
        <w:pStyle w:val="Prrafodelista"/>
      </w:pPr>
      <w:r>
        <w:rPr>
          <w:noProof/>
        </w:rPr>
        <w:drawing>
          <wp:inline distT="0" distB="0" distL="0" distR="0" wp14:anchorId="39E398B1" wp14:editId="2853B0A8">
            <wp:extent cx="2228850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A773" w14:textId="5C2AD73E" w:rsidR="00E83DCB" w:rsidRPr="00FD28E6" w:rsidRDefault="00E83DCB" w:rsidP="00535116">
      <w:pPr>
        <w:pStyle w:val="Prrafodelista"/>
      </w:pPr>
    </w:p>
    <w:p w14:paraId="72905816" w14:textId="1BCC6ED0" w:rsidR="00E83DCB" w:rsidRPr="00FD28E6" w:rsidRDefault="00FD28E6" w:rsidP="00535116">
      <w:pPr>
        <w:pStyle w:val="Prrafodelista"/>
      </w:pPr>
      <w:r>
        <w:t>z-</w:t>
      </w:r>
      <w:proofErr w:type="spellStart"/>
      <w:r>
        <w:t>index</w:t>
      </w:r>
      <w:proofErr w:type="spellEnd"/>
      <w:r>
        <w:t xml:space="preserve"> es si va por debajo o por delante.</w:t>
      </w:r>
    </w:p>
    <w:p w14:paraId="7FB210FB" w14:textId="5B6B8A04" w:rsidR="00A035B3" w:rsidRDefault="00A035B3" w:rsidP="00535116">
      <w:pPr>
        <w:pStyle w:val="Prrafodelista"/>
      </w:pPr>
    </w:p>
    <w:p w14:paraId="479AA0FB" w14:textId="38E8F90E" w:rsidR="00F34607" w:rsidRPr="00F34607" w:rsidRDefault="00F34607" w:rsidP="00F34607">
      <w:pPr>
        <w:pStyle w:val="Prrafodelista"/>
        <w:jc w:val="center"/>
        <w:rPr>
          <w:sz w:val="32"/>
          <w:szCs w:val="32"/>
        </w:rPr>
      </w:pPr>
      <w:proofErr w:type="spellStart"/>
      <w:r w:rsidRPr="00F34607">
        <w:rPr>
          <w:sz w:val="32"/>
          <w:szCs w:val="32"/>
        </w:rPr>
        <w:t>FlexBox</w:t>
      </w:r>
      <w:proofErr w:type="spellEnd"/>
    </w:p>
    <w:p w14:paraId="5CA75C76" w14:textId="1B92F48F" w:rsidR="00F34607" w:rsidRDefault="00F34607" w:rsidP="00535116">
      <w:pPr>
        <w:pStyle w:val="Prrafodelista"/>
      </w:pPr>
    </w:p>
    <w:p w14:paraId="6FBCD5AF" w14:textId="319F0FEF" w:rsidR="00F34607" w:rsidRDefault="00F34607" w:rsidP="00535116">
      <w:pPr>
        <w:pStyle w:val="Prrafodelista"/>
      </w:pPr>
      <w:r>
        <w:t xml:space="preserve">Sobre </w:t>
      </w:r>
      <w:proofErr w:type="gramStart"/>
      <w:r>
        <w:t>todo</w:t>
      </w:r>
      <w:proofErr w:type="gramEnd"/>
      <w:r>
        <w:t xml:space="preserve"> para vistas responsive.</w:t>
      </w:r>
    </w:p>
    <w:p w14:paraId="024CBE4A" w14:textId="5863F522" w:rsidR="00EB2CCE" w:rsidRDefault="00EB2CCE" w:rsidP="00535116">
      <w:pPr>
        <w:pStyle w:val="Prrafodelista"/>
      </w:pPr>
    </w:p>
    <w:p w14:paraId="0DBFFAFD" w14:textId="52DDE5E3" w:rsidR="00EB2CCE" w:rsidRDefault="00EB2CCE" w:rsidP="00535116">
      <w:pPr>
        <w:pStyle w:val="Prrafodelista"/>
      </w:pPr>
      <w:r>
        <w:rPr>
          <w:noProof/>
        </w:rPr>
        <w:lastRenderedPageBreak/>
        <w:drawing>
          <wp:inline distT="0" distB="0" distL="0" distR="0" wp14:anchorId="1427956E" wp14:editId="5046D937">
            <wp:extent cx="1676400" cy="1866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1CA5" w14:textId="09EFB2B3" w:rsidR="00EB2CCE" w:rsidRDefault="00EB2CCE" w:rsidP="00535116">
      <w:pPr>
        <w:pStyle w:val="Prrafodelista"/>
      </w:pPr>
      <w:r>
        <w:t xml:space="preserve">El amarillo es el </w:t>
      </w:r>
      <w:proofErr w:type="spellStart"/>
      <w:r>
        <w:t>div</w:t>
      </w:r>
      <w:proofErr w:type="spellEnd"/>
      <w:r>
        <w:t xml:space="preserve">, que contendría a los 3 otros </w:t>
      </w:r>
      <w:proofErr w:type="spellStart"/>
      <w:r>
        <w:t>divs</w:t>
      </w:r>
      <w:proofErr w:type="spellEnd"/>
      <w:r>
        <w:t xml:space="preserve">. Aquí no le puse al </w:t>
      </w:r>
      <w:proofErr w:type="spellStart"/>
      <w:r>
        <w:t>div</w:t>
      </w:r>
      <w:proofErr w:type="spellEnd"/>
      <w:r>
        <w:t xml:space="preserve"> padre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. A </w:t>
      </w:r>
      <w:proofErr w:type="gramStart"/>
      <w:r>
        <w:t>continuación</w:t>
      </w:r>
      <w:proofErr w:type="gramEnd"/>
      <w:r>
        <w:t xml:space="preserve"> si, y se ve como los contiene. Por defecto se ubica uno al lado del otro.</w:t>
      </w:r>
    </w:p>
    <w:p w14:paraId="2B963392" w14:textId="3C4521A9" w:rsidR="00EB2CCE" w:rsidRDefault="00EB2CCE" w:rsidP="00535116">
      <w:pPr>
        <w:pStyle w:val="Prrafodelista"/>
      </w:pPr>
    </w:p>
    <w:p w14:paraId="43291E05" w14:textId="5BEDD655" w:rsidR="00EB2CCE" w:rsidRDefault="00EB2CCE" w:rsidP="00535116">
      <w:pPr>
        <w:pStyle w:val="Prrafodelista"/>
      </w:pPr>
      <w:r>
        <w:rPr>
          <w:noProof/>
        </w:rPr>
        <w:drawing>
          <wp:inline distT="0" distB="0" distL="0" distR="0" wp14:anchorId="41E108CA" wp14:editId="68E36143">
            <wp:extent cx="2952750" cy="1866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66C6" w14:textId="4D2F6C90" w:rsidR="008B295F" w:rsidRDefault="008B295F" w:rsidP="00535116">
      <w:pPr>
        <w:pStyle w:val="Prrafodelista"/>
      </w:pPr>
      <w:proofErr w:type="spellStart"/>
      <w:r>
        <w:t>Justify-content</w:t>
      </w:r>
      <w:proofErr w:type="spellEnd"/>
      <w:r>
        <w:t xml:space="preserve"> es práctico. Con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queda piola.</w:t>
      </w:r>
    </w:p>
    <w:p w14:paraId="2F64B10C" w14:textId="77777777" w:rsidR="00490701" w:rsidRDefault="00490701" w:rsidP="00535116">
      <w:pPr>
        <w:pStyle w:val="Prrafodelista"/>
      </w:pPr>
    </w:p>
    <w:p w14:paraId="55FF6E5C" w14:textId="52BE4BBC" w:rsidR="00490701" w:rsidRDefault="00490701" w:rsidP="00535116">
      <w:pPr>
        <w:pStyle w:val="Prrafodelista"/>
      </w:pPr>
      <w:r>
        <w:t>Flex-</w:t>
      </w:r>
      <w:proofErr w:type="spellStart"/>
      <w:r>
        <w:t>wrap</w:t>
      </w:r>
      <w:proofErr w:type="spellEnd"/>
      <w:r>
        <w:t xml:space="preserve">. Con </w:t>
      </w:r>
      <w:proofErr w:type="spellStart"/>
      <w:r>
        <w:t>Wrap</w:t>
      </w:r>
      <w:proofErr w:type="spellEnd"/>
      <w:r>
        <w:t xml:space="preserve"> intenta no redimensionar, sino que manda elementos para abajo. Con </w:t>
      </w:r>
      <w:proofErr w:type="spellStart"/>
      <w:r>
        <w:t>nowrap</w:t>
      </w:r>
      <w:proofErr w:type="spellEnd"/>
      <w:r>
        <w:t xml:space="preserve"> redimensiona.</w:t>
      </w:r>
    </w:p>
    <w:p w14:paraId="696C4043" w14:textId="78EA49CA" w:rsidR="00C4609E" w:rsidRDefault="00C4609E" w:rsidP="00535116">
      <w:pPr>
        <w:pStyle w:val="Prrafodelista"/>
      </w:pPr>
    </w:p>
    <w:p w14:paraId="4F1DC976" w14:textId="4A9C8A3A" w:rsidR="00C4609E" w:rsidRDefault="00C4609E" w:rsidP="00535116">
      <w:pPr>
        <w:pStyle w:val="Prrafodelista"/>
      </w:pPr>
      <w:proofErr w:type="spellStart"/>
      <w:r>
        <w:t>Align-items</w:t>
      </w:r>
      <w:proofErr w:type="spellEnd"/>
      <w:r>
        <w:t>:</w:t>
      </w:r>
      <w:r w:rsidR="00C71F1D">
        <w:t xml:space="preserve"> </w:t>
      </w:r>
      <w:r>
        <w:t xml:space="preserve">por defecto es </w:t>
      </w:r>
      <w:proofErr w:type="spellStart"/>
      <w:r>
        <w:t>stretch</w:t>
      </w:r>
      <w:proofErr w:type="spellEnd"/>
      <w:r w:rsidR="004670E2">
        <w:t xml:space="preserve">. El hijo ocupa todo el alto del padre. Pero si le </w:t>
      </w:r>
      <w:proofErr w:type="spellStart"/>
      <w:r w:rsidR="004670E2">
        <w:t>ponés</w:t>
      </w:r>
      <w:proofErr w:type="spellEnd"/>
      <w:r w:rsidR="004670E2">
        <w:t xml:space="preserve"> a los </w:t>
      </w:r>
      <w:proofErr w:type="spellStart"/>
      <w:r w:rsidR="004670E2">
        <w:t>divs</w:t>
      </w:r>
      <w:proofErr w:type="spellEnd"/>
      <w:r w:rsidR="004670E2">
        <w:t xml:space="preserve"> hijos alguna altura, tomará la de los hijos.</w:t>
      </w:r>
      <w:r w:rsidR="001B2730">
        <w:t xml:space="preserve"> Con center lo centra.</w:t>
      </w:r>
    </w:p>
    <w:p w14:paraId="19A382E9" w14:textId="3866D065" w:rsidR="007201FF" w:rsidRDefault="007201FF" w:rsidP="00535116">
      <w:pPr>
        <w:pStyle w:val="Prrafodelista"/>
      </w:pPr>
      <w:r>
        <w:t>Flex-</w:t>
      </w:r>
      <w:proofErr w:type="spellStart"/>
      <w:r>
        <w:t>direction</w:t>
      </w:r>
      <w:proofErr w:type="spellEnd"/>
      <w:r>
        <w:t xml:space="preserve">. Establece el eje principal. Por defecto es </w:t>
      </w:r>
      <w:proofErr w:type="spellStart"/>
      <w:r>
        <w:t>row</w:t>
      </w:r>
      <w:proofErr w:type="spellEnd"/>
      <w:r>
        <w:t xml:space="preserve">. Si se le pone </w:t>
      </w:r>
      <w:proofErr w:type="spellStart"/>
      <w:r>
        <w:t>row</w:t>
      </w:r>
      <w:proofErr w:type="spellEnd"/>
      <w:r>
        <w:t xml:space="preserve"> reverse. Se invierte. Para que el eje principal sea vertical es con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columna.</w:t>
      </w:r>
    </w:p>
    <w:p w14:paraId="5B559692" w14:textId="77777777" w:rsidR="007201FF" w:rsidRDefault="007201FF" w:rsidP="00535116">
      <w:pPr>
        <w:pStyle w:val="Prrafodelista"/>
      </w:pPr>
    </w:p>
    <w:p w14:paraId="37008737" w14:textId="62AD3580" w:rsidR="007201FF" w:rsidRDefault="007201FF" w:rsidP="00535116">
      <w:pPr>
        <w:pStyle w:val="Prrafodelista"/>
      </w:pPr>
      <w:r>
        <w:t xml:space="preserve">En codepen.io hay algunos </w:t>
      </w:r>
      <w:proofErr w:type="spellStart"/>
      <w:r>
        <w:t>ayudines</w:t>
      </w:r>
      <w:proofErr w:type="spellEnd"/>
      <w:r>
        <w:t xml:space="preserve"> para ver.</w:t>
      </w:r>
    </w:p>
    <w:p w14:paraId="29EA5D1F" w14:textId="1E7457D5" w:rsidR="007201FF" w:rsidRDefault="007201FF" w:rsidP="00535116">
      <w:pPr>
        <w:pStyle w:val="Prrafodelista"/>
      </w:pPr>
    </w:p>
    <w:p w14:paraId="705A4923" w14:textId="08286807" w:rsidR="007201FF" w:rsidRDefault="007201FF" w:rsidP="00535116">
      <w:pPr>
        <w:pStyle w:val="Prrafodelista"/>
      </w:pPr>
      <w:r>
        <w:t xml:space="preserve">Aconseja evitar sobre utilizar los </w:t>
      </w:r>
      <w:proofErr w:type="spellStart"/>
      <w:r>
        <w:t>flex</w:t>
      </w:r>
      <w:proofErr w:type="spellEnd"/>
      <w:r>
        <w:t>, cuando no hagan falta.</w:t>
      </w:r>
    </w:p>
    <w:p w14:paraId="112B961C" w14:textId="77777777" w:rsidR="00E83514" w:rsidRDefault="00E83514" w:rsidP="00535116">
      <w:pPr>
        <w:pStyle w:val="Prrafodelista"/>
      </w:pPr>
    </w:p>
    <w:p w14:paraId="023A18BC" w14:textId="09D39BAC" w:rsidR="00C442A9" w:rsidRDefault="00C442A9" w:rsidP="00535116">
      <w:pPr>
        <w:pStyle w:val="Prrafodelista"/>
      </w:pPr>
    </w:p>
    <w:p w14:paraId="1607D1E2" w14:textId="7274B1D1" w:rsidR="00C442A9" w:rsidRDefault="00C442A9" w:rsidP="00E83514">
      <w:pPr>
        <w:pStyle w:val="Prrafodelista"/>
        <w:jc w:val="center"/>
        <w:rPr>
          <w:sz w:val="28"/>
          <w:szCs w:val="28"/>
        </w:rPr>
      </w:pPr>
      <w:proofErr w:type="spellStart"/>
      <w:r w:rsidRPr="00E83514">
        <w:rPr>
          <w:sz w:val="28"/>
          <w:szCs w:val="28"/>
        </w:rPr>
        <w:t>Overflo</w:t>
      </w:r>
      <w:r w:rsidR="00E83514">
        <w:rPr>
          <w:sz w:val="28"/>
          <w:szCs w:val="28"/>
        </w:rPr>
        <w:t>w</w:t>
      </w:r>
      <w:proofErr w:type="spellEnd"/>
    </w:p>
    <w:p w14:paraId="01D68728" w14:textId="726FA8A3" w:rsidR="00E83514" w:rsidRPr="00C27CA7" w:rsidRDefault="00C27CA7" w:rsidP="00E83514">
      <w:pPr>
        <w:pStyle w:val="Prrafodelista"/>
        <w:jc w:val="center"/>
        <w:rPr>
          <w:sz w:val="24"/>
          <w:szCs w:val="24"/>
        </w:rPr>
      </w:pPr>
      <w:r w:rsidRPr="00C27CA7">
        <w:rPr>
          <w:sz w:val="24"/>
          <w:szCs w:val="24"/>
        </w:rPr>
        <w:t>(</w:t>
      </w:r>
      <w:r w:rsidR="00E83514" w:rsidRPr="00C27CA7">
        <w:rPr>
          <w:sz w:val="24"/>
          <w:szCs w:val="24"/>
        </w:rPr>
        <w:t>Des</w:t>
      </w:r>
      <w:r w:rsidR="00C71F1D">
        <w:rPr>
          <w:sz w:val="24"/>
          <w:szCs w:val="24"/>
        </w:rPr>
        <w:t>b</w:t>
      </w:r>
      <w:r w:rsidR="00E83514" w:rsidRPr="00C27CA7">
        <w:rPr>
          <w:sz w:val="24"/>
          <w:szCs w:val="24"/>
        </w:rPr>
        <w:t>ordamiento</w:t>
      </w:r>
      <w:r w:rsidRPr="00C27CA7">
        <w:rPr>
          <w:sz w:val="24"/>
          <w:szCs w:val="24"/>
        </w:rPr>
        <w:t>)</w:t>
      </w:r>
    </w:p>
    <w:p w14:paraId="57214EC8" w14:textId="21F853E4" w:rsidR="00E83514" w:rsidRDefault="00E83514" w:rsidP="00E83514">
      <w:pPr>
        <w:pStyle w:val="Prrafodelista"/>
        <w:rPr>
          <w:sz w:val="24"/>
          <w:szCs w:val="24"/>
        </w:rPr>
      </w:pPr>
      <w:r w:rsidRPr="00E83514">
        <w:rPr>
          <w:sz w:val="24"/>
          <w:szCs w:val="24"/>
        </w:rPr>
        <w:t>Sucede si tenemos un contenedor fijo y un contenido muy grande.</w:t>
      </w:r>
    </w:p>
    <w:p w14:paraId="4EB70827" w14:textId="2FD07B61" w:rsidR="00C27CA7" w:rsidRDefault="00C27CA7" w:rsidP="00E83514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: Todo lo que sobresale, se oculta. No hay manera de acceder a esa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>.</w:t>
      </w:r>
    </w:p>
    <w:p w14:paraId="6C19F441" w14:textId="108D577D" w:rsidR="00C27CA7" w:rsidRDefault="00C27CA7" w:rsidP="00E83514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 xml:space="preserve">. Se crea una barra para </w:t>
      </w:r>
      <w:proofErr w:type="spellStart"/>
      <w:r>
        <w:rPr>
          <w:sz w:val="24"/>
          <w:szCs w:val="24"/>
        </w:rPr>
        <w:t>scrollear</w:t>
      </w:r>
      <w:proofErr w:type="spellEnd"/>
      <w:r>
        <w:rPr>
          <w:sz w:val="24"/>
          <w:szCs w:val="24"/>
        </w:rPr>
        <w:t>.</w:t>
      </w:r>
    </w:p>
    <w:p w14:paraId="1962173A" w14:textId="5752F8B2" w:rsidR="00C27CA7" w:rsidRDefault="00C27CA7" w:rsidP="00E83514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Overvlow</w:t>
      </w:r>
      <w:proofErr w:type="spellEnd"/>
      <w:r>
        <w:rPr>
          <w:sz w:val="24"/>
          <w:szCs w:val="24"/>
        </w:rPr>
        <w:t xml:space="preserve"> visible. Por defecto. Sobresalen los excesos.</w:t>
      </w:r>
    </w:p>
    <w:p w14:paraId="251BB150" w14:textId="4875C08C" w:rsidR="005C4A33" w:rsidRDefault="005C4A33" w:rsidP="00E83514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Overflow</w:t>
      </w:r>
      <w:proofErr w:type="spellEnd"/>
      <w:r>
        <w:rPr>
          <w:sz w:val="24"/>
          <w:szCs w:val="24"/>
        </w:rPr>
        <w:t xml:space="preserve"> auto. Optimiza. Pone barras solo donde es necesario. </w:t>
      </w:r>
    </w:p>
    <w:p w14:paraId="68688AA8" w14:textId="0B6D395C" w:rsidR="005C4A33" w:rsidRDefault="001F0A93" w:rsidP="00E8351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defecto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viene con un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. Si se quiere eliminar eso se hace con el asterisco y llevando los valores a 0</w:t>
      </w:r>
    </w:p>
    <w:p w14:paraId="783E447A" w14:textId="77777777" w:rsidR="00AC3B84" w:rsidRDefault="00AC3B84" w:rsidP="00E83514">
      <w:pPr>
        <w:pStyle w:val="Prrafodelista"/>
        <w:rPr>
          <w:sz w:val="24"/>
          <w:szCs w:val="24"/>
        </w:rPr>
      </w:pPr>
    </w:p>
    <w:p w14:paraId="0F2C52D0" w14:textId="07315A98" w:rsidR="00AC3B84" w:rsidRPr="00AC3B84" w:rsidRDefault="00AC3B84" w:rsidP="00AC3B84">
      <w:pPr>
        <w:pStyle w:val="Prrafodelista"/>
        <w:jc w:val="right"/>
        <w:rPr>
          <w:b/>
          <w:bCs/>
          <w:sz w:val="32"/>
          <w:szCs w:val="32"/>
          <w:lang w:val="en-US"/>
        </w:rPr>
      </w:pPr>
      <w:r w:rsidRPr="00AC3B84">
        <w:rPr>
          <w:b/>
          <w:bCs/>
          <w:sz w:val="32"/>
          <w:szCs w:val="32"/>
          <w:lang w:val="en-US"/>
        </w:rPr>
        <w:t>Hover</w:t>
      </w:r>
    </w:p>
    <w:p w14:paraId="68A9AE45" w14:textId="77777777" w:rsidR="00AC3B84" w:rsidRPr="00AC3B84" w:rsidRDefault="00AC3B84" w:rsidP="00AC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C3B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</w:t>
      </w:r>
      <w:proofErr w:type="gramStart"/>
      <w:r w:rsidRPr="00AC3B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AC3B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imagen</w:t>
      </w:r>
      <w:proofErr w:type="gramEnd"/>
      <w:r w:rsidRPr="00AC3B8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-galeria:hover</w:t>
      </w:r>
      <w:proofErr w:type="spellEnd"/>
      <w:r w:rsidRPr="00AC3B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508F7B23" w14:textId="77777777" w:rsidR="00AC3B84" w:rsidRPr="00AC3B84" w:rsidRDefault="00AC3B84" w:rsidP="00AC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C3B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C3B8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opacity</w:t>
      </w:r>
      <w:r w:rsidRPr="00AC3B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AC3B8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0.3</w:t>
      </w:r>
      <w:r w:rsidRPr="00AC3B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B73C109" w14:textId="77777777" w:rsidR="00AC3B84" w:rsidRPr="00A678B6" w:rsidRDefault="00AC3B84" w:rsidP="00AC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B8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678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cursor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678B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pointer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2C14F83" w14:textId="77777777" w:rsidR="00AC3B84" w:rsidRPr="00A678B6" w:rsidRDefault="00AC3B84" w:rsidP="00AC3B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}</w:t>
      </w:r>
    </w:p>
    <w:p w14:paraId="3C3AD63A" w14:textId="07D5F628" w:rsidR="00AC3B84" w:rsidRPr="00A678B6" w:rsidRDefault="00AC3B84" w:rsidP="00E83514">
      <w:pPr>
        <w:pStyle w:val="Prrafodelista"/>
        <w:rPr>
          <w:sz w:val="24"/>
          <w:szCs w:val="24"/>
        </w:rPr>
      </w:pPr>
    </w:p>
    <w:p w14:paraId="36511D7F" w14:textId="021435DB" w:rsidR="00AC3B84" w:rsidRPr="00AC3B84" w:rsidRDefault="00AC3B84" w:rsidP="00E83514">
      <w:pPr>
        <w:pStyle w:val="Prrafodelista"/>
        <w:rPr>
          <w:sz w:val="24"/>
          <w:szCs w:val="24"/>
        </w:rPr>
      </w:pPr>
      <w:r w:rsidRPr="00AC3B84">
        <w:rPr>
          <w:sz w:val="24"/>
          <w:szCs w:val="24"/>
        </w:rPr>
        <w:t xml:space="preserve">Con </w:t>
      </w:r>
      <w:proofErr w:type="spellStart"/>
      <w:r w:rsidRPr="00AC3B84">
        <w:rPr>
          <w:sz w:val="24"/>
          <w:szCs w:val="24"/>
        </w:rPr>
        <w:t>hover</w:t>
      </w:r>
      <w:proofErr w:type="spellEnd"/>
      <w:r w:rsidRPr="00AC3B84">
        <w:rPr>
          <w:sz w:val="24"/>
          <w:szCs w:val="24"/>
        </w:rPr>
        <w:t xml:space="preserve"> cuando el c</w:t>
      </w:r>
      <w:r>
        <w:rPr>
          <w:sz w:val="24"/>
          <w:szCs w:val="24"/>
        </w:rPr>
        <w:t>ursor pasa por arriba de algo, sucede el código de adentro. Cambia la opacidad y el mouse adviene manito.</w:t>
      </w:r>
    </w:p>
    <w:p w14:paraId="3D6B0712" w14:textId="70E67813" w:rsidR="005C4A33" w:rsidRDefault="005C4A33" w:rsidP="00E83514">
      <w:pPr>
        <w:pStyle w:val="Prrafodelista"/>
        <w:rPr>
          <w:sz w:val="24"/>
          <w:szCs w:val="24"/>
        </w:rPr>
      </w:pPr>
    </w:p>
    <w:p w14:paraId="549974C6" w14:textId="15ED6952" w:rsidR="00A678B6" w:rsidRDefault="00A678B6" w:rsidP="00E83514">
      <w:pPr>
        <w:pStyle w:val="Prrafodelista"/>
        <w:rPr>
          <w:sz w:val="24"/>
          <w:szCs w:val="24"/>
        </w:rPr>
      </w:pPr>
    </w:p>
    <w:p w14:paraId="4FEE24BD" w14:textId="27078750" w:rsidR="00A678B6" w:rsidRDefault="00A678B6" w:rsidP="00E8351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Video que ocupe toda la pantalla, sin </w:t>
      </w: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 xml:space="preserve"> y fijo:</w:t>
      </w:r>
    </w:p>
    <w:p w14:paraId="182FE0B6" w14:textId="77777777" w:rsidR="00A678B6" w:rsidRPr="002A2B0B" w:rsidRDefault="00A678B6" w:rsidP="00A6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2B0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</w:t>
      </w:r>
      <w:proofErr w:type="gramStart"/>
      <w:r w:rsidRPr="002A2B0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videoZ</w:t>
      </w:r>
      <w:r w:rsidRPr="002A2B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7FCC649B" w14:textId="77777777" w:rsidR="00A678B6" w:rsidRPr="00A678B6" w:rsidRDefault="00A678B6" w:rsidP="00A6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2B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678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A678B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100vw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F3C7AE1" w14:textId="77777777" w:rsidR="00A678B6" w:rsidRPr="00A678B6" w:rsidRDefault="00A678B6" w:rsidP="00A6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678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A678B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100vh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E42EB39" w14:textId="77777777" w:rsidR="00A678B6" w:rsidRPr="00A678B6" w:rsidRDefault="00A678B6" w:rsidP="00A6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678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object-fit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A678B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cover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846A93F" w14:textId="77777777" w:rsidR="00A678B6" w:rsidRPr="00A678B6" w:rsidRDefault="00A678B6" w:rsidP="00A6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A678B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A678B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fixed</w:t>
      </w:r>
      <w:proofErr w:type="spellEnd"/>
      <w:proofErr w:type="gramEnd"/>
      <w:r w:rsidRPr="00A678B6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9D7B0ED" w14:textId="77777777" w:rsidR="00A678B6" w:rsidRPr="00C71F1D" w:rsidRDefault="00A678B6" w:rsidP="00A6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106E8EB8" w14:textId="6355A6A9" w:rsidR="00A678B6" w:rsidRPr="00C71F1D" w:rsidRDefault="00A678B6" w:rsidP="00E83514">
      <w:pPr>
        <w:pStyle w:val="Prrafodelista"/>
        <w:rPr>
          <w:sz w:val="24"/>
          <w:szCs w:val="24"/>
          <w:lang w:val="en-US"/>
        </w:rPr>
      </w:pPr>
    </w:p>
    <w:p w14:paraId="67E780C7" w14:textId="374434E6" w:rsidR="00C57C28" w:rsidRPr="00C71F1D" w:rsidRDefault="00C57C28" w:rsidP="00E83514">
      <w:pPr>
        <w:pStyle w:val="Prrafodelista"/>
        <w:rPr>
          <w:sz w:val="24"/>
          <w:szCs w:val="24"/>
          <w:lang w:val="en-US"/>
        </w:rPr>
      </w:pPr>
    </w:p>
    <w:p w14:paraId="7103DCA0" w14:textId="0DD0C2C0" w:rsidR="00C57C28" w:rsidRDefault="00C57C28" w:rsidP="00C57C28">
      <w:pPr>
        <w:pStyle w:val="Prrafodelista"/>
        <w:jc w:val="center"/>
        <w:rPr>
          <w:sz w:val="24"/>
          <w:szCs w:val="24"/>
        </w:rPr>
      </w:pPr>
      <w:r>
        <w:rPr>
          <w:sz w:val="24"/>
          <w:szCs w:val="24"/>
        </w:rPr>
        <w:t>Anidar selectores:</w:t>
      </w:r>
    </w:p>
    <w:p w14:paraId="7C415226" w14:textId="77777777" w:rsidR="00C57C28" w:rsidRPr="00C57C28" w:rsidRDefault="00C57C28" w:rsidP="00C5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57C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.contenedor</w:t>
      </w:r>
      <w:proofErr w:type="gramEnd"/>
      <w:r w:rsidRPr="00C57C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57C2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C57C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70F97FE7" w14:textId="77777777" w:rsidR="00C57C28" w:rsidRPr="00C57C28" w:rsidRDefault="00C57C28" w:rsidP="00C5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57C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57C2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57C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C57C2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proofErr w:type="spellEnd"/>
      <w:proofErr w:type="gramEnd"/>
      <w:r w:rsidRPr="00C57C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EACA3C0" w14:textId="77777777" w:rsidR="00C57C28" w:rsidRPr="00C57C28" w:rsidRDefault="00C57C28" w:rsidP="00C5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57C2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CCBF3C1" w14:textId="269EB944" w:rsidR="00C57C28" w:rsidRDefault="00C57C28" w:rsidP="00C57C28">
      <w:pPr>
        <w:pStyle w:val="Prrafodelista"/>
        <w:rPr>
          <w:sz w:val="24"/>
          <w:szCs w:val="24"/>
        </w:rPr>
      </w:pPr>
    </w:p>
    <w:p w14:paraId="32361E80" w14:textId="1EB34ADD" w:rsidR="00C57C28" w:rsidRDefault="00C57C28" w:rsidP="00C57C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Primero </w:t>
      </w:r>
      <w:proofErr w:type="gramStart"/>
      <w:r>
        <w:rPr>
          <w:sz w:val="24"/>
          <w:szCs w:val="24"/>
        </w:rPr>
        <w:t>puso .</w:t>
      </w:r>
      <w:proofErr w:type="gramEnd"/>
      <w:r>
        <w:rPr>
          <w:sz w:val="24"/>
          <w:szCs w:val="24"/>
        </w:rPr>
        <w:t>+clase y luego puso p (por los párrafos):</w:t>
      </w:r>
    </w:p>
    <w:p w14:paraId="5F4BCD63" w14:textId="7F27CE5D" w:rsidR="00C57C28" w:rsidRDefault="00C57C28" w:rsidP="00C57C28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6F39F" wp14:editId="37CCDE84">
            <wp:extent cx="2619375" cy="2038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C34B" w14:textId="179CFA8B" w:rsidR="00C57C28" w:rsidRDefault="00C57C28" w:rsidP="00C57C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Ahí se ve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cambia el color de los p, que están dentro de “contenedor” pero no el otro.</w:t>
      </w:r>
    </w:p>
    <w:p w14:paraId="7C447518" w14:textId="3ABDF74C" w:rsidR="00241AA6" w:rsidRDefault="00241AA6" w:rsidP="00C57C28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A3D0C5" wp14:editId="1D2E05A9">
            <wp:extent cx="3619500" cy="533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EBA3" w14:textId="2FE99101" w:rsidR="00241AA6" w:rsidRDefault="00241AA6" w:rsidP="00C57C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Ahí agrego un botón con un Id, y así lo codea.</w:t>
      </w:r>
    </w:p>
    <w:p w14:paraId="2E6C8D49" w14:textId="1574ECA9" w:rsidR="00266D2A" w:rsidRDefault="00266D2A" w:rsidP="00C57C28">
      <w:pPr>
        <w:pStyle w:val="Prrafodelista"/>
        <w:rPr>
          <w:sz w:val="24"/>
          <w:szCs w:val="24"/>
        </w:rPr>
      </w:pPr>
    </w:p>
    <w:p w14:paraId="41A7B948" w14:textId="4D459B94" w:rsidR="00266D2A" w:rsidRDefault="00266D2A" w:rsidP="00266D2A">
      <w:pPr>
        <w:pStyle w:val="Prrafodelista"/>
        <w:jc w:val="center"/>
        <w:rPr>
          <w:sz w:val="36"/>
          <w:szCs w:val="36"/>
        </w:rPr>
      </w:pPr>
      <w:proofErr w:type="spellStart"/>
      <w:r w:rsidRPr="00266D2A">
        <w:rPr>
          <w:sz w:val="36"/>
          <w:szCs w:val="36"/>
        </w:rPr>
        <w:t>Pseudoclases</w:t>
      </w:r>
      <w:proofErr w:type="spellEnd"/>
      <w:r w:rsidRPr="00266D2A">
        <w:rPr>
          <w:sz w:val="36"/>
          <w:szCs w:val="36"/>
        </w:rPr>
        <w:t xml:space="preserve"> (aquí va el </w:t>
      </w:r>
      <w:proofErr w:type="spellStart"/>
      <w:r w:rsidRPr="00266D2A">
        <w:rPr>
          <w:sz w:val="36"/>
          <w:szCs w:val="36"/>
        </w:rPr>
        <w:t>hover</w:t>
      </w:r>
      <w:proofErr w:type="spellEnd"/>
      <w:r w:rsidRPr="00266D2A">
        <w:rPr>
          <w:sz w:val="36"/>
          <w:szCs w:val="36"/>
        </w:rPr>
        <w:t>)</w:t>
      </w:r>
      <w:r w:rsidR="00E660CB">
        <w:rPr>
          <w:sz w:val="36"/>
          <w:szCs w:val="36"/>
        </w:rPr>
        <w:t xml:space="preserve"> (:)</w:t>
      </w:r>
    </w:p>
    <w:p w14:paraId="79B518FA" w14:textId="20BC0BF6" w:rsidR="00266D2A" w:rsidRPr="00C57C28" w:rsidRDefault="00266D2A" w:rsidP="00C57C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Aportan un estado diferente.</w:t>
      </w:r>
    </w:p>
    <w:p w14:paraId="2FD90FC2" w14:textId="2CDF16C4" w:rsidR="00C57C28" w:rsidRPr="006724BA" w:rsidRDefault="00266D2A" w:rsidP="00C57C28">
      <w:pPr>
        <w:rPr>
          <w:sz w:val="24"/>
          <w:szCs w:val="24"/>
        </w:rPr>
      </w:pPr>
      <w:proofErr w:type="spellStart"/>
      <w:r w:rsidRPr="002A2B0B">
        <w:rPr>
          <w:sz w:val="24"/>
          <w:szCs w:val="24"/>
        </w:rPr>
        <w:t>Hover</w:t>
      </w:r>
      <w:proofErr w:type="spellEnd"/>
      <w:r w:rsidR="006724BA" w:rsidRPr="002A2B0B">
        <w:rPr>
          <w:sz w:val="24"/>
          <w:szCs w:val="24"/>
        </w:rPr>
        <w:t xml:space="preserve">. </w:t>
      </w:r>
      <w:r w:rsidR="006724BA" w:rsidRPr="006724BA">
        <w:rPr>
          <w:sz w:val="24"/>
          <w:szCs w:val="24"/>
        </w:rPr>
        <w:t>Afecta cuando e</w:t>
      </w:r>
      <w:r w:rsidR="006724BA">
        <w:rPr>
          <w:sz w:val="24"/>
          <w:szCs w:val="24"/>
        </w:rPr>
        <w:t>l mouse se posa por arriba.</w:t>
      </w:r>
    </w:p>
    <w:p w14:paraId="3B31B853" w14:textId="1EFBD2E7" w:rsidR="00266D2A" w:rsidRDefault="00266D2A" w:rsidP="00C57C28">
      <w:pPr>
        <w:rPr>
          <w:sz w:val="24"/>
          <w:szCs w:val="24"/>
        </w:rPr>
      </w:pPr>
      <w:proofErr w:type="spellStart"/>
      <w:r w:rsidRPr="006724BA">
        <w:rPr>
          <w:sz w:val="24"/>
          <w:szCs w:val="24"/>
        </w:rPr>
        <w:t>First</w:t>
      </w:r>
      <w:proofErr w:type="spellEnd"/>
      <w:r w:rsidRPr="006724BA">
        <w:rPr>
          <w:sz w:val="24"/>
          <w:szCs w:val="24"/>
        </w:rPr>
        <w:t xml:space="preserve"> </w:t>
      </w:r>
      <w:proofErr w:type="spellStart"/>
      <w:r w:rsidRPr="006724BA">
        <w:rPr>
          <w:sz w:val="24"/>
          <w:szCs w:val="24"/>
        </w:rPr>
        <w:t>child</w:t>
      </w:r>
      <w:proofErr w:type="spellEnd"/>
      <w:r w:rsidR="006724BA" w:rsidRPr="006724BA">
        <w:rPr>
          <w:sz w:val="24"/>
          <w:szCs w:val="24"/>
        </w:rPr>
        <w:t>. Afecta a la primera aparición d</w:t>
      </w:r>
      <w:r w:rsidR="006724BA">
        <w:rPr>
          <w:sz w:val="24"/>
          <w:szCs w:val="24"/>
        </w:rPr>
        <w:t>e determinado tipo de elemento.</w:t>
      </w:r>
    </w:p>
    <w:p w14:paraId="3DD6B698" w14:textId="7127B46A" w:rsidR="00292939" w:rsidRDefault="00292939" w:rsidP="00C57C28">
      <w:pPr>
        <w:rPr>
          <w:sz w:val="24"/>
          <w:szCs w:val="24"/>
        </w:rPr>
      </w:pPr>
    </w:p>
    <w:p w14:paraId="1B41467D" w14:textId="0CF0A785" w:rsidR="00292939" w:rsidRDefault="00292939" w:rsidP="00C57C28">
      <w:pPr>
        <w:rPr>
          <w:sz w:val="24"/>
          <w:szCs w:val="24"/>
        </w:rPr>
      </w:pPr>
      <w:r>
        <w:rPr>
          <w:sz w:val="24"/>
          <w:szCs w:val="24"/>
        </w:rPr>
        <w:t>Luego agrega otros. Para el manejo de los links (de a):</w:t>
      </w:r>
    </w:p>
    <w:p w14:paraId="07574262" w14:textId="32E5B509" w:rsidR="00292939" w:rsidRDefault="00292939" w:rsidP="00C57C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A:link</w:t>
      </w:r>
      <w:proofErr w:type="gramEnd"/>
      <w:r>
        <w:rPr>
          <w:sz w:val="24"/>
          <w:szCs w:val="24"/>
        </w:rPr>
        <w:t xml:space="preserve"> Es el color que le da al enlace no visitado.</w:t>
      </w:r>
    </w:p>
    <w:p w14:paraId="315EEA38" w14:textId="5C40BA50" w:rsidR="00292939" w:rsidRDefault="00292939" w:rsidP="00C57C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A:visited</w:t>
      </w:r>
      <w:proofErr w:type="gramEnd"/>
      <w:r>
        <w:rPr>
          <w:sz w:val="24"/>
          <w:szCs w:val="24"/>
        </w:rPr>
        <w:t>. Es el color que le da al enlace ya visitado.</w:t>
      </w:r>
    </w:p>
    <w:p w14:paraId="3A387CD5" w14:textId="2D99CBAA" w:rsidR="00292939" w:rsidRDefault="00292939" w:rsidP="00C57C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A:hover</w:t>
      </w:r>
      <w:proofErr w:type="gramEnd"/>
      <w:r>
        <w:rPr>
          <w:sz w:val="24"/>
          <w:szCs w:val="24"/>
        </w:rPr>
        <w:t>. Cuando el mouse se posa encima.</w:t>
      </w:r>
    </w:p>
    <w:p w14:paraId="0026FF1F" w14:textId="0CD3056E" w:rsidR="00292939" w:rsidRDefault="00292939" w:rsidP="00C57C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A:active</w:t>
      </w:r>
      <w:proofErr w:type="gramEnd"/>
      <w:r>
        <w:rPr>
          <w:sz w:val="24"/>
          <w:szCs w:val="24"/>
        </w:rPr>
        <w:t xml:space="preserve">. Cuando se le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>.</w:t>
      </w:r>
    </w:p>
    <w:p w14:paraId="16841771" w14:textId="77777777" w:rsidR="00E660CB" w:rsidRDefault="00E660CB" w:rsidP="00C57C28">
      <w:pPr>
        <w:rPr>
          <w:sz w:val="24"/>
          <w:szCs w:val="24"/>
        </w:rPr>
      </w:pPr>
    </w:p>
    <w:p w14:paraId="152D7F16" w14:textId="17705355" w:rsidR="006724BA" w:rsidRPr="002A2B0B" w:rsidRDefault="00E660CB" w:rsidP="00E660CB">
      <w:pPr>
        <w:jc w:val="center"/>
        <w:rPr>
          <w:sz w:val="36"/>
          <w:szCs w:val="36"/>
          <w:lang w:val="en-US"/>
        </w:rPr>
      </w:pPr>
      <w:proofErr w:type="spellStart"/>
      <w:r w:rsidRPr="002A2B0B">
        <w:rPr>
          <w:sz w:val="36"/>
          <w:szCs w:val="36"/>
          <w:lang w:val="en-US"/>
        </w:rPr>
        <w:t>Pseudoelementos</w:t>
      </w:r>
      <w:proofErr w:type="spellEnd"/>
      <w:r w:rsidRPr="002A2B0B">
        <w:rPr>
          <w:sz w:val="36"/>
          <w:szCs w:val="36"/>
          <w:lang w:val="en-US"/>
        </w:rPr>
        <w:t xml:space="preserve"> </w:t>
      </w:r>
      <w:proofErr w:type="gramStart"/>
      <w:r w:rsidRPr="002A2B0B">
        <w:rPr>
          <w:sz w:val="36"/>
          <w:szCs w:val="36"/>
          <w:lang w:val="en-US"/>
        </w:rPr>
        <w:t>(::)</w:t>
      </w:r>
      <w:proofErr w:type="gramEnd"/>
    </w:p>
    <w:p w14:paraId="4B39A4C4" w14:textId="4948E7A3" w:rsidR="00E660CB" w:rsidRPr="002A2B0B" w:rsidRDefault="002A2485" w:rsidP="00E660CB">
      <w:pPr>
        <w:rPr>
          <w:sz w:val="24"/>
          <w:szCs w:val="24"/>
          <w:lang w:val="en-US"/>
        </w:rPr>
      </w:pPr>
      <w:proofErr w:type="gramStart"/>
      <w:r w:rsidRPr="002A2B0B">
        <w:rPr>
          <w:sz w:val="24"/>
          <w:szCs w:val="24"/>
          <w:lang w:val="en-US"/>
        </w:rPr>
        <w:t>::</w:t>
      </w:r>
      <w:proofErr w:type="gramEnd"/>
      <w:r w:rsidRPr="002A2B0B">
        <w:rPr>
          <w:sz w:val="24"/>
          <w:szCs w:val="24"/>
          <w:lang w:val="en-US"/>
        </w:rPr>
        <w:t>after y ::before</w:t>
      </w:r>
    </w:p>
    <w:p w14:paraId="0CEB3834" w14:textId="36D7CA27" w:rsidR="002A2485" w:rsidRPr="002A2B0B" w:rsidRDefault="002A2485" w:rsidP="00E660CB">
      <w:pPr>
        <w:rPr>
          <w:sz w:val="24"/>
          <w:szCs w:val="24"/>
          <w:lang w:val="en-US"/>
        </w:rPr>
      </w:pPr>
    </w:p>
    <w:p w14:paraId="18A69233" w14:textId="77777777" w:rsidR="002A2485" w:rsidRPr="002A2B0B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49436586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span.frase</w:t>
      </w:r>
      <w:proofErr w:type="spellEnd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::</w:t>
      </w:r>
      <w:proofErr w:type="gramEnd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before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399AABF5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'&lt;&lt; '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DC3AD84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xx-small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6E4A726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1CED42EF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52D9467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span.frase</w:t>
      </w:r>
      <w:proofErr w:type="spellEnd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::</w:t>
      </w:r>
      <w:proofErr w:type="gramEnd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after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50A31B7E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&gt;&gt;'</w:t>
      </w: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C629614" w14:textId="77777777" w:rsidR="002A2485" w:rsidRPr="002A2B0B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spellStart"/>
      <w:r w:rsidRPr="002A2B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2A2B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2A2B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xx-small</w:t>
      </w:r>
      <w:proofErr w:type="spellEnd"/>
      <w:r w:rsidRPr="002A2B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D2446EC" w14:textId="77777777" w:rsidR="002A2485" w:rsidRPr="002A2485" w:rsidRDefault="002A2485" w:rsidP="002A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A248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0F731AE7" w14:textId="05D63811" w:rsidR="002A2485" w:rsidRDefault="002A2485" w:rsidP="00E660CB">
      <w:pPr>
        <w:rPr>
          <w:sz w:val="24"/>
          <w:szCs w:val="24"/>
        </w:rPr>
      </w:pPr>
      <w:r>
        <w:rPr>
          <w:sz w:val="24"/>
          <w:szCs w:val="24"/>
        </w:rPr>
        <w:t>Agrega ese contenido, antes y después.</w:t>
      </w:r>
    </w:p>
    <w:p w14:paraId="0631A31F" w14:textId="54E2B0B5" w:rsidR="002A2485" w:rsidRDefault="002A2485" w:rsidP="00E660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42DD3B" wp14:editId="2022477F">
            <wp:extent cx="2714625" cy="5429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E1BA" w14:textId="3018FA7B" w:rsidR="002A2485" w:rsidRDefault="002A2485" w:rsidP="00E660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First-letter</w:t>
      </w:r>
      <w:proofErr w:type="spellEnd"/>
      <w:r>
        <w:rPr>
          <w:sz w:val="24"/>
          <w:szCs w:val="24"/>
        </w:rPr>
        <w:t xml:space="preserve"> afecta solo a la primera letra de un p, en este caso</w:t>
      </w:r>
    </w:p>
    <w:p w14:paraId="44123F83" w14:textId="53EA0C32" w:rsidR="002A2485" w:rsidRDefault="002A2485" w:rsidP="00E660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5AAB17" wp14:editId="6DA0FBD5">
            <wp:extent cx="16002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5010" w14:textId="7352205A" w:rsidR="002A2485" w:rsidRDefault="002A2485" w:rsidP="00E660CB">
      <w:pPr>
        <w:rPr>
          <w:sz w:val="24"/>
          <w:szCs w:val="24"/>
        </w:rPr>
      </w:pPr>
      <w:r>
        <w:rPr>
          <w:sz w:val="24"/>
          <w:szCs w:val="24"/>
        </w:rPr>
        <w:t xml:space="preserve">Similarmente, está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>-line.</w:t>
      </w:r>
    </w:p>
    <w:p w14:paraId="30B014BB" w14:textId="108BF8F7" w:rsidR="00B10E30" w:rsidRDefault="00B10E30" w:rsidP="00E660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Selection</w:t>
      </w:r>
      <w:proofErr w:type="spellEnd"/>
      <w:r>
        <w:rPr>
          <w:sz w:val="24"/>
          <w:szCs w:val="24"/>
        </w:rPr>
        <w:t xml:space="preserve"> refiere a cuando se selecciona algo, se suele por default poner el fondo blanco.</w:t>
      </w:r>
    </w:p>
    <w:p w14:paraId="5ED5D6B7" w14:textId="5925791E" w:rsidR="006043C1" w:rsidRDefault="006043C1" w:rsidP="00E660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Specificity</w:t>
      </w:r>
      <w:proofErr w:type="spellEnd"/>
      <w:r>
        <w:rPr>
          <w:sz w:val="24"/>
          <w:szCs w:val="24"/>
        </w:rPr>
        <w:t>:</w:t>
      </w:r>
    </w:p>
    <w:p w14:paraId="0DA45B3A" w14:textId="5D7725BC" w:rsidR="006043C1" w:rsidRDefault="006043C1" w:rsidP="00E660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239652" wp14:editId="68471421">
            <wp:extent cx="3467100" cy="742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7BEF" w14:textId="2B3F7267" w:rsidR="006043C1" w:rsidRDefault="006043C1" w:rsidP="00E660CB">
      <w:pPr>
        <w:rPr>
          <w:sz w:val="24"/>
          <w:szCs w:val="24"/>
        </w:rPr>
      </w:pPr>
      <w:r>
        <w:rPr>
          <w:sz w:val="24"/>
          <w:szCs w:val="24"/>
        </w:rPr>
        <w:t xml:space="preserve">Afecta a los miembros de la </w:t>
      </w:r>
      <w:proofErr w:type="gramStart"/>
      <w:r>
        <w:rPr>
          <w:sz w:val="24"/>
          <w:szCs w:val="24"/>
        </w:rPr>
        <w:t>clase .listado</w:t>
      </w:r>
      <w:proofErr w:type="gramEnd"/>
      <w:r>
        <w:rPr>
          <w:sz w:val="24"/>
          <w:szCs w:val="24"/>
        </w:rPr>
        <w:t xml:space="preserve"> </w:t>
      </w:r>
      <w:r w:rsidR="008B6D3A">
        <w:rPr>
          <w:sz w:val="24"/>
          <w:szCs w:val="24"/>
        </w:rPr>
        <w:t>que sean ítems, de listados sin ordenar.</w:t>
      </w:r>
    </w:p>
    <w:p w14:paraId="3C14A146" w14:textId="7E7BDBAF" w:rsidR="00C67639" w:rsidRDefault="00C67639" w:rsidP="00E660CB">
      <w:pPr>
        <w:rPr>
          <w:sz w:val="24"/>
          <w:szCs w:val="24"/>
        </w:rPr>
      </w:pPr>
    </w:p>
    <w:p w14:paraId="70A7BFEF" w14:textId="721A4E6D" w:rsidR="00C67639" w:rsidRDefault="00C67639" w:rsidP="00C67639">
      <w:pPr>
        <w:jc w:val="center"/>
        <w:rPr>
          <w:sz w:val="32"/>
          <w:szCs w:val="32"/>
        </w:rPr>
      </w:pPr>
      <w:r w:rsidRPr="00C67639">
        <w:rPr>
          <w:sz w:val="32"/>
          <w:szCs w:val="32"/>
        </w:rPr>
        <w:t>Especificidad</w:t>
      </w:r>
    </w:p>
    <w:p w14:paraId="7BFC7121" w14:textId="4493F98A" w:rsidR="00320AF8" w:rsidRPr="00320AF8" w:rsidRDefault="00320AF8" w:rsidP="00320AF8">
      <w:pPr>
        <w:rPr>
          <w:sz w:val="24"/>
          <w:szCs w:val="24"/>
        </w:rPr>
      </w:pPr>
      <w:r w:rsidRPr="00320AF8">
        <w:rPr>
          <w:sz w:val="24"/>
          <w:szCs w:val="24"/>
        </w:rPr>
        <w:t>Si un elemento forma parte de 2 clases y ambas le dan color a la letra, va a prevalecer la que esté escrita después, ya que pisa a la primera. Sin embargo, hay cierta</w:t>
      </w:r>
      <w:r>
        <w:rPr>
          <w:sz w:val="24"/>
          <w:szCs w:val="24"/>
        </w:rPr>
        <w:t xml:space="preserve"> jerarquía</w:t>
      </w:r>
      <w:r w:rsidRPr="00320AF8">
        <w:rPr>
          <w:sz w:val="24"/>
          <w:szCs w:val="24"/>
        </w:rPr>
        <w:t>:</w:t>
      </w:r>
    </w:p>
    <w:p w14:paraId="763FAEB8" w14:textId="5D223C2A" w:rsidR="00EF2F7C" w:rsidRDefault="00EF2F7C" w:rsidP="00320AF8">
      <w:pPr>
        <w:rPr>
          <w:sz w:val="24"/>
          <w:szCs w:val="24"/>
        </w:rPr>
      </w:pPr>
      <w:r w:rsidRPr="00320AF8">
        <w:rPr>
          <w:sz w:val="24"/>
          <w:szCs w:val="24"/>
        </w:rPr>
        <w:t xml:space="preserve">El id es lo </w:t>
      </w:r>
      <w:proofErr w:type="spellStart"/>
      <w:r w:rsidRPr="00320AF8">
        <w:rPr>
          <w:sz w:val="24"/>
          <w:szCs w:val="24"/>
        </w:rPr>
        <w:t>mas</w:t>
      </w:r>
      <w:proofErr w:type="spellEnd"/>
      <w:r w:rsidRPr="00320AF8">
        <w:rPr>
          <w:sz w:val="24"/>
          <w:szCs w:val="24"/>
        </w:rPr>
        <w:t xml:space="preserve"> específico, sigue la clase y luego la etiqueta.</w:t>
      </w:r>
      <w:r w:rsidR="00320AF8" w:rsidRPr="00320AF8">
        <w:rPr>
          <w:sz w:val="24"/>
          <w:szCs w:val="24"/>
        </w:rPr>
        <w:t xml:space="preserve"> El </w:t>
      </w:r>
      <w:proofErr w:type="spellStart"/>
      <w:r w:rsidR="00320AF8" w:rsidRPr="00320AF8">
        <w:rPr>
          <w:sz w:val="24"/>
          <w:szCs w:val="24"/>
        </w:rPr>
        <w:t>mas</w:t>
      </w:r>
      <w:proofErr w:type="spellEnd"/>
      <w:r w:rsidR="00320AF8" w:rsidRPr="00320AF8">
        <w:rPr>
          <w:sz w:val="24"/>
          <w:szCs w:val="24"/>
        </w:rPr>
        <w:t xml:space="preserve"> específico prevalece.</w:t>
      </w:r>
    </w:p>
    <w:p w14:paraId="056B0555" w14:textId="4A3A68E5" w:rsidR="00D75947" w:rsidRDefault="00D75947" w:rsidP="00320AF8">
      <w:pPr>
        <w:rPr>
          <w:sz w:val="24"/>
          <w:szCs w:val="24"/>
        </w:rPr>
      </w:pPr>
      <w:r>
        <w:rPr>
          <w:sz w:val="24"/>
          <w:szCs w:val="24"/>
        </w:rPr>
        <w:t xml:space="preserve">Si el estilo se define en línea,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, dentro del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específico. </w:t>
      </w:r>
    </w:p>
    <w:p w14:paraId="3DD70251" w14:textId="79D55D49" w:rsidR="00D75947" w:rsidRDefault="00D75947" w:rsidP="00320A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A0D3C0" wp14:editId="3B653C59">
            <wp:extent cx="1895475" cy="504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9FE0" w14:textId="421CB23E" w:rsidR="00D75947" w:rsidRDefault="00D75947" w:rsidP="00320A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 !</w:t>
      </w:r>
      <w:proofErr w:type="spellStart"/>
      <w:r>
        <w:rPr>
          <w:sz w:val="24"/>
          <w:szCs w:val="24"/>
        </w:rPr>
        <w:t>important</w:t>
      </w:r>
      <w:proofErr w:type="spellEnd"/>
      <w:proofErr w:type="gramEnd"/>
      <w:r>
        <w:rPr>
          <w:sz w:val="24"/>
          <w:szCs w:val="24"/>
        </w:rPr>
        <w:t xml:space="preserve"> se lo hace el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prevalecedor</w:t>
      </w:r>
      <w:proofErr w:type="spellEnd"/>
      <w:r>
        <w:rPr>
          <w:sz w:val="24"/>
          <w:szCs w:val="24"/>
        </w:rPr>
        <w:t xml:space="preserve"> de todos.</w:t>
      </w:r>
    </w:p>
    <w:p w14:paraId="61EED9F9" w14:textId="77777777" w:rsidR="007A6AC1" w:rsidRDefault="007A6AC1" w:rsidP="00320AF8">
      <w:pPr>
        <w:rPr>
          <w:sz w:val="24"/>
          <w:szCs w:val="24"/>
        </w:rPr>
      </w:pPr>
    </w:p>
    <w:p w14:paraId="7439814C" w14:textId="77777777" w:rsidR="00D75947" w:rsidRPr="00320AF8" w:rsidRDefault="00D75947" w:rsidP="00320AF8">
      <w:pPr>
        <w:rPr>
          <w:sz w:val="24"/>
          <w:szCs w:val="24"/>
        </w:rPr>
      </w:pPr>
    </w:p>
    <w:p w14:paraId="2405EE4C" w14:textId="71510EDF" w:rsidR="00C67639" w:rsidRPr="002A2B0B" w:rsidRDefault="002A2B0B" w:rsidP="002A2B0B">
      <w:pPr>
        <w:jc w:val="right"/>
        <w:rPr>
          <w:sz w:val="28"/>
          <w:szCs w:val="28"/>
        </w:rPr>
      </w:pPr>
      <w:r w:rsidRPr="002A2B0B">
        <w:rPr>
          <w:sz w:val="28"/>
          <w:szCs w:val="28"/>
        </w:rPr>
        <w:t xml:space="preserve">Acceder a </w:t>
      </w:r>
      <w:proofErr w:type="spellStart"/>
      <w:r w:rsidRPr="002A2B0B">
        <w:rPr>
          <w:sz w:val="28"/>
          <w:szCs w:val="28"/>
        </w:rPr>
        <w:t>selectors</w:t>
      </w:r>
      <w:proofErr w:type="spellEnd"/>
      <w:r w:rsidRPr="002A2B0B">
        <w:rPr>
          <w:sz w:val="28"/>
          <w:szCs w:val="28"/>
        </w:rPr>
        <w:t xml:space="preserve"> mediante atributos:</w:t>
      </w:r>
    </w:p>
    <w:p w14:paraId="4CF74017" w14:textId="77777777" w:rsidR="002A2B0B" w:rsidRPr="002A2B0B" w:rsidRDefault="002A2B0B" w:rsidP="002A2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4629F14" w14:textId="77777777" w:rsidR="002A2B0B" w:rsidRPr="002A2B0B" w:rsidRDefault="002A2B0B" w:rsidP="002A2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2A2B0B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.input</w:t>
      </w:r>
      <w:proofErr w:type="gramEnd"/>
      <w:r w:rsidRPr="002A2B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2A2B0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A2B0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2A2B0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"password"</w:t>
      </w:r>
      <w:r w:rsidRPr="002A2B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]{</w:t>
      </w:r>
    </w:p>
    <w:p w14:paraId="167D8B40" w14:textId="77777777" w:rsidR="002A2B0B" w:rsidRPr="002A2B0B" w:rsidRDefault="002A2B0B" w:rsidP="002A2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A2B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A2B0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2A2B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A2B0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red</w:t>
      </w:r>
      <w:r w:rsidRPr="002A2B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953C694" w14:textId="77777777" w:rsidR="002A2B0B" w:rsidRPr="00BC6B08" w:rsidRDefault="002A2B0B" w:rsidP="002A2B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C6B0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139119D7" w14:textId="77777777" w:rsidR="002A2B0B" w:rsidRPr="00BC6B08" w:rsidRDefault="002A2B0B" w:rsidP="00E660CB">
      <w:pPr>
        <w:rPr>
          <w:sz w:val="24"/>
          <w:szCs w:val="24"/>
          <w:lang w:val="en-US"/>
        </w:rPr>
      </w:pPr>
    </w:p>
    <w:p w14:paraId="63D0B7BB" w14:textId="44C835B5" w:rsidR="006043C1" w:rsidRPr="00BC6B08" w:rsidRDefault="006043C1">
      <w:pPr>
        <w:rPr>
          <w:sz w:val="24"/>
          <w:szCs w:val="24"/>
          <w:lang w:val="en-US"/>
        </w:rPr>
      </w:pPr>
      <w:r w:rsidRPr="00BC6B08">
        <w:rPr>
          <w:sz w:val="24"/>
          <w:szCs w:val="24"/>
          <w:lang w:val="en-US"/>
        </w:rPr>
        <w:br w:type="page"/>
      </w:r>
    </w:p>
    <w:p w14:paraId="4FC13C9E" w14:textId="1D17FDE0" w:rsidR="000C1503" w:rsidRPr="00BC6B08" w:rsidRDefault="000C1503">
      <w:pPr>
        <w:rPr>
          <w:sz w:val="24"/>
          <w:szCs w:val="24"/>
          <w:lang w:val="en-US"/>
        </w:rPr>
      </w:pPr>
      <w:r w:rsidRPr="00BC6B08">
        <w:rPr>
          <w:sz w:val="24"/>
          <w:szCs w:val="24"/>
          <w:lang w:val="en-US"/>
        </w:rPr>
        <w:lastRenderedPageBreak/>
        <w:t xml:space="preserve">Input </w:t>
      </w:r>
      <w:proofErr w:type="spellStart"/>
      <w:r w:rsidRPr="00BC6B08">
        <w:rPr>
          <w:sz w:val="24"/>
          <w:szCs w:val="24"/>
          <w:lang w:val="en-US"/>
        </w:rPr>
        <w:t>moderno</w:t>
      </w:r>
      <w:proofErr w:type="spellEnd"/>
    </w:p>
    <w:p w14:paraId="3A336BD9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0C150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.input</w:t>
      </w:r>
      <w:proofErr w:type="gramEnd"/>
      <w:r w:rsidRPr="000C150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</w:t>
      </w:r>
      <w:proofErr w:type="spellStart"/>
      <w:r w:rsidRPr="000C150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moderno</w:t>
      </w:r>
      <w:proofErr w:type="spellEnd"/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61BD3594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C150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2BD4F20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C150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border-bottom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C150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#c2c2c2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39148BB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C150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outline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79FFA10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C150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C150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F490044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0C150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</w:t>
      </w:r>
      <w:proofErr w:type="gramEnd"/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949393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E9C2358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2704BD83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7BE71C8F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C3F8F36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0C150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0C150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input</w:t>
      </w:r>
      <w:proofErr w:type="gramEnd"/>
      <w:r w:rsidRPr="000C150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-moderno:focus</w:t>
      </w:r>
      <w:proofErr w:type="spellEnd"/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5D65EECB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C150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border-bottom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C150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#5f5f5</w:t>
      </w:r>
      <w:proofErr w:type="gramStart"/>
      <w:r w:rsidRPr="000C150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</w:t>
      </w: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;;</w:t>
      </w:r>
      <w:proofErr w:type="gramEnd"/>
    </w:p>
    <w:p w14:paraId="2A86DC68" w14:textId="77777777" w:rsidR="000C1503" w:rsidRPr="000C1503" w:rsidRDefault="000C1503" w:rsidP="000C15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150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3C73459B" w14:textId="77777777" w:rsidR="000C1503" w:rsidRDefault="000C1503">
      <w:pPr>
        <w:rPr>
          <w:sz w:val="24"/>
          <w:szCs w:val="24"/>
        </w:rPr>
      </w:pPr>
    </w:p>
    <w:p w14:paraId="42A2E66E" w14:textId="12E7FF48" w:rsidR="00240A4A" w:rsidRDefault="000C1503">
      <w:pPr>
        <w:rPr>
          <w:sz w:val="24"/>
          <w:szCs w:val="24"/>
        </w:rPr>
      </w:pPr>
      <w:r>
        <w:rPr>
          <w:sz w:val="24"/>
          <w:szCs w:val="24"/>
        </w:rPr>
        <w:t xml:space="preserve">Le saca todos los bordes, luego agrega el de abajo. A ese le da un gris clarito. Con el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, cuando se lo selecciona se le da un color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oscuro.</w:t>
      </w:r>
    </w:p>
    <w:p w14:paraId="6939304A" w14:textId="12D99EA1" w:rsidR="000C1503" w:rsidRDefault="000C1503">
      <w:pPr>
        <w:rPr>
          <w:sz w:val="24"/>
          <w:szCs w:val="24"/>
        </w:rPr>
      </w:pPr>
      <w:r>
        <w:rPr>
          <w:sz w:val="24"/>
          <w:szCs w:val="24"/>
        </w:rPr>
        <w:t xml:space="preserve">Con el </w:t>
      </w:r>
      <w:proofErr w:type="spellStart"/>
      <w:r>
        <w:rPr>
          <w:sz w:val="24"/>
          <w:szCs w:val="24"/>
        </w:rPr>
        <w:t>outline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, al ser seleccionado no aparece un recuadro bastante feo.</w:t>
      </w:r>
    </w:p>
    <w:p w14:paraId="41A73744" w14:textId="47000F0F" w:rsidR="0024704D" w:rsidRDefault="0024704D">
      <w:pPr>
        <w:rPr>
          <w:sz w:val="24"/>
          <w:szCs w:val="24"/>
        </w:rPr>
      </w:pPr>
    </w:p>
    <w:p w14:paraId="684E86BE" w14:textId="657C395A" w:rsidR="0024704D" w:rsidRDefault="002470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 xml:space="preserve"> escribe un texto de ayuda. Se pone en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y luego en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 le da estilo.</w:t>
      </w:r>
    </w:p>
    <w:p w14:paraId="30E9722B" w14:textId="7BB512D8" w:rsidR="002E4FD0" w:rsidRDefault="002E4FD0" w:rsidP="002E4FD0">
      <w:pPr>
        <w:jc w:val="center"/>
        <w:rPr>
          <w:sz w:val="32"/>
          <w:szCs w:val="32"/>
        </w:rPr>
      </w:pPr>
      <w:proofErr w:type="spellStart"/>
      <w:r w:rsidRPr="002E4FD0">
        <w:rPr>
          <w:sz w:val="32"/>
          <w:szCs w:val="32"/>
        </w:rPr>
        <w:t>Select+Options</w:t>
      </w:r>
      <w:proofErr w:type="spellEnd"/>
    </w:p>
    <w:p w14:paraId="5315BF4B" w14:textId="77777777" w:rsidR="002E4FD0" w:rsidRDefault="002E4FD0" w:rsidP="00E660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DCA78A" wp14:editId="06876C9B">
            <wp:extent cx="4676775" cy="39147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9CD8" w14:textId="5CC8614F" w:rsidR="002E4FD0" w:rsidRDefault="002E4FD0" w:rsidP="00E660CB">
      <w:pPr>
        <w:rPr>
          <w:sz w:val="24"/>
          <w:szCs w:val="24"/>
        </w:rPr>
      </w:pPr>
      <w:r>
        <w:rPr>
          <w:sz w:val="24"/>
          <w:szCs w:val="24"/>
        </w:rPr>
        <w:t xml:space="preserve">Estas 4 opciones del final son las 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select</w:t>
      </w:r>
      <w:proofErr w:type="spellEnd"/>
    </w:p>
    <w:p w14:paraId="0E49EB4B" w14:textId="31EFBEDB" w:rsidR="00BC6B08" w:rsidRPr="00BC6B08" w:rsidRDefault="00BC6B08" w:rsidP="00BC6B08">
      <w:pPr>
        <w:jc w:val="center"/>
        <w:rPr>
          <w:sz w:val="32"/>
          <w:szCs w:val="32"/>
        </w:rPr>
      </w:pPr>
      <w:proofErr w:type="spellStart"/>
      <w:r w:rsidRPr="00BC6B08">
        <w:rPr>
          <w:sz w:val="32"/>
          <w:szCs w:val="32"/>
        </w:rPr>
        <w:lastRenderedPageBreak/>
        <w:t>LoginForm</w:t>
      </w:r>
      <w:proofErr w:type="spellEnd"/>
    </w:p>
    <w:p w14:paraId="21F48782" w14:textId="1DC8A319" w:rsidR="00BC6B08" w:rsidRDefault="00BC6B08" w:rsidP="00E660CB">
      <w:pPr>
        <w:rPr>
          <w:sz w:val="24"/>
          <w:szCs w:val="24"/>
        </w:rPr>
      </w:pPr>
      <w:r>
        <w:rPr>
          <w:sz w:val="24"/>
          <w:szCs w:val="24"/>
        </w:rPr>
        <w:t>Recomienda inspirarse en otros que si sepan.</w:t>
      </w:r>
    </w:p>
    <w:p w14:paraId="3525C342" w14:textId="0EB18214" w:rsidR="00BC6B08" w:rsidRDefault="00BC6B08" w:rsidP="00E660CB">
      <w:pPr>
        <w:rPr>
          <w:sz w:val="24"/>
          <w:szCs w:val="24"/>
        </w:rPr>
      </w:pPr>
      <w:r>
        <w:rPr>
          <w:sz w:val="24"/>
          <w:szCs w:val="24"/>
        </w:rPr>
        <w:t>Dribbble.com hay muchos diseños hechos ya por otros.</w:t>
      </w:r>
    </w:p>
    <w:p w14:paraId="4AD801DF" w14:textId="645E1322" w:rsidR="0098579B" w:rsidRDefault="0098579B" w:rsidP="00E660CB">
      <w:pPr>
        <w:rPr>
          <w:sz w:val="24"/>
          <w:szCs w:val="24"/>
        </w:rPr>
      </w:pPr>
      <w:r>
        <w:rPr>
          <w:sz w:val="24"/>
          <w:szCs w:val="24"/>
        </w:rPr>
        <w:t xml:space="preserve">Extensión de Google Chrome para capturar colores de la pantalla: color pick </w:t>
      </w:r>
      <w:proofErr w:type="spellStart"/>
      <w:r>
        <w:rPr>
          <w:sz w:val="24"/>
          <w:szCs w:val="24"/>
        </w:rPr>
        <w:t>eyedropper</w:t>
      </w:r>
      <w:proofErr w:type="spellEnd"/>
      <w:r>
        <w:rPr>
          <w:sz w:val="24"/>
          <w:szCs w:val="24"/>
        </w:rPr>
        <w:t>.</w:t>
      </w:r>
    </w:p>
    <w:p w14:paraId="3F15E04F" w14:textId="1A8B99B5" w:rsidR="00BC6B08" w:rsidRDefault="00BC6B08" w:rsidP="00E660CB">
      <w:pPr>
        <w:rPr>
          <w:sz w:val="24"/>
          <w:szCs w:val="24"/>
        </w:rPr>
      </w:pPr>
      <w:r>
        <w:rPr>
          <w:sz w:val="24"/>
          <w:szCs w:val="24"/>
        </w:rPr>
        <w:t xml:space="preserve">Descarga letras de Google </w:t>
      </w:r>
      <w:proofErr w:type="spellStart"/>
      <w:r>
        <w:rPr>
          <w:sz w:val="24"/>
          <w:szCs w:val="24"/>
        </w:rPr>
        <w:t>fonts</w:t>
      </w:r>
      <w:proofErr w:type="spellEnd"/>
      <w:r>
        <w:rPr>
          <w:sz w:val="24"/>
          <w:szCs w:val="24"/>
        </w:rPr>
        <w:t>. Cada fuente hace que tarde algo en cargar. Por eso, si no se la utiliza, lo mejor es borrarla.</w:t>
      </w:r>
    </w:p>
    <w:p w14:paraId="502831BE" w14:textId="77777777" w:rsidR="00BC6B08" w:rsidRPr="00BC6B08" w:rsidRDefault="00BC6B08" w:rsidP="00BC6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27AF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BC6B0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BC6B0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style</w:t>
      </w:r>
      <w:r w:rsidRPr="00BC6B08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1091812" w14:textId="77777777" w:rsidR="00BC6B08" w:rsidRPr="00BC6B08" w:rsidRDefault="00BC6B08" w:rsidP="00BC6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C6B0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BC6B0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</w:t>
      </w:r>
      <w:proofErr w:type="gramStart"/>
      <w:r w:rsidRPr="00BC6B0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BC6B0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BC6B0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r w:rsidRPr="00BC6B0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C6B0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'https://fonts.googleapis.com/css2?family=Ubuntu:wght@300;400;500;700&amp;display=swap'</w:t>
      </w:r>
      <w:r w:rsidRPr="00BC6B0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4ED4068" w14:textId="77777777" w:rsidR="00BC6B08" w:rsidRPr="00BC6B08" w:rsidRDefault="00BC6B08" w:rsidP="00BC6B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C6B0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BC6B0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C6B0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BC6B0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8947EA1" w14:textId="1024EE73" w:rsidR="00BC6B08" w:rsidRDefault="00BC6B08" w:rsidP="00E660CB">
      <w:pPr>
        <w:rPr>
          <w:sz w:val="24"/>
          <w:szCs w:val="24"/>
        </w:rPr>
      </w:pPr>
      <w:r>
        <w:rPr>
          <w:sz w:val="24"/>
          <w:szCs w:val="24"/>
        </w:rPr>
        <w:t xml:space="preserve">En este caso, se puede importar todo eso al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o solamente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04DCC0BE" w14:textId="20C0FB66" w:rsidR="00BC6B08" w:rsidRDefault="00BC6B08" w:rsidP="00E660CB">
      <w:pPr>
        <w:rPr>
          <w:sz w:val="24"/>
          <w:szCs w:val="24"/>
        </w:rPr>
      </w:pPr>
    </w:p>
    <w:p w14:paraId="76E975CC" w14:textId="4478EE35" w:rsidR="002E4FD0" w:rsidRPr="003F526A" w:rsidRDefault="003F526A" w:rsidP="003F526A">
      <w:pPr>
        <w:jc w:val="right"/>
        <w:rPr>
          <w:sz w:val="32"/>
          <w:szCs w:val="32"/>
        </w:rPr>
      </w:pPr>
      <w:r w:rsidRPr="003F526A">
        <w:rPr>
          <w:sz w:val="32"/>
          <w:szCs w:val="32"/>
        </w:rPr>
        <w:t>Centrar contenido</w:t>
      </w:r>
    </w:p>
    <w:p w14:paraId="6E573481" w14:textId="5BB91650" w:rsidR="003F526A" w:rsidRDefault="003F526A" w:rsidP="00E660CB">
      <w:pPr>
        <w:rPr>
          <w:sz w:val="24"/>
          <w:szCs w:val="24"/>
        </w:rPr>
      </w:pPr>
      <w:r>
        <w:rPr>
          <w:sz w:val="24"/>
          <w:szCs w:val="24"/>
        </w:rPr>
        <w:t xml:space="preserve">Recomienda usar el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>:</w:t>
      </w:r>
    </w:p>
    <w:p w14:paraId="6910D810" w14:textId="77777777" w:rsidR="003F526A" w:rsidRPr="003F526A" w:rsidRDefault="003F526A" w:rsidP="003F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3F526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body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463DBDB8" w14:textId="77777777" w:rsidR="003F526A" w:rsidRPr="003F526A" w:rsidRDefault="003F526A" w:rsidP="003F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F5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3F5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flex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9A428DD" w14:textId="77777777" w:rsidR="003F526A" w:rsidRPr="003F526A" w:rsidRDefault="003F526A" w:rsidP="003F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F5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justify-content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3F5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9C08B24" w14:textId="77777777" w:rsidR="003F526A" w:rsidRPr="003F526A" w:rsidRDefault="003F526A" w:rsidP="003F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F5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align-items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3F526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AA6AA4A" w14:textId="77777777" w:rsidR="003F526A" w:rsidRPr="003F526A" w:rsidRDefault="003F526A" w:rsidP="003F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F526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min-height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3F526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100vh</w:t>
      </w: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6DF93ED" w14:textId="77777777" w:rsidR="003F526A" w:rsidRPr="003F526A" w:rsidRDefault="003F526A" w:rsidP="003F52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F526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6699D520" w14:textId="65FCDA77" w:rsidR="003F526A" w:rsidRDefault="003F526A" w:rsidP="00E660CB">
      <w:pPr>
        <w:rPr>
          <w:sz w:val="24"/>
          <w:szCs w:val="24"/>
        </w:rPr>
      </w:pPr>
    </w:p>
    <w:p w14:paraId="6B2C4FC0" w14:textId="77777777" w:rsidR="005A2AA3" w:rsidRDefault="005A2AA3" w:rsidP="005A2AA3">
      <w:pPr>
        <w:rPr>
          <w:sz w:val="24"/>
          <w:szCs w:val="24"/>
        </w:rPr>
      </w:pPr>
    </w:p>
    <w:p w14:paraId="1DFC6540" w14:textId="77777777" w:rsidR="005A2AA3" w:rsidRPr="00B019D2" w:rsidRDefault="005A2AA3" w:rsidP="005A2AA3">
      <w:pPr>
        <w:jc w:val="center"/>
        <w:rPr>
          <w:sz w:val="32"/>
          <w:szCs w:val="32"/>
        </w:rPr>
      </w:pPr>
      <w:r w:rsidRPr="00B019D2">
        <w:rPr>
          <w:sz w:val="32"/>
          <w:szCs w:val="32"/>
        </w:rPr>
        <w:t>Transiciones</w:t>
      </w:r>
    </w:p>
    <w:p w14:paraId="76C4FC52" w14:textId="77777777" w:rsidR="005A2AA3" w:rsidRDefault="005A2AA3" w:rsidP="005A2AA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53B81A" wp14:editId="38CA7DA9">
            <wp:extent cx="1771650" cy="1771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DF34" w14:textId="77777777" w:rsidR="005A2AA3" w:rsidRPr="006665D2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6665D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6665D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padre</w:t>
      </w:r>
      <w:proofErr w:type="gramEnd"/>
      <w:r w:rsidRPr="006665D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6665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6665D2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.hijo</w:t>
      </w:r>
      <w:r w:rsidRPr="006665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684FD330" w14:textId="77777777" w:rsidR="005A2AA3" w:rsidRPr="006665D2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65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6665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6665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6665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translateX</w:t>
      </w:r>
      <w:proofErr w:type="spellEnd"/>
      <w:r w:rsidRPr="006665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6665D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6665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965B7AC" w14:textId="77777777" w:rsidR="005A2AA3" w:rsidRPr="006665D2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665D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2E441628" w14:textId="77777777" w:rsidR="005A2AA3" w:rsidRDefault="005A2AA3" w:rsidP="005A2AA3">
      <w:pPr>
        <w:rPr>
          <w:sz w:val="24"/>
          <w:szCs w:val="24"/>
        </w:rPr>
      </w:pPr>
    </w:p>
    <w:p w14:paraId="0512B9C0" w14:textId="77777777" w:rsidR="005A2AA3" w:rsidRDefault="005A2AA3" w:rsidP="005A2AA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43896C" wp14:editId="78FBC395">
            <wp:extent cx="1924050" cy="1771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BD96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Al posar el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sobre el padre (cuadrado azul), se traslada el cuadrado hijo.</w:t>
      </w:r>
    </w:p>
    <w:p w14:paraId="78B1FE3A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89466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89466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hijo</w:t>
      </w:r>
      <w:proofErr w:type="spellEnd"/>
      <w:proofErr w:type="gramEnd"/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5F72F5FF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946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89466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50%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8542C73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946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89466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50%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03A1870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946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89466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beige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FC8404D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9466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89466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all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9466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057ABFC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3E6D8623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0ABFD146" w14:textId="77777777" w:rsidR="005A2AA3" w:rsidRPr="0089466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89466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89466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padre</w:t>
      </w:r>
      <w:proofErr w:type="gramEnd"/>
      <w:r w:rsidRPr="0089466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:hover</w:t>
      </w:r>
      <w:proofErr w:type="spellEnd"/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9466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89466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hijo</w:t>
      </w:r>
      <w:proofErr w:type="spellEnd"/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7BCC2326" w14:textId="77777777" w:rsidR="005A2AA3" w:rsidRPr="00C71F1D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9466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71F1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transform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C71F1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translateX</w:t>
      </w:r>
      <w:proofErr w:type="spell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C71F1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616D55E6" w14:textId="77777777" w:rsidR="005A2AA3" w:rsidRPr="00C71F1D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3A854461" w14:textId="77777777" w:rsidR="005A2AA3" w:rsidRPr="00C71F1D" w:rsidRDefault="005A2AA3" w:rsidP="005A2AA3">
      <w:pPr>
        <w:rPr>
          <w:sz w:val="24"/>
          <w:szCs w:val="24"/>
          <w:lang w:val="en-US"/>
        </w:rPr>
      </w:pPr>
    </w:p>
    <w:p w14:paraId="259CFF54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Luego agrega el </w:t>
      </w:r>
      <w:proofErr w:type="spellStart"/>
      <w:r>
        <w:rPr>
          <w:sz w:val="24"/>
          <w:szCs w:val="24"/>
        </w:rPr>
        <w:t>transition</w:t>
      </w:r>
      <w:proofErr w:type="spellEnd"/>
      <w:r>
        <w:rPr>
          <w:sz w:val="24"/>
          <w:szCs w:val="24"/>
        </w:rPr>
        <w:t xml:space="preserve"> al hijo y se mueve super suave hacia la derecha: al final se ralentiza el movimiento, choca lentamente (ese es el valor por defecto, que se escribe “</w:t>
      </w:r>
      <w:proofErr w:type="spellStart"/>
      <w:r>
        <w:rPr>
          <w:sz w:val="24"/>
          <w:szCs w:val="24"/>
        </w:rPr>
        <w:t>ease</w:t>
      </w:r>
      <w:proofErr w:type="spellEnd"/>
      <w:r>
        <w:rPr>
          <w:sz w:val="24"/>
          <w:szCs w:val="24"/>
        </w:rPr>
        <w:t xml:space="preserve">”. Si se quiere que todo el movimiento se haga a la misma velocidad se pone </w:t>
      </w:r>
      <w:proofErr w:type="spellStart"/>
      <w:proofErr w:type="gramStart"/>
      <w:r>
        <w:rPr>
          <w:sz w:val="24"/>
          <w:szCs w:val="24"/>
        </w:rPr>
        <w:t>transition:all</w:t>
      </w:r>
      <w:proofErr w:type="spellEnd"/>
      <w:proofErr w:type="gramEnd"/>
      <w:r>
        <w:rPr>
          <w:sz w:val="24"/>
          <w:szCs w:val="24"/>
        </w:rPr>
        <w:t xml:space="preserve"> 1s </w:t>
      </w:r>
      <w:r w:rsidRPr="00B019D2">
        <w:rPr>
          <w:sz w:val="24"/>
          <w:szCs w:val="24"/>
          <w:u w:val="single"/>
        </w:rPr>
        <w:t>linear</w:t>
      </w:r>
      <w:r>
        <w:rPr>
          <w:sz w:val="24"/>
          <w:szCs w:val="24"/>
        </w:rPr>
        <w:t>.</w:t>
      </w:r>
    </w:p>
    <w:p w14:paraId="12FBF4F0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Dentro del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también podrían cambiarse otros atributos del hijo.</w:t>
      </w:r>
    </w:p>
    <w:p w14:paraId="66F0503C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hace referencia a que todo cambio va a hacerse en un segundo. Se puede especificar, por ejemplo, poniendo “</w:t>
      </w:r>
      <w:proofErr w:type="spellStart"/>
      <w:r>
        <w:rPr>
          <w:sz w:val="24"/>
          <w:szCs w:val="24"/>
        </w:rPr>
        <w:t>transition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transform</w:t>
      </w:r>
      <w:proofErr w:type="spellEnd"/>
      <w:r>
        <w:rPr>
          <w:sz w:val="24"/>
          <w:szCs w:val="24"/>
        </w:rPr>
        <w:t xml:space="preserve"> 1s;”.</w:t>
      </w:r>
    </w:p>
    <w:p w14:paraId="2C42FEB7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>Podría ir hasta el final del movimiento y rebotar, o suceder otras cosas.</w:t>
      </w:r>
    </w:p>
    <w:p w14:paraId="2132820E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Dice que se puede probar, </w:t>
      </w:r>
      <w:proofErr w:type="spellStart"/>
      <w:r>
        <w:rPr>
          <w:sz w:val="24"/>
          <w:szCs w:val="24"/>
        </w:rPr>
        <w:t>abirendo</w:t>
      </w:r>
      <w:proofErr w:type="spellEnd"/>
      <w:r>
        <w:rPr>
          <w:sz w:val="24"/>
          <w:szCs w:val="24"/>
        </w:rPr>
        <w:t xml:space="preserve"> el editor para programadores dentro de Chrome, y luego copiar el código al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29B4292E" w14:textId="77777777" w:rsidR="005A2AA3" w:rsidRDefault="005A2AA3" w:rsidP="005A2AA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8B12AD" wp14:editId="0B587841">
            <wp:extent cx="3990975" cy="42767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983B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También se le puede dar </w:t>
      </w: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 xml:space="preserve">. </w:t>
      </w:r>
    </w:p>
    <w:p w14:paraId="35891D6C" w14:textId="77777777" w:rsidR="005A2AA3" w:rsidRPr="00E05F68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05F6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proofErr w:type="spellStart"/>
      <w:r w:rsidRPr="00E05F6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transition</w:t>
      </w:r>
      <w:proofErr w:type="spellEnd"/>
      <w:r w:rsidRPr="00E05F6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E05F6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all</w:t>
      </w:r>
      <w:proofErr w:type="spellEnd"/>
      <w:r w:rsidRPr="00E05F6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05F6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2s</w:t>
      </w:r>
      <w:r w:rsidRPr="00E05F6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05F6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1s</w:t>
      </w:r>
      <w:r w:rsidRPr="00E05F6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83A9A2A" w14:textId="77777777" w:rsidR="005A2AA3" w:rsidRPr="00175C98" w:rsidRDefault="005A2AA3" w:rsidP="005A2AA3">
      <w:pPr>
        <w:rPr>
          <w:sz w:val="24"/>
          <w:szCs w:val="24"/>
        </w:rPr>
      </w:pPr>
      <w:r w:rsidRPr="00175C98">
        <w:rPr>
          <w:sz w:val="24"/>
          <w:szCs w:val="24"/>
        </w:rPr>
        <w:t>Se ponen 2 valores; el s</w:t>
      </w:r>
      <w:r>
        <w:rPr>
          <w:sz w:val="24"/>
          <w:szCs w:val="24"/>
        </w:rPr>
        <w:t xml:space="preserve">egundo representa al </w:t>
      </w: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>.</w:t>
      </w:r>
    </w:p>
    <w:p w14:paraId="2B39269C" w14:textId="77777777" w:rsidR="005A2AA3" w:rsidRPr="00175C98" w:rsidRDefault="005A2AA3" w:rsidP="005A2AA3">
      <w:pPr>
        <w:rPr>
          <w:sz w:val="24"/>
          <w:szCs w:val="24"/>
        </w:rPr>
      </w:pPr>
    </w:p>
    <w:p w14:paraId="4A8AF0FC" w14:textId="77777777" w:rsidR="005A2AA3" w:rsidRPr="00B019D2" w:rsidRDefault="005A2AA3" w:rsidP="005A2AA3">
      <w:pPr>
        <w:jc w:val="center"/>
        <w:rPr>
          <w:sz w:val="32"/>
          <w:szCs w:val="32"/>
        </w:rPr>
      </w:pPr>
      <w:r w:rsidRPr="00B019D2">
        <w:rPr>
          <w:sz w:val="32"/>
          <w:szCs w:val="32"/>
        </w:rPr>
        <w:t>Animaciones</w:t>
      </w:r>
    </w:p>
    <w:p w14:paraId="4F4BC3DF" w14:textId="77777777" w:rsidR="005A2AA3" w:rsidRPr="00175C98" w:rsidRDefault="005A2AA3" w:rsidP="005A2AA3">
      <w:pPr>
        <w:rPr>
          <w:sz w:val="24"/>
          <w:szCs w:val="24"/>
        </w:rPr>
      </w:pPr>
    </w:p>
    <w:p w14:paraId="28A61110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>@keyframes se usa para especificar fotogramas clave.</w:t>
      </w:r>
    </w:p>
    <w:p w14:paraId="05E95E7E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@keyframes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E21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traslacion</w:t>
      </w:r>
      <w:proofErr w:type="spellEnd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64DACCC8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0</w:t>
      </w:r>
      <w:proofErr w:type="gramStart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%{</w:t>
      </w:r>
      <w:proofErr w:type="gramEnd"/>
    </w:p>
    <w:p w14:paraId="38EEF9A9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E21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E21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red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2EC9C8A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}</w:t>
      </w:r>
    </w:p>
    <w:p w14:paraId="0A3E334D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40</w:t>
      </w:r>
      <w:proofErr w:type="gramStart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%{</w:t>
      </w:r>
      <w:proofErr w:type="gramEnd"/>
    </w:p>
    <w:p w14:paraId="0F42CA4C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E21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E21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black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057775D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}</w:t>
      </w:r>
    </w:p>
    <w:p w14:paraId="068AF5A4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80</w:t>
      </w:r>
      <w:proofErr w:type="gramStart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%{</w:t>
      </w:r>
      <w:proofErr w:type="gramEnd"/>
    </w:p>
    <w:p w14:paraId="1BFE59AA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E21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E21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white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7C2945F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}</w:t>
      </w:r>
    </w:p>
    <w:p w14:paraId="4EC2AA2C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100</w:t>
      </w:r>
      <w:proofErr w:type="gramStart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%{</w:t>
      </w:r>
      <w:proofErr w:type="gramEnd"/>
    </w:p>
    <w:p w14:paraId="1D073387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E212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E212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red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85077D8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02125CFC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>}</w:t>
      </w:r>
    </w:p>
    <w:p w14:paraId="1585D5EA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0E21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0E21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padre</w:t>
      </w:r>
      <w:proofErr w:type="gramEnd"/>
      <w:r w:rsidRPr="000E21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E2120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.hijo2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4A6C257C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E212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animation</w:t>
      </w:r>
      <w:proofErr w:type="spellEnd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traslacion</w:t>
      </w:r>
      <w:proofErr w:type="spellEnd"/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E212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2s</w:t>
      </w: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1E6EEB9" w14:textId="77777777" w:rsidR="005A2AA3" w:rsidRPr="000E2120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212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0360FF89" w14:textId="77777777" w:rsidR="005A2AA3" w:rsidRDefault="005A2AA3" w:rsidP="005A2AA3">
      <w:pPr>
        <w:rPr>
          <w:sz w:val="24"/>
          <w:szCs w:val="24"/>
        </w:rPr>
      </w:pPr>
    </w:p>
    <w:p w14:paraId="3B37D375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Se puede agregar forwards. Hace que de mantenerse el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sobre el objeto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, la animación permanece en su estado final.</w:t>
      </w:r>
    </w:p>
    <w:p w14:paraId="67B7FB2E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>Se puede agregar un número o infinite. Eso da la cantidad de veces que se va a repetir.</w:t>
      </w:r>
    </w:p>
    <w:p w14:paraId="182BFF16" w14:textId="77777777" w:rsidR="005A2AA3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Se puede agregar </w:t>
      </w:r>
      <w:proofErr w:type="spellStart"/>
      <w:r>
        <w:rPr>
          <w:sz w:val="24"/>
          <w:szCs w:val="24"/>
        </w:rPr>
        <w:t>alternate</w:t>
      </w:r>
      <w:proofErr w:type="spellEnd"/>
      <w:r>
        <w:rPr>
          <w:sz w:val="24"/>
          <w:szCs w:val="24"/>
        </w:rPr>
        <w:t xml:space="preserve">. Una vez que llegue al final va a volver al </w:t>
      </w:r>
      <w:proofErr w:type="spellStart"/>
      <w:r>
        <w:rPr>
          <w:sz w:val="24"/>
          <w:szCs w:val="24"/>
        </w:rPr>
        <w:t>ppio</w:t>
      </w:r>
      <w:proofErr w:type="spellEnd"/>
      <w:r>
        <w:rPr>
          <w:sz w:val="24"/>
          <w:szCs w:val="24"/>
        </w:rPr>
        <w:t>.</w:t>
      </w:r>
    </w:p>
    <w:p w14:paraId="6AE5ADA1" w14:textId="77777777" w:rsidR="005A2AA3" w:rsidRPr="00175C98" w:rsidRDefault="005A2AA3" w:rsidP="005A2AA3">
      <w:pPr>
        <w:rPr>
          <w:sz w:val="24"/>
          <w:szCs w:val="24"/>
        </w:rPr>
      </w:pPr>
      <w:r>
        <w:rPr>
          <w:sz w:val="24"/>
          <w:szCs w:val="24"/>
        </w:rPr>
        <w:t xml:space="preserve">En estos casos, la animación se activa si </w:t>
      </w:r>
      <w:proofErr w:type="spellStart"/>
      <w:r>
        <w:rPr>
          <w:sz w:val="24"/>
          <w:szCs w:val="24"/>
        </w:rPr>
        <w:t>hoover</w:t>
      </w:r>
      <w:proofErr w:type="spellEnd"/>
      <w:r>
        <w:rPr>
          <w:sz w:val="24"/>
          <w:szCs w:val="24"/>
        </w:rPr>
        <w:t xml:space="preserve"> se activa. Pero, el objeto podría estar por defecto animado y frenarse si hay </w:t>
      </w:r>
      <w:proofErr w:type="spellStart"/>
      <w:r>
        <w:rPr>
          <w:sz w:val="24"/>
          <w:szCs w:val="24"/>
        </w:rPr>
        <w:t>hoover</w:t>
      </w:r>
      <w:proofErr w:type="spellEnd"/>
      <w:r>
        <w:rPr>
          <w:sz w:val="24"/>
          <w:szCs w:val="24"/>
        </w:rPr>
        <w:t xml:space="preserve">. Eso se hace con </w:t>
      </w:r>
      <w:proofErr w:type="spellStart"/>
      <w:r>
        <w:rPr>
          <w:sz w:val="24"/>
          <w:szCs w:val="24"/>
        </w:rPr>
        <w:t>animation-play-</w:t>
      </w:r>
      <w:proofErr w:type="gramStart"/>
      <w:r>
        <w:rPr>
          <w:sz w:val="24"/>
          <w:szCs w:val="24"/>
        </w:rPr>
        <w:t>state:pause</w:t>
      </w:r>
      <w:proofErr w:type="spellEnd"/>
      <w:proofErr w:type="gramEnd"/>
      <w:r>
        <w:rPr>
          <w:sz w:val="24"/>
          <w:szCs w:val="24"/>
        </w:rPr>
        <w:t>;</w:t>
      </w:r>
    </w:p>
    <w:p w14:paraId="0842F400" w14:textId="77777777" w:rsidR="005A2AA3" w:rsidRDefault="005A2AA3" w:rsidP="005A2AA3"/>
    <w:p w14:paraId="0B9756E1" w14:textId="77777777" w:rsidR="005A2AA3" w:rsidRPr="00E05F68" w:rsidRDefault="005A2AA3" w:rsidP="005A2AA3">
      <w:pPr>
        <w:jc w:val="center"/>
        <w:rPr>
          <w:sz w:val="32"/>
          <w:szCs w:val="32"/>
        </w:rPr>
      </w:pPr>
      <w:proofErr w:type="spellStart"/>
      <w:r w:rsidRPr="00E05F68">
        <w:rPr>
          <w:sz w:val="32"/>
          <w:szCs w:val="32"/>
        </w:rPr>
        <w:t>Tooltip</w:t>
      </w:r>
      <w:proofErr w:type="spellEnd"/>
    </w:p>
    <w:p w14:paraId="47ECB607" w14:textId="77777777" w:rsidR="005A2AA3" w:rsidRDefault="005A2AA3" w:rsidP="005A2AA3">
      <w:r>
        <w:t xml:space="preserve">Línea de texto, consejo o pista que nos da </w:t>
      </w:r>
      <w:proofErr w:type="spellStart"/>
      <w:r>
        <w:t>info</w:t>
      </w:r>
      <w:proofErr w:type="spellEnd"/>
      <w:r>
        <w:t xml:space="preserve"> de lo que hace otro elemento.</w:t>
      </w:r>
    </w:p>
    <w:p w14:paraId="5F0FFE89" w14:textId="77777777" w:rsidR="005A2AA3" w:rsidRDefault="005A2AA3" w:rsidP="005A2AA3">
      <w:r>
        <w:t xml:space="preserve">Lo hace agregando un </w:t>
      </w:r>
      <w:proofErr w:type="spellStart"/>
      <w:r>
        <w:t>span</w:t>
      </w:r>
      <w:proofErr w:type="spellEnd"/>
      <w:r>
        <w:t xml:space="preserve"> al botón.</w:t>
      </w:r>
    </w:p>
    <w:p w14:paraId="03A4BF5D" w14:textId="77777777" w:rsidR="005A2AA3" w:rsidRDefault="005A2AA3" w:rsidP="005A2AA3">
      <w:r>
        <w:t xml:space="preserve">Al botón le pone position relative y al </w:t>
      </w:r>
      <w:proofErr w:type="spellStart"/>
      <w:r>
        <w:t>tooltip</w:t>
      </w:r>
      <w:proofErr w:type="spellEnd"/>
      <w:r>
        <w:t xml:space="preserve"> relative.</w:t>
      </w:r>
    </w:p>
    <w:p w14:paraId="624E1458" w14:textId="77777777" w:rsidR="005A2AA3" w:rsidRDefault="005A2AA3" w:rsidP="005A2AA3">
      <w:r>
        <w:t xml:space="preserve">Al principio el </w:t>
      </w:r>
      <w:proofErr w:type="spellStart"/>
      <w:r>
        <w:t>tooltip</w:t>
      </w:r>
      <w:proofErr w:type="spellEnd"/>
      <w:r>
        <w:t xml:space="preserve"> no debe estar visible. Eso puede hacerse con </w:t>
      </w:r>
      <w:proofErr w:type="spellStart"/>
      <w:r>
        <w:t>visibility</w:t>
      </w:r>
      <w:proofErr w:type="spellEnd"/>
      <w:r>
        <w:t xml:space="preserve">: invisible o con </w:t>
      </w:r>
      <w:proofErr w:type="spellStart"/>
      <w:r>
        <w:t>opacity</w:t>
      </w:r>
      <w:proofErr w:type="spellEnd"/>
      <w:r>
        <w:t xml:space="preserve">: 0% En este segundo caso es </w:t>
      </w:r>
      <w:proofErr w:type="spellStart"/>
      <w:r>
        <w:t>mas</w:t>
      </w:r>
      <w:proofErr w:type="spellEnd"/>
      <w:r>
        <w:t xml:space="preserve"> fácil hacer la transición.</w:t>
      </w:r>
    </w:p>
    <w:p w14:paraId="686F71B2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669B1ED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B0530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.tooltip</w:t>
      </w:r>
      <w:proofErr w:type="gramEnd"/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6FDB9907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absolute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68A89C4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opacity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0%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BD41785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-50px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29711B3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53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B0530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-100%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88EC555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B0530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B0530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B0530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translateX</w:t>
      </w:r>
      <w:proofErr w:type="spellEnd"/>
      <w:r w:rsidRPr="00B0530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B0530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25%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8354EC1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530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/*Vieja forma de hacerlo en el renglón de arriba*/</w:t>
      </w:r>
    </w:p>
    <w:p w14:paraId="401B2C23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#ddd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D791560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grey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935FBD6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0530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70B133E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border-radius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0530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EEDE479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opacity </w:t>
      </w:r>
      <w:r w:rsidRPr="00B0530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200ms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762E394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47C174A4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63A4832E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B0530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B0530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gramEnd"/>
      <w:r w:rsidRPr="00B0530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:hover</w:t>
      </w:r>
      <w:proofErr w:type="spellEnd"/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05305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.tooltip</w:t>
      </w: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3949601E" w14:textId="77777777" w:rsidR="005A2AA3" w:rsidRPr="00C71F1D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</w:t>
      </w:r>
      <w:r w:rsidRPr="00C71F1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opacity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EF921A9" w14:textId="77777777" w:rsidR="005A2AA3" w:rsidRPr="00B05305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0530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68D242A" w14:textId="77777777" w:rsidR="005A2AA3" w:rsidRDefault="005A2AA3" w:rsidP="005A2AA3"/>
    <w:p w14:paraId="2FB13BF2" w14:textId="77777777" w:rsidR="005A2AA3" w:rsidRDefault="005A2AA3" w:rsidP="005A2AA3">
      <w:r>
        <w:rPr>
          <w:noProof/>
        </w:rPr>
        <w:lastRenderedPageBreak/>
        <w:drawing>
          <wp:inline distT="0" distB="0" distL="0" distR="0" wp14:anchorId="5C09FD66" wp14:editId="064B1D35">
            <wp:extent cx="4429125" cy="19907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80D7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B2467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.tooltip::</w:t>
      </w:r>
      <w:proofErr w:type="gramEnd"/>
      <w:r w:rsidRPr="00B2467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before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143C8E5A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246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2467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22DC8CA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B246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B2467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proofErr w:type="spellEnd"/>
      <w:proofErr w:type="gramEnd"/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2467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B2467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17CF321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246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border-top-color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proofErr w:type="gramStart"/>
      <w:r w:rsidRPr="00B2467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grey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;</w:t>
      </w:r>
      <w:proofErr w:type="gramEnd"/>
    </w:p>
    <w:p w14:paraId="11881BAC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246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2467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absolute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D9A516E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246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2467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40px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432A86E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B2467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B2467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50%</w:t>
      </w: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67431AA" w14:textId="77777777" w:rsidR="005A2AA3" w:rsidRPr="00C71F1D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C71F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C71F1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translateX</w:t>
      </w:r>
      <w:proofErr w:type="spell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-50%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2A23F51" w14:textId="77777777" w:rsidR="005A2AA3" w:rsidRPr="00B24677" w:rsidRDefault="005A2AA3" w:rsidP="005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B2467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0563EA4F" w14:textId="77777777" w:rsidR="005A2AA3" w:rsidRDefault="005A2AA3" w:rsidP="005A2AA3">
      <w:r>
        <w:t xml:space="preserve">Con eso de ahí le agrega un triángulo, como si el </w:t>
      </w:r>
      <w:proofErr w:type="spellStart"/>
      <w:r>
        <w:t>tooltrip</w:t>
      </w:r>
      <w:proofErr w:type="spellEnd"/>
      <w:r>
        <w:t xml:space="preserve"> apuntase al botón.</w:t>
      </w:r>
    </w:p>
    <w:p w14:paraId="6520910B" w14:textId="77777777" w:rsidR="005A2AA3" w:rsidRDefault="005A2AA3" w:rsidP="005A2AA3">
      <w:r>
        <w:t>Con las líneas del borde crea al triángulo, con las líneas restantes, lo acomoda</w:t>
      </w:r>
    </w:p>
    <w:p w14:paraId="2D69439D" w14:textId="77777777" w:rsidR="005A2AA3" w:rsidRDefault="005A2AA3" w:rsidP="005A2AA3"/>
    <w:p w14:paraId="3055EB30" w14:textId="2DBF2C00" w:rsidR="005A2AA3" w:rsidRPr="004D6C7B" w:rsidRDefault="004D6C7B" w:rsidP="004D6C7B">
      <w:pPr>
        <w:jc w:val="center"/>
        <w:rPr>
          <w:sz w:val="36"/>
          <w:szCs w:val="36"/>
        </w:rPr>
      </w:pPr>
      <w:r w:rsidRPr="004D6C7B">
        <w:rPr>
          <w:sz w:val="36"/>
          <w:szCs w:val="36"/>
        </w:rPr>
        <w:t>Diseño responsive</w:t>
      </w:r>
    </w:p>
    <w:p w14:paraId="1A07C5E2" w14:textId="7F8C4706" w:rsidR="004D6C7B" w:rsidRDefault="0015278B" w:rsidP="00E660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Eyy</w:t>
      </w:r>
      <w:proofErr w:type="spellEnd"/>
      <w:r>
        <w:rPr>
          <w:sz w:val="24"/>
          <w:szCs w:val="24"/>
        </w:rPr>
        <w:t>, hace una cosita parecida al término de herencias. En vez de poner escenario 1 y escenario 2, pone escenario a ambos y les agrega escenario 1 y escenario 2. Todo lo común va a escenario, con el numerito los diferencia.</w:t>
      </w:r>
    </w:p>
    <w:p w14:paraId="52E87E22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527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.escenario</w:t>
      </w:r>
      <w:proofErr w:type="gram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3C3BC84D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527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0px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C8005AB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527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1px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527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ccc</w:t>
      </w:r>
      <w:proofErr w:type="spell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0%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80%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66646D7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527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CB87828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BE6460A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527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.escenario</w:t>
      </w:r>
      <w:proofErr w:type="gramEnd"/>
      <w:r w:rsidRPr="001527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-1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6C19A740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F32363E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527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457A2E5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2110F1C7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1527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.escenario</w:t>
      </w:r>
      <w:proofErr w:type="gramEnd"/>
      <w:r w:rsidRPr="0015278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-2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221816D1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38D6C1E8" w14:textId="21D9B953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527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15278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D6C10A4" w14:textId="77777777" w:rsidR="0015278B" w:rsidRPr="0015278B" w:rsidRDefault="0015278B" w:rsidP="00152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527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38DA59E" w14:textId="38A7690A" w:rsidR="0015278B" w:rsidRDefault="0015278B" w:rsidP="00E660CB">
      <w:pPr>
        <w:rPr>
          <w:sz w:val="24"/>
          <w:szCs w:val="24"/>
        </w:rPr>
      </w:pPr>
    </w:p>
    <w:p w14:paraId="09756DD7" w14:textId="79039656" w:rsidR="0015278B" w:rsidRDefault="0015278B" w:rsidP="00E660CB">
      <w:pPr>
        <w:rPr>
          <w:sz w:val="24"/>
          <w:szCs w:val="24"/>
        </w:rPr>
      </w:pPr>
    </w:p>
    <w:p w14:paraId="19AB5B27" w14:textId="2CF077FE" w:rsidR="0015278B" w:rsidRDefault="0015278B" w:rsidP="00E660CB">
      <w:r>
        <w:t>Pixel es una unidad fija.</w:t>
      </w:r>
    </w:p>
    <w:p w14:paraId="20381B13" w14:textId="0DD85CC4" w:rsidR="0015278B" w:rsidRDefault="0015278B" w:rsidP="00E660CB">
      <w:r>
        <w:lastRenderedPageBreak/>
        <w:t>Porcentaje es relativa al padre. En este caso, a escenario 1 o escenario 2.</w:t>
      </w:r>
    </w:p>
    <w:p w14:paraId="406B90F6" w14:textId="79311D69" w:rsidR="005D1F0B" w:rsidRDefault="005D1F0B" w:rsidP="00E660CB">
      <w:proofErr w:type="spellStart"/>
      <w:r>
        <w:t>Vw</w:t>
      </w:r>
      <w:proofErr w:type="spellEnd"/>
      <w:r>
        <w:t xml:space="preserve"> es relativo al tamaño de la pantalla.</w:t>
      </w:r>
    </w:p>
    <w:p w14:paraId="07D8BDA2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6759A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6759A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escenario</w:t>
      </w:r>
      <w:proofErr w:type="spellEnd"/>
      <w:proofErr w:type="gramEnd"/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20EFA2CE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759A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59A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0px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4458018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759A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94FE898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759A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59A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59A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grey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99ADAD3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34C98EB2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.escenario</w:t>
      </w:r>
      <w:proofErr w:type="gramEnd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-1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3374056D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0500FA5F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71F1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191C4D7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203913AB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.escenario</w:t>
      </w:r>
      <w:proofErr w:type="gramEnd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-2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    </w:t>
      </w:r>
    </w:p>
    <w:p w14:paraId="48B45D5D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71F1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70%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A6E953F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0F607146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01E646AD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px</w:t>
      </w:r>
      <w:proofErr w:type="spellEnd"/>
      <w:proofErr w:type="gram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7A320FD2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759A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green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D95D53D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759A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200px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8226FEF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4C2CF785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74207F08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6759A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6759A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porcentaje</w:t>
      </w:r>
      <w:proofErr w:type="spellEnd"/>
      <w:proofErr w:type="gramEnd"/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1DB64E52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6759A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red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5E74F5E" w14:textId="77777777" w:rsidR="006759A9" w:rsidRPr="00C71F1D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spellStart"/>
      <w:r w:rsidRPr="00C71F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5DCB01A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6C4231F0" w14:textId="6E602CEA" w:rsidR="006759A9" w:rsidRDefault="006759A9" w:rsidP="00E660CB">
      <w:r>
        <w:t>Todo eso, funciona así:</w:t>
      </w:r>
    </w:p>
    <w:p w14:paraId="7AA7EE69" w14:textId="2DE37CF1" w:rsidR="006759A9" w:rsidRDefault="006759A9" w:rsidP="00E660CB">
      <w:r>
        <w:rPr>
          <w:noProof/>
        </w:rPr>
        <w:drawing>
          <wp:inline distT="0" distB="0" distL="0" distR="0" wp14:anchorId="300CD9AB" wp14:editId="5719ACE6">
            <wp:extent cx="5400040" cy="12668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EA4B" w14:textId="585113CC" w:rsidR="006759A9" w:rsidRDefault="006759A9" w:rsidP="006759A9">
      <w:pPr>
        <w:jc w:val="center"/>
      </w:pPr>
      <w:r>
        <w:t>Unidades Em y Rem</w:t>
      </w:r>
    </w:p>
    <w:p w14:paraId="39716B4D" w14:textId="4CBF8F32" w:rsidR="006759A9" w:rsidRDefault="006759A9" w:rsidP="006759A9">
      <w:r>
        <w:t>Hay píxeles físicos y píxeles digitales o lógico.</w:t>
      </w:r>
    </w:p>
    <w:p w14:paraId="0E1CF76C" w14:textId="77777777" w:rsidR="006759A9" w:rsidRPr="006759A9" w:rsidRDefault="006759A9" w:rsidP="00675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421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6759A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759A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759A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59A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759A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 initial-scale=1.0"</w:t>
      </w:r>
      <w:r w:rsidRPr="006759A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759A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6BE55FAE" w14:textId="2B735470" w:rsidR="006759A9" w:rsidRDefault="006759A9" w:rsidP="006759A9">
      <w:pPr>
        <w:rPr>
          <w:lang w:val="en-US"/>
        </w:rPr>
      </w:pPr>
    </w:p>
    <w:p w14:paraId="027B21BC" w14:textId="4FC1CCC8" w:rsidR="006759A9" w:rsidRDefault="006759A9" w:rsidP="006759A9">
      <w:r w:rsidRPr="00BB5A21">
        <w:t>Esa l</w:t>
      </w:r>
      <w:r w:rsidR="00BB5A21" w:rsidRPr="00BB5A21">
        <w:t xml:space="preserve">ínea del </w:t>
      </w:r>
      <w:proofErr w:type="spellStart"/>
      <w:r w:rsidR="00BB5A21" w:rsidRPr="00BB5A21">
        <w:t>html</w:t>
      </w:r>
      <w:proofErr w:type="spellEnd"/>
      <w:r w:rsidR="00BB5A21" w:rsidRPr="00BB5A21">
        <w:t xml:space="preserve"> indica q</w:t>
      </w:r>
      <w:r w:rsidR="00BB5A21">
        <w:t>ue un pixel físico corresponde con uno lógico.</w:t>
      </w:r>
      <w:r w:rsidR="00E74F0F">
        <w:t xml:space="preserve"> En algún </w:t>
      </w:r>
      <w:proofErr w:type="spellStart"/>
      <w:r w:rsidR="00E74F0F">
        <w:t>Iphone</w:t>
      </w:r>
      <w:proofErr w:type="spellEnd"/>
      <w:r w:rsidR="00E74F0F">
        <w:t xml:space="preserve"> esa relación es distinta, de 1 a 2.</w:t>
      </w:r>
    </w:p>
    <w:p w14:paraId="58D9F3F7" w14:textId="3001BF21" w:rsidR="00464F88" w:rsidRDefault="00464F88" w:rsidP="006759A9">
      <w:r>
        <w:t xml:space="preserve">Hacen referencia al </w:t>
      </w:r>
      <w:r w:rsidRPr="001137A7">
        <w:rPr>
          <w:b/>
          <w:bCs/>
          <w:i/>
          <w:iCs/>
        </w:rPr>
        <w:t>tamaño de fuente</w:t>
      </w:r>
      <w:r>
        <w:t xml:space="preserve"> de donde están contenidos.</w:t>
      </w:r>
    </w:p>
    <w:p w14:paraId="4E0E15E0" w14:textId="36C90C06" w:rsidR="001137A7" w:rsidRDefault="001137A7" w:rsidP="006759A9">
      <w:r>
        <w:t xml:space="preserve">Em refiere al tamaño de fuente del </w:t>
      </w:r>
      <w:r w:rsidRPr="001137A7">
        <w:rPr>
          <w:b/>
          <w:bCs/>
          <w:i/>
          <w:iCs/>
        </w:rPr>
        <w:t>contenedor</w:t>
      </w:r>
      <w:r>
        <w:t xml:space="preserve">. Rem refiere no al contenedor sino a la </w:t>
      </w:r>
      <w:r w:rsidRPr="001137A7">
        <w:rPr>
          <w:b/>
          <w:bCs/>
          <w:i/>
          <w:iCs/>
        </w:rPr>
        <w:t>raíz</w:t>
      </w:r>
      <w:r>
        <w:t>.</w:t>
      </w:r>
      <w:r w:rsidR="00C8591E">
        <w:t xml:space="preserve"> Creo que no el </w:t>
      </w:r>
      <w:proofErr w:type="spellStart"/>
      <w:r w:rsidR="00C8591E">
        <w:t>body</w:t>
      </w:r>
      <w:proofErr w:type="spellEnd"/>
      <w:r w:rsidR="00C8591E">
        <w:t xml:space="preserve"> sino el * o </w:t>
      </w:r>
      <w:proofErr w:type="spellStart"/>
      <w:r w:rsidR="00C8591E">
        <w:t>html</w:t>
      </w:r>
      <w:proofErr w:type="spellEnd"/>
      <w:r w:rsidR="00C8591E">
        <w:t>.</w:t>
      </w:r>
    </w:p>
    <w:p w14:paraId="2A23F564" w14:textId="3FB3F465" w:rsidR="00C8591E" w:rsidRDefault="00C8591E" w:rsidP="006759A9">
      <w:pPr>
        <w:rPr>
          <w:b/>
          <w:bCs/>
        </w:rPr>
      </w:pPr>
      <w:r>
        <w:t xml:space="preserve">Estas 2 son las que </w:t>
      </w:r>
      <w:proofErr w:type="spellStart"/>
      <w:r>
        <w:t>mas</w:t>
      </w:r>
      <w:proofErr w:type="spellEnd"/>
      <w:r>
        <w:t xml:space="preserve"> se usan a la hora de crear diseños responsive, sobre todo la </w:t>
      </w:r>
      <w:r w:rsidRPr="00C8591E">
        <w:rPr>
          <w:b/>
          <w:bCs/>
        </w:rPr>
        <w:t>Rem</w:t>
      </w:r>
      <w:r w:rsidR="00271D07">
        <w:rPr>
          <w:b/>
          <w:bCs/>
        </w:rPr>
        <w:t>.</w:t>
      </w:r>
    </w:p>
    <w:p w14:paraId="005DD01E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271D0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lastRenderedPageBreak/>
        <w:t>html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2A05C765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71D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1D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12px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ABF45E2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56E8CF4F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271D0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271D0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escenario</w:t>
      </w:r>
      <w:proofErr w:type="spellEnd"/>
      <w:proofErr w:type="gramEnd"/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3C65EC3B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71D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1D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D2467CE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71D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1D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71D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71D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grey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8AF118A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71F1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F40D4D2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15312F2B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.escenario</w:t>
      </w:r>
      <w:proofErr w:type="gramEnd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-1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1AEB44EA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71F1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32px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EBF72A3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219DC8CF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.escenario</w:t>
      </w:r>
      <w:proofErr w:type="gramEnd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-2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3D2D6EC3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71D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1D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16px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2FF0636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5C9DF126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2392D1A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271D0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271D07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em</w:t>
      </w:r>
      <w:proofErr w:type="spellEnd"/>
      <w:proofErr w:type="gramEnd"/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5684004E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71D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1D07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2em</w:t>
      </w: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10CA394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7CEC262D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.rem</w:t>
      </w:r>
      <w:proofErr w:type="gram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0A817C25" w14:textId="77777777" w:rsidR="00271D07" w:rsidRPr="00C71F1D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71F1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2rem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4844B38" w14:textId="77777777" w:rsidR="00271D07" w:rsidRPr="00271D07" w:rsidRDefault="00271D07" w:rsidP="0027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1D0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75B3A46C" w14:textId="709FCADA" w:rsidR="00271D07" w:rsidRDefault="00271D07" w:rsidP="006759A9"/>
    <w:p w14:paraId="3D35F3DA" w14:textId="65C7273B" w:rsidR="00271D07" w:rsidRDefault="00271D07" w:rsidP="006759A9">
      <w:r>
        <w:rPr>
          <w:noProof/>
        </w:rPr>
        <w:drawing>
          <wp:inline distT="0" distB="0" distL="0" distR="0" wp14:anchorId="2E69BCB4" wp14:editId="18251D1A">
            <wp:extent cx="1495425" cy="22383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F6CD" w14:textId="63A4A071" w:rsidR="00271D07" w:rsidRDefault="00271D07" w:rsidP="006759A9">
      <w:proofErr w:type="gramStart"/>
      <w:r>
        <w:t>Ambos em</w:t>
      </w:r>
      <w:proofErr w:type="gramEnd"/>
      <w:r>
        <w:t xml:space="preserve"> se dejan modificar por los escenarios, en tanto que los Rem no, por </w:t>
      </w:r>
      <w:proofErr w:type="spellStart"/>
      <w:r>
        <w:t>mas</w:t>
      </w:r>
      <w:proofErr w:type="spellEnd"/>
      <w:r>
        <w:t xml:space="preserve"> que se defina cierto Font-</w:t>
      </w:r>
      <w:proofErr w:type="spellStart"/>
      <w:r>
        <w:t>size</w:t>
      </w:r>
      <w:proofErr w:type="spellEnd"/>
      <w:r>
        <w:t xml:space="preserve"> a esos contenedores, el que usa es del de </w:t>
      </w:r>
      <w:proofErr w:type="spellStart"/>
      <w:r>
        <w:t>html</w:t>
      </w:r>
      <w:proofErr w:type="spellEnd"/>
      <w:r>
        <w:t>.</w:t>
      </w:r>
    </w:p>
    <w:p w14:paraId="3DABE7FE" w14:textId="06EFC60E" w:rsidR="00B84DF1" w:rsidRDefault="00B84DF1" w:rsidP="006759A9"/>
    <w:p w14:paraId="378DC534" w14:textId="2AC17DE4" w:rsidR="00B84DF1" w:rsidRDefault="00B84DF1" w:rsidP="00B84DF1">
      <w:pPr>
        <w:jc w:val="center"/>
        <w:rPr>
          <w:sz w:val="32"/>
          <w:szCs w:val="32"/>
        </w:rPr>
      </w:pPr>
      <w:r w:rsidRPr="00B84DF1">
        <w:rPr>
          <w:sz w:val="32"/>
          <w:szCs w:val="32"/>
        </w:rPr>
        <w:t xml:space="preserve">Media </w:t>
      </w:r>
      <w:proofErr w:type="spellStart"/>
      <w:r w:rsidRPr="00B84DF1">
        <w:rPr>
          <w:sz w:val="32"/>
          <w:szCs w:val="32"/>
        </w:rPr>
        <w:t>Queries</w:t>
      </w:r>
      <w:proofErr w:type="spellEnd"/>
    </w:p>
    <w:p w14:paraId="2F6B6497" w14:textId="2E0FDF78" w:rsidR="00BB123D" w:rsidRDefault="00B84DF1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@media hace referencia a que la condición que se codeen </w:t>
      </w:r>
      <w:proofErr w:type="gramStart"/>
      <w:r>
        <w:rPr>
          <w:sz w:val="24"/>
          <w:szCs w:val="24"/>
        </w:rPr>
        <w:t>van</w:t>
      </w:r>
      <w:proofErr w:type="gramEnd"/>
      <w:r>
        <w:rPr>
          <w:sz w:val="24"/>
          <w:szCs w:val="24"/>
        </w:rPr>
        <w:t xml:space="preserve"> a ser afectados solo para los dispositivos que yo especifique. Por defecto es media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. Puede ser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speech</w:t>
      </w:r>
      <w:proofErr w:type="spellEnd"/>
      <w:r>
        <w:rPr>
          <w:sz w:val="24"/>
          <w:szCs w:val="24"/>
        </w:rPr>
        <w:t>.</w:t>
      </w:r>
      <w:r w:rsidR="00BB123D">
        <w:rPr>
          <w:sz w:val="24"/>
          <w:szCs w:val="24"/>
        </w:rPr>
        <w:t xml:space="preserve"> </w:t>
      </w:r>
      <w:proofErr w:type="spellStart"/>
      <w:r w:rsidR="00BB123D">
        <w:rPr>
          <w:sz w:val="24"/>
          <w:szCs w:val="24"/>
        </w:rPr>
        <w:t>Print</w:t>
      </w:r>
      <w:proofErr w:type="spellEnd"/>
      <w:r w:rsidR="00BB123D">
        <w:rPr>
          <w:sz w:val="24"/>
          <w:szCs w:val="24"/>
        </w:rPr>
        <w:t xml:space="preserve">, por ejemplo, es si se va a imprimir.  Lo </w:t>
      </w:r>
      <w:proofErr w:type="spellStart"/>
      <w:r w:rsidR="00BB123D">
        <w:rPr>
          <w:sz w:val="24"/>
          <w:szCs w:val="24"/>
        </w:rPr>
        <w:t>mas</w:t>
      </w:r>
      <w:proofErr w:type="spellEnd"/>
      <w:r w:rsidR="00BB123D">
        <w:rPr>
          <w:sz w:val="24"/>
          <w:szCs w:val="24"/>
        </w:rPr>
        <w:t xml:space="preserve"> común es media </w:t>
      </w:r>
      <w:proofErr w:type="spellStart"/>
      <w:r w:rsidR="00BB123D">
        <w:rPr>
          <w:sz w:val="24"/>
          <w:szCs w:val="24"/>
        </w:rPr>
        <w:t>all</w:t>
      </w:r>
      <w:proofErr w:type="spellEnd"/>
      <w:r w:rsidR="00BB123D">
        <w:rPr>
          <w:sz w:val="24"/>
          <w:szCs w:val="24"/>
        </w:rPr>
        <w:t xml:space="preserve">, o también media </w:t>
      </w:r>
      <w:proofErr w:type="spellStart"/>
      <w:r w:rsidR="00BB123D">
        <w:rPr>
          <w:sz w:val="24"/>
          <w:szCs w:val="24"/>
        </w:rPr>
        <w:t>screen</w:t>
      </w:r>
      <w:proofErr w:type="spellEnd"/>
      <w:r w:rsidR="00BB123D">
        <w:rPr>
          <w:sz w:val="24"/>
          <w:szCs w:val="24"/>
        </w:rPr>
        <w:t>.</w:t>
      </w:r>
    </w:p>
    <w:p w14:paraId="31FCB9B7" w14:textId="77777777" w:rsidR="007D230B" w:rsidRDefault="007D230B" w:rsidP="00B84DF1">
      <w:pPr>
        <w:rPr>
          <w:sz w:val="24"/>
          <w:szCs w:val="24"/>
        </w:rPr>
      </w:pPr>
    </w:p>
    <w:p w14:paraId="517CECE3" w14:textId="77777777" w:rsidR="007D230B" w:rsidRPr="007D230B" w:rsidRDefault="007D230B" w:rsidP="007D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D230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lastRenderedPageBreak/>
        <w:t>@</w:t>
      </w:r>
      <w:proofErr w:type="gramStart"/>
      <w:r w:rsidRPr="007D230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media</w:t>
      </w:r>
      <w:proofErr w:type="gramEnd"/>
      <w:r w:rsidRPr="007D23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D230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screen</w:t>
      </w: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D230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and</w:t>
      </w: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7D230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max-width</w:t>
      </w: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7D230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576px</w:t>
      </w: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409896EF" w14:textId="77777777" w:rsidR="007D230B" w:rsidRPr="007D230B" w:rsidRDefault="007D230B" w:rsidP="007D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D230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38E319D4" w14:textId="77777777" w:rsidR="007D230B" w:rsidRPr="007D230B" w:rsidRDefault="007D230B" w:rsidP="007D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D23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7D23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aqua</w:t>
      </w:r>
      <w:proofErr w:type="spellEnd"/>
      <w:proofErr w:type="gramEnd"/>
      <w:r w:rsidRPr="007D2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B62AD08" w14:textId="77777777" w:rsidR="007D230B" w:rsidRPr="007D230B" w:rsidRDefault="007D230B" w:rsidP="007D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3951601" w14:textId="77777777" w:rsidR="007D230B" w:rsidRPr="007D230B" w:rsidRDefault="007D230B" w:rsidP="007D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14:paraId="5979CED9" w14:textId="77777777" w:rsidR="007D230B" w:rsidRPr="007D230B" w:rsidRDefault="007D230B" w:rsidP="007D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D230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4D9FD33" w14:textId="79D36B42" w:rsidR="007D230B" w:rsidRDefault="007D230B" w:rsidP="00B84DF1">
      <w:pPr>
        <w:rPr>
          <w:sz w:val="24"/>
          <w:szCs w:val="24"/>
        </w:rPr>
      </w:pPr>
    </w:p>
    <w:p w14:paraId="3EC6CC19" w14:textId="476D6105" w:rsidR="007D230B" w:rsidRDefault="007D230B" w:rsidP="00B84D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6C5F7" wp14:editId="51A675F6">
            <wp:extent cx="4867275" cy="22479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5DFE" w14:textId="77777777" w:rsidR="007D230B" w:rsidRPr="000421DD" w:rsidRDefault="007D230B" w:rsidP="007D23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421D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0421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0421D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0421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421D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576px</w:t>
      </w:r>
      <w:r w:rsidRPr="000421D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A2FD7DB" w14:textId="790FCDCD" w:rsidR="007D230B" w:rsidRPr="000421DD" w:rsidRDefault="007D230B" w:rsidP="00B84DF1">
      <w:pPr>
        <w:rPr>
          <w:sz w:val="24"/>
          <w:szCs w:val="24"/>
        </w:rPr>
      </w:pPr>
      <w:r w:rsidRPr="000421DD">
        <w:rPr>
          <w:sz w:val="24"/>
          <w:szCs w:val="24"/>
        </w:rPr>
        <w:t>Se puede simplificar así.</w:t>
      </w:r>
    </w:p>
    <w:p w14:paraId="6E57326C" w14:textId="22364A4E" w:rsidR="00335F04" w:rsidRPr="000421DD" w:rsidRDefault="00335F04" w:rsidP="00B84DF1">
      <w:pPr>
        <w:rPr>
          <w:sz w:val="24"/>
          <w:szCs w:val="24"/>
        </w:rPr>
      </w:pPr>
    </w:p>
    <w:p w14:paraId="17CD4990" w14:textId="524449CF" w:rsidR="00335F04" w:rsidRDefault="00335F04" w:rsidP="00B84DF1">
      <w:pPr>
        <w:rPr>
          <w:sz w:val="24"/>
          <w:szCs w:val="24"/>
        </w:rPr>
      </w:pPr>
      <w:r w:rsidRPr="00335F04">
        <w:rPr>
          <w:sz w:val="24"/>
          <w:szCs w:val="24"/>
        </w:rPr>
        <w:t>Si se quiere que d</w:t>
      </w:r>
      <w:r>
        <w:rPr>
          <w:sz w:val="24"/>
          <w:szCs w:val="24"/>
        </w:rPr>
        <w:t xml:space="preserve">e 0 a 576 se pone min-width:576px. Una segunda condición iría igual, pero cambiando la </w:t>
      </w:r>
      <w:proofErr w:type="spellStart"/>
      <w:r>
        <w:rPr>
          <w:sz w:val="24"/>
          <w:szCs w:val="24"/>
        </w:rPr>
        <w:t>pixeleada</w:t>
      </w:r>
      <w:proofErr w:type="spellEnd"/>
      <w:r>
        <w:rPr>
          <w:sz w:val="24"/>
          <w:szCs w:val="24"/>
        </w:rPr>
        <w:t>.</w:t>
      </w:r>
    </w:p>
    <w:p w14:paraId="689B8F79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35F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</w:t>
      </w:r>
      <w:proofErr w:type="gramStart"/>
      <w:r w:rsidRPr="00335F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media</w:t>
      </w:r>
      <w:proofErr w:type="gramEnd"/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335F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min-width</w:t>
      </w: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335F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576px</w:t>
      </w: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32DC0E31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335F0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h1</w:t>
      </w: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3F194398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335F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335F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aqua</w:t>
      </w:r>
      <w:proofErr w:type="spellEnd"/>
      <w:proofErr w:type="gramEnd"/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742F73C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}    </w:t>
      </w:r>
    </w:p>
    <w:p w14:paraId="6F138A8B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5BB6D6DA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35F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</w:t>
      </w:r>
      <w:proofErr w:type="gramStart"/>
      <w:r w:rsidRPr="00335F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media</w:t>
      </w:r>
      <w:proofErr w:type="gramEnd"/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335F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min-width</w:t>
      </w: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335F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980px</w:t>
      </w: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105D59D1" w14:textId="77777777" w:rsidR="00335F04" w:rsidRPr="00C71F1D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71F1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h1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684B5AA0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335F0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335F0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green</w:t>
      </w:r>
      <w:proofErr w:type="spellEnd"/>
      <w:proofErr w:type="gramEnd"/>
      <w:r w:rsidRPr="00335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DE092B4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B68D06B" w14:textId="77777777" w:rsidR="00335F04" w:rsidRPr="00335F04" w:rsidRDefault="00335F04" w:rsidP="0033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35F0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20D05ECC" w14:textId="77777777" w:rsidR="00335F04" w:rsidRPr="00335F04" w:rsidRDefault="00335F04" w:rsidP="00B84DF1">
      <w:pPr>
        <w:rPr>
          <w:sz w:val="24"/>
          <w:szCs w:val="24"/>
        </w:rPr>
      </w:pPr>
    </w:p>
    <w:p w14:paraId="47B60DC3" w14:textId="5538C0E0" w:rsidR="00BB123D" w:rsidRDefault="00335F04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También se podría hacer con el </w:t>
      </w:r>
      <w:proofErr w:type="spellStart"/>
      <w:proofErr w:type="gramStart"/>
      <w:r>
        <w:rPr>
          <w:sz w:val="24"/>
          <w:szCs w:val="24"/>
        </w:rPr>
        <w:t>height</w:t>
      </w:r>
      <w:proofErr w:type="spellEnd"/>
      <w:proofErr w:type="gramEnd"/>
      <w:r>
        <w:rPr>
          <w:sz w:val="24"/>
          <w:szCs w:val="24"/>
        </w:rPr>
        <w:t xml:space="preserve"> pero no se suele utilizar así.</w:t>
      </w:r>
    </w:p>
    <w:p w14:paraId="7D4C32C7" w14:textId="6F450196" w:rsidR="0077397B" w:rsidRDefault="0077397B" w:rsidP="00B84DF1">
      <w:pPr>
        <w:rPr>
          <w:sz w:val="24"/>
          <w:szCs w:val="24"/>
        </w:rPr>
      </w:pPr>
    </w:p>
    <w:p w14:paraId="317B3F74" w14:textId="357031CA" w:rsidR="006545D5" w:rsidRDefault="0077397B" w:rsidP="006545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Landscape</w:t>
      </w:r>
      <w:proofErr w:type="spellEnd"/>
      <w:r>
        <w:rPr>
          <w:sz w:val="24"/>
          <w:szCs w:val="24"/>
        </w:rPr>
        <w:t xml:space="preserve"> es el celular horizontal, </w:t>
      </w:r>
      <w:proofErr w:type="spellStart"/>
      <w:r>
        <w:rPr>
          <w:sz w:val="24"/>
          <w:szCs w:val="24"/>
        </w:rPr>
        <w:t>portrait</w:t>
      </w:r>
      <w:proofErr w:type="spellEnd"/>
      <w:r>
        <w:rPr>
          <w:sz w:val="24"/>
          <w:szCs w:val="24"/>
        </w:rPr>
        <w:t xml:space="preserve"> es vertical.</w:t>
      </w:r>
      <w:r w:rsidR="006545D5">
        <w:rPr>
          <w:sz w:val="24"/>
          <w:szCs w:val="24"/>
        </w:rPr>
        <w:t xml:space="preserve"> </w:t>
      </w:r>
      <w:r w:rsidR="0050035C">
        <w:rPr>
          <w:sz w:val="24"/>
          <w:szCs w:val="24"/>
        </w:rPr>
        <w:t xml:space="preserve">Si la altura es mayor que la altura es </w:t>
      </w:r>
      <w:proofErr w:type="spellStart"/>
      <w:r w:rsidR="0050035C">
        <w:rPr>
          <w:sz w:val="24"/>
          <w:szCs w:val="24"/>
        </w:rPr>
        <w:t>portrait</w:t>
      </w:r>
      <w:proofErr w:type="spellEnd"/>
      <w:r w:rsidR="0050035C">
        <w:rPr>
          <w:sz w:val="24"/>
          <w:szCs w:val="24"/>
        </w:rPr>
        <w:t xml:space="preserve"> y viceversa.</w:t>
      </w:r>
    </w:p>
    <w:p w14:paraId="2D4F88B3" w14:textId="1C6F88EA" w:rsidR="006545D5" w:rsidRDefault="006545D5" w:rsidP="00B84DF1">
      <w:pPr>
        <w:rPr>
          <w:sz w:val="24"/>
          <w:szCs w:val="24"/>
        </w:rPr>
      </w:pPr>
      <w:r>
        <w:rPr>
          <w:sz w:val="24"/>
          <w:szCs w:val="24"/>
        </w:rPr>
        <w:t>Se pueden anidar condiciones también.</w:t>
      </w:r>
    </w:p>
    <w:p w14:paraId="413AF736" w14:textId="77777777" w:rsidR="006545D5" w:rsidRPr="006545D5" w:rsidRDefault="006545D5" w:rsidP="00654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545D5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@media</w:t>
      </w: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6545D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orientation</w:t>
      </w: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6545D5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landscape</w:t>
      </w:r>
      <w:proofErr w:type="spellEnd"/>
      <w:proofErr w:type="gramEnd"/>
      <w:r w:rsidRPr="006545D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</w:t>
      </w:r>
      <w:r w:rsidRPr="006545D5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and</w:t>
      </w: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6545D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min-height</w:t>
      </w: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6545D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300px</w:t>
      </w: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14:paraId="0E2AA3FE" w14:textId="77777777" w:rsidR="006545D5" w:rsidRPr="006545D5" w:rsidRDefault="006545D5" w:rsidP="00654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</w:t>
      </w:r>
      <w:r w:rsidRPr="006545D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14E204CB" w14:textId="77777777" w:rsidR="006545D5" w:rsidRPr="006545D5" w:rsidRDefault="006545D5" w:rsidP="00654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545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6545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violet</w:t>
      </w:r>
      <w:proofErr w:type="spellEnd"/>
      <w:proofErr w:type="gramEnd"/>
      <w:r w:rsidRPr="006545D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DDE9818" w14:textId="77777777" w:rsidR="006545D5" w:rsidRPr="006545D5" w:rsidRDefault="006545D5" w:rsidP="00654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F7D9AFA" w14:textId="77777777" w:rsidR="006545D5" w:rsidRPr="006545D5" w:rsidRDefault="006545D5" w:rsidP="00654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545D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32850EA3" w14:textId="77777777" w:rsidR="000421DD" w:rsidRDefault="000421DD" w:rsidP="00B84DF1">
      <w:pPr>
        <w:rPr>
          <w:sz w:val="24"/>
          <w:szCs w:val="24"/>
        </w:rPr>
      </w:pPr>
    </w:p>
    <w:p w14:paraId="7DE4432F" w14:textId="64628494" w:rsidR="006545D5" w:rsidRPr="000421DD" w:rsidRDefault="000421DD" w:rsidP="000421DD">
      <w:pPr>
        <w:jc w:val="center"/>
        <w:rPr>
          <w:sz w:val="32"/>
          <w:szCs w:val="32"/>
        </w:rPr>
      </w:pPr>
      <w:proofErr w:type="spellStart"/>
      <w:r w:rsidRPr="000421DD">
        <w:rPr>
          <w:sz w:val="32"/>
          <w:szCs w:val="32"/>
        </w:rPr>
        <w:t>Flexbox</w:t>
      </w:r>
      <w:proofErr w:type="spellEnd"/>
    </w:p>
    <w:p w14:paraId="5199415B" w14:textId="5E408317" w:rsidR="000421DD" w:rsidRDefault="000421DD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Si hablamos de responsive hay 2 disposiciones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utilizadas:</w:t>
      </w:r>
    </w:p>
    <w:p w14:paraId="21CFD122" w14:textId="7C224A48" w:rsidR="000421DD" w:rsidRDefault="000421DD" w:rsidP="00B84D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GridBox</w:t>
      </w:r>
      <w:proofErr w:type="spellEnd"/>
      <w:r>
        <w:rPr>
          <w:sz w:val="24"/>
          <w:szCs w:val="24"/>
        </w:rPr>
        <w:t>.</w:t>
      </w:r>
    </w:p>
    <w:p w14:paraId="4A88AB29" w14:textId="77777777" w:rsidR="000421DD" w:rsidRDefault="000421DD" w:rsidP="00B84DF1">
      <w:pPr>
        <w:rPr>
          <w:sz w:val="24"/>
          <w:szCs w:val="24"/>
        </w:rPr>
      </w:pPr>
    </w:p>
    <w:p w14:paraId="228B38AA" w14:textId="781B193C" w:rsidR="000421DD" w:rsidRDefault="000421DD" w:rsidP="00B84DF1">
      <w:pPr>
        <w:rPr>
          <w:sz w:val="24"/>
          <w:szCs w:val="24"/>
        </w:rPr>
      </w:pPr>
      <w:r>
        <w:rPr>
          <w:sz w:val="24"/>
          <w:szCs w:val="24"/>
        </w:rPr>
        <w:t>Contenedor e ítems.</w:t>
      </w:r>
    </w:p>
    <w:p w14:paraId="42A40EBA" w14:textId="05491AFE" w:rsidR="000421DD" w:rsidRDefault="000421DD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Flex </w:t>
      </w:r>
      <w:proofErr w:type="spellStart"/>
      <w:r>
        <w:rPr>
          <w:sz w:val="24"/>
          <w:szCs w:val="24"/>
        </w:rPr>
        <w:t>direction</w:t>
      </w:r>
      <w:proofErr w:type="spellEnd"/>
      <w:r>
        <w:rPr>
          <w:sz w:val="24"/>
          <w:szCs w:val="24"/>
        </w:rPr>
        <w:t xml:space="preserve"> por defecto es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>.</w:t>
      </w:r>
    </w:p>
    <w:p w14:paraId="609D2F61" w14:textId="2A0CF2B9" w:rsidR="000421DD" w:rsidRDefault="000421DD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Eje principal es el de las X. Utiliza </w:t>
      </w:r>
      <w:proofErr w:type="spellStart"/>
      <w:r>
        <w:rPr>
          <w:sz w:val="24"/>
          <w:szCs w:val="24"/>
        </w:rPr>
        <w:t>Justify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>.</w:t>
      </w:r>
    </w:p>
    <w:p w14:paraId="4DC87EFE" w14:textId="4FC89837" w:rsidR="000421DD" w:rsidRDefault="000421DD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Eje secundario es el de las Y. Utiliza </w:t>
      </w:r>
      <w:proofErr w:type="spellStart"/>
      <w:r>
        <w:rPr>
          <w:sz w:val="24"/>
          <w:szCs w:val="24"/>
        </w:rPr>
        <w:t>align</w:t>
      </w:r>
      <w:proofErr w:type="spellEnd"/>
      <w:r>
        <w:rPr>
          <w:sz w:val="24"/>
          <w:szCs w:val="24"/>
        </w:rPr>
        <w:t xml:space="preserve"> </w:t>
      </w:r>
      <w:r w:rsidRPr="000421DD">
        <w:rPr>
          <w:sz w:val="24"/>
          <w:szCs w:val="24"/>
        </w:rPr>
        <w:t>ítems</w:t>
      </w:r>
      <w:r>
        <w:rPr>
          <w:sz w:val="24"/>
          <w:szCs w:val="24"/>
        </w:rPr>
        <w:t>.</w:t>
      </w:r>
    </w:p>
    <w:p w14:paraId="5D844BD9" w14:textId="1DEA915D" w:rsidR="00232E92" w:rsidRDefault="00232E92" w:rsidP="00B84D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Stretch</w:t>
      </w:r>
      <w:proofErr w:type="spellEnd"/>
      <w:r>
        <w:rPr>
          <w:sz w:val="24"/>
          <w:szCs w:val="24"/>
        </w:rPr>
        <w:t xml:space="preserve"> estira hasta alcanzar el total.</w:t>
      </w:r>
    </w:p>
    <w:p w14:paraId="4AD757E7" w14:textId="022026C1" w:rsidR="00130C14" w:rsidRDefault="00130C14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Se puede modificar el comportamiento de un solo elemento. No se toca el contenedor sino el ítem, por medio de </w:t>
      </w:r>
      <w:proofErr w:type="spellStart"/>
      <w:r>
        <w:rPr>
          <w:sz w:val="24"/>
          <w:szCs w:val="24"/>
        </w:rPr>
        <w:t>align-self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justify-self</w:t>
      </w:r>
      <w:proofErr w:type="spellEnd"/>
      <w:r>
        <w:rPr>
          <w:sz w:val="24"/>
          <w:szCs w:val="24"/>
        </w:rPr>
        <w:t>.</w:t>
      </w:r>
    </w:p>
    <w:p w14:paraId="267B6CFE" w14:textId="05A15219" w:rsidR="007F5232" w:rsidRDefault="007F5232" w:rsidP="00B84DF1">
      <w:pPr>
        <w:rPr>
          <w:sz w:val="24"/>
          <w:szCs w:val="24"/>
        </w:rPr>
      </w:pPr>
      <w:r>
        <w:rPr>
          <w:sz w:val="24"/>
          <w:szCs w:val="24"/>
        </w:rPr>
        <w:t xml:space="preserve">Flex </w:t>
      </w:r>
      <w:proofErr w:type="spellStart"/>
      <w:r>
        <w:rPr>
          <w:sz w:val="24"/>
          <w:szCs w:val="24"/>
        </w:rPr>
        <w:t>wrap</w:t>
      </w:r>
      <w:proofErr w:type="spellEnd"/>
      <w:r>
        <w:rPr>
          <w:sz w:val="24"/>
          <w:szCs w:val="24"/>
        </w:rPr>
        <w:t xml:space="preserve"> por defecto es no </w:t>
      </w:r>
      <w:proofErr w:type="spellStart"/>
      <w:r>
        <w:rPr>
          <w:sz w:val="24"/>
          <w:szCs w:val="24"/>
        </w:rPr>
        <w:t>wrap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wrap</w:t>
      </w:r>
      <w:proofErr w:type="spellEnd"/>
      <w:r>
        <w:rPr>
          <w:sz w:val="24"/>
          <w:szCs w:val="24"/>
        </w:rPr>
        <w:t xml:space="preserve"> intenta preservar el tamaño de los elementos. Si se achica la pantalla, se mandarán elementos para abajo para lograr su cometido.</w:t>
      </w:r>
    </w:p>
    <w:p w14:paraId="18D74C98" w14:textId="16A22FF3" w:rsidR="007F5232" w:rsidRDefault="007F5232" w:rsidP="00B84DF1">
      <w:pPr>
        <w:rPr>
          <w:sz w:val="24"/>
          <w:szCs w:val="24"/>
        </w:rPr>
      </w:pPr>
    </w:p>
    <w:p w14:paraId="671630C0" w14:textId="569831DF" w:rsidR="007F5232" w:rsidRDefault="007F5232" w:rsidP="007F5232">
      <w:pPr>
        <w:jc w:val="center"/>
        <w:rPr>
          <w:sz w:val="32"/>
          <w:szCs w:val="32"/>
        </w:rPr>
      </w:pPr>
      <w:proofErr w:type="spellStart"/>
      <w:r w:rsidRPr="007F5232">
        <w:rPr>
          <w:sz w:val="32"/>
          <w:szCs w:val="32"/>
        </w:rPr>
        <w:t>ViewPort</w:t>
      </w:r>
      <w:proofErr w:type="spellEnd"/>
      <w:r w:rsidRPr="007F5232">
        <w:rPr>
          <w:sz w:val="32"/>
          <w:szCs w:val="32"/>
        </w:rPr>
        <w:t xml:space="preserve">, </w:t>
      </w:r>
      <w:proofErr w:type="spellStart"/>
      <w:r w:rsidRPr="007F5232">
        <w:rPr>
          <w:sz w:val="32"/>
          <w:szCs w:val="32"/>
        </w:rPr>
        <w:t>Grid</w:t>
      </w:r>
      <w:proofErr w:type="spellEnd"/>
      <w:r w:rsidRPr="007F5232">
        <w:rPr>
          <w:sz w:val="32"/>
          <w:szCs w:val="32"/>
        </w:rPr>
        <w:t xml:space="preserve"> y </w:t>
      </w:r>
      <w:proofErr w:type="spellStart"/>
      <w:r w:rsidRPr="007F5232">
        <w:rPr>
          <w:sz w:val="32"/>
          <w:szCs w:val="32"/>
        </w:rPr>
        <w:t>Templates</w:t>
      </w:r>
      <w:proofErr w:type="spellEnd"/>
    </w:p>
    <w:p w14:paraId="3F5DBF5E" w14:textId="77777777" w:rsidR="002404B6" w:rsidRPr="002404B6" w:rsidRDefault="002404B6" w:rsidP="00240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2404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2404B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404B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proofErr w:type="spellEnd"/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2404B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proofErr w:type="spellEnd"/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7BE09D6" w14:textId="6950FCBC" w:rsidR="002404B6" w:rsidRDefault="002404B6" w:rsidP="002404B6">
      <w:pPr>
        <w:rPr>
          <w:sz w:val="24"/>
          <w:szCs w:val="24"/>
        </w:rPr>
      </w:pPr>
      <w:r w:rsidRPr="002404B6">
        <w:rPr>
          <w:sz w:val="24"/>
          <w:szCs w:val="24"/>
        </w:rPr>
        <w:t xml:space="preserve">En </w:t>
      </w:r>
      <w:proofErr w:type="spellStart"/>
      <w:r w:rsidRPr="002404B6">
        <w:rPr>
          <w:sz w:val="24"/>
          <w:szCs w:val="24"/>
        </w:rPr>
        <w:t>html</w:t>
      </w:r>
      <w:proofErr w:type="spellEnd"/>
      <w:r w:rsidRPr="002404B6">
        <w:rPr>
          <w:sz w:val="24"/>
          <w:szCs w:val="24"/>
        </w:rPr>
        <w:t xml:space="preserve"> pongo un contenedor y </w:t>
      </w:r>
      <w:proofErr w:type="gramStart"/>
      <w:r w:rsidRPr="002404B6">
        <w:rPr>
          <w:sz w:val="24"/>
          <w:szCs w:val="24"/>
        </w:rPr>
        <w:t>nuevo ítems</w:t>
      </w:r>
      <w:proofErr w:type="gramEnd"/>
      <w:r w:rsidRPr="002404B6">
        <w:rPr>
          <w:sz w:val="24"/>
          <w:szCs w:val="24"/>
        </w:rPr>
        <w:t>. Inicialmente se dispone en forma de lista, todo en la misma columna. Con esa línea que agregué ahí, ya te dispone en un 3 por 3.</w:t>
      </w:r>
      <w:r>
        <w:rPr>
          <w:sz w:val="24"/>
          <w:szCs w:val="24"/>
        </w:rPr>
        <w:t xml:space="preserve"> Otra forma, idéntico resultado:</w:t>
      </w:r>
    </w:p>
    <w:p w14:paraId="3E08B0E9" w14:textId="32992120" w:rsidR="002404B6" w:rsidRPr="002404B6" w:rsidRDefault="002404B6" w:rsidP="00240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404B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2404B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repeat</w:t>
      </w:r>
      <w:proofErr w:type="spellEnd"/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Start"/>
      <w:r w:rsidRPr="002404B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2404B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proofErr w:type="gramEnd"/>
      <w:r w:rsidRPr="002404B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2FC9A27" w14:textId="551A8499" w:rsidR="002404B6" w:rsidRDefault="002404B6" w:rsidP="002404B6">
      <w:pPr>
        <w:rPr>
          <w:sz w:val="24"/>
          <w:szCs w:val="24"/>
        </w:rPr>
      </w:pPr>
    </w:p>
    <w:p w14:paraId="755DC8D5" w14:textId="77B7656E" w:rsidR="00317C2E" w:rsidRDefault="00317C2E" w:rsidP="002404B6">
      <w:pPr>
        <w:rPr>
          <w:sz w:val="24"/>
          <w:szCs w:val="24"/>
        </w:rPr>
      </w:pPr>
      <w:r>
        <w:rPr>
          <w:sz w:val="24"/>
          <w:szCs w:val="24"/>
        </w:rPr>
        <w:t>Con esto te va a hacer 2 columnas, de tamaños distintos:</w:t>
      </w:r>
    </w:p>
    <w:p w14:paraId="2AF1B279" w14:textId="652EF283" w:rsidR="00317C2E" w:rsidRPr="00317C2E" w:rsidRDefault="00317C2E" w:rsidP="00317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17C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r w:rsidRPr="00317C2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317C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50px</w:t>
      </w:r>
      <w:r w:rsidRPr="00317C2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17C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3rem</w:t>
      </w:r>
      <w:r w:rsidRPr="00317C2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22828BB" w14:textId="7E600226" w:rsidR="00317C2E" w:rsidRDefault="00317C2E" w:rsidP="002404B6">
      <w:pPr>
        <w:rPr>
          <w:sz w:val="24"/>
          <w:szCs w:val="24"/>
        </w:rPr>
      </w:pPr>
    </w:p>
    <w:p w14:paraId="443F66E9" w14:textId="1985A30C" w:rsidR="00317C2E" w:rsidRPr="002404B6" w:rsidRDefault="00317C2E" w:rsidP="002404B6">
      <w:pPr>
        <w:rPr>
          <w:sz w:val="24"/>
          <w:szCs w:val="24"/>
        </w:rPr>
      </w:pPr>
      <w:r>
        <w:rPr>
          <w:sz w:val="24"/>
          <w:szCs w:val="24"/>
        </w:rPr>
        <w:t>Esta es otra. Fr es fracción o pedazo. Se divide el ancho en 4 y cada columna ocupa lo indicado.</w:t>
      </w:r>
    </w:p>
    <w:p w14:paraId="7E23CD08" w14:textId="77777777" w:rsidR="00317C2E" w:rsidRPr="00317C2E" w:rsidRDefault="00317C2E" w:rsidP="00317C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317C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grid-template-columns</w:t>
      </w:r>
      <w:proofErr w:type="spellEnd"/>
      <w:r w:rsidRPr="00317C2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317C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1fr</w:t>
      </w:r>
      <w:r w:rsidRPr="00317C2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317C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1fr</w:t>
      </w:r>
      <w:proofErr w:type="spellEnd"/>
      <w:r w:rsidRPr="00317C2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317C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2fr</w:t>
      </w:r>
      <w:r w:rsidRPr="00317C2E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D29CBA2" w14:textId="34B485C6" w:rsidR="002404B6" w:rsidRDefault="002404B6" w:rsidP="002404B6">
      <w:pPr>
        <w:rPr>
          <w:sz w:val="24"/>
          <w:szCs w:val="24"/>
        </w:rPr>
      </w:pPr>
    </w:p>
    <w:p w14:paraId="0C7CD99F" w14:textId="292D1386" w:rsidR="00B91809" w:rsidRDefault="00B91809" w:rsidP="002404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se pueden modificar los </w:t>
      </w: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>.</w:t>
      </w:r>
      <w:r w:rsidR="00AF0837">
        <w:rPr>
          <w:sz w:val="24"/>
          <w:szCs w:val="24"/>
        </w:rPr>
        <w:t xml:space="preserve"> </w:t>
      </w:r>
    </w:p>
    <w:p w14:paraId="4152D4C5" w14:textId="6D799BED" w:rsidR="00AF0837" w:rsidRDefault="00AF0837" w:rsidP="002404B6">
      <w:pPr>
        <w:rPr>
          <w:sz w:val="24"/>
          <w:szCs w:val="24"/>
        </w:rPr>
      </w:pPr>
      <w:r>
        <w:rPr>
          <w:sz w:val="24"/>
          <w:szCs w:val="24"/>
        </w:rPr>
        <w:t>También se puede trabajar con áreas</w:t>
      </w:r>
      <w:r w:rsidR="006C6693">
        <w:rPr>
          <w:sz w:val="24"/>
          <w:szCs w:val="24"/>
        </w:rPr>
        <w:t xml:space="preserve">, con </w:t>
      </w:r>
      <w:proofErr w:type="spellStart"/>
      <w:r w:rsidR="006C6693">
        <w:rPr>
          <w:sz w:val="24"/>
          <w:szCs w:val="24"/>
        </w:rPr>
        <w:t>grid-template-areas</w:t>
      </w:r>
      <w:proofErr w:type="spellEnd"/>
      <w:r w:rsidR="006C6693">
        <w:rPr>
          <w:sz w:val="24"/>
          <w:szCs w:val="24"/>
        </w:rPr>
        <w:t>.</w:t>
      </w:r>
    </w:p>
    <w:p w14:paraId="1D060B5E" w14:textId="30EE9908" w:rsidR="00A8301B" w:rsidRDefault="00173E97" w:rsidP="002404B6">
      <w:pPr>
        <w:rPr>
          <w:sz w:val="24"/>
          <w:szCs w:val="24"/>
          <w:lang w:val="en-US"/>
        </w:rPr>
      </w:pPr>
      <w:r w:rsidRPr="00173E97">
        <w:rPr>
          <w:sz w:val="24"/>
          <w:szCs w:val="24"/>
          <w:lang w:val="en-US"/>
        </w:rPr>
        <w:t xml:space="preserve">Grid-template-areas: ‘head </w:t>
      </w:r>
      <w:proofErr w:type="spellStart"/>
      <w:r w:rsidRPr="00173E97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ead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head</w:t>
      </w:r>
      <w:proofErr w:type="spellEnd"/>
      <w:r>
        <w:rPr>
          <w:sz w:val="24"/>
          <w:szCs w:val="24"/>
          <w:lang w:val="en-US"/>
        </w:rPr>
        <w:t xml:space="preserve">’ ‘main </w:t>
      </w:r>
      <w:proofErr w:type="spellStart"/>
      <w:r>
        <w:rPr>
          <w:sz w:val="24"/>
          <w:szCs w:val="24"/>
          <w:lang w:val="en-US"/>
        </w:rPr>
        <w:t>main</w:t>
      </w:r>
      <w:proofErr w:type="spellEnd"/>
      <w:r>
        <w:rPr>
          <w:sz w:val="24"/>
          <w:szCs w:val="24"/>
          <w:lang w:val="en-US"/>
        </w:rPr>
        <w:t xml:space="preserve"> aside’ ‘footer </w:t>
      </w:r>
      <w:proofErr w:type="spellStart"/>
      <w:r>
        <w:rPr>
          <w:sz w:val="24"/>
          <w:szCs w:val="24"/>
          <w:lang w:val="en-US"/>
        </w:rPr>
        <w:t>footer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footer</w:t>
      </w:r>
      <w:proofErr w:type="spellEnd"/>
      <w:r w:rsidR="00A8301B">
        <w:rPr>
          <w:sz w:val="24"/>
          <w:szCs w:val="24"/>
          <w:lang w:val="en-US"/>
        </w:rPr>
        <w:t>’.</w:t>
      </w:r>
    </w:p>
    <w:p w14:paraId="4C7192FC" w14:textId="7B70AE6C" w:rsidR="00A8301B" w:rsidRPr="00A8301B" w:rsidRDefault="00A8301B" w:rsidP="002404B6">
      <w:pPr>
        <w:rPr>
          <w:sz w:val="24"/>
          <w:szCs w:val="24"/>
        </w:rPr>
      </w:pPr>
      <w:r w:rsidRPr="00A8301B">
        <w:rPr>
          <w:sz w:val="24"/>
          <w:szCs w:val="24"/>
        </w:rPr>
        <w:t>Esta e</w:t>
      </w:r>
      <w:r>
        <w:rPr>
          <w:sz w:val="24"/>
          <w:szCs w:val="24"/>
        </w:rPr>
        <w:t>s otra forma, va desde la columna 2 hasta la 4 (por así decir).</w:t>
      </w:r>
    </w:p>
    <w:p w14:paraId="0BBB7651" w14:textId="77777777" w:rsidR="00A8301B" w:rsidRPr="00A8301B" w:rsidRDefault="00A8301B" w:rsidP="00A8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A8301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.item</w:t>
      </w:r>
      <w:proofErr w:type="gramEnd"/>
      <w:r w:rsidRPr="00A8301B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-1</w:t>
      </w:r>
      <w:r w:rsidRPr="00A830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4B1B5E82" w14:textId="1252EBBF" w:rsidR="00A8301B" w:rsidRPr="00A8301B" w:rsidRDefault="00A8301B" w:rsidP="00A8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830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830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A830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A830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830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/</w:t>
      </w:r>
      <w:r w:rsidRPr="00A830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A830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;}</w:t>
      </w:r>
    </w:p>
    <w:p w14:paraId="7E1EC02F" w14:textId="7CBFD52A" w:rsidR="00A8301B" w:rsidRPr="00A8301B" w:rsidRDefault="00A8301B" w:rsidP="002404B6">
      <w:pPr>
        <w:rPr>
          <w:sz w:val="24"/>
          <w:szCs w:val="24"/>
        </w:rPr>
      </w:pPr>
    </w:p>
    <w:p w14:paraId="6661A377" w14:textId="2CE04EF6" w:rsidR="00A8301B" w:rsidRDefault="00A8301B" w:rsidP="002404B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015D7C" wp14:editId="0724C72B">
            <wp:extent cx="5400040" cy="2085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70AE" w14:textId="77777777" w:rsidR="00A8301B" w:rsidRPr="00C71F1D" w:rsidRDefault="00A8301B" w:rsidP="00A8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.item</w:t>
      </w:r>
      <w:proofErr w:type="gramEnd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-2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22506588" w14:textId="77777777" w:rsidR="00A8301B" w:rsidRPr="00C71F1D" w:rsidRDefault="00A8301B" w:rsidP="00A8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C71F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grid-column</w:t>
      </w:r>
      <w:proofErr w:type="spell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/</w:t>
      </w:r>
      <w:proofErr w:type="spellStart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span</w:t>
      </w:r>
      <w:proofErr w:type="spell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153CD3B" w14:textId="77777777" w:rsidR="00A8301B" w:rsidRPr="00C71F1D" w:rsidRDefault="00A8301B" w:rsidP="00A83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B8CEFB4" w14:textId="613E7F22" w:rsidR="00A8301B" w:rsidRDefault="00A8301B" w:rsidP="002404B6">
      <w:pPr>
        <w:rPr>
          <w:sz w:val="24"/>
          <w:szCs w:val="24"/>
        </w:rPr>
      </w:pPr>
      <w:r w:rsidRPr="00A8301B">
        <w:rPr>
          <w:sz w:val="24"/>
          <w:szCs w:val="24"/>
        </w:rPr>
        <w:t>Ahí le dice que e</w:t>
      </w:r>
      <w:r>
        <w:rPr>
          <w:sz w:val="24"/>
          <w:szCs w:val="24"/>
        </w:rPr>
        <w:t>mpiece en 3, y que ocupe 2 columnas. No aclara hasta donde.</w:t>
      </w:r>
    </w:p>
    <w:p w14:paraId="35A0254D" w14:textId="5BC3CEAB" w:rsidR="00FE2234" w:rsidRDefault="00FE2234" w:rsidP="002404B6">
      <w:pPr>
        <w:rPr>
          <w:sz w:val="24"/>
          <w:szCs w:val="24"/>
        </w:rPr>
      </w:pPr>
    </w:p>
    <w:p w14:paraId="72C5A6B4" w14:textId="77777777" w:rsidR="00FE2234" w:rsidRPr="00FE2234" w:rsidRDefault="00FE2234" w:rsidP="00FE2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3994B0B" w14:textId="77777777" w:rsidR="00FE2234" w:rsidRPr="00C71F1D" w:rsidRDefault="00FE2234" w:rsidP="00FE2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.item</w:t>
      </w:r>
      <w:proofErr w:type="gramEnd"/>
      <w:r w:rsidRPr="00C71F1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-5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4AE09E04" w14:textId="77777777" w:rsidR="00FE2234" w:rsidRPr="00C71F1D" w:rsidRDefault="00FE2234" w:rsidP="00FE2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C71F1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grid-area</w:t>
      </w:r>
      <w:proofErr w:type="spellEnd"/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/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/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/</w:t>
      </w:r>
      <w:r w:rsidRPr="00C71F1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261AE210" w14:textId="77777777" w:rsidR="00FE2234" w:rsidRPr="00C71F1D" w:rsidRDefault="00FE2234" w:rsidP="00FE2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71F1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5E920373" w14:textId="7860AAE9" w:rsidR="00FE2234" w:rsidRPr="00FE2234" w:rsidRDefault="00FE2234" w:rsidP="002404B6">
      <w:pPr>
        <w:rPr>
          <w:sz w:val="24"/>
          <w:szCs w:val="24"/>
        </w:rPr>
      </w:pPr>
      <w:proofErr w:type="spellStart"/>
      <w:r w:rsidRPr="00FE2234">
        <w:rPr>
          <w:sz w:val="24"/>
          <w:szCs w:val="24"/>
        </w:rPr>
        <w:t>Grid-area</w:t>
      </w:r>
      <w:proofErr w:type="spellEnd"/>
      <w:r w:rsidRPr="00FE2234">
        <w:rPr>
          <w:sz w:val="24"/>
          <w:szCs w:val="24"/>
        </w:rPr>
        <w:t>:</w:t>
      </w:r>
      <w:r w:rsidR="00E04B60">
        <w:rPr>
          <w:sz w:val="24"/>
          <w:szCs w:val="24"/>
        </w:rPr>
        <w:t xml:space="preserve"> </w:t>
      </w:r>
      <w:r w:rsidRPr="00FE2234">
        <w:rPr>
          <w:sz w:val="24"/>
          <w:szCs w:val="24"/>
        </w:rPr>
        <w:t>Desde fila/d</w:t>
      </w:r>
      <w:r>
        <w:rPr>
          <w:sz w:val="24"/>
          <w:szCs w:val="24"/>
        </w:rPr>
        <w:t>esde columna/hasta fila/hasta columna.</w:t>
      </w:r>
    </w:p>
    <w:p w14:paraId="2BADD9AD" w14:textId="7C70F5DA" w:rsidR="002404B6" w:rsidRDefault="002404B6" w:rsidP="002404B6">
      <w:pPr>
        <w:rPr>
          <w:sz w:val="32"/>
          <w:szCs w:val="32"/>
        </w:rPr>
      </w:pPr>
    </w:p>
    <w:p w14:paraId="1494B398" w14:textId="1ABAE3DE" w:rsidR="00CE3517" w:rsidRDefault="00CE3517" w:rsidP="00CE3517">
      <w:pPr>
        <w:jc w:val="center"/>
        <w:rPr>
          <w:sz w:val="32"/>
          <w:szCs w:val="32"/>
        </w:rPr>
      </w:pPr>
      <w:r>
        <w:rPr>
          <w:sz w:val="32"/>
          <w:szCs w:val="32"/>
        </w:rPr>
        <w:t>Definir variables y utilizarlas luego</w:t>
      </w:r>
    </w:p>
    <w:p w14:paraId="1D502A72" w14:textId="77777777" w:rsidR="00CE3517" w:rsidRPr="00CE3517" w:rsidRDefault="00CE3517" w:rsidP="00CE3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E351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CE351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root</w:t>
      </w:r>
      <w:proofErr w:type="spellEnd"/>
      <w:proofErr w:type="gramEnd"/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2779178E" w14:textId="77777777" w:rsidR="00CE3517" w:rsidRPr="00CE3517" w:rsidRDefault="00CE3517" w:rsidP="00CE3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r w:rsidRPr="00CE35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--color-principal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proofErr w:type="gramStart"/>
      <w:r w:rsidRPr="00CE35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CE35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CE35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187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CE35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;</w:t>
      </w:r>
    </w:p>
    <w:p w14:paraId="6B8968A4" w14:textId="77777777" w:rsidR="00CE3517" w:rsidRPr="00CE3517" w:rsidRDefault="00CE3517" w:rsidP="00CE3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r w:rsidRPr="00CE35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--ancho-principal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CE351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250px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359847A" w14:textId="4A75BD5C" w:rsidR="00CE3517" w:rsidRPr="00CE3517" w:rsidRDefault="00CE3517" w:rsidP="00CE3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C3BDBF1" w14:textId="77777777" w:rsidR="00CE3517" w:rsidRPr="00CE3517" w:rsidRDefault="00CE3517" w:rsidP="00CE3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CE3517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.titulo</w:t>
      </w:r>
      <w:proofErr w:type="gramEnd"/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01D544DB" w14:textId="17A906C7" w:rsidR="00CE3517" w:rsidRPr="00CE3517" w:rsidRDefault="00CE3517" w:rsidP="00CE3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E35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CE35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</w:t>
      </w:r>
      <w:proofErr w:type="spellEnd"/>
      <w:proofErr w:type="gramEnd"/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CE35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--color-principal</w:t>
      </w:r>
      <w:r w:rsidRPr="00CE351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);}</w:t>
      </w:r>
    </w:p>
    <w:p w14:paraId="0EC47CEA" w14:textId="77777777" w:rsidR="00CE3517" w:rsidRPr="00FE2234" w:rsidRDefault="00CE3517" w:rsidP="002404B6">
      <w:pPr>
        <w:rPr>
          <w:sz w:val="32"/>
          <w:szCs w:val="32"/>
        </w:rPr>
      </w:pPr>
    </w:p>
    <w:sectPr w:rsidR="00CE3517" w:rsidRPr="00FE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E1CB" w14:textId="77777777" w:rsidR="00511B62" w:rsidRDefault="00511B62" w:rsidP="00DE0900">
      <w:pPr>
        <w:spacing w:after="0" w:line="240" w:lineRule="auto"/>
      </w:pPr>
      <w:r>
        <w:separator/>
      </w:r>
    </w:p>
  </w:endnote>
  <w:endnote w:type="continuationSeparator" w:id="0">
    <w:p w14:paraId="2261B663" w14:textId="77777777" w:rsidR="00511B62" w:rsidRDefault="00511B62" w:rsidP="00DE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3CC7" w14:textId="77777777" w:rsidR="00511B62" w:rsidRDefault="00511B62" w:rsidP="00DE0900">
      <w:pPr>
        <w:spacing w:after="0" w:line="240" w:lineRule="auto"/>
      </w:pPr>
      <w:r>
        <w:separator/>
      </w:r>
    </w:p>
  </w:footnote>
  <w:footnote w:type="continuationSeparator" w:id="0">
    <w:p w14:paraId="042ED803" w14:textId="77777777" w:rsidR="00511B62" w:rsidRDefault="00511B62" w:rsidP="00DE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2E84"/>
    <w:multiLevelType w:val="hybridMultilevel"/>
    <w:tmpl w:val="B74A15A8"/>
    <w:lvl w:ilvl="0" w:tplc="54001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A1AE3"/>
    <w:multiLevelType w:val="hybridMultilevel"/>
    <w:tmpl w:val="D7569CA6"/>
    <w:lvl w:ilvl="0" w:tplc="CFD0D3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7F0DC2"/>
    <w:multiLevelType w:val="hybridMultilevel"/>
    <w:tmpl w:val="F31AB8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50383"/>
    <w:multiLevelType w:val="hybridMultilevel"/>
    <w:tmpl w:val="3DC63980"/>
    <w:lvl w:ilvl="0" w:tplc="2C7A8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484E0A"/>
    <w:multiLevelType w:val="hybridMultilevel"/>
    <w:tmpl w:val="5E36C002"/>
    <w:lvl w:ilvl="0" w:tplc="727EB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849837">
    <w:abstractNumId w:val="2"/>
  </w:num>
  <w:num w:numId="2" w16cid:durableId="1313408791">
    <w:abstractNumId w:val="0"/>
  </w:num>
  <w:num w:numId="3" w16cid:durableId="270744832">
    <w:abstractNumId w:val="1"/>
  </w:num>
  <w:num w:numId="4" w16cid:durableId="1675186021">
    <w:abstractNumId w:val="3"/>
  </w:num>
  <w:num w:numId="5" w16cid:durableId="666714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3E"/>
    <w:rsid w:val="0002749B"/>
    <w:rsid w:val="000421DD"/>
    <w:rsid w:val="00070A54"/>
    <w:rsid w:val="00083F68"/>
    <w:rsid w:val="000A3CF1"/>
    <w:rsid w:val="000B1A73"/>
    <w:rsid w:val="000C1503"/>
    <w:rsid w:val="000E2120"/>
    <w:rsid w:val="001137A7"/>
    <w:rsid w:val="00117BAB"/>
    <w:rsid w:val="00130C14"/>
    <w:rsid w:val="00137832"/>
    <w:rsid w:val="0015278B"/>
    <w:rsid w:val="0016094F"/>
    <w:rsid w:val="00173E97"/>
    <w:rsid w:val="00175C98"/>
    <w:rsid w:val="001B2730"/>
    <w:rsid w:val="001C74B1"/>
    <w:rsid w:val="001D73AC"/>
    <w:rsid w:val="001F0A93"/>
    <w:rsid w:val="00225B3C"/>
    <w:rsid w:val="00227AFC"/>
    <w:rsid w:val="00232E92"/>
    <w:rsid w:val="002404B6"/>
    <w:rsid w:val="00240A4A"/>
    <w:rsid w:val="00241AA6"/>
    <w:rsid w:val="0024704D"/>
    <w:rsid w:val="00266D2A"/>
    <w:rsid w:val="00271D07"/>
    <w:rsid w:val="00292215"/>
    <w:rsid w:val="00292939"/>
    <w:rsid w:val="002A2485"/>
    <w:rsid w:val="002A2B0B"/>
    <w:rsid w:val="002E4FD0"/>
    <w:rsid w:val="002E73CE"/>
    <w:rsid w:val="002F17AF"/>
    <w:rsid w:val="00303ECE"/>
    <w:rsid w:val="00317C2E"/>
    <w:rsid w:val="00320AF8"/>
    <w:rsid w:val="00323AE8"/>
    <w:rsid w:val="00335F04"/>
    <w:rsid w:val="0037382F"/>
    <w:rsid w:val="003C0B5D"/>
    <w:rsid w:val="003E58B0"/>
    <w:rsid w:val="003F526A"/>
    <w:rsid w:val="004061B5"/>
    <w:rsid w:val="004336D1"/>
    <w:rsid w:val="00457582"/>
    <w:rsid w:val="00464F88"/>
    <w:rsid w:val="004670E2"/>
    <w:rsid w:val="00490701"/>
    <w:rsid w:val="004D6C7B"/>
    <w:rsid w:val="004F1A0F"/>
    <w:rsid w:val="0050035C"/>
    <w:rsid w:val="005119FD"/>
    <w:rsid w:val="00511B62"/>
    <w:rsid w:val="00523577"/>
    <w:rsid w:val="00534C9C"/>
    <w:rsid w:val="00535116"/>
    <w:rsid w:val="005A2079"/>
    <w:rsid w:val="005A2AA3"/>
    <w:rsid w:val="005B02F4"/>
    <w:rsid w:val="005C4A33"/>
    <w:rsid w:val="005D1F0B"/>
    <w:rsid w:val="005E0D3F"/>
    <w:rsid w:val="005F7D7F"/>
    <w:rsid w:val="006043C1"/>
    <w:rsid w:val="00631007"/>
    <w:rsid w:val="00644B12"/>
    <w:rsid w:val="006545D5"/>
    <w:rsid w:val="00654FEC"/>
    <w:rsid w:val="006665D2"/>
    <w:rsid w:val="006724BA"/>
    <w:rsid w:val="006759A9"/>
    <w:rsid w:val="006B3358"/>
    <w:rsid w:val="006C6693"/>
    <w:rsid w:val="00707A6A"/>
    <w:rsid w:val="007201FF"/>
    <w:rsid w:val="0076427E"/>
    <w:rsid w:val="007734C6"/>
    <w:rsid w:val="0077397B"/>
    <w:rsid w:val="00784BE6"/>
    <w:rsid w:val="007A6AC1"/>
    <w:rsid w:val="007C5619"/>
    <w:rsid w:val="007D230B"/>
    <w:rsid w:val="007F5232"/>
    <w:rsid w:val="00805BE4"/>
    <w:rsid w:val="00885311"/>
    <w:rsid w:val="00892B83"/>
    <w:rsid w:val="00894353"/>
    <w:rsid w:val="00894665"/>
    <w:rsid w:val="008A7FB7"/>
    <w:rsid w:val="008B295F"/>
    <w:rsid w:val="008B6D3A"/>
    <w:rsid w:val="008F3581"/>
    <w:rsid w:val="00920248"/>
    <w:rsid w:val="009245F3"/>
    <w:rsid w:val="009314EB"/>
    <w:rsid w:val="0094736A"/>
    <w:rsid w:val="00957735"/>
    <w:rsid w:val="00966A8A"/>
    <w:rsid w:val="00977B28"/>
    <w:rsid w:val="0098579B"/>
    <w:rsid w:val="00990F12"/>
    <w:rsid w:val="009916FB"/>
    <w:rsid w:val="009C7240"/>
    <w:rsid w:val="009E013E"/>
    <w:rsid w:val="00A00860"/>
    <w:rsid w:val="00A035B3"/>
    <w:rsid w:val="00A678B6"/>
    <w:rsid w:val="00A8301B"/>
    <w:rsid w:val="00AC3B84"/>
    <w:rsid w:val="00AF0837"/>
    <w:rsid w:val="00B019D2"/>
    <w:rsid w:val="00B10E30"/>
    <w:rsid w:val="00B324D4"/>
    <w:rsid w:val="00B84DF1"/>
    <w:rsid w:val="00B91809"/>
    <w:rsid w:val="00B959B0"/>
    <w:rsid w:val="00BB123D"/>
    <w:rsid w:val="00BB5A21"/>
    <w:rsid w:val="00BC6B08"/>
    <w:rsid w:val="00C24D00"/>
    <w:rsid w:val="00C27CA7"/>
    <w:rsid w:val="00C32B4A"/>
    <w:rsid w:val="00C442A9"/>
    <w:rsid w:val="00C4609E"/>
    <w:rsid w:val="00C57C28"/>
    <w:rsid w:val="00C65163"/>
    <w:rsid w:val="00C67639"/>
    <w:rsid w:val="00C71F1D"/>
    <w:rsid w:val="00C8591E"/>
    <w:rsid w:val="00C920BE"/>
    <w:rsid w:val="00CA059B"/>
    <w:rsid w:val="00CE3517"/>
    <w:rsid w:val="00D75947"/>
    <w:rsid w:val="00DC2ECB"/>
    <w:rsid w:val="00DE0900"/>
    <w:rsid w:val="00DE279F"/>
    <w:rsid w:val="00DF096C"/>
    <w:rsid w:val="00E04B60"/>
    <w:rsid w:val="00E53013"/>
    <w:rsid w:val="00E660CB"/>
    <w:rsid w:val="00E74F0F"/>
    <w:rsid w:val="00E83514"/>
    <w:rsid w:val="00E83DCB"/>
    <w:rsid w:val="00EB2CCE"/>
    <w:rsid w:val="00EF2F7C"/>
    <w:rsid w:val="00F1262C"/>
    <w:rsid w:val="00F32CFF"/>
    <w:rsid w:val="00F34607"/>
    <w:rsid w:val="00F35FD5"/>
    <w:rsid w:val="00F4547C"/>
    <w:rsid w:val="00F662C8"/>
    <w:rsid w:val="00F920A5"/>
    <w:rsid w:val="00FC6887"/>
    <w:rsid w:val="00FD28E6"/>
    <w:rsid w:val="00FE2234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3E47"/>
  <w15:chartTrackingRefBased/>
  <w15:docId w15:val="{0E49AB55-0971-4C40-B397-07941A12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0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900"/>
  </w:style>
  <w:style w:type="paragraph" w:styleId="Piedepgina">
    <w:name w:val="footer"/>
    <w:basedOn w:val="Normal"/>
    <w:link w:val="PiedepginaCar"/>
    <w:uiPriority w:val="99"/>
    <w:unhideWhenUsed/>
    <w:rsid w:val="00DE0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900"/>
  </w:style>
  <w:style w:type="paragraph" w:styleId="Prrafodelista">
    <w:name w:val="List Paragraph"/>
    <w:basedOn w:val="Normal"/>
    <w:uiPriority w:val="34"/>
    <w:qFormat/>
    <w:rsid w:val="0064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2494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115</cp:revision>
  <dcterms:created xsi:type="dcterms:W3CDTF">2023-06-10T01:38:00Z</dcterms:created>
  <dcterms:modified xsi:type="dcterms:W3CDTF">2023-06-21T04:16:00Z</dcterms:modified>
</cp:coreProperties>
</file>