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BDFAB" w14:textId="50BB3D0D" w:rsidR="003A436F" w:rsidRPr="003A436F" w:rsidRDefault="003A436F" w:rsidP="003A436F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24"/>
          <w:lang w:eastAsia="en-GB"/>
        </w:rPr>
      </w:pPr>
      <w:r w:rsidRPr="003A436F">
        <w:rPr>
          <w:rFonts w:eastAsia="Times New Roman" w:cstheme="minorHAnsi"/>
          <w:b/>
          <w:sz w:val="32"/>
          <w:szCs w:val="24"/>
          <w:lang w:eastAsia="en-GB"/>
        </w:rPr>
        <w:t>Self-reflection exercise RPA</w:t>
      </w:r>
    </w:p>
    <w:p w14:paraId="584DD3DA" w14:textId="2D34EFAF" w:rsidR="003A436F" w:rsidRPr="003A436F" w:rsidRDefault="003A436F" w:rsidP="003A436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3A436F">
        <w:rPr>
          <w:rFonts w:eastAsia="Times New Roman" w:cstheme="minorHAnsi"/>
          <w:sz w:val="28"/>
          <w:szCs w:val="24"/>
          <w:lang w:eastAsia="en-GB"/>
        </w:rPr>
        <w:t>Spend 10 minutes reflecting on the following exercise before moving on to the next section of this course. Using a pen and paper to note down your thoughts may be a good idea!</w:t>
      </w:r>
    </w:p>
    <w:p w14:paraId="72CCCBB9" w14:textId="3A21F916" w:rsidR="003A436F" w:rsidRPr="003A436F" w:rsidRDefault="003A436F" w:rsidP="003A436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3A436F">
        <w:rPr>
          <w:rFonts w:eastAsia="Times New Roman" w:cstheme="minorHAnsi"/>
          <w:sz w:val="28"/>
          <w:szCs w:val="24"/>
          <w:lang w:eastAsia="en-GB"/>
        </w:rPr>
        <w:t xml:space="preserve">The purpose of this exercise is to help you start thinking about how and where you can apply RPA in your professional and/or private life. </w:t>
      </w:r>
    </w:p>
    <w:p w14:paraId="5D484AA4" w14:textId="77777777" w:rsidR="00617161" w:rsidRDefault="00617161" w:rsidP="003A436F">
      <w:pPr>
        <w:spacing w:beforeAutospacing="1" w:after="100" w:afterAutospacing="1" w:line="240" w:lineRule="auto"/>
        <w:outlineLvl w:val="3"/>
        <w:rPr>
          <w:rFonts w:eastAsia="Times New Roman" w:cstheme="minorHAnsi"/>
          <w:b/>
          <w:bCs/>
          <w:sz w:val="40"/>
          <w:szCs w:val="24"/>
          <w:lang w:eastAsia="en-GB"/>
        </w:rPr>
      </w:pPr>
    </w:p>
    <w:p w14:paraId="35B076FD" w14:textId="61C853EB" w:rsidR="003A436F" w:rsidRPr="003A436F" w:rsidRDefault="003A436F" w:rsidP="003A436F">
      <w:pPr>
        <w:spacing w:beforeAutospacing="1" w:after="100" w:afterAutospacing="1" w:line="240" w:lineRule="auto"/>
        <w:outlineLvl w:val="3"/>
        <w:rPr>
          <w:rFonts w:eastAsia="Times New Roman" w:cstheme="minorHAnsi"/>
          <w:b/>
          <w:bCs/>
          <w:sz w:val="40"/>
          <w:szCs w:val="24"/>
          <w:lang w:eastAsia="en-GB"/>
        </w:rPr>
      </w:pPr>
      <w:r w:rsidRPr="003A436F">
        <w:rPr>
          <w:rFonts w:eastAsia="Times New Roman" w:cstheme="minorHAnsi"/>
          <w:b/>
          <w:bCs/>
          <w:sz w:val="40"/>
          <w:szCs w:val="24"/>
          <w:lang w:eastAsia="en-GB"/>
        </w:rPr>
        <w:t>Exercise: Identify at least one repetitive and rule-based process or activity in your professional or personal life that you believe can be automated using RPA-technology. Write down the high-level steps of the process(es)</w:t>
      </w:r>
      <w:bookmarkStart w:id="0" w:name="_GoBack"/>
      <w:bookmarkEnd w:id="0"/>
    </w:p>
    <w:p w14:paraId="4DD18846" w14:textId="77777777" w:rsidR="003A436F" w:rsidRPr="003A436F" w:rsidRDefault="003A436F" w:rsidP="003A436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n-GB"/>
        </w:rPr>
      </w:pPr>
    </w:p>
    <w:p w14:paraId="7A65C064" w14:textId="77777777" w:rsidR="003A436F" w:rsidRPr="003A436F" w:rsidRDefault="003A436F" w:rsidP="003A436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3A436F">
        <w:rPr>
          <w:rFonts w:eastAsia="Times New Roman" w:cstheme="minorHAnsi"/>
          <w:i/>
          <w:iCs/>
          <w:sz w:val="28"/>
          <w:szCs w:val="24"/>
          <w:lang w:eastAsia="en-GB"/>
        </w:rPr>
        <w:t>Example: I have personally created a robot to delete my "downloads" folder on my computer every once a week.</w:t>
      </w:r>
    </w:p>
    <w:p w14:paraId="2C92A9CD" w14:textId="77777777" w:rsidR="003A436F" w:rsidRPr="003A436F" w:rsidRDefault="003A436F" w:rsidP="003A436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3A436F">
        <w:rPr>
          <w:rFonts w:eastAsia="Times New Roman" w:cstheme="minorHAnsi"/>
          <w:b/>
          <w:bCs/>
          <w:i/>
          <w:iCs/>
          <w:sz w:val="28"/>
          <w:szCs w:val="24"/>
          <w:lang w:eastAsia="en-GB"/>
        </w:rPr>
        <w:t>Activity: </w:t>
      </w:r>
      <w:r w:rsidRPr="003A436F">
        <w:rPr>
          <w:rFonts w:eastAsia="Times New Roman" w:cstheme="minorHAnsi"/>
          <w:i/>
          <w:iCs/>
          <w:sz w:val="28"/>
          <w:szCs w:val="24"/>
          <w:lang w:eastAsia="en-GB"/>
        </w:rPr>
        <w:t>Delete all files in "downloads" folder. </w:t>
      </w:r>
      <w:r w:rsidRPr="003A436F">
        <w:rPr>
          <w:rFonts w:eastAsia="Times New Roman" w:cstheme="minorHAnsi"/>
          <w:i/>
          <w:iCs/>
          <w:sz w:val="28"/>
          <w:szCs w:val="24"/>
          <w:lang w:eastAsia="en-GB"/>
        </w:rPr>
        <w:br/>
      </w:r>
      <w:r w:rsidRPr="003A436F">
        <w:rPr>
          <w:rFonts w:eastAsia="Times New Roman" w:cstheme="minorHAnsi"/>
          <w:b/>
          <w:bCs/>
          <w:i/>
          <w:iCs/>
          <w:sz w:val="28"/>
          <w:szCs w:val="24"/>
          <w:lang w:eastAsia="en-GB"/>
        </w:rPr>
        <w:t>High-level steps:</w:t>
      </w:r>
      <w:r w:rsidRPr="003A436F">
        <w:rPr>
          <w:rFonts w:eastAsia="Times New Roman" w:cstheme="minorHAnsi"/>
          <w:i/>
          <w:iCs/>
          <w:sz w:val="28"/>
          <w:szCs w:val="24"/>
          <w:lang w:eastAsia="en-GB"/>
        </w:rPr>
        <w:t> 1. Open "File Explorer", 2. Go to "Downloads" folder, 3. Delete all files in the folder.</w:t>
      </w:r>
    </w:p>
    <w:p w14:paraId="44C6192D" w14:textId="77777777" w:rsidR="00BF3F61" w:rsidRPr="003A436F" w:rsidRDefault="00BF3F61">
      <w:pPr>
        <w:rPr>
          <w:rFonts w:cstheme="minorHAnsi"/>
        </w:rPr>
      </w:pPr>
    </w:p>
    <w:sectPr w:rsidR="00BF3F61" w:rsidRPr="003A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61"/>
    <w:rsid w:val="003A436F"/>
    <w:rsid w:val="00617161"/>
    <w:rsid w:val="00B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DF7D"/>
  <w15:chartTrackingRefBased/>
  <w15:docId w15:val="{8F839BF9-19E6-44E9-BAFB-7778147C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3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Østby</dc:creator>
  <cp:keywords/>
  <dc:description/>
  <cp:lastModifiedBy>Katrine Østby</cp:lastModifiedBy>
  <cp:revision>3</cp:revision>
  <dcterms:created xsi:type="dcterms:W3CDTF">2019-04-06T17:30:00Z</dcterms:created>
  <dcterms:modified xsi:type="dcterms:W3CDTF">2019-04-06T17:31:00Z</dcterms:modified>
</cp:coreProperties>
</file>