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B1C4" w14:textId="77777777" w:rsidR="0069220C" w:rsidRPr="0069220C" w:rsidRDefault="0069220C" w:rsidP="0069220C">
      <w:pPr>
        <w:pStyle w:val="ListParagraph"/>
        <w:numPr>
          <w:ilvl w:val="0"/>
          <w:numId w:val="1"/>
        </w:numPr>
      </w:pPr>
      <w:r w:rsidRPr="0069220C">
        <w:t>What is the primary purpose of Household Balance Rollup in Salesforce FSC?</w:t>
      </w:r>
    </w:p>
    <w:p w14:paraId="1324393B" w14:textId="77777777" w:rsidR="0069220C" w:rsidRDefault="0069220C" w:rsidP="0069220C">
      <w:pPr>
        <w:pStyle w:val="ListParagraph"/>
        <w:numPr>
          <w:ilvl w:val="0"/>
          <w:numId w:val="2"/>
        </w:numPr>
      </w:pPr>
      <w:r w:rsidRPr="0069220C">
        <w:t xml:space="preserve">To merge duplicate household records </w:t>
      </w:r>
      <w:proofErr w:type="spellStart"/>
      <w:r w:rsidRPr="0069220C">
        <w:t>automatically</w:t>
      </w:r>
      <w:proofErr w:type="spellEnd"/>
    </w:p>
    <w:p w14:paraId="1794489C" w14:textId="77777777" w:rsidR="0069220C" w:rsidRDefault="0069220C" w:rsidP="0069220C">
      <w:pPr>
        <w:pStyle w:val="ListParagraph"/>
        <w:numPr>
          <w:ilvl w:val="0"/>
          <w:numId w:val="2"/>
        </w:numPr>
      </w:pPr>
      <w:r>
        <w:t>To aggregate financial account balances from members up to the household level</w:t>
      </w:r>
    </w:p>
    <w:p w14:paraId="410B4923" w14:textId="77777777" w:rsidR="0069220C" w:rsidRDefault="0069220C" w:rsidP="0069220C">
      <w:pPr>
        <w:pStyle w:val="ListParagraph"/>
        <w:numPr>
          <w:ilvl w:val="0"/>
          <w:numId w:val="2"/>
        </w:numPr>
      </w:pPr>
      <w:r>
        <w:t>To restrict financial data visibility to household owners only</w:t>
      </w:r>
    </w:p>
    <w:p w14:paraId="34A8C9C0" w14:textId="23BD9F0C" w:rsidR="0069220C" w:rsidRDefault="0069220C" w:rsidP="0069220C">
      <w:pPr>
        <w:pStyle w:val="ListParagraph"/>
        <w:numPr>
          <w:ilvl w:val="0"/>
          <w:numId w:val="2"/>
        </w:numPr>
      </w:pPr>
      <w:r>
        <w:t>To generate monthly financial statements for each household</w:t>
      </w:r>
    </w:p>
    <w:p w14:paraId="458FDD6A" w14:textId="548C6F0E" w:rsidR="0069220C" w:rsidRDefault="0069220C" w:rsidP="0069220C">
      <w:pPr>
        <w:ind w:left="720"/>
      </w:pPr>
      <w:r>
        <w:t>Ans: B</w:t>
      </w:r>
    </w:p>
    <w:p w14:paraId="7D682754" w14:textId="77777777" w:rsidR="0069220C" w:rsidRPr="0069220C" w:rsidRDefault="0069220C" w:rsidP="0069220C">
      <w:pPr>
        <w:pStyle w:val="ListParagraph"/>
        <w:numPr>
          <w:ilvl w:val="0"/>
          <w:numId w:val="1"/>
        </w:numPr>
      </w:pPr>
      <w:r w:rsidRPr="0069220C">
        <w:t>What does designating a 'Primary Group' for a client control in FSC?</w:t>
      </w:r>
    </w:p>
    <w:p w14:paraId="0BB184E4" w14:textId="59C5CE45" w:rsidR="0069220C" w:rsidRDefault="0069220C" w:rsidP="0069220C">
      <w:pPr>
        <w:pStyle w:val="ListParagraph"/>
        <w:numPr>
          <w:ilvl w:val="0"/>
          <w:numId w:val="3"/>
        </w:numPr>
      </w:pPr>
      <w:r w:rsidRPr="0069220C">
        <w:t>The group that owns the client's Salesforce user license</w:t>
      </w:r>
    </w:p>
    <w:p w14:paraId="1EBE5A50" w14:textId="7FE7A89B" w:rsidR="0069220C" w:rsidRDefault="0069220C" w:rsidP="0069220C">
      <w:pPr>
        <w:pStyle w:val="ListParagraph"/>
        <w:numPr>
          <w:ilvl w:val="0"/>
          <w:numId w:val="3"/>
        </w:numPr>
      </w:pPr>
      <w:r w:rsidRPr="0069220C">
        <w:t>The group that appears first in the related list on the client record</w:t>
      </w:r>
    </w:p>
    <w:p w14:paraId="23ED2C0C" w14:textId="59E64824" w:rsidR="0069220C" w:rsidRDefault="0069220C" w:rsidP="0069220C">
      <w:pPr>
        <w:pStyle w:val="ListParagraph"/>
        <w:numPr>
          <w:ilvl w:val="0"/>
          <w:numId w:val="3"/>
        </w:numPr>
      </w:pPr>
      <w:r w:rsidRPr="0069220C">
        <w:t>The household or group to which the client's financial data is rolled up</w:t>
      </w:r>
    </w:p>
    <w:p w14:paraId="782329B8" w14:textId="6A19C958" w:rsidR="0069220C" w:rsidRDefault="0069220C" w:rsidP="0069220C">
      <w:pPr>
        <w:pStyle w:val="ListParagraph"/>
        <w:numPr>
          <w:ilvl w:val="0"/>
          <w:numId w:val="3"/>
        </w:numPr>
      </w:pPr>
      <w:r w:rsidRPr="0069220C">
        <w:t>The group with the highest total asset value for that client</w:t>
      </w:r>
    </w:p>
    <w:p w14:paraId="23D3BC3F" w14:textId="7071FA6E" w:rsidR="0069220C" w:rsidRDefault="0069220C" w:rsidP="0069220C">
      <w:pPr>
        <w:ind w:left="360"/>
      </w:pPr>
      <w:proofErr w:type="gramStart"/>
      <w:r>
        <w:t>Ans :</w:t>
      </w:r>
      <w:proofErr w:type="gramEnd"/>
      <w:r>
        <w:t xml:space="preserve"> C</w:t>
      </w:r>
    </w:p>
    <w:p w14:paraId="396F1815" w14:textId="5825971D" w:rsidR="0069220C" w:rsidRDefault="0069220C" w:rsidP="0069220C">
      <w:pPr>
        <w:pStyle w:val="ListParagraph"/>
        <w:numPr>
          <w:ilvl w:val="0"/>
          <w:numId w:val="1"/>
        </w:numPr>
      </w:pPr>
      <w:r w:rsidRPr="0069220C">
        <w:t>In FSC, a client who belongs to multiple groups will have their financial data rolled up to which group?</w:t>
      </w:r>
    </w:p>
    <w:p w14:paraId="1FDE49DB" w14:textId="4BC60760" w:rsidR="0069220C" w:rsidRDefault="0069220C" w:rsidP="0069220C">
      <w:pPr>
        <w:pStyle w:val="ListParagraph"/>
        <w:numPr>
          <w:ilvl w:val="0"/>
          <w:numId w:val="5"/>
        </w:numPr>
      </w:pPr>
      <w:r w:rsidRPr="0069220C">
        <w:t>All groups they belong to equally</w:t>
      </w:r>
    </w:p>
    <w:p w14:paraId="69CC66F4" w14:textId="353825AA" w:rsidR="0069220C" w:rsidRDefault="0069220C" w:rsidP="0069220C">
      <w:pPr>
        <w:pStyle w:val="ListParagraph"/>
        <w:numPr>
          <w:ilvl w:val="0"/>
          <w:numId w:val="5"/>
        </w:numPr>
      </w:pPr>
      <w:r w:rsidRPr="0069220C">
        <w:t>The group they joined most recently</w:t>
      </w:r>
    </w:p>
    <w:p w14:paraId="7C249D27" w14:textId="40CD9608" w:rsidR="0069220C" w:rsidRDefault="0069220C" w:rsidP="0069220C">
      <w:pPr>
        <w:pStyle w:val="ListParagraph"/>
        <w:numPr>
          <w:ilvl w:val="0"/>
          <w:numId w:val="5"/>
        </w:numPr>
      </w:pPr>
      <w:r w:rsidRPr="0069220C">
        <w:t>Their designated Primary Group</w:t>
      </w:r>
    </w:p>
    <w:p w14:paraId="2C849939" w14:textId="6CC36111" w:rsidR="0069220C" w:rsidRDefault="0069220C" w:rsidP="0069220C">
      <w:pPr>
        <w:pStyle w:val="ListParagraph"/>
        <w:numPr>
          <w:ilvl w:val="0"/>
          <w:numId w:val="5"/>
        </w:numPr>
      </w:pPr>
      <w:r w:rsidRPr="0069220C">
        <w:t>The group where they are listed as Primary Member</w:t>
      </w:r>
    </w:p>
    <w:p w14:paraId="41903FC8" w14:textId="05F55872" w:rsidR="0069220C" w:rsidRDefault="0069220C" w:rsidP="0069220C">
      <w:pPr>
        <w:ind w:left="360"/>
      </w:pPr>
      <w:r>
        <w:t>Ans: C</w:t>
      </w:r>
    </w:p>
    <w:p w14:paraId="571A0A35" w14:textId="6B0336FA" w:rsidR="0069220C" w:rsidRDefault="0069220C" w:rsidP="0069220C">
      <w:pPr>
        <w:pStyle w:val="ListParagraph"/>
        <w:numPr>
          <w:ilvl w:val="0"/>
          <w:numId w:val="1"/>
        </w:numPr>
      </w:pPr>
      <w:r w:rsidRPr="0069220C">
        <w:t>What is the key difference between 'Primary Group' and 'Primary Member' in FSC?</w:t>
      </w:r>
    </w:p>
    <w:p w14:paraId="259ED950" w14:textId="1F137E83" w:rsidR="0069220C" w:rsidRDefault="0069220C" w:rsidP="0069220C">
      <w:pPr>
        <w:pStyle w:val="ListParagraph"/>
        <w:numPr>
          <w:ilvl w:val="0"/>
          <w:numId w:val="6"/>
        </w:numPr>
      </w:pPr>
      <w:r w:rsidRPr="0069220C">
        <w:t>Primary Group is set on the Account; Primary Member is set on the Contact</w:t>
      </w:r>
    </w:p>
    <w:p w14:paraId="11DF48E6" w14:textId="7B12F311" w:rsidR="0069220C" w:rsidRDefault="0069220C" w:rsidP="0069220C">
      <w:pPr>
        <w:pStyle w:val="ListParagraph"/>
        <w:numPr>
          <w:ilvl w:val="0"/>
          <w:numId w:val="6"/>
        </w:numPr>
      </w:pPr>
      <w:r w:rsidRPr="0069220C">
        <w:t>Primary Group identifies which household a client's data rolls up to; Primary Member identifies the main contact within a household</w:t>
      </w:r>
    </w:p>
    <w:p w14:paraId="2767294D" w14:textId="357B4D54" w:rsidR="0069220C" w:rsidRDefault="0069220C" w:rsidP="0069220C">
      <w:pPr>
        <w:pStyle w:val="ListParagraph"/>
        <w:numPr>
          <w:ilvl w:val="0"/>
          <w:numId w:val="6"/>
        </w:numPr>
      </w:pPr>
      <w:r w:rsidRPr="0069220C">
        <w:t>They are the same concept with different labels for individual vs business accounts</w:t>
      </w:r>
    </w:p>
    <w:p w14:paraId="1FFCF4C7" w14:textId="1FF5F3A9" w:rsidR="0069220C" w:rsidRDefault="0069220C" w:rsidP="0069220C">
      <w:pPr>
        <w:pStyle w:val="ListParagraph"/>
        <w:numPr>
          <w:ilvl w:val="0"/>
          <w:numId w:val="6"/>
        </w:numPr>
      </w:pPr>
      <w:r w:rsidRPr="0069220C">
        <w:t>Primary Group applies to rollups; Primary Member applies to sharing rules only</w:t>
      </w:r>
    </w:p>
    <w:p w14:paraId="181D01E6" w14:textId="41B35EC6" w:rsidR="0069220C" w:rsidRDefault="0069220C" w:rsidP="0069220C">
      <w:pPr>
        <w:ind w:left="360"/>
      </w:pPr>
      <w:r>
        <w:t>Ans: B</w:t>
      </w:r>
    </w:p>
    <w:p w14:paraId="6FDA1C1D" w14:textId="06571155" w:rsidR="0069220C" w:rsidRDefault="0069220C" w:rsidP="0069220C">
      <w:pPr>
        <w:pStyle w:val="ListParagraph"/>
        <w:numPr>
          <w:ilvl w:val="0"/>
          <w:numId w:val="1"/>
        </w:numPr>
      </w:pPr>
      <w:r w:rsidRPr="0069220C">
        <w:t>How many Primary Members can a single Household record have in FSC?</w:t>
      </w:r>
    </w:p>
    <w:p w14:paraId="702FB123" w14:textId="452A1CEC" w:rsidR="0069220C" w:rsidRDefault="0069220C" w:rsidP="0069220C">
      <w:pPr>
        <w:pStyle w:val="ListParagraph"/>
        <w:numPr>
          <w:ilvl w:val="0"/>
          <w:numId w:val="7"/>
        </w:numPr>
      </w:pPr>
      <w:r w:rsidRPr="0069220C">
        <w:t>As many as needed</w:t>
      </w:r>
    </w:p>
    <w:p w14:paraId="6EC036B9" w14:textId="3A2E13DE" w:rsidR="0069220C" w:rsidRDefault="0069220C" w:rsidP="0069220C">
      <w:pPr>
        <w:pStyle w:val="ListParagraph"/>
        <w:numPr>
          <w:ilvl w:val="0"/>
          <w:numId w:val="7"/>
        </w:numPr>
      </w:pPr>
      <w:r w:rsidRPr="0069220C">
        <w:t>Up to two — one per spouse</w:t>
      </w:r>
    </w:p>
    <w:p w14:paraId="32B09C46" w14:textId="7DE832A5" w:rsidR="0069220C" w:rsidRDefault="001C26DC" w:rsidP="0069220C">
      <w:pPr>
        <w:pStyle w:val="ListParagraph"/>
        <w:numPr>
          <w:ilvl w:val="0"/>
          <w:numId w:val="7"/>
        </w:numPr>
      </w:pPr>
      <w:r w:rsidRPr="001C26DC">
        <w:t>Only one</w:t>
      </w:r>
    </w:p>
    <w:p w14:paraId="142942FE" w14:textId="68161E15" w:rsidR="001C26DC" w:rsidRDefault="001C26DC" w:rsidP="001C26DC">
      <w:pPr>
        <w:pStyle w:val="ListParagraph"/>
        <w:numPr>
          <w:ilvl w:val="0"/>
          <w:numId w:val="7"/>
        </w:numPr>
      </w:pPr>
      <w:r w:rsidRPr="001C26DC">
        <w:t>Up to five, matching the maximum household size</w:t>
      </w:r>
    </w:p>
    <w:p w14:paraId="3F96BAE7" w14:textId="3C5A85A5" w:rsidR="001C26DC" w:rsidRDefault="001C26DC" w:rsidP="001C26DC">
      <w:pPr>
        <w:ind w:left="360"/>
      </w:pPr>
      <w:r>
        <w:t>Ans: C</w:t>
      </w:r>
    </w:p>
    <w:p w14:paraId="7A6006EF" w14:textId="62AC4D3B" w:rsidR="001C26DC" w:rsidRDefault="001C26DC" w:rsidP="001C26DC">
      <w:pPr>
        <w:pStyle w:val="ListParagraph"/>
        <w:numPr>
          <w:ilvl w:val="0"/>
          <w:numId w:val="1"/>
        </w:numPr>
      </w:pPr>
      <w:r w:rsidRPr="001C26DC">
        <w:lastRenderedPageBreak/>
        <w:t xml:space="preserve">When querying householding data in FSC, which field on the </w:t>
      </w:r>
      <w:proofErr w:type="spellStart"/>
      <w:r w:rsidRPr="001C26DC">
        <w:t>AccountContactRelation</w:t>
      </w:r>
      <w:proofErr w:type="spellEnd"/>
      <w:r w:rsidRPr="001C26DC">
        <w:t xml:space="preserve"> object indicates whether a group is the client's Primary Group?</w:t>
      </w:r>
    </w:p>
    <w:p w14:paraId="4BEA0AE5" w14:textId="3618D969" w:rsidR="001C26DC" w:rsidRDefault="001C26DC" w:rsidP="001C26DC">
      <w:pPr>
        <w:pStyle w:val="ListParagraph"/>
        <w:numPr>
          <w:ilvl w:val="0"/>
          <w:numId w:val="8"/>
        </w:numPr>
      </w:pPr>
      <w:proofErr w:type="spellStart"/>
      <w:r w:rsidRPr="001C26DC">
        <w:t>IsPrimaryMember</w:t>
      </w:r>
      <w:proofErr w:type="spellEnd"/>
    </w:p>
    <w:p w14:paraId="6AD1BE12" w14:textId="424CF0D0" w:rsidR="001C26DC" w:rsidRDefault="001C26DC" w:rsidP="001C26DC">
      <w:pPr>
        <w:pStyle w:val="ListParagraph"/>
        <w:numPr>
          <w:ilvl w:val="0"/>
          <w:numId w:val="8"/>
        </w:numPr>
      </w:pPr>
      <w:proofErr w:type="spellStart"/>
      <w:r w:rsidRPr="001C26DC">
        <w:t>IsActive</w:t>
      </w:r>
      <w:proofErr w:type="spellEnd"/>
    </w:p>
    <w:p w14:paraId="6F5C377C" w14:textId="1B869C7A" w:rsidR="001C26DC" w:rsidRDefault="001C26DC" w:rsidP="001C26DC">
      <w:pPr>
        <w:pStyle w:val="ListParagraph"/>
        <w:numPr>
          <w:ilvl w:val="0"/>
          <w:numId w:val="8"/>
        </w:numPr>
      </w:pPr>
      <w:proofErr w:type="spellStart"/>
      <w:r w:rsidRPr="001C26DC">
        <w:t>IsPrimary</w:t>
      </w:r>
      <w:proofErr w:type="spellEnd"/>
    </w:p>
    <w:p w14:paraId="70966041" w14:textId="3D62BA46" w:rsidR="001C26DC" w:rsidRDefault="001C26DC" w:rsidP="001C26DC">
      <w:pPr>
        <w:pStyle w:val="ListParagraph"/>
        <w:numPr>
          <w:ilvl w:val="0"/>
          <w:numId w:val="8"/>
        </w:numPr>
      </w:pPr>
      <w:proofErr w:type="spellStart"/>
      <w:r w:rsidRPr="001C26DC">
        <w:t>PrimaryGroupFlag</w:t>
      </w:r>
      <w:proofErr w:type="spellEnd"/>
      <w:r w:rsidRPr="001C26DC">
        <w:t>__c</w:t>
      </w:r>
    </w:p>
    <w:p w14:paraId="4734B803" w14:textId="2B0F42EA" w:rsidR="001C26DC" w:rsidRDefault="001C26DC" w:rsidP="001C26DC">
      <w:pPr>
        <w:ind w:left="360"/>
      </w:pPr>
      <w:r>
        <w:t>Ans: C</w:t>
      </w:r>
    </w:p>
    <w:sectPr w:rsidR="001C2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678"/>
    <w:multiLevelType w:val="hybridMultilevel"/>
    <w:tmpl w:val="DA3A93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D1E61"/>
    <w:multiLevelType w:val="hybridMultilevel"/>
    <w:tmpl w:val="B8F04956"/>
    <w:lvl w:ilvl="0" w:tplc="ED7062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AD4C14"/>
    <w:multiLevelType w:val="hybridMultilevel"/>
    <w:tmpl w:val="EC8C52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F4B28"/>
    <w:multiLevelType w:val="hybridMultilevel"/>
    <w:tmpl w:val="1E120C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36C79"/>
    <w:multiLevelType w:val="hybridMultilevel"/>
    <w:tmpl w:val="D11CB8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64399"/>
    <w:multiLevelType w:val="hybridMultilevel"/>
    <w:tmpl w:val="7F72C6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1155C"/>
    <w:multiLevelType w:val="hybridMultilevel"/>
    <w:tmpl w:val="7FBA7FC4"/>
    <w:lvl w:ilvl="0" w:tplc="F83820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A67828"/>
    <w:multiLevelType w:val="hybridMultilevel"/>
    <w:tmpl w:val="9D182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373053">
    <w:abstractNumId w:val="7"/>
  </w:num>
  <w:num w:numId="2" w16cid:durableId="1425108121">
    <w:abstractNumId w:val="6"/>
  </w:num>
  <w:num w:numId="3" w16cid:durableId="2096046731">
    <w:abstractNumId w:val="0"/>
  </w:num>
  <w:num w:numId="4" w16cid:durableId="1826386303">
    <w:abstractNumId w:val="1"/>
  </w:num>
  <w:num w:numId="5" w16cid:durableId="637304517">
    <w:abstractNumId w:val="3"/>
  </w:num>
  <w:num w:numId="6" w16cid:durableId="62530430">
    <w:abstractNumId w:val="5"/>
  </w:num>
  <w:num w:numId="7" w16cid:durableId="1357805701">
    <w:abstractNumId w:val="4"/>
  </w:num>
  <w:num w:numId="8" w16cid:durableId="9209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0C"/>
    <w:rsid w:val="0011196A"/>
    <w:rsid w:val="001442B9"/>
    <w:rsid w:val="001C26DC"/>
    <w:rsid w:val="0069220C"/>
    <w:rsid w:val="00983ED3"/>
    <w:rsid w:val="00D6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A267"/>
  <w15:chartTrackingRefBased/>
  <w15:docId w15:val="{5A4B0409-79CB-4D59-9F06-EDF687C8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2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2B4B5F6-9FB7-48B4-BBB6-4677C49DB821}"/>
</file>

<file path=customXml/itemProps2.xml><?xml version="1.0" encoding="utf-8"?>
<ds:datastoreItem xmlns:ds="http://schemas.openxmlformats.org/officeDocument/2006/customXml" ds:itemID="{40DEF1D1-6C2E-4535-9BE7-B184FF9E8BBB}"/>
</file>

<file path=customXml/itemProps3.xml><?xml version="1.0" encoding="utf-8"?>
<ds:datastoreItem xmlns:ds="http://schemas.openxmlformats.org/officeDocument/2006/customXml" ds:itemID="{71B71EA2-919B-4288-968C-D06BB49507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2026-04-07T13:22:00Z</dcterms:created>
  <dcterms:modified xsi:type="dcterms:W3CDTF">2026-04-07T13:34:00Z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10735200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