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4081" w14:textId="4FF258CE" w:rsidR="003361DC" w:rsidRDefault="0091459F" w:rsidP="0091459F">
      <w:pPr>
        <w:jc w:val="center"/>
        <w:rPr>
          <w:b/>
          <w:bCs/>
          <w:sz w:val="28"/>
          <w:szCs w:val="28"/>
        </w:rPr>
      </w:pPr>
      <w:r w:rsidRPr="0091459F">
        <w:rPr>
          <w:b/>
          <w:bCs/>
          <w:sz w:val="28"/>
          <w:szCs w:val="28"/>
        </w:rPr>
        <w:t>Cheat Sheet URL</w:t>
      </w:r>
    </w:p>
    <w:p w14:paraId="1F45AA88" w14:textId="4EABF920" w:rsidR="0091459F" w:rsidRDefault="0091459F" w:rsidP="0091459F">
      <w:pPr>
        <w:jc w:val="center"/>
        <w:rPr>
          <w:b/>
          <w:bCs/>
          <w:sz w:val="28"/>
          <w:szCs w:val="28"/>
        </w:rPr>
      </w:pPr>
    </w:p>
    <w:p w14:paraId="368112AC" w14:textId="34161CC0" w:rsidR="0091459F" w:rsidRPr="0091459F" w:rsidRDefault="0091459F" w:rsidP="00914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history="1">
        <w:r>
          <w:rPr>
            <w:rStyle w:val="Hyperlink"/>
          </w:rPr>
          <w:t>https://www.automatetheplanet.com/selenium-webdriver-locators-cheat-sheet/</w:t>
        </w:r>
      </w:hyperlink>
    </w:p>
    <w:sectPr w:rsidR="0091459F" w:rsidRPr="0091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65"/>
    <w:rsid w:val="003361DC"/>
    <w:rsid w:val="003E2865"/>
    <w:rsid w:val="009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5A8"/>
  <w15:chartTrackingRefBased/>
  <w15:docId w15:val="{92C900BB-44EB-48F2-BADA-9CFFD30A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matetheplanet.com/selenium-webdriver-locator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2020-06-16T05:27:00Z</dcterms:created>
  <dcterms:modified xsi:type="dcterms:W3CDTF">2020-06-16T05:27:00Z</dcterms:modified>
</cp:coreProperties>
</file>