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44ABA" w14:textId="4B3E3964" w:rsidR="004B4645" w:rsidRPr="00FC6CE9" w:rsidRDefault="00FC6CE9" w:rsidP="00FC6CE9">
      <w:pPr>
        <w:rPr>
          <w:b/>
          <w:bCs/>
          <w:color w:val="FF0000"/>
          <w:sz w:val="32"/>
          <w:szCs w:val="32"/>
          <w:u w:val="single"/>
        </w:rPr>
      </w:pPr>
      <w:r w:rsidRPr="00FC6CE9">
        <w:rPr>
          <w:b/>
          <w:bCs/>
          <w:color w:val="FF0000"/>
          <w:sz w:val="32"/>
          <w:szCs w:val="32"/>
          <w:u w:val="single"/>
        </w:rPr>
        <w:t>5 Step</w:t>
      </w:r>
      <w:r w:rsidR="00CA698D" w:rsidRPr="00FC6CE9">
        <w:rPr>
          <w:b/>
          <w:bCs/>
          <w:color w:val="FF0000"/>
          <w:sz w:val="32"/>
          <w:szCs w:val="32"/>
          <w:u w:val="single"/>
        </w:rPr>
        <w:t xml:space="preserve"> by Step Instructions to run first basic Selenium Program</w:t>
      </w:r>
    </w:p>
    <w:p w14:paraId="7C81A9E2" w14:textId="2D2C9223" w:rsidR="00CA698D" w:rsidRDefault="00CA698D"/>
    <w:p w14:paraId="21EF1645" w14:textId="77777777" w:rsidR="00FC6CE9" w:rsidRDefault="00FC6CE9"/>
    <w:p w14:paraId="03F909D4" w14:textId="03FAAA17" w:rsidR="00CA698D" w:rsidRDefault="00CA698D"/>
    <w:p w14:paraId="443A7360" w14:textId="3C28E5C3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Java and Set Java Home Path in System variables</w:t>
      </w:r>
    </w:p>
    <w:p w14:paraId="011D2317" w14:textId="47F6FD3E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Install Eclipse and Create new Maven Project with Selenium Dependencies</w:t>
      </w:r>
    </w:p>
    <w:p w14:paraId="71741480" w14:textId="2A4B2C4A" w:rsidR="00CA698D" w:rsidRPr="00FC6CE9" w:rsidRDefault="00CA698D" w:rsidP="00CA698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Understand creation of WebDriver object and its related classes</w:t>
      </w:r>
    </w:p>
    <w:p w14:paraId="3A2EBC78" w14:textId="1AA60A3C" w:rsidR="00FC6CE9" w:rsidRPr="00FC6CE9" w:rsidRDefault="00CA698D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 xml:space="preserve">Run the First </w:t>
      </w:r>
      <w:r w:rsidR="00FC6CE9" w:rsidRPr="00FC6CE9">
        <w:rPr>
          <w:sz w:val="32"/>
          <w:szCs w:val="32"/>
        </w:rPr>
        <w:t>Selenium WebDriver Program with Browser Invocation</w:t>
      </w:r>
    </w:p>
    <w:p w14:paraId="448D0841" w14:textId="6C360877" w:rsidR="00FC6CE9" w:rsidRDefault="00FC6CE9" w:rsidP="00FC6CE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C6CE9">
        <w:rPr>
          <w:sz w:val="32"/>
          <w:szCs w:val="32"/>
        </w:rPr>
        <w:t>Different ways of setting Browser Driver executable files.</w:t>
      </w:r>
    </w:p>
    <w:p w14:paraId="6FEFAE4B" w14:textId="737C131A" w:rsidR="00FC6CE9" w:rsidRDefault="00FC6CE9" w:rsidP="00FC6CE9">
      <w:pPr>
        <w:rPr>
          <w:sz w:val="32"/>
          <w:szCs w:val="32"/>
        </w:rPr>
      </w:pPr>
    </w:p>
    <w:p w14:paraId="79F5D2DD" w14:textId="66A76364" w:rsidR="00FC6CE9" w:rsidRDefault="00FC6CE9" w:rsidP="00FC6CE9">
      <w:pPr>
        <w:rPr>
          <w:sz w:val="32"/>
          <w:szCs w:val="32"/>
        </w:rPr>
      </w:pPr>
    </w:p>
    <w:p w14:paraId="3E9CDDF4" w14:textId="22FB9F53" w:rsidR="00FC6CE9" w:rsidRDefault="00FC6CE9" w:rsidP="00FC6CE9">
      <w:pPr>
        <w:rPr>
          <w:sz w:val="32"/>
          <w:szCs w:val="32"/>
        </w:rPr>
      </w:pPr>
    </w:p>
    <w:p w14:paraId="2A1C0A25" w14:textId="72DC39CA" w:rsidR="00FC6CE9" w:rsidRPr="00FC6CE9" w:rsidRDefault="00FC6CE9" w:rsidP="00FC6CE9">
      <w:pPr>
        <w:rPr>
          <w:b/>
          <w:bCs/>
          <w:sz w:val="32"/>
          <w:szCs w:val="32"/>
        </w:rPr>
      </w:pPr>
      <w:r w:rsidRPr="00FC6CE9">
        <w:rPr>
          <w:b/>
          <w:bCs/>
          <w:sz w:val="32"/>
          <w:szCs w:val="32"/>
        </w:rPr>
        <w:t xml:space="preserve">What can Kind of Interview Questions I </w:t>
      </w:r>
      <w:r>
        <w:rPr>
          <w:b/>
          <w:bCs/>
          <w:sz w:val="32"/>
          <w:szCs w:val="32"/>
        </w:rPr>
        <w:t xml:space="preserve">can </w:t>
      </w:r>
      <w:r w:rsidRPr="00FC6CE9">
        <w:rPr>
          <w:b/>
          <w:bCs/>
          <w:sz w:val="32"/>
          <w:szCs w:val="32"/>
        </w:rPr>
        <w:t>expect from above Concepts?</w:t>
      </w:r>
    </w:p>
    <w:p w14:paraId="55A4A9DF" w14:textId="77777777" w:rsidR="00FC6CE9" w:rsidRDefault="00FC6CE9" w:rsidP="00FC6CE9">
      <w:pPr>
        <w:pStyle w:val="ListParagraph"/>
      </w:pPr>
    </w:p>
    <w:p w14:paraId="550FC368" w14:textId="79CF4CDD" w:rsidR="00FC6CE9" w:rsidRDefault="00FC6CE9" w:rsidP="00FC6CE9">
      <w:pPr>
        <w:pStyle w:val="ListParagraph"/>
      </w:pPr>
    </w:p>
    <w:p w14:paraId="20C4C5E1" w14:textId="37E80B80" w:rsidR="00B0454E" w:rsidRDefault="00B0454E" w:rsidP="00FC6CE9">
      <w:pPr>
        <w:pStyle w:val="ListParagraph"/>
      </w:pPr>
    </w:p>
    <w:p w14:paraId="5C0E0145" w14:textId="205390C1" w:rsidR="00B0454E" w:rsidRDefault="00B0454E" w:rsidP="00FC6CE9">
      <w:pPr>
        <w:pStyle w:val="ListParagraph"/>
      </w:pPr>
    </w:p>
    <w:p w14:paraId="40E50A0A" w14:textId="2DBEF7E0" w:rsidR="00B0454E" w:rsidRDefault="00B0454E" w:rsidP="00FC6CE9">
      <w:pPr>
        <w:pStyle w:val="ListParagraph"/>
      </w:pPr>
    </w:p>
    <w:p w14:paraId="123828D7" w14:textId="0F837921" w:rsidR="00B0454E" w:rsidRDefault="00B0454E" w:rsidP="00FC6CE9">
      <w:pPr>
        <w:pStyle w:val="ListParagraph"/>
      </w:pPr>
    </w:p>
    <w:p w14:paraId="41CAA33B" w14:textId="15E4E9C6" w:rsidR="00B0454E" w:rsidRDefault="00B0454E" w:rsidP="00FC6CE9">
      <w:pPr>
        <w:pStyle w:val="ListParagraph"/>
      </w:pPr>
    </w:p>
    <w:p w14:paraId="09E91485" w14:textId="4DC4DFA6" w:rsidR="00B0454E" w:rsidRDefault="00B0454E" w:rsidP="00FC6CE9">
      <w:pPr>
        <w:pStyle w:val="ListParagraph"/>
      </w:pPr>
    </w:p>
    <w:p w14:paraId="14C4B907" w14:textId="59FAED3A" w:rsidR="00B0454E" w:rsidRDefault="00B0454E" w:rsidP="00FC6CE9">
      <w:pPr>
        <w:pStyle w:val="ListParagraph"/>
      </w:pPr>
    </w:p>
    <w:p w14:paraId="0A6B9FF1" w14:textId="5DE39A2B" w:rsidR="00B0454E" w:rsidRDefault="00B0454E" w:rsidP="00FC6CE9">
      <w:pPr>
        <w:pStyle w:val="ListParagraph"/>
      </w:pPr>
    </w:p>
    <w:p w14:paraId="7F9E579B" w14:textId="7893DC67" w:rsidR="00B0454E" w:rsidRDefault="00B0454E" w:rsidP="00FC6CE9">
      <w:pPr>
        <w:pStyle w:val="ListParagraph"/>
      </w:pPr>
    </w:p>
    <w:p w14:paraId="5B7B4870" w14:textId="2396D59E" w:rsidR="00B0454E" w:rsidRDefault="00B0454E" w:rsidP="00FC6CE9">
      <w:pPr>
        <w:pStyle w:val="ListParagraph"/>
      </w:pPr>
    </w:p>
    <w:p w14:paraId="6C8DDB92" w14:textId="192D73B1" w:rsidR="00B0454E" w:rsidRDefault="00B0454E" w:rsidP="00FC6CE9">
      <w:pPr>
        <w:pStyle w:val="ListParagraph"/>
      </w:pPr>
    </w:p>
    <w:p w14:paraId="7FBC0651" w14:textId="6B4B5A64" w:rsidR="00B0454E" w:rsidRDefault="00B0454E" w:rsidP="00FC6CE9">
      <w:pPr>
        <w:pStyle w:val="ListParagraph"/>
      </w:pPr>
    </w:p>
    <w:p w14:paraId="44D7B007" w14:textId="2188E692" w:rsidR="00B0454E" w:rsidRDefault="00B0454E" w:rsidP="00FC6CE9">
      <w:pPr>
        <w:pStyle w:val="ListParagraph"/>
      </w:pPr>
    </w:p>
    <w:p w14:paraId="1C022357" w14:textId="19129235" w:rsidR="00B0454E" w:rsidRDefault="00B0454E" w:rsidP="00FC6CE9">
      <w:pPr>
        <w:pStyle w:val="ListParagraph"/>
      </w:pPr>
    </w:p>
    <w:p w14:paraId="787FA74F" w14:textId="54427A68" w:rsidR="00B0454E" w:rsidRDefault="00B0454E" w:rsidP="00FC6CE9">
      <w:pPr>
        <w:pStyle w:val="ListParagraph"/>
      </w:pPr>
    </w:p>
    <w:p w14:paraId="155ED99A" w14:textId="72CE990C" w:rsidR="00B0454E" w:rsidRDefault="00B0454E" w:rsidP="00FC6CE9">
      <w:pPr>
        <w:pStyle w:val="ListParagraph"/>
      </w:pPr>
    </w:p>
    <w:p w14:paraId="7AD252B9" w14:textId="71BC7CAA" w:rsidR="00B0454E" w:rsidRDefault="00B0454E" w:rsidP="00FC6CE9">
      <w:pPr>
        <w:pStyle w:val="ListParagraph"/>
      </w:pPr>
    </w:p>
    <w:p w14:paraId="67077087" w14:textId="2374E51A" w:rsidR="00B0454E" w:rsidRDefault="00B0454E" w:rsidP="00FC6CE9">
      <w:pPr>
        <w:pStyle w:val="ListParagraph"/>
      </w:pPr>
    </w:p>
    <w:p w14:paraId="5685EC2A" w14:textId="6AC1D94D" w:rsidR="00B0454E" w:rsidRDefault="00B0454E" w:rsidP="00FC6CE9">
      <w:pPr>
        <w:pStyle w:val="ListParagraph"/>
      </w:pPr>
    </w:p>
    <w:p w14:paraId="29BA5B35" w14:textId="6D49B9DF" w:rsidR="00B0454E" w:rsidRDefault="00B0454E" w:rsidP="00FC6CE9">
      <w:pPr>
        <w:pStyle w:val="ListParagraph"/>
      </w:pPr>
    </w:p>
    <w:p w14:paraId="406C9400" w14:textId="2076A4BC" w:rsidR="00B0454E" w:rsidRDefault="00B0454E" w:rsidP="00FC6CE9">
      <w:pPr>
        <w:pStyle w:val="ListParagraph"/>
      </w:pPr>
    </w:p>
    <w:p w14:paraId="260A347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1.  </w:t>
      </w:r>
      <w:r w:rsidRPr="00F40C4E">
        <w:rPr>
          <w:b/>
          <w:bCs/>
          <w:color w:val="FF0000"/>
          <w:sz w:val="28"/>
          <w:szCs w:val="28"/>
        </w:rPr>
        <w:t>What is Interface in Java?</w:t>
      </w:r>
    </w:p>
    <w:p w14:paraId="708CA455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An interface is a group of related methods with empty bodies.</w:t>
      </w:r>
    </w:p>
    <w:p w14:paraId="5E89338F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lastRenderedPageBreak/>
        <w:t xml:space="preserve">        Its class responsibility to implement the methods declared in the Interface</w:t>
      </w:r>
    </w:p>
    <w:p w14:paraId="1FD09E50" w14:textId="64FCEDD4" w:rsidR="00ED1683" w:rsidRPr="00F753AB" w:rsidRDefault="00ED1683" w:rsidP="00F753AB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When class agreed to implement the interface, they must need to provide implementation/bodies to all</w:t>
      </w:r>
      <w:r w:rsidR="00F753AB">
        <w:rPr>
          <w:sz w:val="28"/>
          <w:szCs w:val="28"/>
        </w:rPr>
        <w:t xml:space="preserve"> </w:t>
      </w:r>
      <w:r w:rsidRPr="00F753AB">
        <w:rPr>
          <w:sz w:val="28"/>
          <w:szCs w:val="28"/>
        </w:rPr>
        <w:t>the defined methods in Interface</w:t>
      </w:r>
      <w:r w:rsidR="00F753AB">
        <w:rPr>
          <w:sz w:val="28"/>
          <w:szCs w:val="28"/>
        </w:rPr>
        <w:br/>
      </w:r>
    </w:p>
    <w:p w14:paraId="21563303" w14:textId="52106E18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In simple terms, Interface enforces the Contract to </w:t>
      </w:r>
      <w:r w:rsidR="00F753AB">
        <w:rPr>
          <w:sz w:val="28"/>
          <w:szCs w:val="28"/>
        </w:rPr>
        <w:t>class to follow.</w:t>
      </w:r>
      <w:r w:rsidRPr="00F40C4E">
        <w:rPr>
          <w:sz w:val="28"/>
          <w:szCs w:val="28"/>
        </w:rPr>
        <w:t xml:space="preserve"> </w:t>
      </w:r>
    </w:p>
    <w:p w14:paraId="2F7C895A" w14:textId="17D47E1C" w:rsidR="00ED1683" w:rsidRPr="00F40C4E" w:rsidRDefault="00ED1683" w:rsidP="00026BE5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  </w:t>
      </w:r>
    </w:p>
    <w:p w14:paraId="57AE0295" w14:textId="67992FBE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2. </w:t>
      </w:r>
      <w:r w:rsidRPr="00F40C4E">
        <w:rPr>
          <w:b/>
          <w:bCs/>
          <w:color w:val="FF0000"/>
          <w:sz w:val="28"/>
          <w:szCs w:val="28"/>
        </w:rPr>
        <w:t>WebDriver is an Interface which provides Set of Browser Automation methods with empty bodies (Abstract methods)</w:t>
      </w:r>
    </w:p>
    <w:p w14:paraId="49A5F382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E7B92D9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Classes like ChromeDriver, FirefoxDriver, MicrosoftEdgeDriver , SafariDriver etc implement the WebDriver Interface</w:t>
      </w:r>
    </w:p>
    <w:p w14:paraId="65BD79C1" w14:textId="77777777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and provide their own implementation to the WebDriver methods </w:t>
      </w:r>
    </w:p>
    <w:p w14:paraId="38DFE6DD" w14:textId="77777777" w:rsidR="00ED1683" w:rsidRPr="00F40C4E" w:rsidRDefault="00ED1683" w:rsidP="00026BE5">
      <w:pPr>
        <w:rPr>
          <w:sz w:val="28"/>
          <w:szCs w:val="28"/>
        </w:rPr>
      </w:pPr>
    </w:p>
    <w:p w14:paraId="00A87F16" w14:textId="46A840CC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3. </w:t>
      </w:r>
      <w:r w:rsidRPr="00F40C4E">
        <w:rPr>
          <w:b/>
          <w:bCs/>
          <w:color w:val="FF0000"/>
          <w:sz w:val="28"/>
          <w:szCs w:val="28"/>
        </w:rPr>
        <w:t>We need to create the object of the class to access the methods present in the class.</w:t>
      </w:r>
    </w:p>
    <w:p w14:paraId="5B201774" w14:textId="77777777" w:rsidR="00ED1683" w:rsidRPr="00F40C4E" w:rsidRDefault="00ED1683" w:rsidP="00ED1683">
      <w:pPr>
        <w:pStyle w:val="ListParagraph"/>
        <w:rPr>
          <w:sz w:val="28"/>
          <w:szCs w:val="28"/>
        </w:rPr>
      </w:pPr>
    </w:p>
    <w:p w14:paraId="79309A46" w14:textId="0EF6F875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ChromeDriver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589B72A1" w14:textId="46560E89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F40C4E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all </w:t>
      </w:r>
      <w:r w:rsidR="00026BE5" w:rsidRPr="00F40C4E">
        <w:rPr>
          <w:sz w:val="28"/>
          <w:szCs w:val="28"/>
        </w:rPr>
        <w:t>the methods</w:t>
      </w:r>
      <w:r w:rsidRPr="00F40C4E">
        <w:rPr>
          <w:sz w:val="28"/>
          <w:szCs w:val="28"/>
        </w:rPr>
        <w:t xml:space="preserve"> of Chrome driver </w:t>
      </w:r>
    </w:p>
    <w:p w14:paraId="582B3891" w14:textId="77777777" w:rsidR="00ED1683" w:rsidRPr="00F40C4E" w:rsidRDefault="00ED1683" w:rsidP="00F40C4E">
      <w:pPr>
        <w:rPr>
          <w:sz w:val="28"/>
          <w:szCs w:val="28"/>
        </w:rPr>
      </w:pPr>
    </w:p>
    <w:p w14:paraId="0D25EBC5" w14:textId="48535D60" w:rsidR="00ED1683" w:rsidRPr="00F40C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WebDriver driver = new </w:t>
      </w:r>
      <w:r w:rsidR="00F40C4E" w:rsidRPr="00F40C4E">
        <w:rPr>
          <w:sz w:val="28"/>
          <w:szCs w:val="28"/>
        </w:rPr>
        <w:t>ChromeDriver (</w:t>
      </w:r>
      <w:r w:rsidRPr="00F40C4E">
        <w:rPr>
          <w:sz w:val="28"/>
          <w:szCs w:val="28"/>
        </w:rPr>
        <w:t>);</w:t>
      </w:r>
    </w:p>
    <w:p w14:paraId="0405FAD4" w14:textId="2B3E3DB4" w:rsidR="00B0454E" w:rsidRDefault="00ED1683" w:rsidP="00ED1683">
      <w:pPr>
        <w:pStyle w:val="ListParagraph"/>
        <w:rPr>
          <w:sz w:val="28"/>
          <w:szCs w:val="28"/>
        </w:rPr>
      </w:pPr>
      <w:r w:rsidRPr="00F40C4E">
        <w:rPr>
          <w:sz w:val="28"/>
          <w:szCs w:val="28"/>
        </w:rPr>
        <w:t xml:space="preserve">      driver object here </w:t>
      </w:r>
      <w:r w:rsidR="00026BE5" w:rsidRPr="00F40C4E">
        <w:rPr>
          <w:sz w:val="28"/>
          <w:szCs w:val="28"/>
        </w:rPr>
        <w:t>has</w:t>
      </w:r>
      <w:r w:rsidRPr="00F40C4E">
        <w:rPr>
          <w:sz w:val="28"/>
          <w:szCs w:val="28"/>
        </w:rPr>
        <w:t xml:space="preserve"> access to the methods of Chrome driver which are defined in web Driver Interface</w:t>
      </w:r>
    </w:p>
    <w:p w14:paraId="0DD1DF50" w14:textId="4770BE07" w:rsidR="00817C92" w:rsidRDefault="00817C92" w:rsidP="00ED1683">
      <w:pPr>
        <w:pStyle w:val="ListParagraph"/>
        <w:rPr>
          <w:sz w:val="28"/>
          <w:szCs w:val="28"/>
        </w:rPr>
      </w:pPr>
    </w:p>
    <w:p w14:paraId="4B36F4B3" w14:textId="16564EEC" w:rsidR="00817C92" w:rsidRDefault="00817C92" w:rsidP="00ED1683">
      <w:pPr>
        <w:pStyle w:val="ListParagraph"/>
        <w:rPr>
          <w:sz w:val="28"/>
          <w:szCs w:val="28"/>
        </w:rPr>
      </w:pPr>
    </w:p>
    <w:p w14:paraId="081E69B0" w14:textId="11C93006" w:rsidR="00817C92" w:rsidRDefault="00817C92" w:rsidP="00ED1683">
      <w:pPr>
        <w:pStyle w:val="ListParagraph"/>
        <w:rPr>
          <w:sz w:val="28"/>
          <w:szCs w:val="28"/>
        </w:rPr>
      </w:pPr>
    </w:p>
    <w:p w14:paraId="6E441AA9" w14:textId="45BFC659" w:rsidR="00817C92" w:rsidRDefault="00817C92" w:rsidP="00ED1683">
      <w:pPr>
        <w:pStyle w:val="ListParagraph"/>
        <w:rPr>
          <w:sz w:val="28"/>
          <w:szCs w:val="28"/>
        </w:rPr>
      </w:pPr>
    </w:p>
    <w:p w14:paraId="69290F09" w14:textId="6732A9C7" w:rsidR="00817C92" w:rsidRDefault="00817C92" w:rsidP="00ED1683">
      <w:pPr>
        <w:pStyle w:val="ListParagraph"/>
        <w:rPr>
          <w:sz w:val="28"/>
          <w:szCs w:val="28"/>
        </w:rPr>
      </w:pPr>
    </w:p>
    <w:p w14:paraId="1DA82B82" w14:textId="5799E980" w:rsidR="00817C92" w:rsidRDefault="00817C92" w:rsidP="00ED1683">
      <w:pPr>
        <w:pStyle w:val="ListParagraph"/>
        <w:rPr>
          <w:sz w:val="28"/>
          <w:szCs w:val="28"/>
        </w:rPr>
      </w:pPr>
    </w:p>
    <w:p w14:paraId="6C085895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4DB9971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86421C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081C46F0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2CC5E55F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1359D3E2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53EFB6CA" w14:textId="77777777" w:rsidR="00817C92" w:rsidRDefault="00817C92" w:rsidP="00ED1683">
      <w:pPr>
        <w:pStyle w:val="ListParagraph"/>
        <w:rPr>
          <w:sz w:val="28"/>
          <w:szCs w:val="28"/>
        </w:rPr>
      </w:pPr>
    </w:p>
    <w:p w14:paraId="469FB415" w14:textId="67A676CB" w:rsidR="00817C92" w:rsidRDefault="00817C92" w:rsidP="00ED1683">
      <w:pPr>
        <w:pStyle w:val="ListParagraph"/>
        <w:rPr>
          <w:color w:val="FF0000"/>
          <w:sz w:val="40"/>
          <w:szCs w:val="40"/>
        </w:rPr>
      </w:pPr>
      <w:r w:rsidRPr="00817C92">
        <w:rPr>
          <w:color w:val="FF0000"/>
          <w:sz w:val="40"/>
          <w:szCs w:val="40"/>
        </w:rPr>
        <w:t>Selenium Web Driver Locators</w:t>
      </w:r>
    </w:p>
    <w:p w14:paraId="26D890EB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37AD573E" w14:textId="5B2EA837" w:rsidR="000E01E9" w:rsidRPr="000E01E9" w:rsidRDefault="00310BF5" w:rsidP="000E01E9">
      <w:pPr>
        <w:pStyle w:val="ListParagraph"/>
        <w:numPr>
          <w:ilvl w:val="0"/>
          <w:numId w:val="7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lastRenderedPageBreak/>
        <w:t xml:space="preserve">As part of Automation, </w:t>
      </w:r>
      <w:r w:rsidR="000E01E9" w:rsidRPr="000E01E9">
        <w:rPr>
          <w:rFonts w:ascii="Open Sans" w:hAnsi="Open Sans" w:cs="Open Sans"/>
          <w:color w:val="212529"/>
          <w:shd w:val="clear" w:color="auto" w:fill="FFFFFF"/>
        </w:rPr>
        <w:t>Selenium Performs actions (such as click, typing) on the Page HTML Elements.</w:t>
      </w:r>
    </w:p>
    <w:p w14:paraId="533716F3" w14:textId="77777777" w:rsidR="000E01E9" w:rsidRDefault="000E01E9" w:rsidP="000E01E9">
      <w:pPr>
        <w:rPr>
          <w:rFonts w:ascii="Open Sans" w:hAnsi="Open Sans" w:cs="Open Sans"/>
          <w:color w:val="212529"/>
          <w:shd w:val="clear" w:color="auto" w:fill="FFFFFF"/>
        </w:rPr>
      </w:pPr>
    </w:p>
    <w:p w14:paraId="7BCD2A66" w14:textId="6B6E5B36" w:rsidR="000E01E9" w:rsidRPr="000E01E9" w:rsidRDefault="000E01E9" w:rsidP="000E01E9">
      <w:pPr>
        <w:pStyle w:val="ListParagraph"/>
        <w:numPr>
          <w:ilvl w:val="0"/>
          <w:numId w:val="7"/>
        </w:numPr>
      </w:pPr>
      <w:r w:rsidRPr="000E01E9">
        <w:rPr>
          <w:rFonts w:ascii="Open Sans" w:hAnsi="Open Sans" w:cs="Open Sans"/>
          <w:color w:val="212529"/>
          <w:shd w:val="clear" w:color="auto" w:fill="FFFFFF"/>
        </w:rPr>
        <w:t>The Locators are the way to identify an </w:t>
      </w:r>
      <w:r w:rsidRPr="000E01E9">
        <w:rPr>
          <w:rFonts w:ascii="Open Sans" w:hAnsi="Open Sans" w:cs="Open Sans"/>
          <w:i/>
          <w:iCs/>
          <w:color w:val="212529"/>
          <w:shd w:val="clear" w:color="auto" w:fill="FFFFFF"/>
        </w:rPr>
        <w:t>HTML</w:t>
      </w:r>
      <w:r w:rsidRPr="000E01E9">
        <w:rPr>
          <w:rFonts w:ascii="Open Sans" w:hAnsi="Open Sans" w:cs="Open Sans"/>
          <w:color w:val="212529"/>
          <w:shd w:val="clear" w:color="auto" w:fill="FFFFFF"/>
        </w:rPr>
        <w:t xml:space="preserve"> element on a web page. </w:t>
      </w:r>
      <w:r w:rsidRPr="000E01E9">
        <w:rPr>
          <w:rFonts w:ascii="Open Sans" w:hAnsi="Open Sans" w:cs="Open Sans"/>
          <w:color w:val="212529"/>
          <w:shd w:val="clear" w:color="auto" w:fill="FFFFFF"/>
        </w:rPr>
        <w:br/>
        <w:t xml:space="preserve">Selenium WebDriver uses any of the below locators to identify the element on the page and performs the Action </w:t>
      </w:r>
    </w:p>
    <w:p w14:paraId="78283FFB" w14:textId="77777777" w:rsidR="000E01E9" w:rsidRPr="00817C92" w:rsidRDefault="000E01E9" w:rsidP="00ED1683">
      <w:pPr>
        <w:pStyle w:val="ListParagraph"/>
        <w:rPr>
          <w:color w:val="FF0000"/>
          <w:sz w:val="40"/>
          <w:szCs w:val="40"/>
        </w:rPr>
      </w:pPr>
    </w:p>
    <w:p w14:paraId="2C49FF2D" w14:textId="2DCF2C81" w:rsidR="00817C92" w:rsidRPr="00817C92" w:rsidRDefault="00817C92" w:rsidP="00ED1683">
      <w:pPr>
        <w:pStyle w:val="ListParagraph"/>
        <w:rPr>
          <w:sz w:val="40"/>
          <w:szCs w:val="40"/>
        </w:rPr>
      </w:pPr>
    </w:p>
    <w:p w14:paraId="7FEB0B74" w14:textId="3AC66BC1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ID</w:t>
      </w:r>
    </w:p>
    <w:p w14:paraId="69209AFC" w14:textId="27058F88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Xpath</w:t>
      </w:r>
    </w:p>
    <w:p w14:paraId="1B602AA7" w14:textId="0D886761" w:rsidR="00817C92" w:rsidRPr="0018000D" w:rsidRDefault="00817C92" w:rsidP="00ED1683">
      <w:pPr>
        <w:pStyle w:val="ListParagraph"/>
        <w:rPr>
          <w:sz w:val="40"/>
          <w:szCs w:val="40"/>
          <w:u w:val="single"/>
        </w:rPr>
      </w:pPr>
      <w:r w:rsidRPr="0018000D">
        <w:rPr>
          <w:sz w:val="40"/>
          <w:szCs w:val="40"/>
          <w:u w:val="single"/>
        </w:rPr>
        <w:t>CSS Selector</w:t>
      </w:r>
    </w:p>
    <w:p w14:paraId="4B7D4A9D" w14:textId="3043AE6B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name</w:t>
      </w:r>
    </w:p>
    <w:p w14:paraId="57D95499" w14:textId="275A3559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Class Name</w:t>
      </w:r>
    </w:p>
    <w:p w14:paraId="4ABD7152" w14:textId="796C501C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Tag Name</w:t>
      </w:r>
    </w:p>
    <w:p w14:paraId="4B4A2BE5" w14:textId="577FB943" w:rsidR="00817C92" w:rsidRP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Link Text</w:t>
      </w:r>
    </w:p>
    <w:p w14:paraId="59F31907" w14:textId="25E1C6ED" w:rsidR="00817C92" w:rsidRDefault="00817C92" w:rsidP="00ED1683">
      <w:pPr>
        <w:pStyle w:val="ListParagraph"/>
        <w:rPr>
          <w:sz w:val="40"/>
          <w:szCs w:val="40"/>
        </w:rPr>
      </w:pPr>
      <w:r w:rsidRPr="00817C92">
        <w:rPr>
          <w:sz w:val="40"/>
          <w:szCs w:val="40"/>
        </w:rPr>
        <w:t>Partial Link Text</w:t>
      </w:r>
    </w:p>
    <w:p w14:paraId="6F4B8EB1" w14:textId="40AE1503" w:rsidR="00891F76" w:rsidRPr="00173FD6" w:rsidRDefault="00891F76" w:rsidP="00ED1683">
      <w:pPr>
        <w:pStyle w:val="ListParagraph"/>
        <w:rPr>
          <w:color w:val="00B050"/>
          <w:sz w:val="40"/>
          <w:szCs w:val="40"/>
        </w:rPr>
      </w:pPr>
    </w:p>
    <w:p w14:paraId="7168DF8A" w14:textId="5F54ADF6" w:rsidR="00891F76" w:rsidRDefault="00891F76" w:rsidP="00ED1683">
      <w:pPr>
        <w:pStyle w:val="ListParagraph"/>
        <w:rPr>
          <w:sz w:val="40"/>
          <w:szCs w:val="40"/>
        </w:rPr>
      </w:pPr>
    </w:p>
    <w:p w14:paraId="4EA2A7E2" w14:textId="7B311B67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Pr="00891F76">
        <w:rPr>
          <w:rFonts w:ascii="Open Sans" w:hAnsi="Open Sans" w:cs="Open Sans"/>
          <w:color w:val="212529"/>
          <w:shd w:val="clear" w:color="auto" w:fill="FFFFFF"/>
        </w:rPr>
        <w:t>"</w:t>
      </w:r>
      <w:r w:rsidR="00503B6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503B66" w:rsidRPr="00503B66">
        <w:rPr>
          <w:rFonts w:ascii="Open Sans" w:hAnsi="Open Sans" w:cs="Open Sans"/>
          <w:color w:val="FF0000"/>
          <w:shd w:val="clear" w:color="auto" w:fill="FFFFFF"/>
        </w:rPr>
        <w:t>id</w:t>
      </w:r>
      <w:r w:rsidR="00503B66">
        <w:rPr>
          <w:rFonts w:ascii="Open Sans" w:hAnsi="Open Sans" w:cs="Open Sans"/>
          <w:color w:val="212529"/>
          <w:shd w:val="clear" w:color="auto" w:fill="FFFFFF"/>
        </w:rPr>
        <w:t>= “</w:t>
      </w:r>
      <w:proofErr w:type="spellStart"/>
      <w:proofErr w:type="gramStart"/>
      <w:r w:rsidR="00503B66" w:rsidRPr="00173FD6">
        <w:rPr>
          <w:rFonts w:ascii="Open Sans" w:hAnsi="Open Sans" w:cs="Open Sans"/>
          <w:color w:val="00B050"/>
          <w:shd w:val="clear" w:color="auto" w:fill="FFFFFF"/>
        </w:rPr>
        <w:t>inputUsername</w:t>
      </w:r>
      <w:proofErr w:type="spellEnd"/>
      <w:r w:rsidR="00503B66">
        <w:rPr>
          <w:rFonts w:ascii="Open Sans" w:hAnsi="Open Sans" w:cs="Open Sans"/>
          <w:color w:val="00B050"/>
          <w:shd w:val="clear" w:color="auto" w:fill="FFFFFF"/>
        </w:rPr>
        <w:t>”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  </w:t>
      </w:r>
      <w:r w:rsidRPr="00173FD6">
        <w:rPr>
          <w:rFonts w:ascii="Open Sans" w:hAnsi="Open Sans" w:cs="Open Sans"/>
          <w:color w:val="FF0000"/>
          <w:shd w:val="clear" w:color="auto" w:fill="FFFFFF"/>
        </w:rPr>
        <w:t>value</w:t>
      </w:r>
      <w:proofErr w:type="gramEnd"/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="00173FD6" w:rsidRPr="00891F76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Pr="00891F76">
        <w:rPr>
          <w:rFonts w:ascii="Open Sans" w:hAnsi="Open Sans" w:cs="Open Sans"/>
          <w:color w:val="212529"/>
          <w:shd w:val="clear" w:color="auto" w:fill="FFFFFF"/>
        </w:rPr>
        <w:t>"&gt;</w:t>
      </w:r>
    </w:p>
    <w:p w14:paraId="2A58C3DD" w14:textId="2A5EAFAD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D863E91" w14:textId="7777777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1D8EACF2" w14:textId="77777777" w:rsidR="00462E6C" w:rsidRDefault="00462E6C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2BB3593" w14:textId="6302F881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4045E3C" w14:textId="11E6E4CD" w:rsidR="00891F76" w:rsidRDefault="00891F7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Input -&gt; </w:t>
      </w:r>
      <w:r w:rsidR="00173FD6">
        <w:rPr>
          <w:rFonts w:ascii="Open Sans" w:hAnsi="Open Sans" w:cs="Open Sans"/>
          <w:color w:val="212529"/>
          <w:shd w:val="clear" w:color="auto" w:fill="FFFFFF"/>
        </w:rPr>
        <w:t>tag name</w:t>
      </w:r>
    </w:p>
    <w:p w14:paraId="61E445F1" w14:textId="721AF56C" w:rsidR="00173FD6" w:rsidRDefault="00173FD6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 xml:space="preserve">Red-&gt; attribute </w:t>
      </w:r>
      <w:r>
        <w:rPr>
          <w:rFonts w:ascii="Open Sans" w:hAnsi="Open Sans" w:cs="Open Sans"/>
          <w:color w:val="212529"/>
          <w:shd w:val="clear" w:color="auto" w:fill="FFFFFF"/>
        </w:rPr>
        <w:br/>
        <w:t xml:space="preserve">Green-&gt; attribute associated value. </w:t>
      </w:r>
    </w:p>
    <w:p w14:paraId="0F462BA5" w14:textId="120512B7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2A2AFC1A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7DA469F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6139383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B204984" w14:textId="77777777" w:rsidR="008F3139" w:rsidRDefault="008F3139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67ABABAD" w14:textId="4044CCFB" w:rsidR="0018000D" w:rsidRPr="003961C3" w:rsidRDefault="0018000D" w:rsidP="00ED1683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r w:rsidRPr="003961C3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Css Selector-</w:t>
      </w:r>
    </w:p>
    <w:p w14:paraId="2A789C17" w14:textId="77777777" w:rsidR="003961C3" w:rsidRPr="008F3139" w:rsidRDefault="003961C3" w:rsidP="00ED1683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7C6B698" w14:textId="11FAF25B" w:rsidR="0018000D" w:rsidRDefault="0018000D" w:rsidP="008A3852">
      <w:pPr>
        <w:pStyle w:val="ListParagraph"/>
        <w:numPr>
          <w:ilvl w:val="0"/>
          <w:numId w:val="7"/>
        </w:num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Class name -</w:t>
      </w:r>
      <w:r w:rsidR="008F313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&gt; </w:t>
      </w:r>
      <w:proofErr w:type="gramStart"/>
      <w:r w:rsidR="00A063C9"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tagname.classname</w:t>
      </w:r>
      <w:proofErr w:type="gramEnd"/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-&gt;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Button.</w:t>
      </w:r>
      <w:r w:rsidRPr="008A3852">
        <w:rPr>
          <w:rFonts w:ascii="Menlo" w:hAnsi="Menlo" w:cs="Menlo"/>
          <w:color w:val="202124"/>
          <w:sz w:val="17"/>
          <w:szCs w:val="17"/>
          <w:shd w:val="clear" w:color="auto" w:fill="FFFFFF"/>
        </w:rPr>
        <w:t>signInBtn</w:t>
      </w:r>
      <w:r w:rsidR="006765B6">
        <w:rPr>
          <w:rFonts w:ascii="Menlo" w:hAnsi="Menlo" w:cs="Menlo"/>
          <w:color w:val="202124"/>
          <w:sz w:val="17"/>
          <w:szCs w:val="17"/>
          <w:shd w:val="clear" w:color="auto" w:fill="FFFFFF"/>
        </w:rPr>
        <w:t xml:space="preserve"> -&gt; .error</w:t>
      </w:r>
    </w:p>
    <w:p w14:paraId="2EB80C74" w14:textId="6D57AC53" w:rsidR="0018000D" w:rsidRDefault="0018000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3648869" w14:textId="5B98A30D" w:rsidR="0018000D" w:rsidRPr="008A3852" w:rsidRDefault="0018000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color w:val="00B050"/>
          <w:shd w:val="clear" w:color="auto" w:fill="FFFFFF"/>
        </w:rPr>
      </w:pPr>
      <w:r w:rsidRPr="008A3852">
        <w:rPr>
          <w:rFonts w:ascii="Open Sans" w:hAnsi="Open Sans" w:cs="Open Sans"/>
          <w:b/>
          <w:bCs/>
          <w:color w:val="212529"/>
          <w:shd w:val="clear" w:color="auto" w:fill="FFFFFF"/>
        </w:rPr>
        <w:t>Id -&gt; tagname#id</w:t>
      </w:r>
      <w:r w:rsidRPr="008A3852">
        <w:rPr>
          <w:rFonts w:ascii="Open Sans" w:hAnsi="Open Sans" w:cs="Open Sans"/>
          <w:color w:val="212529"/>
          <w:shd w:val="clear" w:color="auto" w:fill="FFFFFF"/>
        </w:rPr>
        <w:t xml:space="preserve">      -&gt;   input#</w:t>
      </w:r>
      <w:r w:rsidRPr="008A3852">
        <w:rPr>
          <w:rFonts w:ascii="Open Sans" w:hAnsi="Open Sans" w:cs="Open Sans"/>
          <w:color w:val="00B050"/>
          <w:shd w:val="clear" w:color="auto" w:fill="FFFFFF"/>
        </w:rPr>
        <w:t>inputUsername</w:t>
      </w:r>
    </w:p>
    <w:p w14:paraId="09B40B82" w14:textId="5B2A2F46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C648158" w14:textId="26A66607" w:rsidR="00344CBD" w:rsidRPr="00344CBD" w:rsidRDefault="00344CBD" w:rsidP="008A3852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bookmarkStart w:id="0" w:name="OLE_LINK1"/>
      <w:bookmarkStart w:id="1" w:name="OLE_LINK2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Tagname[attribute=’value’]</w:t>
      </w:r>
    </w:p>
    <w:bookmarkEnd w:id="0"/>
    <w:bookmarkEnd w:id="1"/>
    <w:p w14:paraId="58A4D848" w14:textId="470A35C5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204F157B" w14:textId="7604A839" w:rsidR="00344CBD" w:rsidRDefault="00344CBD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&lt;input </w:t>
      </w:r>
      <w:r w:rsidRPr="00173FD6">
        <w:rPr>
          <w:rFonts w:ascii="Open Sans" w:hAnsi="Open Sans" w:cs="Open Sans"/>
          <w:color w:val="FF0000"/>
          <w:shd w:val="clear" w:color="auto" w:fill="FFFFFF"/>
        </w:rPr>
        <w:t>type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text</w:t>
      </w:r>
      <w:r w:rsidRPr="00891F76">
        <w:rPr>
          <w:rFonts w:ascii="Open Sans" w:hAnsi="Open Sans" w:cs="Open Sans"/>
          <w:color w:val="212529"/>
          <w:shd w:val="clear" w:color="auto" w:fill="FFFFFF"/>
        </w:rPr>
        <w:t xml:space="preserve">" 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C717E3" w:rsidRPr="00891F76">
        <w:rPr>
          <w:rFonts w:ascii="Open Sans" w:hAnsi="Open Sans" w:cs="Open Sans"/>
          <w:color w:val="212529"/>
          <w:shd w:val="clear" w:color="auto" w:fill="FFFFFF"/>
        </w:rPr>
        <w:t>” value</w:t>
      </w:r>
      <w:r w:rsidRPr="00891F76">
        <w:rPr>
          <w:rFonts w:ascii="Open Sans" w:hAnsi="Open Sans" w:cs="Open Sans"/>
          <w:color w:val="212529"/>
          <w:shd w:val="clear" w:color="auto" w:fill="FFFFFF"/>
        </w:rPr>
        <w:t>=" "&gt;</w:t>
      </w:r>
    </w:p>
    <w:p w14:paraId="005D09B1" w14:textId="0C4975CA" w:rsidR="00344CBD" w:rsidRDefault="00344CBD" w:rsidP="00344CBD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7938797B" w14:textId="0DEDB539" w:rsidR="00344CBD" w:rsidRDefault="00C717E3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color w:val="212529"/>
          <w:shd w:val="clear" w:color="auto" w:fill="FFFFFF"/>
        </w:rPr>
        <w:t>Input [</w:t>
      </w:r>
      <w:r w:rsidR="00344CBD"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 w:rsidR="00344CBD">
        <w:rPr>
          <w:rFonts w:ascii="Open Sans" w:hAnsi="Open Sans" w:cs="Open Sans"/>
          <w:color w:val="FF0000"/>
          <w:shd w:val="clear" w:color="auto" w:fill="FFFFFF"/>
        </w:rPr>
        <w:t>=’</w:t>
      </w:r>
      <w:r w:rsidR="00344CBD" w:rsidRPr="00344CB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="00344CBD"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 w:rsidR="00344CBD">
        <w:rPr>
          <w:rFonts w:ascii="Open Sans" w:hAnsi="Open Sans" w:cs="Open Sans"/>
          <w:color w:val="00B050"/>
          <w:shd w:val="clear" w:color="auto" w:fill="FFFFFF"/>
        </w:rPr>
        <w:t>’]</w:t>
      </w:r>
    </w:p>
    <w:p w14:paraId="734E0DDE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56B8BE6E" w14:textId="3D130D75" w:rsidR="000D647C" w:rsidRDefault="000D647C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:nth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-child(index). -  Child items</w:t>
      </w:r>
    </w:p>
    <w:p w14:paraId="1EF81B58" w14:textId="01B9F5CD" w:rsidR="003F79BE" w:rsidRDefault="003F79BE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56175EB6" w14:textId="62CC5ECF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input[type*='pass'] 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–</w:t>
      </w: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 CSS</w:t>
      </w:r>
    </w:p>
    <w:p w14:paraId="300B6CC0" w14:textId="47B12038" w:rsidR="00E465B5" w:rsidRDefault="00E465B5" w:rsidP="000D647C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322BD5E0" w14:textId="77777777" w:rsidR="000D647C" w:rsidRDefault="000D647C" w:rsidP="008A3852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3EA11AC4" w14:textId="77777777" w:rsidR="00DE5BC6" w:rsidRDefault="00DE5BC6" w:rsidP="008A3852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6DBDAAD1" w14:textId="65E3DCAB" w:rsidR="00344CBD" w:rsidRDefault="00344CBD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71957D56" w14:textId="0EF637B1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1FA2CF6" w14:textId="478EEAD7" w:rsidR="00017659" w:rsidRDefault="00017659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Xpath</w:t>
      </w:r>
      <w:proofErr w:type="spellEnd"/>
      <w:r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 xml:space="preserve"> </w:t>
      </w:r>
      <w:r w:rsidR="00DE5BC6"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  <w:t>–</w:t>
      </w:r>
    </w:p>
    <w:p w14:paraId="54A0B5BF" w14:textId="50D41AFD" w:rsidR="00DE5BC6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787AC19A" w14:textId="458CB2E9" w:rsidR="00DE5BC6" w:rsidRDefault="00DE5BC6" w:rsidP="00DE5BC6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attribute=’value’]</w:t>
      </w:r>
    </w:p>
    <w:p w14:paraId="41B86917" w14:textId="3F5F6A27" w:rsidR="00DE5BC6" w:rsidRDefault="00D54C9D" w:rsidP="00DE5BC6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173FD6">
        <w:rPr>
          <w:rFonts w:ascii="Open Sans" w:hAnsi="Open Sans" w:cs="Open Sans"/>
          <w:color w:val="00B050"/>
          <w:shd w:val="clear" w:color="auto" w:fill="FFFFFF"/>
        </w:rPr>
        <w:t>Username</w:t>
      </w:r>
      <w:r>
        <w:rPr>
          <w:rFonts w:ascii="Open Sans" w:hAnsi="Open Sans" w:cs="Open Sans"/>
          <w:color w:val="00B050"/>
          <w:shd w:val="clear" w:color="auto" w:fill="FFFFFF"/>
        </w:rPr>
        <w:t>’’]</w:t>
      </w:r>
    </w:p>
    <w:p w14:paraId="4A7831FC" w14:textId="002265E5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42ABB165" w14:textId="1DCD66CD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&lt;input type="text" placeholder="Name"&gt;</w:t>
      </w:r>
    </w:p>
    <w:p w14:paraId="12D07568" w14:textId="3981F2A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gram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input[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173FD6">
        <w:rPr>
          <w:rFonts w:ascii="Open Sans" w:hAnsi="Open Sans" w:cs="Open Sans"/>
          <w:color w:val="FF0000"/>
          <w:shd w:val="clear" w:color="auto" w:fill="FFFFFF"/>
        </w:rPr>
        <w:t>placeholder</w:t>
      </w:r>
      <w:r>
        <w:rPr>
          <w:rFonts w:ascii="Open Sans" w:hAnsi="Open Sans" w:cs="Open Sans"/>
          <w:color w:val="FF0000"/>
          <w:shd w:val="clear" w:color="auto" w:fill="FFFFFF"/>
        </w:rPr>
        <w:t>=’</w:t>
      </w:r>
      <w:r w:rsidRPr="00D54C9D">
        <w:rPr>
          <w:rFonts w:ascii="Open Sans" w:hAnsi="Open Sans" w:cs="Open Sans"/>
          <w:color w:val="00B050"/>
          <w:shd w:val="clear" w:color="auto" w:fill="FFFFFF"/>
        </w:rPr>
        <w:t xml:space="preserve"> </w:t>
      </w:r>
      <w:r w:rsidRPr="00D54C9D">
        <w:rPr>
          <w:rFonts w:ascii="Open Sans" w:hAnsi="Open Sans" w:cs="Open Sans"/>
          <w:b/>
          <w:bCs/>
          <w:color w:val="212529"/>
          <w:shd w:val="clear" w:color="auto" w:fill="FFFFFF"/>
        </w:rPr>
        <w:t>Name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’</w:t>
      </w:r>
      <w:r>
        <w:rPr>
          <w:rFonts w:ascii="Open Sans" w:hAnsi="Open Sans" w:cs="Open Sans"/>
          <w:color w:val="00B050"/>
          <w:shd w:val="clear" w:color="auto" w:fill="FFFFFF"/>
        </w:rPr>
        <w:t>]</w:t>
      </w:r>
    </w:p>
    <w:p w14:paraId="4945E992" w14:textId="1A1E7323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7063F6F" w14:textId="39CD9196" w:rsidR="00D54C9D" w:rsidRDefault="00D54C9D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Tagname[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@</w:t>
      </w:r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attribute=’value</w:t>
      </w:r>
      <w:proofErr w:type="gramStart"/>
      <w:r w:rsidRPr="00344CBD">
        <w:rPr>
          <w:rFonts w:ascii="Open Sans" w:hAnsi="Open Sans" w:cs="Open Sans"/>
          <w:b/>
          <w:bCs/>
          <w:color w:val="212529"/>
          <w:shd w:val="clear" w:color="auto" w:fill="FFFFFF"/>
        </w:rPr>
        <w:t>’]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>[</w:t>
      </w:r>
      <w:proofErr w:type="gram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index]</w:t>
      </w:r>
    </w:p>
    <w:p w14:paraId="1E56F0D9" w14:textId="1592333D" w:rsidR="003F79BE" w:rsidRDefault="003F79BE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parentTagname</w:t>
      </w:r>
      <w:proofErr w:type="spellEnd"/>
      <w:r>
        <w:rPr>
          <w:rFonts w:ascii="Open Sans" w:hAnsi="Open Sans" w:cs="Open Sans"/>
          <w:b/>
          <w:bCs/>
          <w:color w:val="212529"/>
          <w:shd w:val="clear" w:color="auto" w:fill="FFFFFF"/>
        </w:rPr>
        <w:t>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childTagname</w:t>
      </w:r>
      <w:proofErr w:type="spellEnd"/>
    </w:p>
    <w:p w14:paraId="24C46CF3" w14:textId="712DDB55" w:rsidR="00E465B5" w:rsidRDefault="00E465B5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E465B5">
        <w:rPr>
          <w:rFonts w:ascii="Open Sans" w:hAnsi="Open Sans" w:cs="Open Sans"/>
          <w:b/>
          <w:bCs/>
          <w:color w:val="212529"/>
          <w:shd w:val="clear" w:color="auto" w:fill="FFFFFF"/>
        </w:rPr>
        <w:t>//button[contains(@class,'submit')]</w:t>
      </w:r>
      <w:r>
        <w:rPr>
          <w:rFonts w:ascii="Open Sans" w:hAnsi="Open Sans" w:cs="Open Sans"/>
          <w:b/>
          <w:bCs/>
          <w:color w:val="212529"/>
          <w:shd w:val="clear" w:color="auto" w:fill="FFFFFF"/>
        </w:rPr>
        <w:t xml:space="preserve">.  – Regular expression </w:t>
      </w:r>
    </w:p>
    <w:p w14:paraId="074447AA" w14:textId="07CE9457" w:rsidR="00E465B5" w:rsidRDefault="00AB07C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>
        <w:rPr>
          <w:rFonts w:ascii="Open Sans" w:hAnsi="Open Sans" w:cs="Open Sans"/>
          <w:b/>
          <w:bCs/>
          <w:color w:val="212529"/>
          <w:shd w:val="clear" w:color="auto" w:fill="FFFFFF"/>
        </w:rPr>
        <w:t>//</w:t>
      </w:r>
      <w:proofErr w:type="spellStart"/>
      <w:r>
        <w:rPr>
          <w:rFonts w:ascii="Open Sans" w:hAnsi="Open Sans" w:cs="Open Sans"/>
          <w:b/>
          <w:bCs/>
          <w:color w:val="212529"/>
          <w:shd w:val="clear" w:color="auto" w:fill="FFFFFF"/>
        </w:rPr>
        <w:t>tagname</w:t>
      </w:r>
      <w:proofErr w:type="spellEnd"/>
    </w:p>
    <w:p w14:paraId="1B1D795E" w14:textId="11256364" w:rsidR="00321DA1" w:rsidRDefault="00321DA1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//header/div/button[1]/following-</w:t>
      </w:r>
      <w:proofErr w:type="gramStart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sibling::</w:t>
      </w:r>
      <w:proofErr w:type="gramEnd"/>
      <w:r w:rsidRPr="00321DA1">
        <w:rPr>
          <w:rFonts w:ascii="Open Sans" w:hAnsi="Open Sans" w:cs="Open Sans"/>
          <w:b/>
          <w:bCs/>
          <w:color w:val="212529"/>
          <w:shd w:val="clear" w:color="auto" w:fill="FFFFFF"/>
        </w:rPr>
        <w:t>button[1]</w:t>
      </w:r>
    </w:p>
    <w:p w14:paraId="6262AC0C" w14:textId="5F135BE4" w:rsidR="00C31298" w:rsidRDefault="00C31298" w:rsidP="00D54C9D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212529"/>
          <w:shd w:val="clear" w:color="auto" w:fill="FFFFFF"/>
        </w:rPr>
      </w:pPr>
      <w:proofErr w:type="gramStart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//header/div/button[</w:t>
      </w:r>
      <w:proofErr w:type="gramEnd"/>
      <w:r w:rsidRPr="00C31298">
        <w:rPr>
          <w:rFonts w:ascii="Open Sans" w:hAnsi="Open Sans" w:cs="Open Sans"/>
          <w:b/>
          <w:bCs/>
          <w:color w:val="212529"/>
          <w:shd w:val="clear" w:color="auto" w:fill="FFFFFF"/>
        </w:rPr>
        <w:t>1]/parent::div</w:t>
      </w:r>
    </w:p>
    <w:p w14:paraId="1D33CB2D" w14:textId="77777777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6670186" w14:textId="18B25E41" w:rsidR="00D54C9D" w:rsidRDefault="00D54C9D" w:rsidP="00D54C9D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6BED89E8" w14:textId="77777777" w:rsidR="00D54C9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27AE346" w14:textId="77777777" w:rsidR="00D54C9D" w:rsidRPr="00344CBD" w:rsidRDefault="00D54C9D" w:rsidP="00DE5BC6">
      <w:pPr>
        <w:pStyle w:val="ListParagraph"/>
        <w:rPr>
          <w:rFonts w:ascii="Open Sans" w:hAnsi="Open Sans" w:cs="Open Sans"/>
          <w:b/>
          <w:bCs/>
          <w:color w:val="212529"/>
          <w:shd w:val="clear" w:color="auto" w:fill="FFFFFF"/>
        </w:rPr>
      </w:pPr>
    </w:p>
    <w:p w14:paraId="741C306D" w14:textId="77777777" w:rsidR="00DE5BC6" w:rsidRPr="003961C3" w:rsidRDefault="00DE5BC6" w:rsidP="00017659">
      <w:pPr>
        <w:pStyle w:val="ListParagraph"/>
        <w:rPr>
          <w:rFonts w:ascii="Open Sans" w:hAnsi="Open Sans" w:cs="Open Sans"/>
          <w:b/>
          <w:bCs/>
          <w:color w:val="002060"/>
          <w:u w:val="single"/>
          <w:shd w:val="clear" w:color="auto" w:fill="FFFFFF"/>
        </w:rPr>
      </w:pPr>
    </w:p>
    <w:p w14:paraId="16C34710" w14:textId="77777777" w:rsidR="00017659" w:rsidRDefault="00017659" w:rsidP="00ED1683">
      <w:pPr>
        <w:pStyle w:val="ListParagraph"/>
        <w:rPr>
          <w:rFonts w:ascii="Open Sans" w:hAnsi="Open Sans" w:cs="Open Sans"/>
          <w:color w:val="00B050"/>
          <w:shd w:val="clear" w:color="auto" w:fill="FFFFFF"/>
        </w:rPr>
      </w:pPr>
    </w:p>
    <w:p w14:paraId="49E2A718" w14:textId="173130D1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552A8762" w14:textId="77777777" w:rsidR="00344CBD" w:rsidRDefault="00344CBD" w:rsidP="00ED1683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BF2E37A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  <w:r w:rsidRPr="00585DD0">
        <w:rPr>
          <w:rFonts w:ascii="Open Sans" w:hAnsi="Open Sans" w:cs="Open Sans"/>
          <w:color w:val="212529"/>
          <w:shd w:val="clear" w:color="auto" w:fill="FFFFFF"/>
        </w:rPr>
        <w:lastRenderedPageBreak/>
        <w:t>Interview Question -</w:t>
      </w:r>
    </w:p>
    <w:p w14:paraId="000D83F5" w14:textId="77777777" w:rsidR="00585DD0" w:rsidRPr="00585DD0" w:rsidRDefault="00585DD0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p w14:paraId="0501DF07" w14:textId="2EAA684C" w:rsidR="00891F76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7030A0"/>
          <w:u w:val="single"/>
          <w:shd w:val="clear" w:color="auto" w:fill="FFFFFF"/>
        </w:rPr>
        <w:t>Core Java Basics needed to Get started with Automation –</w:t>
      </w:r>
    </w:p>
    <w:p w14:paraId="1FF71551" w14:textId="31D8A623" w:rsidR="00887EC5" w:rsidRPr="00D10CE4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z w:val="32"/>
          <w:szCs w:val="32"/>
          <w:shd w:val="clear" w:color="auto" w:fill="FFFFFF"/>
        </w:rPr>
      </w:pPr>
    </w:p>
    <w:p w14:paraId="5F6A5B50" w14:textId="379947A6" w:rsidR="00887EC5" w:rsidRPr="00D10CE4" w:rsidRDefault="00725624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Variables &amp; </w:t>
      </w:r>
      <w:r w:rsidR="00887EC5"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Data types in Java</w:t>
      </w:r>
    </w:p>
    <w:p w14:paraId="79CC851D" w14:textId="1B76774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Working with Arrays</w:t>
      </w:r>
    </w:p>
    <w:p w14:paraId="2ACAECA2" w14:textId="301FF896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Loops &amp; Conditions</w:t>
      </w:r>
    </w:p>
    <w:p w14:paraId="559056E7" w14:textId="306BD9F9" w:rsidR="00887EC5" w:rsidRPr="00D10CE4" w:rsidRDefault="00887EC5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Strings and its functions</w:t>
      </w:r>
    </w:p>
    <w:p w14:paraId="34684A29" w14:textId="515EEDE1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Importance of Array Lists </w:t>
      </w:r>
    </w:p>
    <w:p w14:paraId="41D8BE0F" w14:textId="0A8C7B88" w:rsidR="006B094B" w:rsidRPr="00D10CE4" w:rsidRDefault="006B094B" w:rsidP="00887EC5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Array list operations and conversion of Array to List</w:t>
      </w:r>
    </w:p>
    <w:p w14:paraId="22944ECB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 xml:space="preserve">Declaring Methods </w:t>
      </w:r>
    </w:p>
    <w:p w14:paraId="2E9F8E19" w14:textId="77777777" w:rsidR="00627943" w:rsidRPr="00D10CE4" w:rsidRDefault="00627943" w:rsidP="00627943">
      <w:pPr>
        <w:pStyle w:val="ListParagraph"/>
        <w:numPr>
          <w:ilvl w:val="0"/>
          <w:numId w:val="7"/>
        </w:numPr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</w:pPr>
      <w:r w:rsidRPr="00D10CE4">
        <w:rPr>
          <w:rFonts w:ascii="Open Sans" w:hAnsi="Open Sans" w:cs="Open Sans"/>
          <w:b/>
          <w:bCs/>
          <w:color w:val="000000" w:themeColor="text1"/>
          <w:sz w:val="32"/>
          <w:szCs w:val="32"/>
          <w:shd w:val="clear" w:color="auto" w:fill="FFFFFF"/>
        </w:rPr>
        <w:t>Accessing Methods in class &amp; Static keyword</w:t>
      </w:r>
    </w:p>
    <w:p w14:paraId="4A6BBF3C" w14:textId="77777777" w:rsidR="00627943" w:rsidRPr="00887EC5" w:rsidRDefault="00627943" w:rsidP="00627943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</w:p>
    <w:p w14:paraId="6B69263C" w14:textId="089DAC58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3E95AA7" w14:textId="4A47725D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31FB2E61" w14:textId="0C2F1BDA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064C4128" w14:textId="366C4F88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7433F07E" w14:textId="079DF4AF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51C0880F" w14:textId="77777777" w:rsidR="00D10CE4" w:rsidRDefault="00D10CE4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31602B" w14:textId="15431702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49D662D8" w14:textId="409ADE5F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1051BD8E" w14:textId="12916C5D" w:rsidR="00887EC5" w:rsidRPr="00887EC5" w:rsidRDefault="00887EC5" w:rsidP="00585DD0">
      <w:pPr>
        <w:pStyle w:val="ListParagraph"/>
        <w:rPr>
          <w:rFonts w:ascii="Open Sans" w:hAnsi="Open Sans" w:cs="Open Sans"/>
          <w:b/>
          <w:bCs/>
          <w:color w:val="000000" w:themeColor="text1"/>
          <w:shd w:val="clear" w:color="auto" w:fill="FFFFFF"/>
        </w:rPr>
      </w:pPr>
      <w:r w:rsidRPr="00887EC5">
        <w:rPr>
          <w:rFonts w:ascii="Open Sans" w:hAnsi="Open Sans" w:cs="Open Sans"/>
          <w:b/>
          <w:bCs/>
          <w:color w:val="FF0000"/>
          <w:shd w:val="clear" w:color="auto" w:fill="FFFFFF"/>
        </w:rPr>
        <w:t xml:space="preserve">Note: </w:t>
      </w:r>
      <w:r w:rsidRPr="00887EC5">
        <w:rPr>
          <w:rFonts w:ascii="Open Sans" w:hAnsi="Open Sans" w:cs="Open Sans"/>
          <w:b/>
          <w:bCs/>
          <w:color w:val="000000" w:themeColor="text1"/>
          <w:shd w:val="clear" w:color="auto" w:fill="FFFFFF"/>
        </w:rPr>
        <w:t xml:space="preserve">Rest all topics are present in the last 2 sections of this course. </w:t>
      </w:r>
    </w:p>
    <w:p w14:paraId="1F476CC6" w14:textId="77777777" w:rsidR="00887EC5" w:rsidRDefault="00887EC5" w:rsidP="00585DD0">
      <w:pPr>
        <w:pStyle w:val="ListParagraph"/>
        <w:rPr>
          <w:rFonts w:ascii="Open Sans" w:hAnsi="Open Sans" w:cs="Open Sans"/>
          <w:b/>
          <w:bCs/>
          <w:color w:val="002060"/>
          <w:shd w:val="clear" w:color="auto" w:fill="FFFFFF"/>
        </w:rPr>
      </w:pPr>
    </w:p>
    <w:p w14:paraId="247C4D85" w14:textId="77777777" w:rsidR="00887EC5" w:rsidRPr="00891F76" w:rsidRDefault="00887EC5" w:rsidP="00585DD0">
      <w:pPr>
        <w:pStyle w:val="ListParagraph"/>
        <w:rPr>
          <w:rFonts w:ascii="Open Sans" w:hAnsi="Open Sans" w:cs="Open Sans"/>
          <w:color w:val="212529"/>
          <w:shd w:val="clear" w:color="auto" w:fill="FFFFFF"/>
        </w:rPr>
      </w:pPr>
    </w:p>
    <w:sectPr w:rsidR="00887EC5" w:rsidRPr="0089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5E6"/>
    <w:multiLevelType w:val="hybridMultilevel"/>
    <w:tmpl w:val="51DAAA4C"/>
    <w:lvl w:ilvl="0" w:tplc="2230EDC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4AD4"/>
    <w:multiLevelType w:val="hybridMultilevel"/>
    <w:tmpl w:val="DFECD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D0A1F"/>
    <w:multiLevelType w:val="hybridMultilevel"/>
    <w:tmpl w:val="D86A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90D2B"/>
    <w:multiLevelType w:val="hybridMultilevel"/>
    <w:tmpl w:val="20F470C6"/>
    <w:lvl w:ilvl="0" w:tplc="93D268C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52F61"/>
    <w:multiLevelType w:val="hybridMultilevel"/>
    <w:tmpl w:val="C6C062BA"/>
    <w:lvl w:ilvl="0" w:tplc="DCBA6832">
      <w:start w:val="4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56AD63B5"/>
    <w:multiLevelType w:val="hybridMultilevel"/>
    <w:tmpl w:val="F0663C54"/>
    <w:lvl w:ilvl="0" w:tplc="B51204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E7DCC"/>
    <w:multiLevelType w:val="hybridMultilevel"/>
    <w:tmpl w:val="72105D60"/>
    <w:lvl w:ilvl="0" w:tplc="2DDE200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8D"/>
    <w:rsid w:val="00017659"/>
    <w:rsid w:val="00026BE5"/>
    <w:rsid w:val="000D647C"/>
    <w:rsid w:val="000E01E9"/>
    <w:rsid w:val="00130EF8"/>
    <w:rsid w:val="00173FD6"/>
    <w:rsid w:val="0018000D"/>
    <w:rsid w:val="00310BF5"/>
    <w:rsid w:val="00321DA1"/>
    <w:rsid w:val="00344CBD"/>
    <w:rsid w:val="00392EAA"/>
    <w:rsid w:val="003961C3"/>
    <w:rsid w:val="003F79BE"/>
    <w:rsid w:val="00462E6C"/>
    <w:rsid w:val="004B4645"/>
    <w:rsid w:val="00503B66"/>
    <w:rsid w:val="005775A1"/>
    <w:rsid w:val="00585DD0"/>
    <w:rsid w:val="00627943"/>
    <w:rsid w:val="006765B6"/>
    <w:rsid w:val="006B094B"/>
    <w:rsid w:val="00725624"/>
    <w:rsid w:val="00817C92"/>
    <w:rsid w:val="00887EC5"/>
    <w:rsid w:val="00891F76"/>
    <w:rsid w:val="008A3852"/>
    <w:rsid w:val="008D4B05"/>
    <w:rsid w:val="008F3139"/>
    <w:rsid w:val="00A063C9"/>
    <w:rsid w:val="00AB07C1"/>
    <w:rsid w:val="00B0454E"/>
    <w:rsid w:val="00B978F3"/>
    <w:rsid w:val="00C31298"/>
    <w:rsid w:val="00C717E3"/>
    <w:rsid w:val="00CA698D"/>
    <w:rsid w:val="00D10CE4"/>
    <w:rsid w:val="00D54C9D"/>
    <w:rsid w:val="00DE5BC6"/>
    <w:rsid w:val="00E465B5"/>
    <w:rsid w:val="00ED1683"/>
    <w:rsid w:val="00F40C4E"/>
    <w:rsid w:val="00F753AB"/>
    <w:rsid w:val="00FA4F6A"/>
    <w:rsid w:val="00FC6CE9"/>
    <w:rsid w:val="00FE0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588"/>
  <w15:docId w15:val="{4EE38FEA-94E7-A248-9E4E-A247A83A9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0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8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E01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A4D6D872-6401-4B5A-80C2-827F842F0431}"/>
</file>

<file path=customXml/itemProps2.xml><?xml version="1.0" encoding="utf-8"?>
<ds:datastoreItem xmlns:ds="http://schemas.openxmlformats.org/officeDocument/2006/customXml" ds:itemID="{4D1398FB-3BC6-42F0-92CE-23588708C2C9}"/>
</file>

<file path=customXml/itemProps3.xml><?xml version="1.0" encoding="utf-8"?>
<ds:datastoreItem xmlns:ds="http://schemas.openxmlformats.org/officeDocument/2006/customXml" ds:itemID="{A6F914AA-1B61-4C69-99F9-1FEC2EDC2F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Andrews</dc:creator>
  <cp:keywords/>
  <dc:description/>
  <cp:lastModifiedBy>Ben Andrews</cp:lastModifiedBy>
  <cp:revision>7</cp:revision>
  <dcterms:created xsi:type="dcterms:W3CDTF">2021-09-21T12:21:00Z</dcterms:created>
  <dcterms:modified xsi:type="dcterms:W3CDTF">2021-10-25T18:11:00Z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9235900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