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9E37" w14:textId="5E4F62B6" w:rsidR="00430A96" w:rsidRDefault="005E5AA1">
      <w:r w:rsidRPr="005E5AA1">
        <w:t xml:space="preserve">Creating a percentage calculator website </w:t>
      </w:r>
      <w:r w:rsidRPr="005E5AA1">
        <w:rPr>
          <w:b/>
          <w:bCs/>
        </w:rPr>
        <w:t>is a solid idea</w:t>
      </w:r>
      <w:r w:rsidRPr="005E5AA1">
        <w:t xml:space="preserve">, especially as a quick project to get online, sharpen your web skills, and maybe attract some AdMob income </w:t>
      </w:r>
      <w:r w:rsidRPr="005E5AA1">
        <w:rPr>
          <w:i/>
          <w:iCs/>
        </w:rPr>
        <w:t>over time</w:t>
      </w:r>
      <w:r w:rsidRPr="005E5AA1">
        <w:t>. Here’s my honest take:</w:t>
      </w:r>
    </w:p>
    <w:p w14:paraId="2EA55CA3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Would this be a good idea?</w:t>
      </w:r>
    </w:p>
    <w:p w14:paraId="18DFA5F2" w14:textId="77777777" w:rsidR="005E5AA1" w:rsidRPr="005E5AA1" w:rsidRDefault="005E5AA1" w:rsidP="005E5AA1">
      <w:r w:rsidRPr="005E5AA1">
        <w:rPr>
          <w:b/>
          <w:bCs/>
        </w:rPr>
        <w:t>Pros:</w:t>
      </w:r>
    </w:p>
    <w:p w14:paraId="56EDE864" w14:textId="77777777" w:rsidR="005E5AA1" w:rsidRPr="005E5AA1" w:rsidRDefault="005E5AA1" w:rsidP="005E5AA1">
      <w:pPr>
        <w:numPr>
          <w:ilvl w:val="0"/>
          <w:numId w:val="1"/>
        </w:numPr>
      </w:pPr>
      <w:r w:rsidRPr="005E5AA1">
        <w:rPr>
          <w:b/>
          <w:bCs/>
        </w:rPr>
        <w:t>Low effort</w:t>
      </w:r>
      <w:r w:rsidRPr="005E5AA1">
        <w:t xml:space="preserve"> to build.</w:t>
      </w:r>
    </w:p>
    <w:p w14:paraId="7FF915FF" w14:textId="77777777" w:rsidR="005E5AA1" w:rsidRPr="005E5AA1" w:rsidRDefault="005E5AA1" w:rsidP="005E5AA1">
      <w:pPr>
        <w:numPr>
          <w:ilvl w:val="0"/>
          <w:numId w:val="1"/>
        </w:numPr>
      </w:pPr>
      <w:r w:rsidRPr="005E5AA1">
        <w:rPr>
          <w:b/>
          <w:bCs/>
        </w:rPr>
        <w:t>Useful utility</w:t>
      </w:r>
      <w:r w:rsidRPr="005E5AA1">
        <w:t xml:space="preserve">: People Google this stuff </w:t>
      </w:r>
      <w:r w:rsidRPr="005E5AA1">
        <w:rPr>
          <w:i/>
          <w:iCs/>
        </w:rPr>
        <w:t>a lot</w:t>
      </w:r>
      <w:r w:rsidRPr="005E5AA1">
        <w:t xml:space="preserve"> ("What’s 20% off?", "Percentage increase calculator").</w:t>
      </w:r>
    </w:p>
    <w:p w14:paraId="11CDD765" w14:textId="77777777" w:rsidR="005E5AA1" w:rsidRPr="005E5AA1" w:rsidRDefault="005E5AA1" w:rsidP="005E5AA1">
      <w:pPr>
        <w:numPr>
          <w:ilvl w:val="0"/>
          <w:numId w:val="1"/>
        </w:numPr>
      </w:pPr>
      <w:r w:rsidRPr="005E5AA1">
        <w:t xml:space="preserve">Could rank in search if you apply basic </w:t>
      </w:r>
      <w:r w:rsidRPr="005E5AA1">
        <w:rPr>
          <w:b/>
          <w:bCs/>
        </w:rPr>
        <w:t>SEO best practices</w:t>
      </w:r>
      <w:r w:rsidRPr="005E5AA1">
        <w:t>.</w:t>
      </w:r>
    </w:p>
    <w:p w14:paraId="20CCE5A1" w14:textId="77777777" w:rsidR="005E5AA1" w:rsidRPr="005E5AA1" w:rsidRDefault="005E5AA1" w:rsidP="005E5AA1">
      <w:pPr>
        <w:numPr>
          <w:ilvl w:val="0"/>
          <w:numId w:val="1"/>
        </w:numPr>
      </w:pPr>
      <w:r w:rsidRPr="005E5AA1">
        <w:t xml:space="preserve">Works well with </w:t>
      </w:r>
      <w:r w:rsidRPr="005E5AA1">
        <w:rPr>
          <w:b/>
          <w:bCs/>
        </w:rPr>
        <w:t>AdSense / AdMob Web</w:t>
      </w:r>
      <w:r w:rsidRPr="005E5AA1">
        <w:t>, as it encourages organic traffic from Google.</w:t>
      </w:r>
    </w:p>
    <w:p w14:paraId="4CFECE98" w14:textId="77777777" w:rsidR="005E5AA1" w:rsidRPr="005E5AA1" w:rsidRDefault="005E5AA1" w:rsidP="005E5AA1">
      <w:r w:rsidRPr="005E5AA1">
        <w:rPr>
          <w:b/>
          <w:bCs/>
        </w:rPr>
        <w:t>Cons:</w:t>
      </w:r>
    </w:p>
    <w:p w14:paraId="66486BAB" w14:textId="77777777" w:rsidR="005E5AA1" w:rsidRPr="005E5AA1" w:rsidRDefault="005E5AA1" w:rsidP="005E5AA1">
      <w:pPr>
        <w:numPr>
          <w:ilvl w:val="0"/>
          <w:numId w:val="2"/>
        </w:numPr>
      </w:pPr>
      <w:r w:rsidRPr="005E5AA1">
        <w:t xml:space="preserve">Extremely </w:t>
      </w:r>
      <w:r w:rsidRPr="005E5AA1">
        <w:rPr>
          <w:b/>
          <w:bCs/>
        </w:rPr>
        <w:t>saturated niche</w:t>
      </w:r>
      <w:r w:rsidRPr="005E5AA1">
        <w:t xml:space="preserve"> — dozens of these exist (percentagecalculator.net, rapidtables.com, etc.).</w:t>
      </w:r>
    </w:p>
    <w:p w14:paraId="03575FC8" w14:textId="77777777" w:rsidR="005E5AA1" w:rsidRPr="005E5AA1" w:rsidRDefault="005E5AA1" w:rsidP="005E5AA1">
      <w:pPr>
        <w:numPr>
          <w:ilvl w:val="0"/>
          <w:numId w:val="2"/>
        </w:numPr>
      </w:pPr>
      <w:r w:rsidRPr="005E5AA1">
        <w:t xml:space="preserve">You’ll need to compete via </w:t>
      </w:r>
      <w:r w:rsidRPr="005E5AA1">
        <w:rPr>
          <w:b/>
          <w:bCs/>
        </w:rPr>
        <w:t>SEO, speed, mobile UX</w:t>
      </w:r>
      <w:r w:rsidRPr="005E5AA1">
        <w:t>, and/or unique features.</w:t>
      </w:r>
    </w:p>
    <w:p w14:paraId="4A023B45" w14:textId="77777777" w:rsidR="005E5AA1" w:rsidRPr="005E5AA1" w:rsidRDefault="005E5AA1" w:rsidP="005E5AA1">
      <w:pPr>
        <w:numPr>
          <w:ilvl w:val="0"/>
          <w:numId w:val="2"/>
        </w:numPr>
      </w:pPr>
      <w:r w:rsidRPr="005E5AA1">
        <w:rPr>
          <w:b/>
          <w:bCs/>
        </w:rPr>
        <w:t>Monetization is slow</w:t>
      </w:r>
      <w:r w:rsidRPr="005E5AA1">
        <w:t xml:space="preserve"> unless your SEO is dialed in or you get featured on Reddit/Google Discover.</w:t>
      </w:r>
    </w:p>
    <w:p w14:paraId="03E20DE3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My Suggestions</w:t>
      </w:r>
    </w:p>
    <w:p w14:paraId="123B6BC6" w14:textId="77777777" w:rsidR="005E5AA1" w:rsidRPr="005E5AA1" w:rsidRDefault="005E5AA1" w:rsidP="005E5AA1">
      <w:r w:rsidRPr="005E5AA1">
        <w:t xml:space="preserve">If you're still keen on building it (which I encourage if it’s a learning project or starter income site), </w:t>
      </w:r>
      <w:r w:rsidRPr="005E5AA1">
        <w:rPr>
          <w:b/>
          <w:bCs/>
        </w:rPr>
        <w:t>differentiate</w:t>
      </w:r>
      <w:r w:rsidRPr="005E5AA1">
        <w:t xml:space="preserve"> it a little. Here are some ideas:</w:t>
      </w:r>
    </w:p>
    <w:p w14:paraId="0CA24826" w14:textId="77777777" w:rsidR="005E5AA1" w:rsidRPr="005E5AA1" w:rsidRDefault="005E5AA1" w:rsidP="005E5AA1">
      <w:pPr>
        <w:numPr>
          <w:ilvl w:val="0"/>
          <w:numId w:val="3"/>
        </w:numPr>
      </w:pPr>
      <w:r w:rsidRPr="005E5AA1">
        <w:rPr>
          <w:b/>
          <w:bCs/>
        </w:rPr>
        <w:t>Modern UI</w:t>
      </w:r>
      <w:r w:rsidRPr="005E5AA1">
        <w:t>: Tailwind CSS, mobile-first design, fast loading.</w:t>
      </w:r>
    </w:p>
    <w:p w14:paraId="48B69CA4" w14:textId="77777777" w:rsidR="005E5AA1" w:rsidRPr="005E5AA1" w:rsidRDefault="005E5AA1" w:rsidP="005E5AA1">
      <w:pPr>
        <w:numPr>
          <w:ilvl w:val="0"/>
          <w:numId w:val="3"/>
        </w:numPr>
      </w:pPr>
      <w:r w:rsidRPr="005E5AA1">
        <w:rPr>
          <w:b/>
          <w:bCs/>
        </w:rPr>
        <w:t>Extra Calculators</w:t>
      </w:r>
      <w:r w:rsidRPr="005E5AA1">
        <w:t>: Compound interest, VAT/GST, salary raise %.</w:t>
      </w:r>
    </w:p>
    <w:p w14:paraId="20A41A52" w14:textId="77777777" w:rsidR="005E5AA1" w:rsidRPr="005E5AA1" w:rsidRDefault="005E5AA1" w:rsidP="005E5AA1">
      <w:pPr>
        <w:numPr>
          <w:ilvl w:val="0"/>
          <w:numId w:val="3"/>
        </w:numPr>
      </w:pPr>
      <w:r w:rsidRPr="005E5AA1">
        <w:rPr>
          <w:b/>
          <w:bCs/>
        </w:rPr>
        <w:t>Embeddable widgets</w:t>
      </w:r>
      <w:r w:rsidRPr="005E5AA1">
        <w:t>: Offer a small percentage calculator people can embed on their site.</w:t>
      </w:r>
    </w:p>
    <w:p w14:paraId="52926DFD" w14:textId="77777777" w:rsidR="005E5AA1" w:rsidRPr="005E5AA1" w:rsidRDefault="005E5AA1" w:rsidP="005E5AA1">
      <w:pPr>
        <w:numPr>
          <w:ilvl w:val="0"/>
          <w:numId w:val="3"/>
        </w:numPr>
      </w:pPr>
      <w:r w:rsidRPr="005E5AA1">
        <w:rPr>
          <w:b/>
          <w:bCs/>
        </w:rPr>
        <w:t>No bloat</w:t>
      </w:r>
      <w:r w:rsidRPr="005E5AA1">
        <w:t>: Keep it ultra-light and blazing fast — you’ll beat half the competition just with speed.</w:t>
      </w:r>
    </w:p>
    <w:p w14:paraId="050FA86B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Cheap (or Free) Options to Build and Host</w:t>
      </w:r>
    </w:p>
    <w:p w14:paraId="44BCBB5B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1. Frontend Stack</w:t>
      </w:r>
    </w:p>
    <w:p w14:paraId="176C6B87" w14:textId="77777777" w:rsidR="005E5AA1" w:rsidRPr="005E5AA1" w:rsidRDefault="005E5AA1" w:rsidP="005E5AA1">
      <w:pPr>
        <w:numPr>
          <w:ilvl w:val="0"/>
          <w:numId w:val="4"/>
        </w:numPr>
      </w:pPr>
      <w:r w:rsidRPr="005E5AA1">
        <w:rPr>
          <w:b/>
          <w:bCs/>
        </w:rPr>
        <w:t>Framework</w:t>
      </w:r>
      <w:r w:rsidRPr="005E5AA1">
        <w:t xml:space="preserve">: Plain HTML + JS, or use something like </w:t>
      </w:r>
      <w:r w:rsidRPr="005E5AA1">
        <w:rPr>
          <w:b/>
          <w:bCs/>
        </w:rPr>
        <w:t>Next.js</w:t>
      </w:r>
      <w:r w:rsidRPr="005E5AA1">
        <w:t xml:space="preserve"> for better routing and SSR.</w:t>
      </w:r>
    </w:p>
    <w:p w14:paraId="3565C8E0" w14:textId="77777777" w:rsidR="005E5AA1" w:rsidRPr="005E5AA1" w:rsidRDefault="005E5AA1" w:rsidP="005E5AA1">
      <w:pPr>
        <w:numPr>
          <w:ilvl w:val="0"/>
          <w:numId w:val="4"/>
        </w:numPr>
      </w:pPr>
      <w:r w:rsidRPr="005E5AA1">
        <w:rPr>
          <w:b/>
          <w:bCs/>
        </w:rPr>
        <w:t>UI</w:t>
      </w:r>
      <w:r w:rsidRPr="005E5AA1">
        <w:t>: Tailwind CSS or even just a clean custom layout.</w:t>
      </w:r>
    </w:p>
    <w:p w14:paraId="1CD80102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2. Hosting</w:t>
      </w:r>
    </w:p>
    <w:p w14:paraId="25AB7615" w14:textId="77777777" w:rsidR="005E5AA1" w:rsidRPr="005E5AA1" w:rsidRDefault="005E5AA1" w:rsidP="005E5AA1">
      <w:pPr>
        <w:numPr>
          <w:ilvl w:val="0"/>
          <w:numId w:val="5"/>
        </w:numPr>
      </w:pPr>
      <w:r w:rsidRPr="005E5AA1">
        <w:rPr>
          <w:b/>
          <w:bCs/>
        </w:rPr>
        <w:t>Vercel</w:t>
      </w:r>
      <w:r w:rsidRPr="005E5AA1">
        <w:t xml:space="preserve"> – Free plan, perfect for static/Next.js sites.</w:t>
      </w:r>
    </w:p>
    <w:p w14:paraId="3DDDBAA0" w14:textId="77777777" w:rsidR="005E5AA1" w:rsidRPr="005E5AA1" w:rsidRDefault="005E5AA1" w:rsidP="005E5AA1">
      <w:pPr>
        <w:numPr>
          <w:ilvl w:val="0"/>
          <w:numId w:val="5"/>
        </w:numPr>
      </w:pPr>
      <w:r w:rsidRPr="005E5AA1">
        <w:rPr>
          <w:b/>
          <w:bCs/>
        </w:rPr>
        <w:t>Netlify</w:t>
      </w:r>
      <w:r w:rsidRPr="005E5AA1">
        <w:t xml:space="preserve"> – Free plan, great for JAMstack-style sites.</w:t>
      </w:r>
    </w:p>
    <w:p w14:paraId="7E4D7266" w14:textId="77777777" w:rsidR="005E5AA1" w:rsidRPr="005E5AA1" w:rsidRDefault="005E5AA1" w:rsidP="005E5AA1">
      <w:pPr>
        <w:numPr>
          <w:ilvl w:val="0"/>
          <w:numId w:val="5"/>
        </w:numPr>
      </w:pPr>
      <w:r w:rsidRPr="005E5AA1">
        <w:rPr>
          <w:b/>
          <w:bCs/>
        </w:rPr>
        <w:t>GitHub Pages</w:t>
      </w:r>
      <w:r w:rsidRPr="005E5AA1">
        <w:t xml:space="preserve"> – Free and reliable for pure static sites.</w:t>
      </w:r>
    </w:p>
    <w:p w14:paraId="0826EE80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3. Domain</w:t>
      </w:r>
    </w:p>
    <w:p w14:paraId="58984A7D" w14:textId="77777777" w:rsidR="005E5AA1" w:rsidRPr="005E5AA1" w:rsidRDefault="005E5AA1" w:rsidP="005E5AA1">
      <w:pPr>
        <w:numPr>
          <w:ilvl w:val="0"/>
          <w:numId w:val="6"/>
        </w:numPr>
      </w:pPr>
      <w:r w:rsidRPr="005E5AA1">
        <w:lastRenderedPageBreak/>
        <w:t>Buy a cheap .com or .xyz from:</w:t>
      </w:r>
    </w:p>
    <w:p w14:paraId="656E7AC5" w14:textId="77777777" w:rsidR="005E5AA1" w:rsidRPr="005E5AA1" w:rsidRDefault="005E5AA1" w:rsidP="005E5AA1">
      <w:pPr>
        <w:numPr>
          <w:ilvl w:val="1"/>
          <w:numId w:val="6"/>
        </w:numPr>
      </w:pPr>
      <w:r w:rsidRPr="005E5AA1">
        <w:rPr>
          <w:b/>
          <w:bCs/>
        </w:rPr>
        <w:t>Porkbun</w:t>
      </w:r>
    </w:p>
    <w:p w14:paraId="5A68BDD8" w14:textId="77777777" w:rsidR="005E5AA1" w:rsidRPr="005E5AA1" w:rsidRDefault="005E5AA1" w:rsidP="005E5AA1">
      <w:pPr>
        <w:numPr>
          <w:ilvl w:val="1"/>
          <w:numId w:val="6"/>
        </w:numPr>
      </w:pPr>
      <w:r w:rsidRPr="005E5AA1">
        <w:rPr>
          <w:b/>
          <w:bCs/>
        </w:rPr>
        <w:t>Namecheap</w:t>
      </w:r>
    </w:p>
    <w:p w14:paraId="7F47DEFB" w14:textId="77777777" w:rsidR="005E5AA1" w:rsidRPr="005E5AA1" w:rsidRDefault="005E5AA1" w:rsidP="005E5AA1">
      <w:pPr>
        <w:numPr>
          <w:ilvl w:val="1"/>
          <w:numId w:val="6"/>
        </w:numPr>
      </w:pPr>
      <w:r w:rsidRPr="005E5AA1">
        <w:rPr>
          <w:b/>
          <w:bCs/>
        </w:rPr>
        <w:t>Google Domains</w:t>
      </w:r>
      <w:r w:rsidRPr="005E5AA1">
        <w:t xml:space="preserve"> (now sold to Squarespace, but still decent)</w:t>
      </w:r>
    </w:p>
    <w:p w14:paraId="03424962" w14:textId="77777777" w:rsidR="005E5AA1" w:rsidRPr="005E5AA1" w:rsidRDefault="005E5AA1" w:rsidP="005E5AA1">
      <w:r w:rsidRPr="005E5AA1">
        <w:t>Expect to pay ~€8–€15/year for a decent domain.</w:t>
      </w:r>
    </w:p>
    <w:p w14:paraId="15F4CEB1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1. Site Structure</w:t>
      </w:r>
    </w:p>
    <w:p w14:paraId="6BAA0FC6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Homepage</w:t>
      </w:r>
    </w:p>
    <w:p w14:paraId="762C16F6" w14:textId="77777777" w:rsidR="005E5AA1" w:rsidRPr="005E5AA1" w:rsidRDefault="005E5AA1" w:rsidP="005E5AA1">
      <w:r w:rsidRPr="005E5AA1">
        <w:rPr>
          <w:b/>
          <w:bCs/>
        </w:rPr>
        <w:t>URL</w:t>
      </w:r>
      <w:r w:rsidRPr="005E5AA1">
        <w:t>: /</w:t>
      </w:r>
      <w:r w:rsidRPr="005E5AA1">
        <w:br/>
      </w:r>
      <w:r w:rsidRPr="005E5AA1">
        <w:rPr>
          <w:b/>
          <w:bCs/>
        </w:rPr>
        <w:t>Purpose</w:t>
      </w:r>
      <w:r w:rsidRPr="005E5AA1">
        <w:t>: Main percentage calculator with simple UI and fast load</w:t>
      </w:r>
      <w:r w:rsidRPr="005E5AA1">
        <w:br/>
      </w:r>
      <w:r w:rsidRPr="005E5AA1">
        <w:rPr>
          <w:b/>
          <w:bCs/>
        </w:rPr>
        <w:t>Components</w:t>
      </w:r>
      <w:r w:rsidRPr="005E5AA1">
        <w:t>:</w:t>
      </w:r>
    </w:p>
    <w:p w14:paraId="6D26B35D" w14:textId="77777777" w:rsidR="005E5AA1" w:rsidRPr="005E5AA1" w:rsidRDefault="005E5AA1" w:rsidP="005E5AA1">
      <w:r w:rsidRPr="005E5AA1">
        <w:t>  Header + site name</w:t>
      </w:r>
    </w:p>
    <w:p w14:paraId="00BBDE31" w14:textId="77777777" w:rsidR="005E5AA1" w:rsidRPr="005E5AA1" w:rsidRDefault="005E5AA1" w:rsidP="005E5AA1">
      <w:r w:rsidRPr="005E5AA1">
        <w:t>  Main calculator (e.g. “What is X% of Y?”)</w:t>
      </w:r>
    </w:p>
    <w:p w14:paraId="4247A464" w14:textId="77777777" w:rsidR="005E5AA1" w:rsidRPr="005E5AA1" w:rsidRDefault="005E5AA1" w:rsidP="005E5AA1">
      <w:r w:rsidRPr="005E5AA1">
        <w:t>  Ad (inline or under calculator)</w:t>
      </w:r>
    </w:p>
    <w:p w14:paraId="517A58B6" w14:textId="77777777" w:rsidR="005E5AA1" w:rsidRPr="005E5AA1" w:rsidRDefault="005E5AA1" w:rsidP="005E5AA1">
      <w:r w:rsidRPr="005E5AA1">
        <w:t>  Brief SEO-friendly explanation (“How do you calculate percentages?”)</w:t>
      </w:r>
    </w:p>
    <w:p w14:paraId="5DAA0EE3" w14:textId="77777777" w:rsidR="005E5AA1" w:rsidRPr="005E5AA1" w:rsidRDefault="005E5AA1" w:rsidP="005E5AA1">
      <w:r w:rsidRPr="005E5AA1">
        <w:t>  Footer with links</w:t>
      </w:r>
    </w:p>
    <w:p w14:paraId="1AD947B6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Calculator Pages (each with SEO-targeted titles)</w:t>
      </w:r>
    </w:p>
    <w:p w14:paraId="1CA0D18F" w14:textId="77777777" w:rsidR="005E5AA1" w:rsidRPr="005E5AA1" w:rsidRDefault="005E5AA1" w:rsidP="005E5AA1">
      <w:r w:rsidRPr="005E5AA1">
        <w:t xml:space="preserve">Create </w:t>
      </w:r>
      <w:r w:rsidRPr="005E5AA1">
        <w:rPr>
          <w:b/>
          <w:bCs/>
        </w:rPr>
        <w:t>static or dynamic routes</w:t>
      </w:r>
      <w:r w:rsidRPr="005E5AA1">
        <w:t xml:space="preserve"> for:</w:t>
      </w:r>
    </w:p>
    <w:p w14:paraId="60941684" w14:textId="77777777" w:rsidR="005E5AA1" w:rsidRPr="005E5AA1" w:rsidRDefault="005E5AA1" w:rsidP="005E5AA1">
      <w:pPr>
        <w:numPr>
          <w:ilvl w:val="0"/>
          <w:numId w:val="7"/>
        </w:numPr>
      </w:pPr>
      <w:r w:rsidRPr="005E5AA1">
        <w:t>/percentage-of – "What is 20% of 50?"</w:t>
      </w:r>
    </w:p>
    <w:p w14:paraId="2C30AF4E" w14:textId="77777777" w:rsidR="005E5AA1" w:rsidRPr="005E5AA1" w:rsidRDefault="005E5AA1" w:rsidP="005E5AA1">
      <w:pPr>
        <w:numPr>
          <w:ilvl w:val="0"/>
          <w:numId w:val="7"/>
        </w:numPr>
      </w:pPr>
      <w:r w:rsidRPr="005E5AA1">
        <w:t>/percentage-change – "Percentage increase/decrease calculator"</w:t>
      </w:r>
    </w:p>
    <w:p w14:paraId="62C205A5" w14:textId="77777777" w:rsidR="005E5AA1" w:rsidRPr="005E5AA1" w:rsidRDefault="005E5AA1" w:rsidP="005E5AA1">
      <w:pPr>
        <w:numPr>
          <w:ilvl w:val="0"/>
          <w:numId w:val="7"/>
        </w:numPr>
      </w:pPr>
      <w:r w:rsidRPr="005E5AA1">
        <w:t>/percentage-difference – "Compare two numbers by percentage"</w:t>
      </w:r>
    </w:p>
    <w:p w14:paraId="485F81A1" w14:textId="77777777" w:rsidR="005E5AA1" w:rsidRPr="005E5AA1" w:rsidRDefault="005E5AA1" w:rsidP="005E5AA1">
      <w:pPr>
        <w:numPr>
          <w:ilvl w:val="0"/>
          <w:numId w:val="7"/>
        </w:numPr>
      </w:pPr>
      <w:r w:rsidRPr="005E5AA1">
        <w:t>/discount-calculator – "Find out how much you save with discounts"</w:t>
      </w:r>
    </w:p>
    <w:p w14:paraId="12FCCC8A" w14:textId="77777777" w:rsidR="005E5AA1" w:rsidRPr="005E5AA1" w:rsidRDefault="005E5AA1" w:rsidP="005E5AA1">
      <w:pPr>
        <w:numPr>
          <w:ilvl w:val="0"/>
          <w:numId w:val="7"/>
        </w:numPr>
      </w:pPr>
      <w:r w:rsidRPr="005E5AA1">
        <w:t>/tip-calculator – (Optional bonus content)</w:t>
      </w:r>
    </w:p>
    <w:p w14:paraId="073F95D0" w14:textId="77777777" w:rsidR="005E5AA1" w:rsidRPr="005E5AA1" w:rsidRDefault="005E5AA1" w:rsidP="005E5AA1">
      <w:pPr>
        <w:numPr>
          <w:ilvl w:val="0"/>
          <w:numId w:val="7"/>
        </w:numPr>
      </w:pPr>
      <w:r w:rsidRPr="005E5AA1">
        <w:t>/vat-calculator – (Bonus, for EU visitors)</w:t>
      </w:r>
    </w:p>
    <w:p w14:paraId="2D631193" w14:textId="77777777" w:rsidR="005E5AA1" w:rsidRPr="005E5AA1" w:rsidRDefault="005E5AA1" w:rsidP="005E5AA1">
      <w:r w:rsidRPr="005E5AA1">
        <w:t>Each of these should:</w:t>
      </w:r>
    </w:p>
    <w:p w14:paraId="4CA5F30B" w14:textId="77777777" w:rsidR="005E5AA1" w:rsidRPr="005E5AA1" w:rsidRDefault="005E5AA1" w:rsidP="005E5AA1">
      <w:pPr>
        <w:numPr>
          <w:ilvl w:val="0"/>
          <w:numId w:val="8"/>
        </w:numPr>
      </w:pPr>
      <w:r w:rsidRPr="005E5AA1">
        <w:t xml:space="preserve">Focus on </w:t>
      </w:r>
      <w:r w:rsidRPr="005E5AA1">
        <w:rPr>
          <w:b/>
          <w:bCs/>
        </w:rPr>
        <w:t>one</w:t>
      </w:r>
      <w:r w:rsidRPr="005E5AA1">
        <w:t xml:space="preserve"> calculator + explanation</w:t>
      </w:r>
    </w:p>
    <w:p w14:paraId="1569C125" w14:textId="77777777" w:rsidR="005E5AA1" w:rsidRPr="005E5AA1" w:rsidRDefault="005E5AA1" w:rsidP="005E5AA1">
      <w:pPr>
        <w:numPr>
          <w:ilvl w:val="0"/>
          <w:numId w:val="8"/>
        </w:numPr>
      </w:pPr>
      <w:r w:rsidRPr="005E5AA1">
        <w:t>Have a dedicated &lt;h1&gt; and meta tags for SEO</w:t>
      </w:r>
    </w:p>
    <w:p w14:paraId="15235B3F" w14:textId="77777777" w:rsidR="005E5AA1" w:rsidRPr="005E5AA1" w:rsidRDefault="005E5AA1" w:rsidP="005E5AA1">
      <w:pPr>
        <w:numPr>
          <w:ilvl w:val="0"/>
          <w:numId w:val="8"/>
        </w:numPr>
      </w:pPr>
      <w:r w:rsidRPr="005E5AA1">
        <w:t>Include an Ad (preferably below the calculator or mid-content)</w:t>
      </w:r>
    </w:p>
    <w:p w14:paraId="592E6759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Blog Pages (Optional but strategic for SEO)</w:t>
      </w:r>
    </w:p>
    <w:p w14:paraId="643FB938" w14:textId="77777777" w:rsidR="005E5AA1" w:rsidRPr="005E5AA1" w:rsidRDefault="005E5AA1" w:rsidP="005E5AA1">
      <w:r w:rsidRPr="005E5AA1">
        <w:t>If you want to draw long-tail traffic:</w:t>
      </w:r>
    </w:p>
    <w:p w14:paraId="7BB1726E" w14:textId="77777777" w:rsidR="005E5AA1" w:rsidRPr="005E5AA1" w:rsidRDefault="005E5AA1" w:rsidP="005E5AA1">
      <w:pPr>
        <w:numPr>
          <w:ilvl w:val="0"/>
          <w:numId w:val="9"/>
        </w:numPr>
      </w:pPr>
      <w:r w:rsidRPr="005E5AA1">
        <w:t>/blog/how-to-calculate-percentage-increase</w:t>
      </w:r>
    </w:p>
    <w:p w14:paraId="617FE50A" w14:textId="77777777" w:rsidR="005E5AA1" w:rsidRPr="005E5AA1" w:rsidRDefault="005E5AA1" w:rsidP="005E5AA1">
      <w:pPr>
        <w:numPr>
          <w:ilvl w:val="0"/>
          <w:numId w:val="9"/>
        </w:numPr>
      </w:pPr>
      <w:r w:rsidRPr="005E5AA1">
        <w:t>/blog/why-your-math-is-wrong-on-discounts</w:t>
      </w:r>
    </w:p>
    <w:p w14:paraId="02828CE0" w14:textId="77777777" w:rsidR="005E5AA1" w:rsidRPr="005E5AA1" w:rsidRDefault="005E5AA1" w:rsidP="005E5AA1">
      <w:pPr>
        <w:numPr>
          <w:ilvl w:val="0"/>
          <w:numId w:val="9"/>
        </w:numPr>
      </w:pPr>
      <w:r w:rsidRPr="005E5AA1">
        <w:t>/blog/percentage-vs-decimal-vs-fraction</w:t>
      </w:r>
    </w:p>
    <w:p w14:paraId="6563117D" w14:textId="77777777" w:rsidR="005E5AA1" w:rsidRPr="005E5AA1" w:rsidRDefault="005E5AA1" w:rsidP="005E5AA1">
      <w:r w:rsidRPr="005E5AA1">
        <w:lastRenderedPageBreak/>
        <w:t>These should:</w:t>
      </w:r>
    </w:p>
    <w:p w14:paraId="24A2D762" w14:textId="77777777" w:rsidR="005E5AA1" w:rsidRPr="005E5AA1" w:rsidRDefault="005E5AA1" w:rsidP="005E5AA1">
      <w:pPr>
        <w:numPr>
          <w:ilvl w:val="0"/>
          <w:numId w:val="10"/>
        </w:numPr>
      </w:pPr>
      <w:r w:rsidRPr="005E5AA1">
        <w:t>Be ~800–1000 words</w:t>
      </w:r>
    </w:p>
    <w:p w14:paraId="162D9575" w14:textId="77777777" w:rsidR="005E5AA1" w:rsidRPr="005E5AA1" w:rsidRDefault="005E5AA1" w:rsidP="005E5AA1">
      <w:pPr>
        <w:numPr>
          <w:ilvl w:val="0"/>
          <w:numId w:val="10"/>
        </w:numPr>
      </w:pPr>
      <w:r w:rsidRPr="005E5AA1">
        <w:t>Include internal links to calculators</w:t>
      </w:r>
    </w:p>
    <w:p w14:paraId="6DCB6E96" w14:textId="77777777" w:rsidR="005E5AA1" w:rsidRPr="005E5AA1" w:rsidRDefault="005E5AA1" w:rsidP="005E5AA1">
      <w:pPr>
        <w:numPr>
          <w:ilvl w:val="0"/>
          <w:numId w:val="10"/>
        </w:numPr>
      </w:pPr>
      <w:r w:rsidRPr="005E5AA1">
        <w:t>Include AdSense mid-content (carefully placed)</w:t>
      </w:r>
    </w:p>
    <w:p w14:paraId="73D0C33A" w14:textId="77777777" w:rsidR="005E5AA1" w:rsidRPr="005E5AA1" w:rsidRDefault="005E5AA1" w:rsidP="005E5AA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5E5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2. Feature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3568"/>
      </w:tblGrid>
      <w:tr w:rsidR="005E5AA1" w:rsidRPr="005E5AA1" w14:paraId="656C08A5" w14:textId="77777777" w:rsidTr="005E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E7C06" w14:textId="77777777" w:rsidR="005E5AA1" w:rsidRPr="005E5AA1" w:rsidRDefault="005E5AA1" w:rsidP="005E5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48BC49" w14:textId="77777777" w:rsidR="005E5AA1" w:rsidRPr="005E5AA1" w:rsidRDefault="005E5AA1" w:rsidP="005E5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Purpose</w:t>
            </w:r>
          </w:p>
        </w:tc>
      </w:tr>
      <w:tr w:rsidR="005E5AA1" w:rsidRPr="005E5AA1" w14:paraId="25083671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90C2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Mobile-first design</w:t>
            </w:r>
          </w:p>
        </w:tc>
        <w:tc>
          <w:tcPr>
            <w:tcW w:w="0" w:type="auto"/>
            <w:vAlign w:val="center"/>
            <w:hideMark/>
          </w:tcPr>
          <w:p w14:paraId="6A82551D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Most visitors will be on phones</w:t>
            </w:r>
          </w:p>
        </w:tc>
      </w:tr>
      <w:tr w:rsidR="005E5AA1" w:rsidRPr="005E5AA1" w14:paraId="5E1B3B5E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5F06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Local state (JS only) calculators</w:t>
            </w:r>
          </w:p>
        </w:tc>
        <w:tc>
          <w:tcPr>
            <w:tcW w:w="0" w:type="auto"/>
            <w:vAlign w:val="center"/>
            <w:hideMark/>
          </w:tcPr>
          <w:p w14:paraId="4CD33814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No backend needed = fast + cheap</w:t>
            </w:r>
          </w:p>
        </w:tc>
      </w:tr>
      <w:tr w:rsidR="005E5AA1" w:rsidRPr="005E5AA1" w14:paraId="6C2A34E7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78C3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AdSense (or AdMob Web)</w:t>
            </w:r>
          </w:p>
        </w:tc>
        <w:tc>
          <w:tcPr>
            <w:tcW w:w="0" w:type="auto"/>
            <w:vAlign w:val="center"/>
            <w:hideMark/>
          </w:tcPr>
          <w:p w14:paraId="7A42B517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Monetize every calculator page</w:t>
            </w:r>
          </w:p>
        </w:tc>
      </w:tr>
      <w:tr w:rsidR="005E5AA1" w:rsidRPr="005E5AA1" w14:paraId="47CBE2CE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845F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SEO meta tags per route</w:t>
            </w:r>
          </w:p>
        </w:tc>
        <w:tc>
          <w:tcPr>
            <w:tcW w:w="0" w:type="auto"/>
            <w:vAlign w:val="center"/>
            <w:hideMark/>
          </w:tcPr>
          <w:p w14:paraId="6EAEED20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Rank for long-tail keyword searches</w:t>
            </w:r>
          </w:p>
        </w:tc>
      </w:tr>
      <w:tr w:rsidR="005E5AA1" w:rsidRPr="005E5AA1" w14:paraId="399DDE6B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CE2D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Schema markup (calculator JSON-LD)</w:t>
            </w:r>
          </w:p>
        </w:tc>
        <w:tc>
          <w:tcPr>
            <w:tcW w:w="0" w:type="auto"/>
            <w:vAlign w:val="center"/>
            <w:hideMark/>
          </w:tcPr>
          <w:p w14:paraId="799A9047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Helps Google feature your tools</w:t>
            </w:r>
          </w:p>
        </w:tc>
      </w:tr>
      <w:tr w:rsidR="005E5AA1" w:rsidRPr="005E5AA1" w14:paraId="247B673A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74A0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Fast page load (under 1s ideal)</w:t>
            </w:r>
          </w:p>
        </w:tc>
        <w:tc>
          <w:tcPr>
            <w:tcW w:w="0" w:type="auto"/>
            <w:vAlign w:val="center"/>
            <w:hideMark/>
          </w:tcPr>
          <w:p w14:paraId="27092273" w14:textId="77777777" w:rsidR="005E5AA1" w:rsidRPr="005E5AA1" w:rsidRDefault="005E5AA1" w:rsidP="005E5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5E5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Core Web Vitals = better rankings</w:t>
            </w:r>
          </w:p>
        </w:tc>
      </w:tr>
    </w:tbl>
    <w:p w14:paraId="6096D422" w14:textId="77777777" w:rsidR="005E5AA1" w:rsidRPr="005E5AA1" w:rsidRDefault="005E5AA1" w:rsidP="005E5AA1">
      <w:pPr>
        <w:rPr>
          <w:b/>
          <w:bCs/>
        </w:rPr>
      </w:pPr>
      <w:r w:rsidRPr="005E5AA1">
        <w:rPr>
          <w:b/>
          <w:bCs/>
        </w:rPr>
        <w:t>3. Suggested Tech Stack (Minimal &amp; Cheap)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4942"/>
      </w:tblGrid>
      <w:tr w:rsidR="005E5AA1" w:rsidRPr="005E5AA1" w14:paraId="6A65AA57" w14:textId="77777777" w:rsidTr="005E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50D7F" w14:textId="77777777" w:rsidR="005E5AA1" w:rsidRPr="005E5AA1" w:rsidRDefault="005E5AA1" w:rsidP="005E5AA1">
            <w:pPr>
              <w:rPr>
                <w:b/>
                <w:bCs/>
              </w:rPr>
            </w:pPr>
            <w:r w:rsidRPr="005E5AA1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AF37F40" w14:textId="77777777" w:rsidR="005E5AA1" w:rsidRPr="005E5AA1" w:rsidRDefault="005E5AA1" w:rsidP="005E5AA1">
            <w:pPr>
              <w:rPr>
                <w:b/>
                <w:bCs/>
              </w:rPr>
            </w:pPr>
            <w:r w:rsidRPr="005E5AA1">
              <w:rPr>
                <w:b/>
                <w:bCs/>
              </w:rPr>
              <w:t>Tool</w:t>
            </w:r>
          </w:p>
        </w:tc>
      </w:tr>
      <w:tr w:rsidR="005E5AA1" w:rsidRPr="005E5AA1" w14:paraId="3C592446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4C19E" w14:textId="77777777" w:rsidR="005E5AA1" w:rsidRPr="005E5AA1" w:rsidRDefault="005E5AA1" w:rsidP="005E5AA1">
            <w:r w:rsidRPr="005E5AA1">
              <w:t>Frontend</w:t>
            </w:r>
          </w:p>
        </w:tc>
        <w:tc>
          <w:tcPr>
            <w:tcW w:w="0" w:type="auto"/>
            <w:vAlign w:val="center"/>
            <w:hideMark/>
          </w:tcPr>
          <w:p w14:paraId="3DC4A776" w14:textId="77777777" w:rsidR="005E5AA1" w:rsidRPr="005E5AA1" w:rsidRDefault="005E5AA1" w:rsidP="005E5AA1">
            <w:r w:rsidRPr="005E5AA1">
              <w:t>Next.js or plain HTML/JS</w:t>
            </w:r>
          </w:p>
        </w:tc>
      </w:tr>
      <w:tr w:rsidR="005E5AA1" w:rsidRPr="005E5AA1" w14:paraId="27171C5E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5311" w14:textId="77777777" w:rsidR="005E5AA1" w:rsidRPr="005E5AA1" w:rsidRDefault="005E5AA1" w:rsidP="005E5AA1">
            <w:r w:rsidRPr="005E5AA1">
              <w:t>Styling</w:t>
            </w:r>
          </w:p>
        </w:tc>
        <w:tc>
          <w:tcPr>
            <w:tcW w:w="0" w:type="auto"/>
            <w:vAlign w:val="center"/>
            <w:hideMark/>
          </w:tcPr>
          <w:p w14:paraId="736C9182" w14:textId="77777777" w:rsidR="005E5AA1" w:rsidRPr="005E5AA1" w:rsidRDefault="005E5AA1" w:rsidP="005E5AA1">
            <w:r w:rsidRPr="005E5AA1">
              <w:t>Tailwind CSS</w:t>
            </w:r>
          </w:p>
        </w:tc>
      </w:tr>
      <w:tr w:rsidR="005E5AA1" w:rsidRPr="005E5AA1" w14:paraId="756F58E2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0A9B" w14:textId="77777777" w:rsidR="005E5AA1" w:rsidRPr="005E5AA1" w:rsidRDefault="005E5AA1" w:rsidP="005E5AA1">
            <w:r w:rsidRPr="005E5AA1">
              <w:t>Hosting</w:t>
            </w:r>
          </w:p>
        </w:tc>
        <w:tc>
          <w:tcPr>
            <w:tcW w:w="0" w:type="auto"/>
            <w:vAlign w:val="center"/>
            <w:hideMark/>
          </w:tcPr>
          <w:p w14:paraId="15ABA897" w14:textId="77777777" w:rsidR="005E5AA1" w:rsidRPr="005E5AA1" w:rsidRDefault="005E5AA1" w:rsidP="005E5AA1">
            <w:r w:rsidRPr="005E5AA1">
              <w:t>Vercel or Netlify (free)</w:t>
            </w:r>
          </w:p>
        </w:tc>
      </w:tr>
      <w:tr w:rsidR="005E5AA1" w:rsidRPr="005E5AA1" w14:paraId="1FD507EF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C080" w14:textId="77777777" w:rsidR="005E5AA1" w:rsidRPr="005E5AA1" w:rsidRDefault="005E5AA1" w:rsidP="005E5AA1">
            <w:r w:rsidRPr="005E5AA1">
              <w:t>Domain</w:t>
            </w:r>
          </w:p>
        </w:tc>
        <w:tc>
          <w:tcPr>
            <w:tcW w:w="0" w:type="auto"/>
            <w:vAlign w:val="center"/>
            <w:hideMark/>
          </w:tcPr>
          <w:p w14:paraId="7D32C5A3" w14:textId="77777777" w:rsidR="005E5AA1" w:rsidRPr="005E5AA1" w:rsidRDefault="005E5AA1" w:rsidP="005E5AA1">
            <w:r w:rsidRPr="005E5AA1">
              <w:t>Namecheap or Porkbun (~€10)</w:t>
            </w:r>
          </w:p>
        </w:tc>
      </w:tr>
      <w:tr w:rsidR="005E5AA1" w:rsidRPr="005E5AA1" w14:paraId="11B3693A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3045" w14:textId="77777777" w:rsidR="005E5AA1" w:rsidRPr="005E5AA1" w:rsidRDefault="005E5AA1" w:rsidP="005E5AA1">
            <w:r w:rsidRPr="005E5AA1">
              <w:t>Analytics</w:t>
            </w:r>
          </w:p>
        </w:tc>
        <w:tc>
          <w:tcPr>
            <w:tcW w:w="0" w:type="auto"/>
            <w:vAlign w:val="center"/>
            <w:hideMark/>
          </w:tcPr>
          <w:p w14:paraId="31AE95BE" w14:textId="77777777" w:rsidR="005E5AA1" w:rsidRPr="005E5AA1" w:rsidRDefault="005E5AA1" w:rsidP="005E5AA1">
            <w:r w:rsidRPr="005E5AA1">
              <w:t>Plausible (privacy) or GA4</w:t>
            </w:r>
          </w:p>
        </w:tc>
      </w:tr>
      <w:tr w:rsidR="005E5AA1" w:rsidRPr="005E5AA1" w14:paraId="6805AA1F" w14:textId="77777777" w:rsidTr="005E5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8953" w14:textId="77777777" w:rsidR="005E5AA1" w:rsidRPr="005E5AA1" w:rsidRDefault="005E5AA1" w:rsidP="005E5AA1">
            <w:r w:rsidRPr="005E5AA1">
              <w:t>Ads</w:t>
            </w:r>
          </w:p>
        </w:tc>
        <w:tc>
          <w:tcPr>
            <w:tcW w:w="0" w:type="auto"/>
            <w:vAlign w:val="center"/>
            <w:hideMark/>
          </w:tcPr>
          <w:p w14:paraId="5018F1EB" w14:textId="77777777" w:rsidR="005E5AA1" w:rsidRPr="005E5AA1" w:rsidRDefault="005E5AA1" w:rsidP="005E5AA1">
            <w:r w:rsidRPr="005E5AA1">
              <w:t>Google AdSense (link to AdMob account if possible)</w:t>
            </w:r>
          </w:p>
        </w:tc>
      </w:tr>
    </w:tbl>
    <w:p w14:paraId="5AC16785" w14:textId="74225B5E" w:rsidR="005E5AA1" w:rsidRDefault="005E5AA1">
      <w:r w:rsidRPr="005E5AA1">
        <w:t>4. Example Folder/File Structure</w:t>
      </w:r>
    </w:p>
    <w:p w14:paraId="2EAE6DE1" w14:textId="77777777" w:rsidR="005E5AA1" w:rsidRDefault="005E5AA1" w:rsidP="005E5AA1">
      <w:r>
        <w:t>/public</w:t>
      </w:r>
    </w:p>
    <w:p w14:paraId="74BA09E8" w14:textId="77777777" w:rsidR="005E5AA1" w:rsidRDefault="005E5AA1" w:rsidP="005E5AA1">
      <w:r>
        <w:t xml:space="preserve">  /favicon.ico</w:t>
      </w:r>
    </w:p>
    <w:p w14:paraId="201AF9D3" w14:textId="77777777" w:rsidR="005E5AA1" w:rsidRDefault="005E5AA1" w:rsidP="005E5AA1">
      <w:r>
        <w:t>/pages</w:t>
      </w:r>
    </w:p>
    <w:p w14:paraId="45EEE6E6" w14:textId="77777777" w:rsidR="005E5AA1" w:rsidRDefault="005E5AA1" w:rsidP="005E5AA1">
      <w:r>
        <w:t xml:space="preserve">  index.tsx</w:t>
      </w:r>
    </w:p>
    <w:p w14:paraId="791CD7D3" w14:textId="77777777" w:rsidR="005E5AA1" w:rsidRDefault="005E5AA1" w:rsidP="005E5AA1">
      <w:r>
        <w:t xml:space="preserve">  percentage-of.tsx</w:t>
      </w:r>
    </w:p>
    <w:p w14:paraId="6290A46C" w14:textId="77777777" w:rsidR="005E5AA1" w:rsidRDefault="005E5AA1" w:rsidP="005E5AA1">
      <w:r>
        <w:t xml:space="preserve">  percentage-change.tsx</w:t>
      </w:r>
    </w:p>
    <w:p w14:paraId="6200BD4A" w14:textId="77777777" w:rsidR="005E5AA1" w:rsidRDefault="005E5AA1" w:rsidP="005E5AA1">
      <w:r>
        <w:t xml:space="preserve">  discount-calculator.tsx</w:t>
      </w:r>
    </w:p>
    <w:p w14:paraId="516ABBF7" w14:textId="77777777" w:rsidR="005E5AA1" w:rsidRDefault="005E5AA1" w:rsidP="005E5AA1">
      <w:r>
        <w:t xml:space="preserve">  vat-calculator.tsx</w:t>
      </w:r>
    </w:p>
    <w:p w14:paraId="06B9C4C8" w14:textId="77777777" w:rsidR="005E5AA1" w:rsidRDefault="005E5AA1" w:rsidP="005E5AA1">
      <w:r>
        <w:t>/components</w:t>
      </w:r>
    </w:p>
    <w:p w14:paraId="1FBEDC2A" w14:textId="77777777" w:rsidR="005E5AA1" w:rsidRDefault="005E5AA1" w:rsidP="005E5AA1">
      <w:r>
        <w:t xml:space="preserve">  Calculator.tsx</w:t>
      </w:r>
    </w:p>
    <w:p w14:paraId="7810F0E0" w14:textId="77777777" w:rsidR="005E5AA1" w:rsidRDefault="005E5AA1" w:rsidP="005E5AA1">
      <w:r>
        <w:lastRenderedPageBreak/>
        <w:t xml:space="preserve">  Header.tsx</w:t>
      </w:r>
    </w:p>
    <w:p w14:paraId="3CF5B55D" w14:textId="77777777" w:rsidR="005E5AA1" w:rsidRDefault="005E5AA1" w:rsidP="005E5AA1">
      <w:r>
        <w:t xml:space="preserve">  Footer.tsx</w:t>
      </w:r>
    </w:p>
    <w:p w14:paraId="393B9185" w14:textId="77777777" w:rsidR="005E5AA1" w:rsidRDefault="005E5AA1" w:rsidP="005E5AA1">
      <w:r>
        <w:t xml:space="preserve">  AdBanner.tsx</w:t>
      </w:r>
    </w:p>
    <w:p w14:paraId="3D4A61E6" w14:textId="77777777" w:rsidR="005E5AA1" w:rsidRDefault="005E5AA1" w:rsidP="005E5AA1">
      <w:r>
        <w:t>/styles</w:t>
      </w:r>
    </w:p>
    <w:p w14:paraId="699A9270" w14:textId="77777777" w:rsidR="005E5AA1" w:rsidRDefault="005E5AA1" w:rsidP="005E5AA1">
      <w:r>
        <w:t xml:space="preserve">  globals.css</w:t>
      </w:r>
    </w:p>
    <w:p w14:paraId="69F0C361" w14:textId="77777777" w:rsidR="005E5AA1" w:rsidRDefault="005E5AA1" w:rsidP="005E5AA1">
      <w:r>
        <w:t>/utils</w:t>
      </w:r>
    </w:p>
    <w:p w14:paraId="76DB5DBC" w14:textId="54844145" w:rsidR="005E5AA1" w:rsidRDefault="005E5AA1" w:rsidP="005E5AA1">
      <w:r>
        <w:t xml:space="preserve">  percentageHelpers.ts</w:t>
      </w:r>
    </w:p>
    <w:p w14:paraId="4236E791" w14:textId="77777777" w:rsidR="00002C59" w:rsidRDefault="00002C59" w:rsidP="005E5AA1"/>
    <w:p w14:paraId="74B3DAA0" w14:textId="7B026297" w:rsidR="00002C59" w:rsidRDefault="00002C59" w:rsidP="005E5AA1">
      <w:r w:rsidRPr="00002C59">
        <w:t>SEO Strategy Overview</w:t>
      </w:r>
    </w:p>
    <w:p w14:paraId="1B30C541" w14:textId="77777777" w:rsidR="00002C59" w:rsidRDefault="00002C59" w:rsidP="005E5AA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0"/>
        <w:gridCol w:w="3486"/>
      </w:tblGrid>
      <w:tr w:rsidR="00052D4E" w:rsidRPr="00052D4E" w14:paraId="135733BC" w14:textId="77777777" w:rsidTr="00052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4414A" w14:textId="77777777" w:rsidR="00052D4E" w:rsidRPr="00052D4E" w:rsidRDefault="00052D4E" w:rsidP="00052D4E">
            <w:pPr>
              <w:rPr>
                <w:b/>
                <w:bCs/>
              </w:rPr>
            </w:pPr>
            <w:r w:rsidRPr="00052D4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6B97201" w14:textId="77777777" w:rsidR="00052D4E" w:rsidRPr="00052D4E" w:rsidRDefault="00052D4E" w:rsidP="00052D4E">
            <w:pPr>
              <w:rPr>
                <w:b/>
                <w:bCs/>
              </w:rPr>
            </w:pPr>
            <w:r w:rsidRPr="00052D4E">
              <w:rPr>
                <w:b/>
                <w:bCs/>
              </w:rPr>
              <w:t>Goal</w:t>
            </w:r>
          </w:p>
        </w:tc>
      </w:tr>
      <w:tr w:rsidR="00052D4E" w:rsidRPr="00052D4E" w14:paraId="4DA7B663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7394" w14:textId="77777777" w:rsidR="00052D4E" w:rsidRPr="00052D4E" w:rsidRDefault="00052D4E" w:rsidP="00052D4E">
            <w:r w:rsidRPr="00052D4E">
              <w:t>Page structure</w:t>
            </w:r>
          </w:p>
        </w:tc>
        <w:tc>
          <w:tcPr>
            <w:tcW w:w="0" w:type="auto"/>
            <w:vAlign w:val="center"/>
            <w:hideMark/>
          </w:tcPr>
          <w:p w14:paraId="2926B984" w14:textId="77777777" w:rsidR="00052D4E" w:rsidRPr="00052D4E" w:rsidRDefault="00052D4E" w:rsidP="00052D4E">
            <w:r w:rsidRPr="00052D4E">
              <w:t>Rank each calculator individually</w:t>
            </w:r>
          </w:p>
        </w:tc>
      </w:tr>
      <w:tr w:rsidR="00052D4E" w:rsidRPr="00052D4E" w14:paraId="352515EF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C35A" w14:textId="77777777" w:rsidR="00052D4E" w:rsidRPr="00052D4E" w:rsidRDefault="00052D4E" w:rsidP="00052D4E">
            <w:r w:rsidRPr="00052D4E">
              <w:t>Meta tags + Open Graph</w:t>
            </w:r>
          </w:p>
        </w:tc>
        <w:tc>
          <w:tcPr>
            <w:tcW w:w="0" w:type="auto"/>
            <w:vAlign w:val="center"/>
            <w:hideMark/>
          </w:tcPr>
          <w:p w14:paraId="22AF2B83" w14:textId="77777777" w:rsidR="00052D4E" w:rsidRPr="00052D4E" w:rsidRDefault="00052D4E" w:rsidP="00052D4E">
            <w:r w:rsidRPr="00052D4E">
              <w:t>Google &amp; social sharing optimization</w:t>
            </w:r>
          </w:p>
        </w:tc>
      </w:tr>
      <w:tr w:rsidR="00052D4E" w:rsidRPr="00052D4E" w14:paraId="0753E3A9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4764" w14:textId="77777777" w:rsidR="00052D4E" w:rsidRPr="00052D4E" w:rsidRDefault="00052D4E" w:rsidP="00052D4E">
            <w:r w:rsidRPr="00052D4E">
              <w:t>Heading structure</w:t>
            </w:r>
          </w:p>
        </w:tc>
        <w:tc>
          <w:tcPr>
            <w:tcW w:w="0" w:type="auto"/>
            <w:vAlign w:val="center"/>
            <w:hideMark/>
          </w:tcPr>
          <w:p w14:paraId="7A0AB1CC" w14:textId="77777777" w:rsidR="00052D4E" w:rsidRPr="00052D4E" w:rsidRDefault="00052D4E" w:rsidP="00052D4E">
            <w:r w:rsidRPr="00052D4E">
              <w:t>Use correct &lt;h1&gt;, &lt;h2&gt; tags</w:t>
            </w:r>
          </w:p>
        </w:tc>
      </w:tr>
      <w:tr w:rsidR="00052D4E" w:rsidRPr="00052D4E" w14:paraId="7DC7ADCF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8A4F" w14:textId="77777777" w:rsidR="00052D4E" w:rsidRPr="00052D4E" w:rsidRDefault="00052D4E" w:rsidP="00052D4E">
            <w:r w:rsidRPr="00052D4E">
              <w:t>Content length</w:t>
            </w:r>
          </w:p>
        </w:tc>
        <w:tc>
          <w:tcPr>
            <w:tcW w:w="0" w:type="auto"/>
            <w:vAlign w:val="center"/>
            <w:hideMark/>
          </w:tcPr>
          <w:p w14:paraId="2B33D038" w14:textId="77777777" w:rsidR="00052D4E" w:rsidRPr="00052D4E" w:rsidRDefault="00052D4E" w:rsidP="00052D4E">
            <w:r w:rsidRPr="00052D4E">
              <w:t>Enough content to satisfy "search intent"</w:t>
            </w:r>
          </w:p>
        </w:tc>
      </w:tr>
      <w:tr w:rsidR="00052D4E" w:rsidRPr="00052D4E" w14:paraId="782462BC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EA9D" w14:textId="77777777" w:rsidR="00052D4E" w:rsidRPr="00052D4E" w:rsidRDefault="00052D4E" w:rsidP="00052D4E">
            <w:r w:rsidRPr="00052D4E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42C7229" w14:textId="77777777" w:rsidR="00052D4E" w:rsidRPr="00052D4E" w:rsidRDefault="00052D4E" w:rsidP="00052D4E">
            <w:r w:rsidRPr="00052D4E">
              <w:t>Fast load times, Core Web Vitals</w:t>
            </w:r>
          </w:p>
        </w:tc>
      </w:tr>
      <w:tr w:rsidR="00052D4E" w:rsidRPr="00052D4E" w14:paraId="3BD6D6CB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D051" w14:textId="77777777" w:rsidR="00052D4E" w:rsidRPr="00052D4E" w:rsidRDefault="00052D4E" w:rsidP="00052D4E">
            <w:r w:rsidRPr="00052D4E">
              <w:t>Mobile-first UX</w:t>
            </w:r>
          </w:p>
        </w:tc>
        <w:tc>
          <w:tcPr>
            <w:tcW w:w="0" w:type="auto"/>
            <w:vAlign w:val="center"/>
            <w:hideMark/>
          </w:tcPr>
          <w:p w14:paraId="66007D61" w14:textId="77777777" w:rsidR="00052D4E" w:rsidRPr="00052D4E" w:rsidRDefault="00052D4E" w:rsidP="00052D4E">
            <w:r w:rsidRPr="00052D4E">
              <w:t>Ranks better on mobile-first indexing</w:t>
            </w:r>
          </w:p>
        </w:tc>
      </w:tr>
      <w:tr w:rsidR="00052D4E" w:rsidRPr="00052D4E" w14:paraId="4CEBA4FC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FA72" w14:textId="77777777" w:rsidR="00052D4E" w:rsidRPr="00052D4E" w:rsidRDefault="00052D4E" w:rsidP="00052D4E">
            <w:r w:rsidRPr="00052D4E"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2666B2F2" w14:textId="77777777" w:rsidR="00052D4E" w:rsidRPr="00052D4E" w:rsidRDefault="00052D4E" w:rsidP="00052D4E">
            <w:r w:rsidRPr="00052D4E">
              <w:t>Boost relevance between pages</w:t>
            </w:r>
          </w:p>
        </w:tc>
      </w:tr>
      <w:tr w:rsidR="00052D4E" w:rsidRPr="00052D4E" w14:paraId="40988C49" w14:textId="77777777" w:rsidTr="0005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44CC" w14:textId="77777777" w:rsidR="00052D4E" w:rsidRPr="00052D4E" w:rsidRDefault="00052D4E" w:rsidP="00052D4E">
            <w:r w:rsidRPr="00052D4E">
              <w:t>Schema markup</w:t>
            </w:r>
          </w:p>
        </w:tc>
        <w:tc>
          <w:tcPr>
            <w:tcW w:w="0" w:type="auto"/>
            <w:vAlign w:val="center"/>
            <w:hideMark/>
          </w:tcPr>
          <w:p w14:paraId="3BCCF324" w14:textId="77777777" w:rsidR="00052D4E" w:rsidRPr="00052D4E" w:rsidRDefault="00052D4E" w:rsidP="00052D4E">
            <w:r w:rsidRPr="00052D4E">
              <w:t>Enable Google rich results (especially calculators)</w:t>
            </w:r>
          </w:p>
        </w:tc>
      </w:tr>
      <w:tr w:rsidR="0014733B" w:rsidRPr="00052D4E" w14:paraId="50F019C7" w14:textId="77777777" w:rsidTr="00052D4E">
        <w:trPr>
          <w:tblCellSpacing w:w="15" w:type="dxa"/>
        </w:trPr>
        <w:tc>
          <w:tcPr>
            <w:tcW w:w="0" w:type="auto"/>
            <w:vAlign w:val="center"/>
          </w:tcPr>
          <w:p w14:paraId="43E81479" w14:textId="77777777" w:rsidR="0014733B" w:rsidRDefault="0014733B" w:rsidP="00052D4E"/>
          <w:p w14:paraId="5FAC5C0D" w14:textId="77777777" w:rsidR="0014733B" w:rsidRDefault="0014733B" w:rsidP="00052D4E">
            <w:r w:rsidRPr="0014733B">
              <w:t>sitemap.xml</w:t>
            </w:r>
          </w:p>
          <w:p w14:paraId="52A2567F" w14:textId="77777777" w:rsidR="008360F1" w:rsidRDefault="008360F1" w:rsidP="00052D4E">
            <w:r w:rsidRPr="008360F1">
              <w:t>Added &lt;meta&gt; for Open Graph &amp; social</w:t>
            </w:r>
          </w:p>
          <w:p w14:paraId="0FA984A2" w14:textId="77777777" w:rsidR="008360F1" w:rsidRDefault="00D245A3" w:rsidP="00052D4E">
            <w:r>
              <w:t>Google Search Consol tracking.</w:t>
            </w:r>
          </w:p>
          <w:p w14:paraId="5DA8F5B5" w14:textId="390FDFF6" w:rsidR="001E03A8" w:rsidRDefault="001E03A8" w:rsidP="00052D4E">
            <w:r w:rsidRPr="001E03A8">
              <w:t>robots.txt</w:t>
            </w:r>
          </w:p>
          <w:p w14:paraId="02BEAA20" w14:textId="77777777" w:rsidR="00871790" w:rsidRPr="00871790" w:rsidRDefault="00871790" w:rsidP="00871790">
            <w:pPr>
              <w:rPr>
                <w:b/>
                <w:bCs/>
              </w:rPr>
            </w:pPr>
            <w:r w:rsidRPr="00871790">
              <w:rPr>
                <w:rFonts w:ascii="Segoe UI Emoji" w:hAnsi="Segoe UI Emoji" w:cs="Segoe UI Emoji"/>
                <w:b/>
                <w:bCs/>
              </w:rPr>
              <w:t>🔜</w:t>
            </w:r>
            <w:r w:rsidRPr="00871790">
              <w:rPr>
                <w:b/>
                <w:bCs/>
              </w:rPr>
              <w:t xml:space="preserve"> Suggested Next Steps:</w:t>
            </w:r>
          </w:p>
          <w:p w14:paraId="679146CB" w14:textId="77777777" w:rsidR="00871790" w:rsidRPr="00871790" w:rsidRDefault="00871790" w:rsidP="00871790">
            <w:pPr>
              <w:numPr>
                <w:ilvl w:val="0"/>
                <w:numId w:val="11"/>
              </w:numPr>
            </w:pPr>
            <w:r w:rsidRPr="00871790">
              <w:rPr>
                <w:rFonts w:ascii="Segoe UI Emoji" w:hAnsi="Segoe UI Emoji" w:cs="Segoe UI Emoji"/>
              </w:rPr>
              <w:t>✅</w:t>
            </w:r>
            <w:r w:rsidRPr="00871790">
              <w:t xml:space="preserve"> Deploy the updated site online (e.g. Vercel, Netlify)</w:t>
            </w:r>
          </w:p>
          <w:p w14:paraId="4B55CA4A" w14:textId="77777777" w:rsidR="00871790" w:rsidRPr="00871790" w:rsidRDefault="00871790" w:rsidP="00871790">
            <w:pPr>
              <w:numPr>
                <w:ilvl w:val="0"/>
                <w:numId w:val="11"/>
              </w:numPr>
            </w:pPr>
            <w:r w:rsidRPr="00871790">
              <w:rPr>
                <w:rFonts w:ascii="Segoe UI Emoji" w:hAnsi="Segoe UI Emoji" w:cs="Segoe UI Emoji"/>
              </w:rPr>
              <w:lastRenderedPageBreak/>
              <w:t>🔎</w:t>
            </w:r>
            <w:r w:rsidRPr="00871790">
              <w:t xml:space="preserve"> Submit to </w:t>
            </w:r>
            <w:r w:rsidRPr="00871790">
              <w:rPr>
                <w:b/>
                <w:bCs/>
              </w:rPr>
              <w:t>Google Search Console</w:t>
            </w:r>
          </w:p>
          <w:p w14:paraId="353E62FB" w14:textId="77777777" w:rsidR="00871790" w:rsidRPr="00871790" w:rsidRDefault="00871790" w:rsidP="00871790">
            <w:pPr>
              <w:numPr>
                <w:ilvl w:val="0"/>
                <w:numId w:val="11"/>
              </w:numPr>
            </w:pPr>
            <w:r w:rsidRPr="00871790">
              <w:rPr>
                <w:rFonts w:ascii="Segoe UI Emoji" w:hAnsi="Segoe UI Emoji" w:cs="Segoe UI Emoji"/>
              </w:rPr>
              <w:t>📁</w:t>
            </w:r>
            <w:r w:rsidRPr="00871790">
              <w:t xml:space="preserve"> Generate sitemap.xml and robots.txt</w:t>
            </w:r>
          </w:p>
          <w:p w14:paraId="356818D1" w14:textId="77777777" w:rsidR="00871790" w:rsidRPr="00871790" w:rsidRDefault="00871790" w:rsidP="00871790">
            <w:pPr>
              <w:numPr>
                <w:ilvl w:val="0"/>
                <w:numId w:val="11"/>
              </w:numPr>
            </w:pPr>
            <w:r w:rsidRPr="00871790">
              <w:rPr>
                <w:rFonts w:ascii="Segoe UI Symbol" w:hAnsi="Segoe UI Symbol" w:cs="Segoe UI Symbol"/>
              </w:rPr>
              <w:t>✍</w:t>
            </w:r>
            <w:r w:rsidRPr="00871790">
              <w:t xml:space="preserve"> Start building internal blog pages for backlinks</w:t>
            </w:r>
          </w:p>
          <w:p w14:paraId="758CD766" w14:textId="77777777" w:rsidR="00871790" w:rsidRPr="00871790" w:rsidRDefault="00871790" w:rsidP="00871790">
            <w:r w:rsidRPr="00871790">
              <w:t xml:space="preserve">Let me know when you're ready to move to </w:t>
            </w:r>
            <w:r w:rsidRPr="00871790">
              <w:rPr>
                <w:b/>
                <w:bCs/>
              </w:rPr>
              <w:t>sitemap and Search Console setup</w:t>
            </w:r>
            <w:r w:rsidRPr="00871790">
              <w:t>.</w:t>
            </w:r>
          </w:p>
          <w:p w14:paraId="5235BBBD" w14:textId="3319A346" w:rsidR="00D245A3" w:rsidRPr="00052D4E" w:rsidRDefault="00D245A3" w:rsidP="00052D4E"/>
        </w:tc>
        <w:tc>
          <w:tcPr>
            <w:tcW w:w="0" w:type="auto"/>
            <w:vAlign w:val="center"/>
          </w:tcPr>
          <w:p w14:paraId="7270155A" w14:textId="77777777" w:rsidR="0014733B" w:rsidRPr="00052D4E" w:rsidRDefault="0014733B" w:rsidP="00052D4E"/>
        </w:tc>
      </w:tr>
    </w:tbl>
    <w:p w14:paraId="6352C4DC" w14:textId="77777777" w:rsidR="00052D4E" w:rsidRDefault="00052D4E" w:rsidP="005E5AA1"/>
    <w:p w14:paraId="63DAA014" w14:textId="77777777" w:rsidR="005E5AA1" w:rsidRDefault="005E5AA1" w:rsidP="005E5AA1"/>
    <w:sectPr w:rsidR="005E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41B3"/>
    <w:multiLevelType w:val="multilevel"/>
    <w:tmpl w:val="62C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7122"/>
    <w:multiLevelType w:val="multilevel"/>
    <w:tmpl w:val="DF7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C5BE8"/>
    <w:multiLevelType w:val="multilevel"/>
    <w:tmpl w:val="494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27EDE"/>
    <w:multiLevelType w:val="multilevel"/>
    <w:tmpl w:val="CB3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74EA3"/>
    <w:multiLevelType w:val="multilevel"/>
    <w:tmpl w:val="2300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458D1"/>
    <w:multiLevelType w:val="multilevel"/>
    <w:tmpl w:val="36EA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22BBC"/>
    <w:multiLevelType w:val="multilevel"/>
    <w:tmpl w:val="15EE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95D88"/>
    <w:multiLevelType w:val="multilevel"/>
    <w:tmpl w:val="DC6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D4F77"/>
    <w:multiLevelType w:val="multilevel"/>
    <w:tmpl w:val="B2A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36CDB"/>
    <w:multiLevelType w:val="multilevel"/>
    <w:tmpl w:val="C0A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D3A4E"/>
    <w:multiLevelType w:val="multilevel"/>
    <w:tmpl w:val="F4C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681097">
    <w:abstractNumId w:val="2"/>
  </w:num>
  <w:num w:numId="2" w16cid:durableId="920599639">
    <w:abstractNumId w:val="1"/>
  </w:num>
  <w:num w:numId="3" w16cid:durableId="641275057">
    <w:abstractNumId w:val="9"/>
  </w:num>
  <w:num w:numId="4" w16cid:durableId="1058671158">
    <w:abstractNumId w:val="8"/>
  </w:num>
  <w:num w:numId="5" w16cid:durableId="938757584">
    <w:abstractNumId w:val="6"/>
  </w:num>
  <w:num w:numId="6" w16cid:durableId="1484739378">
    <w:abstractNumId w:val="5"/>
  </w:num>
  <w:num w:numId="7" w16cid:durableId="1619868943">
    <w:abstractNumId w:val="7"/>
  </w:num>
  <w:num w:numId="8" w16cid:durableId="696663544">
    <w:abstractNumId w:val="0"/>
  </w:num>
  <w:num w:numId="9" w16cid:durableId="1134713329">
    <w:abstractNumId w:val="10"/>
  </w:num>
  <w:num w:numId="10" w16cid:durableId="1125392245">
    <w:abstractNumId w:val="3"/>
  </w:num>
  <w:num w:numId="11" w16cid:durableId="294916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1"/>
    <w:rsid w:val="00002C59"/>
    <w:rsid w:val="00052D4E"/>
    <w:rsid w:val="0014733B"/>
    <w:rsid w:val="001E03A8"/>
    <w:rsid w:val="00430A96"/>
    <w:rsid w:val="005E5AA1"/>
    <w:rsid w:val="006F1A34"/>
    <w:rsid w:val="008360F1"/>
    <w:rsid w:val="00871790"/>
    <w:rsid w:val="00CC0B4C"/>
    <w:rsid w:val="00D245A3"/>
    <w:rsid w:val="00D7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336C"/>
  <w15:chartTrackingRefBased/>
  <w15:docId w15:val="{E8DE3522-AB87-4F4C-BE68-43D639C6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5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Hackman, Patrick</dc:creator>
  <cp:keywords/>
  <dc:description/>
  <cp:lastModifiedBy>Hackman, Patrick</cp:lastModifiedBy>
  <cp:revision>8</cp:revision>
  <dcterms:created xsi:type="dcterms:W3CDTF">2025-05-24T10:57:00Z</dcterms:created>
  <dcterms:modified xsi:type="dcterms:W3CDTF">2025-05-25T11:29:00Z</dcterms:modified>
</cp:coreProperties>
</file>