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"../assets/loading.svg"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"Loading"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