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47E5" w14:textId="328F1604" w:rsidR="0087026B" w:rsidRDefault="0087026B" w:rsidP="0087026B">
      <w:r>
        <w:t>• Nome:</w:t>
      </w:r>
    </w:p>
    <w:p w14:paraId="0B2BF74F" w14:textId="539BB5DB" w:rsidR="0087026B" w:rsidRDefault="0087026B" w:rsidP="0087026B">
      <w:pPr>
        <w:ind w:firstLine="708"/>
      </w:pPr>
      <w:r>
        <w:t>Adopt4Paws</w:t>
      </w:r>
      <w:r>
        <w:br/>
        <w:t>• Sketch de Logo</w:t>
      </w:r>
      <w:r w:rsidR="004442C8">
        <w:t>:</w:t>
      </w:r>
    </w:p>
    <w:p w14:paraId="0B213B7B" w14:textId="4990ECD8" w:rsidR="004442C8" w:rsidRDefault="004442C8" w:rsidP="0087026B">
      <w:pPr>
        <w:ind w:firstLine="708"/>
      </w:pPr>
      <w:r w:rsidRPr="004442C8">
        <w:rPr>
          <w:noProof/>
        </w:rPr>
        <w:drawing>
          <wp:anchor distT="0" distB="0" distL="114300" distR="114300" simplePos="0" relativeHeight="251658240" behindDoc="1" locked="0" layoutInCell="1" allowOverlap="1" wp14:anchorId="7167143E" wp14:editId="090BA7A5">
            <wp:simplePos x="0" y="0"/>
            <wp:positionH relativeFrom="column">
              <wp:posOffset>1460123</wp:posOffset>
            </wp:positionH>
            <wp:positionV relativeFrom="paragraph">
              <wp:posOffset>187325</wp:posOffset>
            </wp:positionV>
            <wp:extent cx="2032000" cy="1281593"/>
            <wp:effectExtent l="0" t="0" r="635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8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O seguinte sketch é retirado do plano inicial que nos foi desafiado por as nossas colegas de marketing.</w:t>
      </w:r>
    </w:p>
    <w:p w14:paraId="61704868" w14:textId="12C53FD4" w:rsidR="004442C8" w:rsidRDefault="004442C8" w:rsidP="0087026B">
      <w:pPr>
        <w:ind w:firstLine="708"/>
      </w:pPr>
    </w:p>
    <w:p w14:paraId="4DBBE3FB" w14:textId="6C0A1407" w:rsidR="004442C8" w:rsidRDefault="004442C8" w:rsidP="0087026B">
      <w:pPr>
        <w:ind w:firstLine="708"/>
      </w:pPr>
    </w:p>
    <w:p w14:paraId="18345651" w14:textId="460EF321" w:rsidR="004442C8" w:rsidRDefault="004442C8" w:rsidP="0087026B">
      <w:pPr>
        <w:ind w:firstLine="708"/>
      </w:pPr>
    </w:p>
    <w:p w14:paraId="0F52F33E" w14:textId="09FC257D" w:rsidR="0087026B" w:rsidRDefault="0087026B" w:rsidP="004442C8"/>
    <w:p w14:paraId="30BB4061" w14:textId="3882C2BC" w:rsidR="0087026B" w:rsidRDefault="0087026B" w:rsidP="0087026B">
      <w:r>
        <w:t>• Breve descrição da app com o objetivo central bem definido.</w:t>
      </w:r>
    </w:p>
    <w:p w14:paraId="3ECE6591" w14:textId="2D852682" w:rsidR="0087026B" w:rsidRDefault="0087026B" w:rsidP="0087026B">
      <w:r>
        <w:tab/>
        <w:t>Esta app tem como objetivo tornar mais facilmente para as pessoas adotarem animais que não têm lar e que estão previamente num canil</w:t>
      </w:r>
      <w:r w:rsidR="004442C8">
        <w:t xml:space="preserve">. E mostrar em mapa aonde estão os canis aderentes a esta plataforma, também caso um utilizador não consiga ter um animal de estimação pode sempre fazer contribuições para ajudar os canis a dar condições para esses animais nos canis. </w:t>
      </w:r>
    </w:p>
    <w:p w14:paraId="46E89D34" w14:textId="11203C96" w:rsidR="0087026B" w:rsidRDefault="0087026B" w:rsidP="0087026B">
      <w:r>
        <w:t>• Listagem de potenciais apps concorrentes.</w:t>
      </w:r>
    </w:p>
    <w:p w14:paraId="38BC5911" w14:textId="0BC15119" w:rsidR="0087026B" w:rsidRPr="00D21D6E" w:rsidRDefault="00D21D6E" w:rsidP="00D21D6E">
      <w:pPr>
        <w:ind w:firstLine="708"/>
        <w:rPr>
          <w:b/>
          <w:bCs/>
        </w:rPr>
      </w:pPr>
      <w:r w:rsidRPr="00D21D6E">
        <w:rPr>
          <w:b/>
          <w:bCs/>
        </w:rPr>
        <w:t xml:space="preserve">Pela pesquisa dos alunos encontraram aplicações semelhantes a esta que se irá desenvolver, tais como, </w:t>
      </w:r>
      <w:proofErr w:type="spellStart"/>
      <w:r w:rsidRPr="00D21D6E">
        <w:rPr>
          <w:b/>
          <w:bCs/>
        </w:rPr>
        <w:t>Tinder</w:t>
      </w:r>
      <w:proofErr w:type="spellEnd"/>
      <w:r w:rsidRPr="00D21D6E">
        <w:rPr>
          <w:b/>
          <w:bCs/>
        </w:rPr>
        <w:t xml:space="preserve"> </w:t>
      </w:r>
      <w:r>
        <w:rPr>
          <w:b/>
          <w:bCs/>
        </w:rPr>
        <w:t>que esta é uma aplicação de relacionamentos sociais e que pelas preferências do utilizador a app mostra as pessoas ligadas a essas preferências.</w:t>
      </w:r>
    </w:p>
    <w:p w14:paraId="0DF70BD3" w14:textId="3AE3C732" w:rsidR="0087026B" w:rsidRDefault="0087026B" w:rsidP="0087026B">
      <w:r>
        <w:t>• Listagem das funcionalidades mais importantes implementad</w:t>
      </w:r>
      <w:r w:rsidR="00E805A5">
        <w:t>a</w:t>
      </w:r>
      <w:r>
        <w:t>s.</w:t>
      </w:r>
    </w:p>
    <w:p w14:paraId="3ABC2A7A" w14:textId="38977F88" w:rsidR="0087026B" w:rsidRPr="004442C8" w:rsidRDefault="004442C8" w:rsidP="004442C8">
      <w:pPr>
        <w:pStyle w:val="PargrafodaLista"/>
        <w:numPr>
          <w:ilvl w:val="0"/>
          <w:numId w:val="1"/>
        </w:numPr>
      </w:pPr>
      <w:r>
        <w:rPr>
          <w:sz w:val="20"/>
          <w:szCs w:val="20"/>
        </w:rPr>
        <w:t>Mapa com os canis;</w:t>
      </w:r>
    </w:p>
    <w:p w14:paraId="566DB8D5" w14:textId="2B85B614" w:rsidR="004442C8" w:rsidRPr="00637B0D" w:rsidRDefault="00637B0D" w:rsidP="004442C8">
      <w:pPr>
        <w:pStyle w:val="PargrafodaLista"/>
        <w:numPr>
          <w:ilvl w:val="0"/>
          <w:numId w:val="1"/>
        </w:numPr>
      </w:pPr>
      <w:r>
        <w:rPr>
          <w:sz w:val="20"/>
          <w:szCs w:val="20"/>
        </w:rPr>
        <w:t>Registo de utilizadores</w:t>
      </w:r>
      <w:r w:rsidR="00267D73">
        <w:rPr>
          <w:sz w:val="20"/>
          <w:szCs w:val="20"/>
        </w:rPr>
        <w:t>;</w:t>
      </w:r>
    </w:p>
    <w:p w14:paraId="541238DA" w14:textId="3298CE6E" w:rsidR="00637B0D" w:rsidRPr="00267D73" w:rsidRDefault="00267D73" w:rsidP="004442C8">
      <w:pPr>
        <w:pStyle w:val="PargrafodaLista"/>
        <w:numPr>
          <w:ilvl w:val="0"/>
          <w:numId w:val="1"/>
        </w:numPr>
      </w:pPr>
      <w:r>
        <w:rPr>
          <w:sz w:val="20"/>
          <w:szCs w:val="20"/>
        </w:rPr>
        <w:t>Pesquisa de animais por preferências;</w:t>
      </w:r>
    </w:p>
    <w:p w14:paraId="72BF6DE4" w14:textId="76693FDC" w:rsidR="00267D73" w:rsidRDefault="00267D73" w:rsidP="004442C8">
      <w:pPr>
        <w:pStyle w:val="PargrafodaLista"/>
        <w:numPr>
          <w:ilvl w:val="0"/>
          <w:numId w:val="1"/>
        </w:numPr>
      </w:pPr>
      <w:r>
        <w:t>Marketplace;</w:t>
      </w:r>
    </w:p>
    <w:p w14:paraId="79A66566" w14:textId="5626E552" w:rsidR="00267D73" w:rsidRDefault="00267D73" w:rsidP="004442C8">
      <w:pPr>
        <w:pStyle w:val="PargrafodaLista"/>
        <w:numPr>
          <w:ilvl w:val="0"/>
          <w:numId w:val="1"/>
        </w:numPr>
      </w:pPr>
      <w:r>
        <w:t>Envio de formulário de voluntariado;</w:t>
      </w:r>
    </w:p>
    <w:p w14:paraId="598D51A7" w14:textId="4DB49D87" w:rsidR="0087026B" w:rsidRDefault="0087026B" w:rsidP="0087026B">
      <w:r>
        <w:t>• Indicação de quais os sensores e interações mais complexas a usar</w:t>
      </w:r>
      <w:r w:rsidR="00267D73">
        <w:t>:</w:t>
      </w:r>
    </w:p>
    <w:p w14:paraId="760889F8" w14:textId="2791EE83" w:rsidR="00267D73" w:rsidRDefault="00267D73" w:rsidP="00267D73">
      <w:pPr>
        <w:pStyle w:val="PargrafodaLista"/>
        <w:numPr>
          <w:ilvl w:val="0"/>
          <w:numId w:val="4"/>
        </w:numPr>
      </w:pPr>
      <w:r>
        <w:t>Utilização de Sistemas de mapa e GPS</w:t>
      </w:r>
    </w:p>
    <w:p w14:paraId="2477E6DE" w14:textId="37A18072" w:rsidR="00C21012" w:rsidRDefault="00C21012" w:rsidP="00C21012"/>
    <w:p w14:paraId="6741D92F" w14:textId="6435C839" w:rsidR="00C21012" w:rsidRDefault="00C21012" w:rsidP="00C21012"/>
    <w:p w14:paraId="7E4F1EFA" w14:textId="3C6448B8" w:rsidR="00C21012" w:rsidRDefault="00C21012" w:rsidP="00C21012"/>
    <w:p w14:paraId="6E4683E5" w14:textId="127858A4" w:rsidR="00C21012" w:rsidRDefault="00C21012" w:rsidP="00C21012"/>
    <w:p w14:paraId="62F8D5EA" w14:textId="7F336D56" w:rsidR="00C21012" w:rsidRDefault="00C21012" w:rsidP="00C21012"/>
    <w:p w14:paraId="72F67BB1" w14:textId="74F43474" w:rsidR="00C21012" w:rsidRDefault="00C21012" w:rsidP="00C21012"/>
    <w:p w14:paraId="578D296B" w14:textId="5D7AE1A2" w:rsidR="00C21012" w:rsidRDefault="00C21012" w:rsidP="00C21012"/>
    <w:p w14:paraId="2DBFB850" w14:textId="77777777" w:rsidR="00C21012" w:rsidRDefault="00C21012" w:rsidP="00C21012"/>
    <w:p w14:paraId="73287ED8" w14:textId="302E3653" w:rsidR="00C35906" w:rsidRDefault="0087026B" w:rsidP="00267D73">
      <w:r>
        <w:lastRenderedPageBreak/>
        <w:t>• Apresentação de sketches/</w:t>
      </w:r>
      <w:proofErr w:type="spellStart"/>
      <w:r>
        <w:t>mockups</w:t>
      </w:r>
      <w:proofErr w:type="spellEnd"/>
      <w:r>
        <w:t>/</w:t>
      </w:r>
      <w:proofErr w:type="spellStart"/>
      <w:r>
        <w:t>wireframes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 interfaces mais importantes.</w:t>
      </w:r>
    </w:p>
    <w:p w14:paraId="7D271A12" w14:textId="09D7E363" w:rsidR="00E805A5" w:rsidRDefault="00C21012" w:rsidP="00267D73">
      <w:r>
        <w:tab/>
        <w:t>Na seguinte imagem é o ecrã principal que poderá fazer um registo de utilizador ou se já tiver conta na app fazer o login.</w:t>
      </w:r>
      <w:r w:rsidR="00642B14">
        <w:tab/>
      </w:r>
    </w:p>
    <w:p w14:paraId="3D1B0D60" w14:textId="3A3B03F7" w:rsidR="00C21012" w:rsidRDefault="00A21D6C" w:rsidP="00267D73">
      <w:r w:rsidRPr="00C21012">
        <w:drawing>
          <wp:anchor distT="0" distB="0" distL="114300" distR="114300" simplePos="0" relativeHeight="251659264" behindDoc="1" locked="0" layoutInCell="1" allowOverlap="1" wp14:anchorId="7321755D" wp14:editId="6DE773A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513507" cy="3390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50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4DDAD" w14:textId="6F20C2B8" w:rsidR="00C21012" w:rsidRDefault="00C21012" w:rsidP="00267D73"/>
    <w:p w14:paraId="1EF01053" w14:textId="794FD35B" w:rsidR="00C21012" w:rsidRDefault="00C21012" w:rsidP="00267D73"/>
    <w:p w14:paraId="267A2581" w14:textId="37480B15" w:rsidR="00C21012" w:rsidRDefault="00C21012" w:rsidP="00267D73"/>
    <w:p w14:paraId="38F6244F" w14:textId="415029CD" w:rsidR="00C21012" w:rsidRDefault="00C21012" w:rsidP="00267D73"/>
    <w:p w14:paraId="67FC173D" w14:textId="224A528F" w:rsidR="00C21012" w:rsidRDefault="00C21012" w:rsidP="00267D73"/>
    <w:p w14:paraId="23140ABD" w14:textId="264A6CE4" w:rsidR="00C21012" w:rsidRDefault="00C21012" w:rsidP="00267D73"/>
    <w:p w14:paraId="607EA465" w14:textId="7575AF66" w:rsidR="00C21012" w:rsidRDefault="00C21012" w:rsidP="00267D73"/>
    <w:p w14:paraId="3ED6CDCC" w14:textId="74B80A72" w:rsidR="00C21012" w:rsidRDefault="00C21012" w:rsidP="00267D73"/>
    <w:p w14:paraId="4952218A" w14:textId="50EE8DF9" w:rsidR="00C21012" w:rsidRDefault="00C21012" w:rsidP="00267D73"/>
    <w:p w14:paraId="40F2F0C5" w14:textId="7C757E65" w:rsidR="00C21012" w:rsidRDefault="00C21012" w:rsidP="00267D73"/>
    <w:p w14:paraId="4507C6AC" w14:textId="382D0141" w:rsidR="00C21012" w:rsidRDefault="00C21012" w:rsidP="00267D73"/>
    <w:p w14:paraId="5ED65010" w14:textId="1FC88D5B" w:rsidR="00C21012" w:rsidRDefault="00C21012" w:rsidP="00267D73"/>
    <w:p w14:paraId="157DA764" w14:textId="62F8F9AB" w:rsidR="00C21012" w:rsidRDefault="00A21D6C" w:rsidP="00A21D6C">
      <w:pPr>
        <w:ind w:firstLine="708"/>
      </w:pPr>
      <w:r>
        <w:t xml:space="preserve">Se pressionar a criação de conta irá dar pedir para </w:t>
      </w:r>
      <w:proofErr w:type="gramStart"/>
      <w:r>
        <w:t>por</w:t>
      </w:r>
      <w:proofErr w:type="gramEnd"/>
      <w:r>
        <w:t xml:space="preserve"> o nome, data de nascimento e o email e password para posteriormente fazer o login na app.</w:t>
      </w:r>
    </w:p>
    <w:p w14:paraId="0C5B74C7" w14:textId="048EF3FC" w:rsidR="00A21D6C" w:rsidRDefault="00A21D6C" w:rsidP="00267D73">
      <w:r w:rsidRPr="00A21D6C">
        <w:drawing>
          <wp:anchor distT="0" distB="0" distL="114300" distR="114300" simplePos="0" relativeHeight="251660288" behindDoc="1" locked="0" layoutInCell="1" allowOverlap="1" wp14:anchorId="0664DC0B" wp14:editId="3B60C7E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552575" cy="3478455"/>
            <wp:effectExtent l="0" t="0" r="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F5A3B" w14:textId="2B762A9E" w:rsidR="00C21012" w:rsidRDefault="00C21012" w:rsidP="00267D73"/>
    <w:p w14:paraId="6F4DB4EE" w14:textId="1322FDE2" w:rsidR="00D362E1" w:rsidRDefault="00D362E1" w:rsidP="00267D73"/>
    <w:p w14:paraId="40727E79" w14:textId="036ACAB7" w:rsidR="00D362E1" w:rsidRDefault="00D362E1" w:rsidP="00267D73"/>
    <w:p w14:paraId="32EF9164" w14:textId="2BA98B09" w:rsidR="00D362E1" w:rsidRDefault="00D362E1" w:rsidP="00267D73"/>
    <w:p w14:paraId="2247ACB7" w14:textId="32B9B728" w:rsidR="00D362E1" w:rsidRDefault="00D362E1" w:rsidP="00267D73"/>
    <w:p w14:paraId="19B448BC" w14:textId="3457078D" w:rsidR="00D362E1" w:rsidRDefault="00D362E1" w:rsidP="00267D73"/>
    <w:p w14:paraId="09C968FE" w14:textId="0ECD97AB" w:rsidR="00D362E1" w:rsidRDefault="00D362E1" w:rsidP="00267D73"/>
    <w:p w14:paraId="004021DD" w14:textId="375FCB3D" w:rsidR="00D362E1" w:rsidRDefault="00D362E1" w:rsidP="00267D73"/>
    <w:p w14:paraId="7104C697" w14:textId="5F437881" w:rsidR="00D362E1" w:rsidRDefault="00D362E1" w:rsidP="00267D73"/>
    <w:p w14:paraId="3A72CB33" w14:textId="60EA314D" w:rsidR="00D362E1" w:rsidRDefault="00D362E1" w:rsidP="00267D73"/>
    <w:p w14:paraId="137245A5" w14:textId="21E68949" w:rsidR="00D362E1" w:rsidRDefault="00D362E1" w:rsidP="00267D73"/>
    <w:p w14:paraId="242D6DCB" w14:textId="7DD9C807" w:rsidR="00D362E1" w:rsidRDefault="00D362E1" w:rsidP="00267D73"/>
    <w:p w14:paraId="4077AAC3" w14:textId="49DEDFC5" w:rsidR="00D362E1" w:rsidRDefault="00D362E1" w:rsidP="00267D73"/>
    <w:p w14:paraId="063B55BF" w14:textId="5D4A0944" w:rsidR="00D362E1" w:rsidRDefault="00D362E1" w:rsidP="00D362E1">
      <w:pPr>
        <w:ind w:firstLine="708"/>
      </w:pPr>
      <w:r w:rsidRPr="00D362E1">
        <w:lastRenderedPageBreak/>
        <w:drawing>
          <wp:anchor distT="0" distB="0" distL="114300" distR="114300" simplePos="0" relativeHeight="251661312" behindDoc="1" locked="0" layoutInCell="1" allowOverlap="1" wp14:anchorId="5592ED21" wp14:editId="408E0582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1628775" cy="3649281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49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Depois de criar conta pode se proceder ao login.</w:t>
      </w:r>
    </w:p>
    <w:p w14:paraId="5A6250F5" w14:textId="7803D076" w:rsidR="00D362E1" w:rsidRDefault="00D362E1" w:rsidP="00D362E1">
      <w:pPr>
        <w:ind w:firstLine="708"/>
      </w:pPr>
    </w:p>
    <w:p w14:paraId="184FFC49" w14:textId="285C9A39" w:rsidR="00D362E1" w:rsidRDefault="00D362E1" w:rsidP="00D362E1">
      <w:pPr>
        <w:ind w:firstLine="708"/>
      </w:pPr>
    </w:p>
    <w:p w14:paraId="1C52C121" w14:textId="7565EAC6" w:rsidR="00D362E1" w:rsidRDefault="00D362E1" w:rsidP="00D362E1">
      <w:pPr>
        <w:ind w:firstLine="708"/>
      </w:pPr>
    </w:p>
    <w:p w14:paraId="68364A74" w14:textId="54886357" w:rsidR="00D362E1" w:rsidRDefault="00D362E1" w:rsidP="00D362E1">
      <w:pPr>
        <w:ind w:firstLine="708"/>
      </w:pPr>
    </w:p>
    <w:p w14:paraId="1395E54B" w14:textId="635BAD3C" w:rsidR="00D362E1" w:rsidRDefault="00D362E1" w:rsidP="00D362E1">
      <w:pPr>
        <w:ind w:firstLine="708"/>
      </w:pPr>
    </w:p>
    <w:p w14:paraId="662868C8" w14:textId="178905B6" w:rsidR="00D362E1" w:rsidRDefault="00D362E1" w:rsidP="00D362E1">
      <w:pPr>
        <w:ind w:firstLine="708"/>
      </w:pPr>
    </w:p>
    <w:p w14:paraId="7BA01AA9" w14:textId="482BCC0A" w:rsidR="00D362E1" w:rsidRDefault="00D362E1" w:rsidP="00D362E1">
      <w:pPr>
        <w:ind w:firstLine="708"/>
      </w:pPr>
    </w:p>
    <w:p w14:paraId="533F8535" w14:textId="3E2A5ED3" w:rsidR="00D362E1" w:rsidRDefault="00D362E1" w:rsidP="00D362E1">
      <w:pPr>
        <w:ind w:firstLine="708"/>
      </w:pPr>
    </w:p>
    <w:p w14:paraId="046BFAEC" w14:textId="087A9937" w:rsidR="00D362E1" w:rsidRDefault="00D362E1" w:rsidP="00D362E1">
      <w:pPr>
        <w:ind w:firstLine="708"/>
      </w:pPr>
    </w:p>
    <w:p w14:paraId="475A717F" w14:textId="252F4032" w:rsidR="00D362E1" w:rsidRDefault="00D362E1" w:rsidP="00D362E1">
      <w:pPr>
        <w:ind w:firstLine="708"/>
      </w:pPr>
    </w:p>
    <w:p w14:paraId="4E5A1EF0" w14:textId="3149641A" w:rsidR="00D362E1" w:rsidRDefault="00D362E1" w:rsidP="00D362E1">
      <w:pPr>
        <w:ind w:firstLine="708"/>
      </w:pPr>
    </w:p>
    <w:p w14:paraId="287567B3" w14:textId="49DE59D3" w:rsidR="00D362E1" w:rsidRDefault="00D362E1" w:rsidP="00D362E1">
      <w:pPr>
        <w:ind w:firstLine="708"/>
      </w:pPr>
    </w:p>
    <w:p w14:paraId="267AEFC5" w14:textId="5B1690BA" w:rsidR="00D362E1" w:rsidRDefault="00D362E1" w:rsidP="00D362E1">
      <w:pPr>
        <w:ind w:firstLine="708"/>
      </w:pPr>
    </w:p>
    <w:p w14:paraId="0BD8E55F" w14:textId="5174579D" w:rsidR="00D362E1" w:rsidRDefault="00D362E1" w:rsidP="00D362E1">
      <w:pPr>
        <w:ind w:firstLine="708"/>
      </w:pPr>
      <w:r w:rsidRPr="00D362E1">
        <w:drawing>
          <wp:anchor distT="0" distB="0" distL="114300" distR="114300" simplePos="0" relativeHeight="251664384" behindDoc="1" locked="0" layoutInCell="1" allowOverlap="1" wp14:anchorId="32F3A9D3" wp14:editId="4076649C">
            <wp:simplePos x="0" y="0"/>
            <wp:positionH relativeFrom="margin">
              <wp:posOffset>3796665</wp:posOffset>
            </wp:positionH>
            <wp:positionV relativeFrom="paragraph">
              <wp:posOffset>254635</wp:posOffset>
            </wp:positionV>
            <wp:extent cx="1797050" cy="4054879"/>
            <wp:effectExtent l="0" t="0" r="0" b="3175"/>
            <wp:wrapNone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08" cy="406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AA56E09" wp14:editId="71232807">
            <wp:simplePos x="0" y="0"/>
            <wp:positionH relativeFrom="column">
              <wp:posOffset>1929765</wp:posOffset>
            </wp:positionH>
            <wp:positionV relativeFrom="paragraph">
              <wp:posOffset>245110</wp:posOffset>
            </wp:positionV>
            <wp:extent cx="1809750" cy="4065378"/>
            <wp:effectExtent l="0" t="0" r="0" b="0"/>
            <wp:wrapNone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962" cy="40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2E1">
        <w:drawing>
          <wp:anchor distT="0" distB="0" distL="114300" distR="114300" simplePos="0" relativeHeight="251662336" behindDoc="1" locked="0" layoutInCell="1" allowOverlap="1" wp14:anchorId="76628DEA" wp14:editId="5A0328F9">
            <wp:simplePos x="0" y="0"/>
            <wp:positionH relativeFrom="column">
              <wp:posOffset>34290</wp:posOffset>
            </wp:positionH>
            <wp:positionV relativeFrom="paragraph">
              <wp:posOffset>224155</wp:posOffset>
            </wp:positionV>
            <wp:extent cx="1828800" cy="4097438"/>
            <wp:effectExtent l="0" t="0" r="0" b="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 o utilizador não se lembre da password, tem como recuperar a mesma </w:t>
      </w:r>
    </w:p>
    <w:p w14:paraId="77520A08" w14:textId="2157D99B" w:rsidR="00651477" w:rsidRDefault="00651477" w:rsidP="00D362E1">
      <w:pPr>
        <w:ind w:firstLine="708"/>
      </w:pPr>
    </w:p>
    <w:p w14:paraId="4243DD29" w14:textId="40883D2B" w:rsidR="00651477" w:rsidRDefault="00651477" w:rsidP="00D362E1">
      <w:pPr>
        <w:ind w:firstLine="708"/>
      </w:pPr>
    </w:p>
    <w:p w14:paraId="459F7B34" w14:textId="124658E7" w:rsidR="00651477" w:rsidRDefault="00651477" w:rsidP="00D362E1">
      <w:pPr>
        <w:ind w:firstLine="708"/>
      </w:pPr>
    </w:p>
    <w:p w14:paraId="2FCD55AF" w14:textId="735CE427" w:rsidR="00651477" w:rsidRDefault="00651477" w:rsidP="00D362E1">
      <w:pPr>
        <w:ind w:firstLine="708"/>
      </w:pPr>
    </w:p>
    <w:p w14:paraId="4DA9943E" w14:textId="7DA8F3E6" w:rsidR="00651477" w:rsidRDefault="00651477" w:rsidP="00D362E1">
      <w:pPr>
        <w:ind w:firstLine="708"/>
      </w:pPr>
    </w:p>
    <w:p w14:paraId="55A1B58A" w14:textId="37BE5A0E" w:rsidR="00651477" w:rsidRDefault="00651477" w:rsidP="00D362E1">
      <w:pPr>
        <w:ind w:firstLine="708"/>
      </w:pPr>
    </w:p>
    <w:p w14:paraId="1C91ACA5" w14:textId="1B98FC74" w:rsidR="00651477" w:rsidRDefault="00651477" w:rsidP="00D362E1">
      <w:pPr>
        <w:ind w:firstLine="708"/>
      </w:pPr>
    </w:p>
    <w:p w14:paraId="57199EB1" w14:textId="0CE9E11E" w:rsidR="00651477" w:rsidRDefault="00651477" w:rsidP="00D362E1">
      <w:pPr>
        <w:ind w:firstLine="708"/>
      </w:pPr>
    </w:p>
    <w:p w14:paraId="036DF632" w14:textId="2C8A9BC8" w:rsidR="00651477" w:rsidRDefault="00651477" w:rsidP="00D362E1">
      <w:pPr>
        <w:ind w:firstLine="708"/>
      </w:pPr>
    </w:p>
    <w:p w14:paraId="5C87034C" w14:textId="42966AED" w:rsidR="00651477" w:rsidRDefault="00651477" w:rsidP="00D362E1">
      <w:pPr>
        <w:ind w:firstLine="708"/>
      </w:pPr>
    </w:p>
    <w:p w14:paraId="1F90EAA7" w14:textId="1586D95E" w:rsidR="00651477" w:rsidRDefault="00651477" w:rsidP="00D362E1">
      <w:pPr>
        <w:ind w:firstLine="708"/>
      </w:pPr>
    </w:p>
    <w:p w14:paraId="714DB6AC" w14:textId="4D65E848" w:rsidR="00651477" w:rsidRDefault="00651477" w:rsidP="00D362E1">
      <w:pPr>
        <w:ind w:firstLine="708"/>
      </w:pPr>
    </w:p>
    <w:p w14:paraId="598CFF7A" w14:textId="1131C5B0" w:rsidR="00651477" w:rsidRDefault="00651477" w:rsidP="00D362E1">
      <w:pPr>
        <w:ind w:firstLine="708"/>
      </w:pPr>
    </w:p>
    <w:p w14:paraId="3D79A6A9" w14:textId="7EFB844C" w:rsidR="00651477" w:rsidRDefault="00651477" w:rsidP="00D362E1">
      <w:pPr>
        <w:ind w:firstLine="708"/>
      </w:pPr>
    </w:p>
    <w:p w14:paraId="120F4ED3" w14:textId="704FA7D3" w:rsidR="00651477" w:rsidRDefault="00651477" w:rsidP="00D362E1">
      <w:pPr>
        <w:ind w:firstLine="708"/>
      </w:pPr>
    </w:p>
    <w:p w14:paraId="3AE64C2E" w14:textId="3005445F" w:rsidR="00651477" w:rsidRDefault="00651477" w:rsidP="00D362E1">
      <w:pPr>
        <w:ind w:firstLine="708"/>
      </w:pPr>
    </w:p>
    <w:p w14:paraId="551CCB2D" w14:textId="25B224B1" w:rsidR="00651477" w:rsidRDefault="00651477" w:rsidP="00D362E1">
      <w:pPr>
        <w:ind w:firstLine="708"/>
      </w:pPr>
      <w:r>
        <w:lastRenderedPageBreak/>
        <w:t xml:space="preserve">Após todo o procedimento de criação de conta de novo utilizador a app tem de saber quais são as preferências do mesmo, então na app existe uma página para que o utilizador escolha que tipo de animais gosta ou/e procura, também </w:t>
      </w:r>
      <w:r w:rsidR="00C420AE">
        <w:t>pergunta ao utilizador porque se juntou se foi por adoção de animais ou mesmo para ajudar com doações para os animais que estão em canis.</w:t>
      </w:r>
    </w:p>
    <w:p w14:paraId="2884DBB1" w14:textId="1FC9D68D" w:rsidR="00651477" w:rsidRDefault="00C420AE" w:rsidP="00D362E1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CACD67F" wp14:editId="20CD92C4">
            <wp:simplePos x="0" y="0"/>
            <wp:positionH relativeFrom="column">
              <wp:posOffset>2996565</wp:posOffset>
            </wp:positionH>
            <wp:positionV relativeFrom="paragraph">
              <wp:posOffset>12065</wp:posOffset>
            </wp:positionV>
            <wp:extent cx="1924050" cy="4322141"/>
            <wp:effectExtent l="0" t="0" r="0" b="25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3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212084" wp14:editId="62749A0B">
            <wp:simplePos x="0" y="0"/>
            <wp:positionH relativeFrom="margin">
              <wp:posOffset>218440</wp:posOffset>
            </wp:positionH>
            <wp:positionV relativeFrom="paragraph">
              <wp:posOffset>36830</wp:posOffset>
            </wp:positionV>
            <wp:extent cx="1914525" cy="4300220"/>
            <wp:effectExtent l="0" t="0" r="0" b="508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2A975" w14:textId="0FC8BCD4" w:rsidR="00651477" w:rsidRDefault="00651477" w:rsidP="00D362E1">
      <w:pPr>
        <w:ind w:firstLine="708"/>
      </w:pPr>
    </w:p>
    <w:p w14:paraId="0A0FEE87" w14:textId="0FA02A9D" w:rsidR="00651477" w:rsidRDefault="00651477" w:rsidP="00D362E1">
      <w:pPr>
        <w:ind w:firstLine="708"/>
      </w:pPr>
    </w:p>
    <w:p w14:paraId="13640259" w14:textId="6F1A8577" w:rsidR="00651477" w:rsidRDefault="00651477" w:rsidP="00D362E1">
      <w:pPr>
        <w:ind w:firstLine="708"/>
      </w:pPr>
    </w:p>
    <w:p w14:paraId="5D7553B0" w14:textId="237E8FD9" w:rsidR="00651477" w:rsidRDefault="00651477" w:rsidP="00D362E1">
      <w:pPr>
        <w:ind w:firstLine="708"/>
      </w:pPr>
    </w:p>
    <w:p w14:paraId="3C028D64" w14:textId="24B73F03" w:rsidR="00651477" w:rsidRDefault="00651477" w:rsidP="00D362E1">
      <w:pPr>
        <w:ind w:firstLine="708"/>
      </w:pPr>
    </w:p>
    <w:p w14:paraId="4713CD0E" w14:textId="221B4606" w:rsidR="00651477" w:rsidRDefault="00651477" w:rsidP="00D362E1">
      <w:pPr>
        <w:ind w:firstLine="708"/>
      </w:pPr>
    </w:p>
    <w:p w14:paraId="06D3FBC2" w14:textId="463D38A8" w:rsidR="00651477" w:rsidRDefault="00651477" w:rsidP="00D362E1">
      <w:pPr>
        <w:ind w:firstLine="708"/>
      </w:pPr>
    </w:p>
    <w:p w14:paraId="4D249447" w14:textId="0FB9E4CA" w:rsidR="00651477" w:rsidRDefault="00651477" w:rsidP="00D362E1">
      <w:pPr>
        <w:ind w:firstLine="708"/>
      </w:pPr>
    </w:p>
    <w:p w14:paraId="719BCE77" w14:textId="3CE989A5" w:rsidR="00651477" w:rsidRDefault="00651477" w:rsidP="00D362E1">
      <w:pPr>
        <w:ind w:firstLine="708"/>
      </w:pPr>
    </w:p>
    <w:p w14:paraId="72BEB112" w14:textId="4B8CBE26" w:rsidR="00651477" w:rsidRDefault="00651477" w:rsidP="00D362E1">
      <w:pPr>
        <w:ind w:firstLine="708"/>
      </w:pPr>
    </w:p>
    <w:p w14:paraId="34361328" w14:textId="5284A023" w:rsidR="00651477" w:rsidRDefault="00651477" w:rsidP="00D362E1">
      <w:pPr>
        <w:ind w:firstLine="708"/>
      </w:pPr>
    </w:p>
    <w:p w14:paraId="53FE1701" w14:textId="3AE2F7DB" w:rsidR="00651477" w:rsidRDefault="00651477" w:rsidP="00D362E1">
      <w:pPr>
        <w:ind w:firstLine="708"/>
      </w:pPr>
    </w:p>
    <w:p w14:paraId="0E431756" w14:textId="3387602C" w:rsidR="00651477" w:rsidRDefault="00651477" w:rsidP="00D362E1">
      <w:pPr>
        <w:ind w:firstLine="708"/>
      </w:pPr>
    </w:p>
    <w:p w14:paraId="14FA8A0D" w14:textId="58C4A4C7" w:rsidR="00651477" w:rsidRDefault="00651477" w:rsidP="00C420AE"/>
    <w:p w14:paraId="03BFBCE7" w14:textId="60AE1DC7" w:rsidR="00651477" w:rsidRDefault="00651477" w:rsidP="00D362E1">
      <w:pPr>
        <w:ind w:firstLine="708"/>
      </w:pPr>
    </w:p>
    <w:p w14:paraId="2909CBA9" w14:textId="1537EF16" w:rsidR="00651477" w:rsidRDefault="00651477" w:rsidP="00D362E1">
      <w:pPr>
        <w:ind w:firstLine="708"/>
      </w:pPr>
      <w:r>
        <w:t>Apos este procedimento ira aparecer animais conforme as escolhas do utilizador.</w:t>
      </w:r>
    </w:p>
    <w:p w14:paraId="5D40E58A" w14:textId="66524599" w:rsidR="00651477" w:rsidRDefault="00C420AE" w:rsidP="00D362E1">
      <w:pPr>
        <w:ind w:firstLine="708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3DBF1C5" wp14:editId="3CC2927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657903" cy="372427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03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245D2" w14:textId="0F79417D" w:rsidR="00651477" w:rsidRDefault="00651477" w:rsidP="00D362E1">
      <w:pPr>
        <w:ind w:firstLine="708"/>
      </w:pPr>
    </w:p>
    <w:p w14:paraId="39D2079E" w14:textId="497AFC82" w:rsidR="00C420AE" w:rsidRDefault="00C420AE" w:rsidP="00D362E1">
      <w:pPr>
        <w:ind w:firstLine="708"/>
      </w:pPr>
    </w:p>
    <w:p w14:paraId="0E35E557" w14:textId="44ABF37A" w:rsidR="00C420AE" w:rsidRDefault="00C420AE" w:rsidP="00D362E1">
      <w:pPr>
        <w:ind w:firstLine="708"/>
      </w:pPr>
    </w:p>
    <w:p w14:paraId="13A863FE" w14:textId="3E10C47E" w:rsidR="00C420AE" w:rsidRDefault="00C420AE" w:rsidP="00D362E1">
      <w:pPr>
        <w:ind w:firstLine="708"/>
      </w:pPr>
    </w:p>
    <w:p w14:paraId="244ED89D" w14:textId="7FD8B368" w:rsidR="00C420AE" w:rsidRDefault="00C420AE" w:rsidP="00D362E1">
      <w:pPr>
        <w:ind w:firstLine="708"/>
      </w:pPr>
    </w:p>
    <w:p w14:paraId="37679BB6" w14:textId="1CCD6392" w:rsidR="00C420AE" w:rsidRDefault="00C420AE" w:rsidP="00D362E1">
      <w:pPr>
        <w:ind w:firstLine="708"/>
      </w:pPr>
    </w:p>
    <w:p w14:paraId="0E719256" w14:textId="3607ACDB" w:rsidR="00C420AE" w:rsidRDefault="00C420AE" w:rsidP="00D362E1">
      <w:pPr>
        <w:ind w:firstLine="708"/>
      </w:pPr>
    </w:p>
    <w:p w14:paraId="5F7F2F90" w14:textId="2D5097A2" w:rsidR="00C420AE" w:rsidRDefault="00C420AE" w:rsidP="00D362E1">
      <w:pPr>
        <w:ind w:firstLine="708"/>
      </w:pPr>
    </w:p>
    <w:p w14:paraId="07D5E00C" w14:textId="3300D6B2" w:rsidR="00C420AE" w:rsidRDefault="00C420AE" w:rsidP="00D362E1">
      <w:pPr>
        <w:ind w:firstLine="708"/>
      </w:pPr>
    </w:p>
    <w:p w14:paraId="3617A94C" w14:textId="05662AF9" w:rsidR="00C420AE" w:rsidRPr="0087026B" w:rsidRDefault="00392AAB" w:rsidP="00392AAB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F2B7D92" wp14:editId="64AE7A8F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2141281" cy="4810125"/>
            <wp:effectExtent l="0" t="0" r="0" b="0"/>
            <wp:wrapNone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81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0AE">
        <w:t>Se pressionar no ícone do meio da figura anterior dá para mandar mensagem para o canil em que esse cão reside de momento para que o utilizador possa saber mais coisas sobre ele.</w:t>
      </w:r>
      <w:r w:rsidRPr="00392AAB">
        <w:t xml:space="preserve"> </w:t>
      </w:r>
    </w:p>
    <w:sectPr w:rsidR="00C420AE" w:rsidRPr="00870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E50"/>
    <w:multiLevelType w:val="hybridMultilevel"/>
    <w:tmpl w:val="021C4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A3C"/>
    <w:multiLevelType w:val="hybridMultilevel"/>
    <w:tmpl w:val="8CBA63E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7C2128"/>
    <w:multiLevelType w:val="hybridMultilevel"/>
    <w:tmpl w:val="8332B80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EFD3DBE"/>
    <w:multiLevelType w:val="hybridMultilevel"/>
    <w:tmpl w:val="BF720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B"/>
    <w:rsid w:val="00267D73"/>
    <w:rsid w:val="00392AAB"/>
    <w:rsid w:val="004442C8"/>
    <w:rsid w:val="004B7E62"/>
    <w:rsid w:val="00637B0D"/>
    <w:rsid w:val="00642B14"/>
    <w:rsid w:val="00651477"/>
    <w:rsid w:val="006562E1"/>
    <w:rsid w:val="0087026B"/>
    <w:rsid w:val="00A21D6C"/>
    <w:rsid w:val="00C21012"/>
    <w:rsid w:val="00C35906"/>
    <w:rsid w:val="00C420AE"/>
    <w:rsid w:val="00D21D6E"/>
    <w:rsid w:val="00D362E1"/>
    <w:rsid w:val="00E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4193"/>
  <w15:chartTrackingRefBased/>
  <w15:docId w15:val="{A919AB50-3329-4723-99DA-8B49432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6</cp:revision>
  <dcterms:created xsi:type="dcterms:W3CDTF">2021-11-10T20:55:00Z</dcterms:created>
  <dcterms:modified xsi:type="dcterms:W3CDTF">2021-11-22T09:59:00Z</dcterms:modified>
</cp:coreProperties>
</file>