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Flipping Clock - A full-screen clock with flipping animations for Linux.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pandaprotest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.main import start_clock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__version__ = "1.0.0"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__author__ = "pandaprotest”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