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A491" w14:textId="77777777" w:rsidR="00674F29" w:rsidRDefault="00674F29" w:rsidP="00674F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145E6329" w14:textId="33E5A708" w:rsidR="00674F29" w:rsidRPr="00674F29" w:rsidRDefault="00674F29" w:rsidP="00674F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74F29">
        <w:rPr>
          <w:rFonts w:ascii="Courier New" w:eastAsia="Times New Roman" w:hAnsi="Courier New" w:cs="Courier New"/>
          <w:color w:val="FFC66D"/>
          <w:sz w:val="20"/>
          <w:szCs w:val="20"/>
        </w:rPr>
        <w:t>deletePos</w:t>
      </w:r>
      <w:proofErr w:type="spellEnd"/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n) {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Node current = </w:t>
      </w:r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pos =n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74F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pos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current = </w:t>
      </w:r>
      <w:proofErr w:type="spellStart"/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current.</w:t>
      </w:r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(current == </w:t>
      </w:r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current.</w:t>
      </w:r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(current == </w:t>
      </w:r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tail 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>prev</w:t>
      </w:r>
      <w:proofErr w:type="spellEnd"/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current.</w:t>
      </w:r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>prev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current.</w:t>
      </w:r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current.</w:t>
      </w:r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>prev</w:t>
      </w:r>
      <w:proofErr w:type="spellEnd"/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current.</w:t>
      </w:r>
      <w:r w:rsidRPr="00674F29">
        <w:rPr>
          <w:rFonts w:ascii="Courier New" w:eastAsia="Times New Roman" w:hAnsi="Courier New" w:cs="Courier New"/>
          <w:color w:val="9876AA"/>
          <w:sz w:val="20"/>
          <w:szCs w:val="20"/>
        </w:rPr>
        <w:t>prev</w:t>
      </w:r>
      <w:proofErr w:type="spellEnd"/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current = 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674F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F2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7918426" w14:textId="11620B59" w:rsidR="00C056F6" w:rsidRDefault="00000000"/>
    <w:p w14:paraId="795A00F0" w14:textId="2C59CD42" w:rsidR="00674F29" w:rsidRDefault="00674F29">
      <w:r>
        <w:t xml:space="preserve">The </w:t>
      </w:r>
      <w:proofErr w:type="spellStart"/>
      <w:proofErr w:type="gramStart"/>
      <w:r>
        <w:t>deletePos</w:t>
      </w:r>
      <w:proofErr w:type="spellEnd"/>
      <w:r>
        <w:t>(</w:t>
      </w:r>
      <w:proofErr w:type="gramEnd"/>
      <w:r>
        <w:t>) method was used to delete the song. The songs position would be inputed</w:t>
      </w:r>
    </w:p>
    <w:p w14:paraId="385962C6" w14:textId="582F284F" w:rsidR="00674F29" w:rsidRDefault="00674F29"/>
    <w:p w14:paraId="242A4B7F" w14:textId="059F1717" w:rsidR="00674F29" w:rsidRDefault="00674F29"/>
    <w:p w14:paraId="43457990" w14:textId="5B556998" w:rsidR="00674F29" w:rsidRDefault="00674F29"/>
    <w:p w14:paraId="76C0D5B7" w14:textId="5ED3C417" w:rsidR="00674F29" w:rsidRDefault="00674F29"/>
    <w:p w14:paraId="7D1694DF" w14:textId="665A2C24" w:rsidR="00674F29" w:rsidRDefault="00674F29"/>
    <w:p w14:paraId="1E7C1B25" w14:textId="15DC1EF2" w:rsidR="00674F29" w:rsidRDefault="00674F29">
      <w:r>
        <w:t xml:space="preserve">The song </w:t>
      </w:r>
      <w:proofErr w:type="spellStart"/>
      <w:r>
        <w:t>Wanye</w:t>
      </w:r>
      <w:proofErr w:type="spellEnd"/>
      <w:r>
        <w:t xml:space="preserve"> shown at the top, which is first in the list and at position 1, will be the song to be deleted by the user.</w:t>
      </w:r>
    </w:p>
    <w:p w14:paraId="73D27BD2" w14:textId="77777777" w:rsidR="00674F29" w:rsidRDefault="00674F29">
      <w:r>
        <w:rPr>
          <w:noProof/>
        </w:rPr>
        <w:lastRenderedPageBreak/>
        <w:drawing>
          <wp:inline distT="0" distB="0" distL="0" distR="0" wp14:anchorId="1EB9599E" wp14:editId="5B45E439">
            <wp:extent cx="4572000" cy="226159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33067" r="48718" b="27309"/>
                    <a:stretch/>
                  </pic:blipFill>
                  <pic:spPr bwMode="auto">
                    <a:xfrm>
                      <a:off x="0" y="0"/>
                      <a:ext cx="4586147" cy="2268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DA581" w14:textId="77777777" w:rsidR="00674F29" w:rsidRDefault="00674F29"/>
    <w:p w14:paraId="5CCBE65E" w14:textId="390F0B29" w:rsidR="00674F29" w:rsidRDefault="00674F29">
      <w:r>
        <w:t xml:space="preserve">The song </w:t>
      </w:r>
      <w:proofErr w:type="spellStart"/>
      <w:r>
        <w:t>Wanye</w:t>
      </w:r>
      <w:proofErr w:type="spellEnd"/>
      <w:r>
        <w:t xml:space="preserve"> is shown missing from the playlist after it was deleted</w:t>
      </w:r>
      <w:r>
        <w:rPr>
          <w:noProof/>
        </w:rPr>
        <w:drawing>
          <wp:inline distT="0" distB="0" distL="0" distR="0" wp14:anchorId="0AE33629" wp14:editId="0E42C482">
            <wp:extent cx="6150610" cy="113118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7" t="47134" r="51446" b="38898"/>
                    <a:stretch/>
                  </pic:blipFill>
                  <pic:spPr bwMode="auto">
                    <a:xfrm>
                      <a:off x="0" y="0"/>
                      <a:ext cx="6192117" cy="113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29"/>
    <w:rsid w:val="00674F29"/>
    <w:rsid w:val="00B53F0C"/>
    <w:rsid w:val="00C7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F1FA"/>
  <w15:chartTrackingRefBased/>
  <w15:docId w15:val="{01971D23-8FEF-4E29-BE82-D4B48F80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2022-10-18T22:52:00Z</dcterms:created>
  <dcterms:modified xsi:type="dcterms:W3CDTF">2022-10-18T23:02:00Z</dcterms:modified>
</cp:coreProperties>
</file>