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D0AC" w14:textId="77777777" w:rsidR="00D01CE7" w:rsidRDefault="00D01CE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D01CE7" w14:paraId="45F05058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2BC1EA4" w14:textId="77777777" w:rsidR="00D01CE7" w:rsidRDefault="00B10C54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D01CE7" w14:paraId="13625857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F4726D9" w14:textId="78E063E4" w:rsidR="00D01CE7" w:rsidRDefault="00B10C54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7B6981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7AA155E" w14:textId="77777777" w:rsidR="00D01CE7" w:rsidRDefault="00D01CE7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33029C61" w14:textId="77777777" w:rsidR="00D01CE7" w:rsidRDefault="00B10C54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0635F7EE" w14:textId="77777777" w:rsidR="00D01CE7" w:rsidRDefault="00D01CE7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F750BE6" w14:textId="77777777" w:rsidR="00D01CE7" w:rsidRDefault="00B10C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856575D" w14:textId="77777777" w:rsidR="00D01CE7" w:rsidRDefault="00D01C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01CE7" w14:paraId="63EFD634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EE3B502" w14:textId="77777777" w:rsidR="00D01CE7" w:rsidRDefault="00D01CE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40A3D86E" w14:textId="77777777" w:rsidR="00D01CE7" w:rsidRDefault="00B10C5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8B2D178" w14:textId="77777777" w:rsidR="00D01CE7" w:rsidRDefault="00D01CE7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2F1ADCCF" w14:textId="77777777" w:rsidR="00D01CE7" w:rsidRDefault="00B10C5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WACKER PLATE OR PACKER - SAFE OPERATION</w:t>
            </w:r>
          </w:p>
        </w:tc>
        <w:tc>
          <w:tcPr>
            <w:tcW w:w="988" w:type="dxa"/>
            <w:shd w:val="clear" w:color="auto" w:fill="E7E7E7"/>
          </w:tcPr>
          <w:p w14:paraId="3495C079" w14:textId="77777777" w:rsidR="00D01CE7" w:rsidRDefault="00D01CE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005C289" w14:textId="77777777" w:rsidR="00D01CE7" w:rsidRDefault="00B10C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8050725" w14:textId="77777777" w:rsidR="00D01CE7" w:rsidRDefault="00D01C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01CE7" w14:paraId="051FC5F7" w14:textId="77777777">
        <w:trPr>
          <w:trHeight w:val="844"/>
        </w:trPr>
        <w:tc>
          <w:tcPr>
            <w:tcW w:w="9527" w:type="dxa"/>
            <w:gridSpan w:val="2"/>
          </w:tcPr>
          <w:p w14:paraId="02F978D6" w14:textId="41FEBE44" w:rsidR="00D01CE7" w:rsidRDefault="00B10C54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AC7A3F" w:rsidRPr="00AC7A3F">
              <w:rPr>
                <w:sz w:val="19"/>
              </w:rPr>
              <w:t>Patrick Monaghan - Paneltec Group -</w:t>
            </w:r>
            <w:r w:rsidR="00AC7A3F">
              <w:rPr>
                <w:sz w:val="19"/>
              </w:rPr>
              <w:t xml:space="preserve"> </w:t>
            </w:r>
            <w:r w:rsidR="00AC7A3F" w:rsidRPr="00AC7A3F">
              <w:rPr>
                <w:sz w:val="19"/>
              </w:rPr>
              <w:t>Operations Manager and in consultation with management and workers – 20</w:t>
            </w:r>
            <w:r w:rsidR="00E95551">
              <w:rPr>
                <w:sz w:val="19"/>
              </w:rPr>
              <w:t>2</w:t>
            </w:r>
            <w:r w:rsidR="00671DE1">
              <w:rPr>
                <w:sz w:val="19"/>
              </w:rPr>
              <w:t>5</w:t>
            </w:r>
            <w:r w:rsidR="00E95551">
              <w:rPr>
                <w:sz w:val="19"/>
              </w:rPr>
              <w:t>.</w:t>
            </w:r>
          </w:p>
          <w:p w14:paraId="379D6B75" w14:textId="062DA31D" w:rsidR="00D01CE7" w:rsidRDefault="00B10C54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B6981">
              <w:rPr>
                <w:i/>
                <w:spacing w:val="-3"/>
                <w:sz w:val="19"/>
              </w:rPr>
              <w:t>A</w:t>
            </w:r>
            <w:r w:rsidR="007B6981" w:rsidRPr="0030500D">
              <w:rPr>
                <w:i/>
                <w:spacing w:val="-3"/>
                <w:sz w:val="19"/>
              </w:rPr>
              <w:t>ugust</w:t>
            </w:r>
            <w:r w:rsidR="0030500D" w:rsidRPr="0030500D">
              <w:rPr>
                <w:i/>
                <w:spacing w:val="-3"/>
                <w:sz w:val="19"/>
              </w:rPr>
              <w:t xml:space="preserve"> 202</w:t>
            </w:r>
            <w:r w:rsidR="00671DE1">
              <w:rPr>
                <w:i/>
                <w:spacing w:val="-3"/>
                <w:sz w:val="19"/>
              </w:rPr>
              <w:t xml:space="preserve">6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D302673" w14:textId="28AEDFA1" w:rsidR="00D01CE7" w:rsidRDefault="00D01CE7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2B3FC413" w14:textId="30C665E6" w:rsidR="00D01CE7" w:rsidRDefault="00B10C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4851CC84" w14:textId="77777777" w:rsidR="00D01CE7" w:rsidRDefault="00D01C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01CE7" w14:paraId="49A43ABD" w14:textId="77777777">
        <w:trPr>
          <w:trHeight w:val="974"/>
        </w:trPr>
        <w:tc>
          <w:tcPr>
            <w:tcW w:w="14628" w:type="dxa"/>
            <w:gridSpan w:val="4"/>
          </w:tcPr>
          <w:p w14:paraId="2EFA3853" w14:textId="7694E8F6" w:rsidR="00D01CE7" w:rsidRDefault="00332CA5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5975" behindDoc="0" locked="0" layoutInCell="1" allowOverlap="1" wp14:anchorId="4FB6C7A2" wp14:editId="62D30589">
                  <wp:simplePos x="0" y="0"/>
                  <wp:positionH relativeFrom="column">
                    <wp:posOffset>5701665</wp:posOffset>
                  </wp:positionH>
                  <wp:positionV relativeFrom="paragraph">
                    <wp:posOffset>129540</wp:posOffset>
                  </wp:positionV>
                  <wp:extent cx="810260" cy="238125"/>
                  <wp:effectExtent l="0" t="0" r="8890" b="9525"/>
                  <wp:wrapNone/>
                  <wp:docPr id="51054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415" cy="23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0C54">
              <w:rPr>
                <w:b/>
                <w:sz w:val="20"/>
              </w:rPr>
              <w:t xml:space="preserve">Approval to use this SWMS: </w:t>
            </w:r>
            <w:r w:rsidR="00B10C54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04F8658" w14:textId="7C04882A" w:rsidR="00D01CE7" w:rsidRDefault="00D01CE7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15E1AEAB" w14:textId="59CC58E3" w:rsidR="00D01CE7" w:rsidRDefault="00332CA5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B10C54">
              <w:rPr>
                <w:spacing w:val="-8"/>
                <w:sz w:val="20"/>
                <w:u w:val="single"/>
              </w:rPr>
              <w:t xml:space="preserve"> </w:t>
            </w:r>
            <w:r w:rsidR="00B10C54">
              <w:rPr>
                <w:sz w:val="20"/>
                <w:u w:val="single"/>
              </w:rPr>
              <w:t>Guy</w:t>
            </w:r>
            <w:r w:rsidR="00B10C54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B10C54">
              <w:rPr>
                <w:sz w:val="20"/>
                <w:u w:val="single"/>
              </w:rPr>
              <w:t xml:space="preserve"> - Paneltec</w:t>
            </w:r>
            <w:r w:rsidR="00B10C54">
              <w:rPr>
                <w:spacing w:val="-1"/>
                <w:sz w:val="20"/>
                <w:u w:val="single"/>
              </w:rPr>
              <w:t xml:space="preserve"> </w:t>
            </w:r>
            <w:r w:rsidR="00B10C54">
              <w:rPr>
                <w:sz w:val="20"/>
                <w:u w:val="single"/>
              </w:rPr>
              <w:t>Pty</w:t>
            </w:r>
            <w:r w:rsidR="00B10C54">
              <w:rPr>
                <w:spacing w:val="-4"/>
                <w:sz w:val="20"/>
                <w:u w:val="single"/>
              </w:rPr>
              <w:t xml:space="preserve"> </w:t>
            </w:r>
            <w:r w:rsidR="00B10C54">
              <w:rPr>
                <w:sz w:val="20"/>
                <w:u w:val="single"/>
              </w:rPr>
              <w:t>Ltd</w:t>
            </w:r>
            <w:r w:rsidR="00B10C54">
              <w:rPr>
                <w:sz w:val="20"/>
              </w:rPr>
              <w:tab/>
            </w:r>
            <w:r w:rsidR="00B10C54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B10C54">
              <w:rPr>
                <w:sz w:val="20"/>
              </w:rPr>
              <w:tab/>
            </w:r>
            <w:r w:rsidR="00B10C54">
              <w:rPr>
                <w:sz w:val="20"/>
                <w:u w:val="single"/>
              </w:rPr>
              <w:t xml:space="preserve"> </w:t>
            </w:r>
            <w:r w:rsidR="00B10C54">
              <w:rPr>
                <w:sz w:val="20"/>
                <w:u w:val="single"/>
              </w:rPr>
              <w:tab/>
            </w:r>
            <w:r w:rsidR="00B10C54">
              <w:rPr>
                <w:sz w:val="20"/>
              </w:rPr>
              <w:tab/>
            </w:r>
            <w:r w:rsidR="003959C9" w:rsidRPr="003959C9">
              <w:rPr>
                <w:sz w:val="20"/>
                <w:u w:val="single"/>
              </w:rPr>
              <w:t>31/08/202</w:t>
            </w:r>
            <w:r w:rsidR="00671DE1">
              <w:rPr>
                <w:sz w:val="20"/>
                <w:u w:val="single"/>
              </w:rPr>
              <w:t>5</w:t>
            </w:r>
            <w:r w:rsidR="003959C9" w:rsidRPr="003959C9">
              <w:rPr>
                <w:sz w:val="20"/>
                <w:u w:val="single"/>
              </w:rPr>
              <w:t xml:space="preserve"> – V1</w:t>
            </w:r>
            <w:r w:rsidR="00671DE1">
              <w:rPr>
                <w:sz w:val="20"/>
                <w:u w:val="single"/>
              </w:rPr>
              <w:t>2</w:t>
            </w:r>
            <w:r w:rsidR="003959C9" w:rsidRPr="003959C9">
              <w:rPr>
                <w:sz w:val="20"/>
                <w:u w:val="single"/>
              </w:rPr>
              <w:t>.0</w:t>
            </w:r>
          </w:p>
          <w:p w14:paraId="0DF6A1A7" w14:textId="353CBFC0" w:rsidR="00D01CE7" w:rsidRDefault="00B10C54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ab/>
              <w:t>Position</w:t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8"/>
              </w:rPr>
              <w:t>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b/>
                <w:sz w:val="20"/>
              </w:rPr>
              <w:t>Signature</w:t>
            </w:r>
            <w:r>
              <w:rPr>
                <w:b/>
                <w:sz w:val="20"/>
              </w:rPr>
              <w:tab/>
              <w:t>Date</w:t>
            </w:r>
          </w:p>
        </w:tc>
      </w:tr>
    </w:tbl>
    <w:p w14:paraId="3C6E51E8" w14:textId="2BA231C9" w:rsidR="00D01CE7" w:rsidRDefault="00D01CE7">
      <w:pPr>
        <w:pStyle w:val="BodyText"/>
        <w:spacing w:before="9"/>
        <w:rPr>
          <w:rFonts w:ascii="Times New Roman"/>
          <w:sz w:val="7"/>
        </w:rPr>
      </w:pPr>
    </w:p>
    <w:p w14:paraId="6F4904AD" w14:textId="77777777" w:rsidR="00D01CE7" w:rsidRDefault="00D01CE7">
      <w:pPr>
        <w:rPr>
          <w:rFonts w:ascii="Times New Roman"/>
          <w:sz w:val="7"/>
        </w:rPr>
        <w:sectPr w:rsidR="00D01CE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F45410E" w14:textId="0153ABB5" w:rsidR="00D01CE7" w:rsidRDefault="00B10C54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927" behindDoc="1" locked="0" layoutInCell="1" allowOverlap="1" wp14:anchorId="742B88EC" wp14:editId="4530AF75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EDD989D" w14:textId="77777777" w:rsidR="00D01CE7" w:rsidRDefault="00B10C54">
      <w:pPr>
        <w:pStyle w:val="BodyText"/>
        <w:rPr>
          <w:b/>
          <w:sz w:val="25"/>
        </w:rPr>
      </w:pPr>
      <w:r>
        <w:br w:type="column"/>
      </w:r>
    </w:p>
    <w:p w14:paraId="1634B9C5" w14:textId="77777777" w:rsidR="00D01CE7" w:rsidRDefault="00986689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406D0680" wp14:editId="319F24E2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01CE7" w14:paraId="4E66F0B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0D94217" w14:textId="77777777" w:rsidR="00D01CE7" w:rsidRDefault="00D01CE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C95C4D" w14:textId="77777777" w:rsidR="00D01CE7" w:rsidRDefault="00B10C54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CE6B7B0" w14:textId="77777777" w:rsidR="00D01CE7" w:rsidRDefault="00D01CE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2199E2" w14:textId="77777777" w:rsidR="00D01CE7" w:rsidRDefault="00B10C54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6191665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B7CE95F" w14:textId="77777777" w:rsidR="00D01CE7" w:rsidRDefault="00B10C54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211C2B2" w14:textId="77777777" w:rsidR="00D01CE7" w:rsidRDefault="00B10C54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01CE7" w14:paraId="79B7569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E2CA1D2" w14:textId="77777777" w:rsidR="00D01CE7" w:rsidRDefault="00D01CE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148E83A" w14:textId="77777777" w:rsidR="00D01CE7" w:rsidRDefault="00D01CE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501EB57" w14:textId="77777777" w:rsidR="00D01CE7" w:rsidRDefault="00D01CE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AE1C3C" w14:textId="77777777" w:rsidR="00D01CE7" w:rsidRDefault="00B10C54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037DE30C" w14:textId="77777777" w:rsidR="00D01CE7" w:rsidRDefault="00B10C54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7BEE26" w14:textId="77777777" w:rsidR="00D01CE7" w:rsidRDefault="00B10C54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06BD06B" w14:textId="77777777" w:rsidR="00D01CE7" w:rsidRDefault="00B10C54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3275D94" w14:textId="77777777" w:rsidR="00D01CE7" w:rsidRDefault="00B10C54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83DE641" w14:textId="77777777" w:rsidR="00D01CE7" w:rsidRDefault="00B10C54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01CE7" w14:paraId="377E44A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982500E" w14:textId="77777777" w:rsidR="00D01CE7" w:rsidRDefault="00B10C54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745D12C" w14:textId="77777777" w:rsidR="00D01CE7" w:rsidRDefault="00B10C54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C7665A3" w14:textId="77777777" w:rsidR="00D01CE7" w:rsidRDefault="00B10C54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262A8E" w14:textId="77777777" w:rsidR="00D01CE7" w:rsidRDefault="00D01CE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043B6BAC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69E500A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271966E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AA4CB1C" w14:textId="77777777" w:rsidR="00D01CE7" w:rsidRDefault="00B10C5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F10C026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A83684" w14:textId="77777777" w:rsidR="00D01CE7" w:rsidRDefault="00B10C5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0402F15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5B1D41" w14:textId="77777777" w:rsidR="00D01CE7" w:rsidRDefault="00B10C5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01CE7" w14:paraId="1B0DBB6C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21C3581" w14:textId="77777777" w:rsidR="00D01CE7" w:rsidRDefault="00B10C54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F3D34E3" w14:textId="77777777" w:rsidR="00D01CE7" w:rsidRDefault="00B10C54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3A22A396" w14:textId="77777777" w:rsidR="00D01CE7" w:rsidRDefault="00B10C54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DEA8808" w14:textId="77777777" w:rsidR="00D01CE7" w:rsidRDefault="00B10C54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971933F" w14:textId="77777777" w:rsidR="00D01CE7" w:rsidRDefault="00B10C54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2A806C" w14:textId="77777777" w:rsidR="00D01CE7" w:rsidRDefault="00D01CE7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A8D9357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45A3DDC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503DED0" w14:textId="77777777" w:rsidR="00D01CE7" w:rsidRDefault="00D01CE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087ACC0" w14:textId="77777777" w:rsidR="00D01CE7" w:rsidRDefault="00B10C5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FFB1DC3" w14:textId="77777777" w:rsidR="00D01CE7" w:rsidRDefault="00D01CE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B19DC6" w14:textId="77777777" w:rsidR="00D01CE7" w:rsidRDefault="00B10C5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BFEB044" w14:textId="77777777" w:rsidR="00D01CE7" w:rsidRDefault="00D01CE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4BCD394" w14:textId="77777777" w:rsidR="00D01CE7" w:rsidRDefault="00B10C5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01CE7" w14:paraId="2315D64E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8DBCBDD" w14:textId="77777777" w:rsidR="00D01CE7" w:rsidRDefault="00B10C54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328CEE1" w14:textId="77777777" w:rsidR="00D01CE7" w:rsidRDefault="00B10C54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F954F4C" w14:textId="77777777" w:rsidR="00D01CE7" w:rsidRDefault="00B10C54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E101457" w14:textId="77777777" w:rsidR="00D01CE7" w:rsidRDefault="00B10C54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9E91FA7" w14:textId="77777777" w:rsidR="00D01CE7" w:rsidRDefault="00D01CE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F701F89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B76AAC0" w14:textId="77777777" w:rsidR="00D01CE7" w:rsidRDefault="00B10C54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2817BBD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74E264" w14:textId="77777777" w:rsidR="00D01CE7" w:rsidRDefault="00B10C54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B1E0347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9707277" w14:textId="77777777" w:rsidR="00D01CE7" w:rsidRDefault="00B10C54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9E4177F" w14:textId="77777777" w:rsidR="00D01CE7" w:rsidRDefault="00D01CE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E663BEE" w14:textId="77777777" w:rsidR="00D01CE7" w:rsidRDefault="00B10C54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01CE7" w14:paraId="039F7CA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7CB34B2" w14:textId="77777777" w:rsidR="00D01CE7" w:rsidRDefault="00B10C54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9B159A4" w14:textId="77777777" w:rsidR="00D01CE7" w:rsidRDefault="00B10C54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3C8E5A2" w14:textId="77777777" w:rsidR="00D01CE7" w:rsidRDefault="00D01CE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D1E57C2" w14:textId="77777777" w:rsidR="00D01CE7" w:rsidRDefault="00D01CE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0199A7F" w14:textId="77777777" w:rsidR="00D01CE7" w:rsidRDefault="00D01CE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148DEFE" w14:textId="77777777" w:rsidR="00D01CE7" w:rsidRDefault="00D01CE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01CE7" w14:paraId="5B473F7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87D1BD6" w14:textId="77777777" w:rsidR="00D01CE7" w:rsidRDefault="00B10C54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2A19113" w14:textId="77777777" w:rsidR="00D01CE7" w:rsidRDefault="00B10C54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01CE7" w14:paraId="257D82E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759E56F" w14:textId="77777777" w:rsidR="00D01CE7" w:rsidRDefault="00B10C54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EC3B82E" w14:textId="77777777" w:rsidR="00D01CE7" w:rsidRDefault="00B10C54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01CE7" w14:paraId="015C3F3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B1452C7" w14:textId="77777777" w:rsidR="00D01CE7" w:rsidRDefault="00B10C54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5B87B3A" w14:textId="77777777" w:rsidR="00D01CE7" w:rsidRDefault="00B10C54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AF28822" w14:textId="77777777" w:rsidR="00D01CE7" w:rsidRDefault="00D01CE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6D06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01CE7" w14:paraId="4E66F0B1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0D94217" w14:textId="77777777" w:rsidR="00D01CE7" w:rsidRDefault="00D01CE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09C95C4D" w14:textId="77777777" w:rsidR="00D01CE7" w:rsidRDefault="00B10C54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CE6B7B0" w14:textId="77777777" w:rsidR="00D01CE7" w:rsidRDefault="00D01CE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0A2199E2" w14:textId="77777777" w:rsidR="00D01CE7" w:rsidRDefault="00B10C54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6191665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4B7CE95F" w14:textId="77777777" w:rsidR="00D01CE7" w:rsidRDefault="00B10C54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211C2B2" w14:textId="77777777" w:rsidR="00D01CE7" w:rsidRDefault="00B10C54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01CE7" w14:paraId="79B7569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E2CA1D2" w14:textId="77777777" w:rsidR="00D01CE7" w:rsidRDefault="00D01CE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148E83A" w14:textId="77777777" w:rsidR="00D01CE7" w:rsidRDefault="00D01CE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501EB57" w14:textId="77777777" w:rsidR="00D01CE7" w:rsidRDefault="00D01CE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5AE1C3C" w14:textId="77777777" w:rsidR="00D01CE7" w:rsidRDefault="00B10C54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037DE30C" w14:textId="77777777" w:rsidR="00D01CE7" w:rsidRDefault="00B10C54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7BEE26" w14:textId="77777777" w:rsidR="00D01CE7" w:rsidRDefault="00B10C54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06BD06B" w14:textId="77777777" w:rsidR="00D01CE7" w:rsidRDefault="00B10C54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3275D94" w14:textId="77777777" w:rsidR="00D01CE7" w:rsidRDefault="00B10C54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783DE641" w14:textId="77777777" w:rsidR="00D01CE7" w:rsidRDefault="00B10C54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01CE7" w14:paraId="377E44A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982500E" w14:textId="77777777" w:rsidR="00D01CE7" w:rsidRDefault="00B10C54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745D12C" w14:textId="77777777" w:rsidR="00D01CE7" w:rsidRDefault="00B10C54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C7665A3" w14:textId="77777777" w:rsidR="00D01CE7" w:rsidRDefault="00B10C54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262A8E" w14:textId="77777777" w:rsidR="00D01CE7" w:rsidRDefault="00D01CE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043B6BAC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69E500A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271966E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AA4CB1C" w14:textId="77777777" w:rsidR="00D01CE7" w:rsidRDefault="00B10C5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F10C026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A83684" w14:textId="77777777" w:rsidR="00D01CE7" w:rsidRDefault="00B10C5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0402F15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95B1D41" w14:textId="77777777" w:rsidR="00D01CE7" w:rsidRDefault="00B10C5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01CE7" w14:paraId="1B0DBB6C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21C3581" w14:textId="77777777" w:rsidR="00D01CE7" w:rsidRDefault="00B10C54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F3D34E3" w14:textId="77777777" w:rsidR="00D01CE7" w:rsidRDefault="00B10C54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3A22A396" w14:textId="77777777" w:rsidR="00D01CE7" w:rsidRDefault="00B10C54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DEA8808" w14:textId="77777777" w:rsidR="00D01CE7" w:rsidRDefault="00B10C54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971933F" w14:textId="77777777" w:rsidR="00D01CE7" w:rsidRDefault="00B10C54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2A806C" w14:textId="77777777" w:rsidR="00D01CE7" w:rsidRDefault="00D01CE7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A8D9357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45A3DDC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503DED0" w14:textId="77777777" w:rsidR="00D01CE7" w:rsidRDefault="00D01CE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087ACC0" w14:textId="77777777" w:rsidR="00D01CE7" w:rsidRDefault="00B10C5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FFB1DC3" w14:textId="77777777" w:rsidR="00D01CE7" w:rsidRDefault="00D01CE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B19DC6" w14:textId="77777777" w:rsidR="00D01CE7" w:rsidRDefault="00B10C5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BFEB044" w14:textId="77777777" w:rsidR="00D01CE7" w:rsidRDefault="00D01CE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4BCD394" w14:textId="77777777" w:rsidR="00D01CE7" w:rsidRDefault="00B10C5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01CE7" w14:paraId="2315D64E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78DBCBDD" w14:textId="77777777" w:rsidR="00D01CE7" w:rsidRDefault="00B10C54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328CEE1" w14:textId="77777777" w:rsidR="00D01CE7" w:rsidRDefault="00B10C54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F954F4C" w14:textId="77777777" w:rsidR="00D01CE7" w:rsidRDefault="00B10C54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E101457" w14:textId="77777777" w:rsidR="00D01CE7" w:rsidRDefault="00B10C54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9E91FA7" w14:textId="77777777" w:rsidR="00D01CE7" w:rsidRDefault="00D01CE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F701F89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B76AAC0" w14:textId="77777777" w:rsidR="00D01CE7" w:rsidRDefault="00B10C54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2817BBD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C74E264" w14:textId="77777777" w:rsidR="00D01CE7" w:rsidRDefault="00B10C54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B1E0347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9707277" w14:textId="77777777" w:rsidR="00D01CE7" w:rsidRDefault="00B10C54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9E4177F" w14:textId="77777777" w:rsidR="00D01CE7" w:rsidRDefault="00D01CE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E663BEE" w14:textId="77777777" w:rsidR="00D01CE7" w:rsidRDefault="00B10C54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01CE7" w14:paraId="039F7CA3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7CB34B2" w14:textId="77777777" w:rsidR="00D01CE7" w:rsidRDefault="00B10C54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9B159A4" w14:textId="77777777" w:rsidR="00D01CE7" w:rsidRDefault="00B10C54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3C8E5A2" w14:textId="77777777" w:rsidR="00D01CE7" w:rsidRDefault="00D01CE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D1E57C2" w14:textId="77777777" w:rsidR="00D01CE7" w:rsidRDefault="00D01CE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0199A7F" w14:textId="77777777" w:rsidR="00D01CE7" w:rsidRDefault="00D01CE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148DEFE" w14:textId="77777777" w:rsidR="00D01CE7" w:rsidRDefault="00D01CE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01CE7" w14:paraId="5B473F7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87D1BD6" w14:textId="77777777" w:rsidR="00D01CE7" w:rsidRDefault="00B10C54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2A19113" w14:textId="77777777" w:rsidR="00D01CE7" w:rsidRDefault="00B10C54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01CE7" w14:paraId="257D82EC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759E56F" w14:textId="77777777" w:rsidR="00D01CE7" w:rsidRDefault="00B10C54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EC3B82E" w14:textId="77777777" w:rsidR="00D01CE7" w:rsidRDefault="00B10C54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01CE7" w14:paraId="015C3F3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B1452C7" w14:textId="77777777" w:rsidR="00D01CE7" w:rsidRDefault="00B10C54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5B87B3A" w14:textId="77777777" w:rsidR="00D01CE7" w:rsidRDefault="00B10C54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AF28822" w14:textId="77777777" w:rsidR="00D01CE7" w:rsidRDefault="00D01CE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10C54">
        <w:rPr>
          <w:b/>
          <w:sz w:val="20"/>
          <w:u w:val="single"/>
        </w:rPr>
        <w:t>HIERARCHY OF RISK CONTROL</w:t>
      </w:r>
    </w:p>
    <w:p w14:paraId="7FC7826B" w14:textId="77777777" w:rsidR="00D01CE7" w:rsidRDefault="00B10C54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23E34A7E" w14:textId="77777777" w:rsidR="00D01CE7" w:rsidRDefault="00D01CE7">
      <w:pPr>
        <w:rPr>
          <w:sz w:val="18"/>
        </w:rPr>
        <w:sectPr w:rsidR="00D01CE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D01CE7" w14:paraId="65BD3AD3" w14:textId="77777777">
        <w:trPr>
          <w:trHeight w:val="465"/>
        </w:trPr>
        <w:tc>
          <w:tcPr>
            <w:tcW w:w="3370" w:type="dxa"/>
          </w:tcPr>
          <w:p w14:paraId="61AD94EB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5B36F0B5" w14:textId="77777777" w:rsidR="00D01CE7" w:rsidRDefault="00B10C5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D01CE7" w14:paraId="7F00EACF" w14:textId="77777777">
        <w:trPr>
          <w:trHeight w:val="681"/>
        </w:trPr>
        <w:tc>
          <w:tcPr>
            <w:tcW w:w="3370" w:type="dxa"/>
          </w:tcPr>
          <w:p w14:paraId="2786A026" w14:textId="77777777" w:rsidR="00D01CE7" w:rsidRDefault="00B10C54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2BA9011" w14:textId="77777777" w:rsidR="00D01CE7" w:rsidRDefault="00B10C54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A35DA34" w14:textId="77777777" w:rsidR="00D01CE7" w:rsidRDefault="00B10C5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D01CE7" w14:paraId="453D0B80" w14:textId="77777777">
        <w:trPr>
          <w:trHeight w:val="901"/>
        </w:trPr>
        <w:tc>
          <w:tcPr>
            <w:tcW w:w="3370" w:type="dxa"/>
          </w:tcPr>
          <w:p w14:paraId="613CF305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A43EF57" w14:textId="77777777" w:rsidR="00D01CE7" w:rsidRDefault="00B10C54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B41C55C" w14:textId="77777777" w:rsidR="00D01CE7" w:rsidRDefault="00B10C54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D01CE7" w14:paraId="236945AA" w14:textId="77777777">
        <w:trPr>
          <w:trHeight w:val="685"/>
        </w:trPr>
        <w:tc>
          <w:tcPr>
            <w:tcW w:w="3370" w:type="dxa"/>
          </w:tcPr>
          <w:p w14:paraId="51EF065D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9D407F5" w14:textId="77777777" w:rsidR="00D01CE7" w:rsidRDefault="00B10C54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36422A9B" w14:textId="77777777" w:rsidR="00D01CE7" w:rsidRDefault="00B10C5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D01CE7" w14:paraId="4646ADBC" w14:textId="77777777">
        <w:trPr>
          <w:trHeight w:val="465"/>
        </w:trPr>
        <w:tc>
          <w:tcPr>
            <w:tcW w:w="3370" w:type="dxa"/>
          </w:tcPr>
          <w:p w14:paraId="18A25DEE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7FA3EC4" w14:textId="77777777" w:rsidR="00D01CE7" w:rsidRDefault="00B10C54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D01CE7" w14:paraId="7B042FF9" w14:textId="77777777">
        <w:trPr>
          <w:trHeight w:val="657"/>
        </w:trPr>
        <w:tc>
          <w:tcPr>
            <w:tcW w:w="3370" w:type="dxa"/>
          </w:tcPr>
          <w:p w14:paraId="2083D88B" w14:textId="77777777" w:rsidR="00D01CE7" w:rsidRDefault="00B10C54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7D171EC4" w14:textId="77777777" w:rsidR="00D01CE7" w:rsidRDefault="00B10C54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AB15D83" w14:textId="77777777" w:rsidR="00D01CE7" w:rsidRDefault="00D01CE7">
      <w:pPr>
        <w:spacing w:line="220" w:lineRule="atLeast"/>
        <w:rPr>
          <w:sz w:val="18"/>
        </w:rPr>
        <w:sectPr w:rsidR="00D01CE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15D66BF" w14:textId="77777777" w:rsidR="00D01CE7" w:rsidRDefault="00D01CE7">
      <w:pPr>
        <w:pStyle w:val="BodyText"/>
        <w:spacing w:before="2"/>
        <w:rPr>
          <w:sz w:val="16"/>
        </w:rPr>
      </w:pPr>
    </w:p>
    <w:p w14:paraId="673B8666" w14:textId="77777777" w:rsidR="00D01CE7" w:rsidRDefault="00B10C54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53"/>
        <w:gridCol w:w="705"/>
        <w:gridCol w:w="6095"/>
        <w:gridCol w:w="1420"/>
        <w:gridCol w:w="1698"/>
      </w:tblGrid>
      <w:tr w:rsidR="00D01CE7" w14:paraId="6B226BBF" w14:textId="77777777">
        <w:trPr>
          <w:trHeight w:val="484"/>
        </w:trPr>
        <w:tc>
          <w:tcPr>
            <w:tcW w:w="2126" w:type="dxa"/>
            <w:shd w:val="clear" w:color="auto" w:fill="F3F3F3"/>
          </w:tcPr>
          <w:p w14:paraId="719FEF29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3" w:type="dxa"/>
            <w:shd w:val="clear" w:color="auto" w:fill="F3F3F3"/>
          </w:tcPr>
          <w:p w14:paraId="1FA6FE9E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6482BDA7" w14:textId="77777777" w:rsidR="00D01CE7" w:rsidRDefault="00B10C54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5" w:type="dxa"/>
            <w:shd w:val="clear" w:color="auto" w:fill="F3F3F3"/>
          </w:tcPr>
          <w:p w14:paraId="06B289BC" w14:textId="77777777" w:rsidR="00D01CE7" w:rsidRDefault="00B10C54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0A5AB184" w14:textId="77777777" w:rsidR="00D01CE7" w:rsidRDefault="00B10C54">
            <w:pPr>
              <w:pStyle w:val="TableParagraph"/>
              <w:spacing w:line="240" w:lineRule="exact"/>
              <w:ind w:left="112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5458BB9D" w14:textId="77777777" w:rsidR="00D01CE7" w:rsidRDefault="00B10C54">
            <w:pPr>
              <w:pStyle w:val="TableParagraph"/>
              <w:spacing w:line="240" w:lineRule="exac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D01CE7" w14:paraId="78A3A066" w14:textId="77777777">
        <w:trPr>
          <w:trHeight w:val="2198"/>
        </w:trPr>
        <w:tc>
          <w:tcPr>
            <w:tcW w:w="2126" w:type="dxa"/>
          </w:tcPr>
          <w:p w14:paraId="228C65F1" w14:textId="77777777" w:rsidR="00D01CE7" w:rsidRDefault="00B10C5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553" w:type="dxa"/>
          </w:tcPr>
          <w:p w14:paraId="7F2F8339" w14:textId="77777777" w:rsidR="00D01CE7" w:rsidRDefault="00B10C54">
            <w:pPr>
              <w:pStyle w:val="TableParagraph"/>
              <w:spacing w:before="1"/>
              <w:ind w:right="254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  <w:p w14:paraId="5CCA1625" w14:textId="77777777" w:rsidR="00D01CE7" w:rsidRDefault="00B10C54">
            <w:pPr>
              <w:pStyle w:val="TableParagraph"/>
              <w:spacing w:before="2"/>
              <w:ind w:right="248"/>
              <w:rPr>
                <w:sz w:val="20"/>
              </w:rPr>
            </w:pPr>
            <w:r>
              <w:rPr>
                <w:sz w:val="20"/>
              </w:rPr>
              <w:t>Possible property damage. Fire</w:t>
            </w:r>
          </w:p>
        </w:tc>
        <w:tc>
          <w:tcPr>
            <w:tcW w:w="705" w:type="dxa"/>
          </w:tcPr>
          <w:p w14:paraId="4FC06DC5" w14:textId="77777777" w:rsidR="00D01CE7" w:rsidRDefault="00B10C54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44000B9" w14:textId="77777777" w:rsidR="00D01CE7" w:rsidRDefault="00B10C54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ind w:right="403"/>
              <w:rPr>
                <w:sz w:val="20"/>
              </w:rPr>
            </w:pPr>
            <w:r>
              <w:rPr>
                <w:sz w:val="20"/>
              </w:rPr>
              <w:t>All persons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6689119" w14:textId="77777777" w:rsidR="00D01CE7" w:rsidRDefault="00B10C54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1"/>
              <w:ind w:right="120"/>
              <w:rPr>
                <w:sz w:val="20"/>
              </w:rPr>
            </w:pPr>
            <w:r>
              <w:rPr>
                <w:sz w:val="20"/>
              </w:rPr>
              <w:t xml:space="preserve">All persons working on site must be suitably trained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competent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they are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34934865" w14:textId="77777777" w:rsidR="00D01CE7" w:rsidRDefault="00B10C54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before="2"/>
              <w:ind w:right="279"/>
              <w:rPr>
                <w:sz w:val="20"/>
              </w:rPr>
            </w:pPr>
            <w:r>
              <w:rPr>
                <w:sz w:val="20"/>
              </w:rPr>
              <w:t xml:space="preserve">Operator must demonstrate he is aware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machines capacity and limitations such as idle speeds, safety devices, noise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maneuverability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unit.</w:t>
            </w:r>
          </w:p>
          <w:p w14:paraId="114D1C24" w14:textId="77777777" w:rsidR="00D01CE7" w:rsidRDefault="00B10C54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Operator must ensure </w:t>
            </w:r>
            <w:r>
              <w:rPr>
                <w:spacing w:val="-3"/>
                <w:sz w:val="20"/>
              </w:rPr>
              <w:t xml:space="preserve">he </w:t>
            </w:r>
            <w:r>
              <w:rPr>
                <w:sz w:val="20"/>
              </w:rPr>
              <w:t>knows where the emergency stop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</w:p>
          <w:p w14:paraId="563D5590" w14:textId="77777777" w:rsidR="00D01CE7" w:rsidRDefault="00B10C54">
            <w:pPr>
              <w:pStyle w:val="TableParagraph"/>
              <w:spacing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is located on the machine.</w:t>
            </w:r>
          </w:p>
        </w:tc>
        <w:tc>
          <w:tcPr>
            <w:tcW w:w="1420" w:type="dxa"/>
          </w:tcPr>
          <w:p w14:paraId="0A084FE8" w14:textId="77777777" w:rsidR="00D01CE7" w:rsidRDefault="00B10C54">
            <w:pPr>
              <w:pStyle w:val="TableParagraph"/>
              <w:spacing w:before="1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7BEE1B8B" w14:textId="77777777" w:rsidR="00D01CE7" w:rsidRDefault="00B10C54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1AA27E5F" w14:textId="77777777">
        <w:trPr>
          <w:trHeight w:val="2030"/>
        </w:trPr>
        <w:tc>
          <w:tcPr>
            <w:tcW w:w="2126" w:type="dxa"/>
          </w:tcPr>
          <w:p w14:paraId="384D6177" w14:textId="77777777" w:rsidR="00D01CE7" w:rsidRDefault="00B10C54">
            <w:pPr>
              <w:pStyle w:val="TableParagraph"/>
              <w:spacing w:before="1"/>
              <w:ind w:right="193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553" w:type="dxa"/>
          </w:tcPr>
          <w:p w14:paraId="0BA0E82D" w14:textId="77777777" w:rsidR="00D01CE7" w:rsidRDefault="00B10C5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05" w:type="dxa"/>
          </w:tcPr>
          <w:p w14:paraId="36F7C6F0" w14:textId="77777777" w:rsidR="00D01CE7" w:rsidRDefault="00B10C54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5A97AEB1" w14:textId="77777777" w:rsidR="00D01CE7" w:rsidRDefault="00B10C54">
            <w:pPr>
              <w:pStyle w:val="TableParagraph"/>
              <w:tabs>
                <w:tab w:val="left" w:pos="471"/>
              </w:tabs>
              <w:spacing w:before="1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Minimum PPE when operating Wacker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Packer</w:t>
            </w:r>
          </w:p>
          <w:p w14:paraId="08159D69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40448835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202A2289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0B7BADFA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4" w:line="255" w:lineRule="exact"/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22CDF8E2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  <w:p w14:paraId="52D1BE42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537CC0BE" w14:textId="77777777" w:rsidR="00D01CE7" w:rsidRDefault="00B10C54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Gloves</w:t>
            </w:r>
          </w:p>
        </w:tc>
        <w:tc>
          <w:tcPr>
            <w:tcW w:w="1420" w:type="dxa"/>
          </w:tcPr>
          <w:p w14:paraId="73FB1FE6" w14:textId="77777777" w:rsidR="00D01CE7" w:rsidRDefault="00B10C5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8" w:type="dxa"/>
          </w:tcPr>
          <w:p w14:paraId="0403A375" w14:textId="77777777" w:rsidR="00D01CE7" w:rsidRDefault="00B10C54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43E3C720" w14:textId="77777777">
        <w:trPr>
          <w:trHeight w:val="2769"/>
        </w:trPr>
        <w:tc>
          <w:tcPr>
            <w:tcW w:w="2126" w:type="dxa"/>
          </w:tcPr>
          <w:p w14:paraId="66D6C532" w14:textId="77777777" w:rsidR="00D01CE7" w:rsidRDefault="00B10C54">
            <w:pPr>
              <w:pStyle w:val="TableParagraph"/>
              <w:spacing w:before="1"/>
              <w:ind w:right="191"/>
              <w:rPr>
                <w:sz w:val="20"/>
              </w:rPr>
            </w:pPr>
            <w:r>
              <w:rPr>
                <w:sz w:val="20"/>
              </w:rPr>
              <w:t>Pre start safety inspection of machine</w:t>
            </w:r>
          </w:p>
        </w:tc>
        <w:tc>
          <w:tcPr>
            <w:tcW w:w="2553" w:type="dxa"/>
          </w:tcPr>
          <w:p w14:paraId="58580254" w14:textId="77777777" w:rsidR="00D01CE7" w:rsidRDefault="00B10C54">
            <w:pPr>
              <w:pStyle w:val="TableParagraph"/>
              <w:spacing w:before="1"/>
              <w:ind w:right="1137"/>
              <w:rPr>
                <w:sz w:val="20"/>
              </w:rPr>
            </w:pPr>
            <w:r>
              <w:rPr>
                <w:sz w:val="20"/>
              </w:rPr>
              <w:t>Machine failure Fires</w:t>
            </w:r>
          </w:p>
        </w:tc>
        <w:tc>
          <w:tcPr>
            <w:tcW w:w="705" w:type="dxa"/>
          </w:tcPr>
          <w:p w14:paraId="435E3153" w14:textId="77777777" w:rsidR="00D01CE7" w:rsidRDefault="00B10C54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0F970AB5" w14:textId="77777777" w:rsidR="00D01CE7" w:rsidRDefault="00B10C54">
            <w:pPr>
              <w:pStyle w:val="TableParagraph"/>
              <w:tabs>
                <w:tab w:val="left" w:pos="471"/>
              </w:tabs>
              <w:spacing w:before="1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Pre start safety must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</w:p>
          <w:p w14:paraId="30827528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Inspection for loose cracked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missing items on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17D54A3D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54" w:lineRule="exact"/>
              <w:ind w:left="471"/>
              <w:rPr>
                <w:sz w:val="20"/>
              </w:rPr>
            </w:pPr>
            <w:r>
              <w:rPr>
                <w:sz w:val="20"/>
              </w:rPr>
              <w:t>Signs/stickers are clear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legible.</w:t>
            </w:r>
          </w:p>
          <w:p w14:paraId="6C8DBD4E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54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Hand controls,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handles are free of grease. mud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oil.</w:t>
            </w:r>
          </w:p>
          <w:p w14:paraId="14A44D8D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line="254" w:lineRule="exact"/>
              <w:ind w:left="471"/>
              <w:rPr>
                <w:sz w:val="20"/>
              </w:rPr>
            </w:pPr>
            <w:r>
              <w:rPr>
                <w:sz w:val="20"/>
              </w:rPr>
              <w:t>Check that all guards, mufflers, levers are all in good working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7E3FE991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Check all fluids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top up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74F06D96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No smoking during pre-start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inspection.</w:t>
            </w:r>
          </w:p>
          <w:p w14:paraId="46A914E5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309"/>
              <w:rPr>
                <w:sz w:val="20"/>
              </w:rPr>
            </w:pPr>
            <w:r>
              <w:rPr>
                <w:sz w:val="20"/>
              </w:rPr>
              <w:t xml:space="preserve">Tag machine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 xml:space="preserve">of service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report to supervisor if </w:t>
            </w:r>
            <w:r>
              <w:rPr>
                <w:spacing w:val="-3"/>
                <w:sz w:val="20"/>
              </w:rPr>
              <w:t xml:space="preserve">defects </w:t>
            </w:r>
            <w:r>
              <w:rPr>
                <w:sz w:val="20"/>
              </w:rPr>
              <w:t>are present 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inspection.</w:t>
            </w:r>
          </w:p>
          <w:p w14:paraId="5F936357" w14:textId="77777777" w:rsidR="00D01CE7" w:rsidRDefault="00B10C54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0" w:lineRule="atLeast"/>
              <w:ind w:left="471" w:right="340"/>
              <w:rPr>
                <w:sz w:val="20"/>
              </w:rPr>
            </w:pPr>
            <w:r>
              <w:rPr>
                <w:sz w:val="20"/>
              </w:rPr>
              <w:t>Ensure the fuel hose is connected to the engine and there are no fuel leaks before starting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up.</w:t>
            </w:r>
          </w:p>
        </w:tc>
        <w:tc>
          <w:tcPr>
            <w:tcW w:w="1420" w:type="dxa"/>
          </w:tcPr>
          <w:p w14:paraId="3456EBC1" w14:textId="77777777" w:rsidR="00D01CE7" w:rsidRDefault="00B10C54">
            <w:pPr>
              <w:pStyle w:val="TableParagraph"/>
              <w:spacing w:before="1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059F1B37" w14:textId="77777777" w:rsidR="00D01CE7" w:rsidRDefault="00B10C54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78301F05" w14:textId="77777777">
        <w:trPr>
          <w:trHeight w:val="733"/>
        </w:trPr>
        <w:tc>
          <w:tcPr>
            <w:tcW w:w="2126" w:type="dxa"/>
          </w:tcPr>
          <w:p w14:paraId="145AEEAB" w14:textId="77777777" w:rsidR="00D01CE7" w:rsidRDefault="00B10C54"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Starting up the Wacker Packer</w:t>
            </w:r>
          </w:p>
        </w:tc>
        <w:tc>
          <w:tcPr>
            <w:tcW w:w="2553" w:type="dxa"/>
          </w:tcPr>
          <w:p w14:paraId="7F82DA01" w14:textId="77777777" w:rsidR="00D01CE7" w:rsidRDefault="00B10C54">
            <w:pPr>
              <w:pStyle w:val="TableParagraph"/>
              <w:spacing w:before="1"/>
              <w:ind w:right="97"/>
              <w:rPr>
                <w:sz w:val="20"/>
              </w:rPr>
            </w:pPr>
            <w:r>
              <w:rPr>
                <w:sz w:val="20"/>
              </w:rPr>
              <w:t>Back strains from pulling the start cord.</w:t>
            </w:r>
          </w:p>
          <w:p w14:paraId="59F247EE" w14:textId="77777777" w:rsidR="00D01CE7" w:rsidRDefault="00B10C54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Cuts and scratches from</w:t>
            </w:r>
          </w:p>
        </w:tc>
        <w:tc>
          <w:tcPr>
            <w:tcW w:w="705" w:type="dxa"/>
          </w:tcPr>
          <w:p w14:paraId="3EBE6122" w14:textId="77777777" w:rsidR="00D01CE7" w:rsidRDefault="00B10C54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28A12FDE" w14:textId="77777777" w:rsidR="00D01CE7" w:rsidRDefault="00B10C54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Always start the Wacker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choke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14:paraId="4AB61B4F" w14:textId="77777777" w:rsidR="00D01CE7" w:rsidRDefault="00B10C54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312"/>
              <w:rPr>
                <w:sz w:val="20"/>
              </w:rPr>
            </w:pPr>
            <w:r>
              <w:rPr>
                <w:sz w:val="20"/>
              </w:rPr>
              <w:t xml:space="preserve">Wear gloves if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shows signs of poor condition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sharp edges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guards.</w:t>
            </w:r>
          </w:p>
        </w:tc>
        <w:tc>
          <w:tcPr>
            <w:tcW w:w="1420" w:type="dxa"/>
          </w:tcPr>
          <w:p w14:paraId="4742805D" w14:textId="77777777" w:rsidR="00D01CE7" w:rsidRDefault="00B10C54">
            <w:pPr>
              <w:pStyle w:val="TableParagraph"/>
              <w:spacing w:before="1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5D434161" w14:textId="77777777" w:rsidR="00D01CE7" w:rsidRDefault="00B10C54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922FB86" w14:textId="77777777" w:rsidR="00D01CE7" w:rsidRDefault="00D01CE7">
      <w:pPr>
        <w:jc w:val="center"/>
        <w:rPr>
          <w:sz w:val="20"/>
        </w:rPr>
        <w:sectPr w:rsidR="00D01CE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53"/>
        <w:gridCol w:w="705"/>
        <w:gridCol w:w="6095"/>
        <w:gridCol w:w="1420"/>
        <w:gridCol w:w="1698"/>
      </w:tblGrid>
      <w:tr w:rsidR="00D01CE7" w14:paraId="5263E4DF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E18357E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3" w:type="dxa"/>
            <w:shd w:val="clear" w:color="auto" w:fill="F3F3F3"/>
          </w:tcPr>
          <w:p w14:paraId="01C91F9C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BCE4877" w14:textId="77777777" w:rsidR="00D01CE7" w:rsidRDefault="00B10C54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3BEB7D3" w14:textId="77777777" w:rsidR="00D01CE7" w:rsidRDefault="00B10C54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5" w:type="dxa"/>
            <w:shd w:val="clear" w:color="auto" w:fill="F3F3F3"/>
          </w:tcPr>
          <w:p w14:paraId="569F0C24" w14:textId="77777777" w:rsidR="00D01CE7" w:rsidRDefault="00B10C54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EA1AFE6" w14:textId="77777777" w:rsidR="00D01CE7" w:rsidRDefault="00B10C54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BE5D6D6" w14:textId="77777777" w:rsidR="00D01CE7" w:rsidRDefault="00B10C54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B6F7FC6" w14:textId="77777777" w:rsidR="00D01CE7" w:rsidRDefault="00B10C54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F8592F7" w14:textId="77777777" w:rsidR="00D01CE7" w:rsidRDefault="00B10C54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01CE7" w14:paraId="33FD9208" w14:textId="77777777">
        <w:trPr>
          <w:trHeight w:val="1953"/>
        </w:trPr>
        <w:tc>
          <w:tcPr>
            <w:tcW w:w="2126" w:type="dxa"/>
          </w:tcPr>
          <w:p w14:paraId="5D50225D" w14:textId="77777777" w:rsidR="00D01CE7" w:rsidRDefault="00D01CE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3" w:type="dxa"/>
          </w:tcPr>
          <w:p w14:paraId="66434471" w14:textId="77777777" w:rsidR="00D01CE7" w:rsidRDefault="00B10C54">
            <w:pPr>
              <w:pStyle w:val="TableParagraph"/>
              <w:ind w:right="108"/>
              <w:rPr>
                <w:sz w:val="20"/>
              </w:rPr>
            </w:pPr>
            <w:r>
              <w:rPr>
                <w:sz w:val="20"/>
              </w:rPr>
              <w:t xml:space="preserve">worn edges on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>. Hearing damage from exposure to excessive noise. Exposure to petrol fumes</w:t>
            </w:r>
          </w:p>
        </w:tc>
        <w:tc>
          <w:tcPr>
            <w:tcW w:w="705" w:type="dxa"/>
          </w:tcPr>
          <w:p w14:paraId="3DA58A27" w14:textId="77777777" w:rsidR="00D01CE7" w:rsidRDefault="00D01CE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95" w:type="dxa"/>
          </w:tcPr>
          <w:p w14:paraId="12B1D19D" w14:textId="77777777" w:rsidR="00D01CE7" w:rsidRDefault="00B10C54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Hearing protection must be worn whenever operating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Wacker.</w:t>
            </w:r>
          </w:p>
          <w:p w14:paraId="4AC32689" w14:textId="77777777" w:rsidR="00D01CE7" w:rsidRDefault="00B10C54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ind w:right="754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Wacker </w:t>
            </w:r>
            <w:r>
              <w:rPr>
                <w:sz w:val="20"/>
              </w:rPr>
              <w:t xml:space="preserve">is excessively smoky (bad fuel fumes) wear an appropriate respiratory mask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P2.</w:t>
            </w:r>
          </w:p>
          <w:p w14:paraId="3BAA3FF2" w14:textId="77777777" w:rsidR="00D01CE7" w:rsidRDefault="00B10C54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2"/>
              <w:ind w:right="361"/>
              <w:rPr>
                <w:sz w:val="20"/>
              </w:rPr>
            </w:pPr>
            <w:r>
              <w:rPr>
                <w:sz w:val="20"/>
              </w:rPr>
              <w:t xml:space="preserve">Keep throttle down while starting to prevent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from </w:t>
            </w:r>
            <w:r>
              <w:rPr>
                <w:spacing w:val="-3"/>
                <w:sz w:val="20"/>
              </w:rPr>
              <w:t xml:space="preserve">taking </w:t>
            </w:r>
            <w:r>
              <w:rPr>
                <w:sz w:val="20"/>
              </w:rPr>
              <w:t>off.</w:t>
            </w:r>
          </w:p>
          <w:p w14:paraId="0D63E927" w14:textId="77777777" w:rsidR="00D01CE7" w:rsidRDefault="00B10C54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ind w:right="25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Wacker </w:t>
            </w:r>
            <w:r>
              <w:rPr>
                <w:sz w:val="20"/>
              </w:rPr>
              <w:t xml:space="preserve">has been lying on its side, allow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to stand upright for a few minutes to allow the oil in the boot to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circulate.</w:t>
            </w:r>
          </w:p>
          <w:p w14:paraId="4CF44686" w14:textId="77777777" w:rsidR="00D01CE7" w:rsidRDefault="00B10C54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This will minimize kickback in the pull cord.</w:t>
            </w:r>
          </w:p>
        </w:tc>
        <w:tc>
          <w:tcPr>
            <w:tcW w:w="1420" w:type="dxa"/>
          </w:tcPr>
          <w:p w14:paraId="524255D9" w14:textId="77777777" w:rsidR="00D01CE7" w:rsidRDefault="00D01CE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55E4577F" w14:textId="77777777" w:rsidR="00D01CE7" w:rsidRDefault="00D01CE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01CE7" w14:paraId="0C6B9ED0" w14:textId="77777777">
        <w:trPr>
          <w:trHeight w:val="3906"/>
        </w:trPr>
        <w:tc>
          <w:tcPr>
            <w:tcW w:w="2126" w:type="dxa"/>
          </w:tcPr>
          <w:p w14:paraId="21D81027" w14:textId="77777777" w:rsidR="00D01CE7" w:rsidRDefault="00B10C54">
            <w:pPr>
              <w:pStyle w:val="TableParagraph"/>
              <w:ind w:right="631"/>
              <w:rPr>
                <w:sz w:val="20"/>
              </w:rPr>
            </w:pPr>
            <w:r>
              <w:rPr>
                <w:sz w:val="20"/>
              </w:rPr>
              <w:t>Operation of the Wacker</w:t>
            </w:r>
          </w:p>
        </w:tc>
        <w:tc>
          <w:tcPr>
            <w:tcW w:w="2553" w:type="dxa"/>
          </w:tcPr>
          <w:p w14:paraId="78F07A70" w14:textId="77777777" w:rsidR="00D01CE7" w:rsidRDefault="00B10C54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 xml:space="preserve">Foot being crushed by plate. Manual handling injuries from moving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around or becoming bogged.</w:t>
            </w:r>
          </w:p>
          <w:p w14:paraId="3C960576" w14:textId="77777777" w:rsidR="00D01CE7" w:rsidRDefault="00B10C54">
            <w:pPr>
              <w:pStyle w:val="TableParagraph"/>
              <w:ind w:right="262"/>
              <w:rPr>
                <w:sz w:val="20"/>
              </w:rPr>
            </w:pPr>
            <w:r>
              <w:rPr>
                <w:sz w:val="20"/>
              </w:rPr>
              <w:t xml:space="preserve">Muscular or bone injuries from vibrations associated with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use.</w:t>
            </w:r>
          </w:p>
          <w:p w14:paraId="625C538F" w14:textId="77777777" w:rsidR="00D01CE7" w:rsidRDefault="00B10C54">
            <w:pPr>
              <w:pStyle w:val="TableParagraph"/>
              <w:ind w:right="191"/>
              <w:rPr>
                <w:sz w:val="20"/>
              </w:rPr>
            </w:pPr>
            <w:r>
              <w:rPr>
                <w:sz w:val="20"/>
              </w:rPr>
              <w:t>Hitting plant, equipment or personnel.</w:t>
            </w:r>
          </w:p>
          <w:p w14:paraId="0AFE9109" w14:textId="77777777" w:rsidR="00D01CE7" w:rsidRDefault="00B10C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Exposure to excessive noise.</w:t>
            </w:r>
          </w:p>
          <w:p w14:paraId="630EB1F3" w14:textId="77777777" w:rsidR="00D01CE7" w:rsidRDefault="00D01CE7">
            <w:pPr>
              <w:pStyle w:val="TableParagraph"/>
              <w:spacing w:before="1"/>
              <w:ind w:left="0"/>
              <w:rPr>
                <w:b/>
                <w:sz w:val="19"/>
              </w:rPr>
            </w:pPr>
          </w:p>
          <w:p w14:paraId="45CDB382" w14:textId="77777777" w:rsidR="00D01CE7" w:rsidRDefault="00B10C54">
            <w:pPr>
              <w:pStyle w:val="TableParagraph"/>
              <w:ind w:right="640"/>
              <w:rPr>
                <w:sz w:val="20"/>
              </w:rPr>
            </w:pPr>
            <w:r>
              <w:rPr>
                <w:sz w:val="20"/>
              </w:rPr>
              <w:t>Exposure to excessive vibration.</w:t>
            </w:r>
          </w:p>
          <w:p w14:paraId="7F6C6235" w14:textId="77777777" w:rsidR="00D01CE7" w:rsidRDefault="00B10C5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Slips, Trips and falls.</w:t>
            </w:r>
          </w:p>
        </w:tc>
        <w:tc>
          <w:tcPr>
            <w:tcW w:w="705" w:type="dxa"/>
          </w:tcPr>
          <w:p w14:paraId="7C007F3D" w14:textId="77777777" w:rsidR="00D01CE7" w:rsidRDefault="00B10C5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3A1E4E42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471"/>
              <w:rPr>
                <w:sz w:val="20"/>
              </w:rPr>
            </w:pPr>
            <w:r>
              <w:rPr>
                <w:sz w:val="20"/>
              </w:rPr>
              <w:t>Always keep your body, legs and feet well clear of the ramming plate.</w:t>
            </w:r>
          </w:p>
          <w:p w14:paraId="37AD00A3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Keep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in front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you at 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14:paraId="02FE2BB6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Don’t fight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. Let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do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6BDF84F6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7" w:lineRule="auto"/>
              <w:ind w:right="126"/>
              <w:rPr>
                <w:sz w:val="20"/>
              </w:rPr>
            </w:pPr>
            <w:r>
              <w:rPr>
                <w:sz w:val="20"/>
              </w:rPr>
              <w:t xml:space="preserve">Gloves to be worn if using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packer for a long period of time to reduce the vibrations through the body, of is a risk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either crushing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cutting your hands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exist.</w:t>
            </w:r>
          </w:p>
          <w:p w14:paraId="78FCB2C6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Never operate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on concrete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solid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  <w:p w14:paraId="11634BF2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3"/>
              </w:tabs>
              <w:ind w:left="472" w:right="158"/>
              <w:rPr>
                <w:sz w:val="20"/>
              </w:rPr>
            </w:pPr>
            <w:r>
              <w:rPr>
                <w:sz w:val="20"/>
              </w:rPr>
              <w:t xml:space="preserve">Wait until other workers have finished in a trench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pit before you use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>.</w:t>
            </w:r>
          </w:p>
          <w:p w14:paraId="296539B0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 xml:space="preserve">Ensure good ventilation to dispense the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petrol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fumes.</w:t>
            </w:r>
          </w:p>
          <w:p w14:paraId="2B62E650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3"/>
              </w:tabs>
              <w:spacing w:before="1" w:line="242" w:lineRule="exact"/>
              <w:ind w:left="472"/>
              <w:rPr>
                <w:sz w:val="20"/>
              </w:rPr>
            </w:pPr>
            <w:r>
              <w:rPr>
                <w:sz w:val="20"/>
              </w:rPr>
              <w:t xml:space="preserve">Hearing protection must be worn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14:paraId="0C2A4895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3"/>
              </w:tabs>
              <w:ind w:left="472" w:right="256"/>
              <w:rPr>
                <w:sz w:val="20"/>
              </w:rPr>
            </w:pPr>
            <w:r>
              <w:rPr>
                <w:sz w:val="20"/>
              </w:rPr>
              <w:t xml:space="preserve">Do not allow other plant to continue backfilling whilst you are still compacting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previous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layer.</w:t>
            </w:r>
          </w:p>
          <w:p w14:paraId="4D2F3479" w14:textId="77777777" w:rsidR="00D01CE7" w:rsidRDefault="00B10C54">
            <w:pPr>
              <w:pStyle w:val="TableParagraph"/>
              <w:numPr>
                <w:ilvl w:val="0"/>
                <w:numId w:val="23"/>
              </w:numPr>
              <w:tabs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 xml:space="preserve">Do not operate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on slippery or excessive steep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slopes.</w:t>
            </w:r>
          </w:p>
        </w:tc>
        <w:tc>
          <w:tcPr>
            <w:tcW w:w="1420" w:type="dxa"/>
          </w:tcPr>
          <w:p w14:paraId="26FCF693" w14:textId="77777777" w:rsidR="00D01CE7" w:rsidRDefault="00B10C54">
            <w:pPr>
              <w:pStyle w:val="TableParagraph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518C3F77" w14:textId="77777777" w:rsidR="00D01CE7" w:rsidRDefault="00B10C54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48CFE1AF" w14:textId="77777777">
        <w:trPr>
          <w:trHeight w:val="2197"/>
        </w:trPr>
        <w:tc>
          <w:tcPr>
            <w:tcW w:w="2126" w:type="dxa"/>
          </w:tcPr>
          <w:p w14:paraId="17B8383A" w14:textId="77777777" w:rsidR="00D01CE7" w:rsidRDefault="00B10C54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Pack up and storage</w:t>
            </w:r>
          </w:p>
        </w:tc>
        <w:tc>
          <w:tcPr>
            <w:tcW w:w="2553" w:type="dxa"/>
          </w:tcPr>
          <w:p w14:paraId="1151D86C" w14:textId="77777777" w:rsidR="00D01CE7" w:rsidRDefault="00B10C54">
            <w:pPr>
              <w:pStyle w:val="TableParagraph"/>
              <w:ind w:right="354"/>
              <w:rPr>
                <w:sz w:val="20"/>
              </w:rPr>
            </w:pPr>
            <w:r>
              <w:rPr>
                <w:sz w:val="20"/>
              </w:rPr>
              <w:t>Manual handling injuries. Fire</w:t>
            </w:r>
          </w:p>
        </w:tc>
        <w:tc>
          <w:tcPr>
            <w:tcW w:w="705" w:type="dxa"/>
          </w:tcPr>
          <w:p w14:paraId="0BE8686D" w14:textId="77777777" w:rsidR="00D01CE7" w:rsidRDefault="00B10C5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DFAD21F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Minimum 2 men to lift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onto any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ute</w:t>
            </w:r>
            <w:proofErr w:type="spellEnd"/>
            <w:r>
              <w:rPr>
                <w:sz w:val="20"/>
              </w:rPr>
              <w:t>.</w:t>
            </w:r>
          </w:p>
          <w:p w14:paraId="4A5BD5C3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Whenever practical, mechanical lifting aids should </w:t>
            </w:r>
            <w:proofErr w:type="spellStart"/>
            <w:r>
              <w:rPr>
                <w:sz w:val="20"/>
              </w:rPr>
              <w:t>eb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40248643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Ensure 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is secured in the back of the</w:t>
            </w:r>
            <w:r>
              <w:rPr>
                <w:spacing w:val="-2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ute</w:t>
            </w:r>
            <w:proofErr w:type="spellEnd"/>
            <w:r>
              <w:rPr>
                <w:sz w:val="20"/>
              </w:rPr>
              <w:t>/truck.</w:t>
            </w:r>
          </w:p>
          <w:p w14:paraId="543F8BCF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4" w:line="235" w:lineRule="auto"/>
              <w:ind w:right="316"/>
              <w:rPr>
                <w:sz w:val="20"/>
              </w:rPr>
            </w:pPr>
            <w:r>
              <w:rPr>
                <w:sz w:val="20"/>
              </w:rPr>
              <w:t xml:space="preserve">Check that fuel is not leaking from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. (this is common when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is laid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side)</w:t>
            </w:r>
          </w:p>
          <w:p w14:paraId="24E36B61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3"/>
              <w:ind w:right="39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 xml:space="preserve">stored in site containers, the container must have cross- flow ventilation to prevent the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combustible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gases.</w:t>
            </w:r>
          </w:p>
          <w:p w14:paraId="439B2049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Never attempt to lift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on your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own.</w:t>
            </w:r>
          </w:p>
          <w:p w14:paraId="31326544" w14:textId="77777777" w:rsidR="00D01CE7" w:rsidRDefault="00B10C54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Drag </w:t>
            </w:r>
            <w:proofErr w:type="spellStart"/>
            <w:r>
              <w:rPr>
                <w:sz w:val="20"/>
              </w:rPr>
              <w:t>wacker</w:t>
            </w:r>
            <w:proofErr w:type="spellEnd"/>
            <w:r>
              <w:rPr>
                <w:sz w:val="20"/>
              </w:rPr>
              <w:t xml:space="preserve"> where possible to minimize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</w:tc>
        <w:tc>
          <w:tcPr>
            <w:tcW w:w="1420" w:type="dxa"/>
          </w:tcPr>
          <w:p w14:paraId="7563A5E3" w14:textId="77777777" w:rsidR="00D01CE7" w:rsidRDefault="00B10C54">
            <w:pPr>
              <w:pStyle w:val="TableParagraph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8" w:type="dxa"/>
          </w:tcPr>
          <w:p w14:paraId="0ADFDA8C" w14:textId="77777777" w:rsidR="00D01CE7" w:rsidRDefault="00B10C54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A11D295" w14:textId="77777777" w:rsidR="00D01CE7" w:rsidRDefault="00D01CE7">
      <w:pPr>
        <w:spacing w:line="236" w:lineRule="exact"/>
        <w:jc w:val="center"/>
        <w:rPr>
          <w:sz w:val="20"/>
        </w:rPr>
        <w:sectPr w:rsidR="00D01CE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8C8A06E" w14:textId="77777777" w:rsidR="00D01CE7" w:rsidRDefault="00D01CE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01CE7" w14:paraId="725C338C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3BF70EE" w14:textId="77777777" w:rsidR="00D01CE7" w:rsidRDefault="00B10C54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D01CE7" w14:paraId="3C87797E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63280F0" w14:textId="77777777" w:rsidR="00D01CE7" w:rsidRDefault="00B10C54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A89536C" w14:textId="77777777" w:rsidR="00D01CE7" w:rsidRDefault="00B10C54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1524714" w14:textId="77777777" w:rsidR="00D01CE7" w:rsidRDefault="00B10C54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3C7D92DF" w14:textId="77777777" w:rsidR="00D01CE7" w:rsidRDefault="00B10C54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8784F3A" w14:textId="77777777" w:rsidR="00D01CE7" w:rsidRDefault="00B10C54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7A843238" w14:textId="77777777" w:rsidR="00D01CE7" w:rsidRDefault="00B10C54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D01CE7" w14:paraId="526D5C95" w14:textId="77777777">
        <w:trPr>
          <w:trHeight w:val="978"/>
        </w:trPr>
        <w:tc>
          <w:tcPr>
            <w:tcW w:w="2270" w:type="dxa"/>
          </w:tcPr>
          <w:p w14:paraId="344CA706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BB05942" w14:textId="77777777" w:rsidR="00D01CE7" w:rsidRDefault="00B10C54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375D2F24" w14:textId="77777777" w:rsidR="00D01CE7" w:rsidRDefault="00B10C5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CE63CCA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7B6DA82" w14:textId="77777777" w:rsidR="00D01CE7" w:rsidRDefault="00B10C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CE9B838" w14:textId="77777777" w:rsidR="00D01CE7" w:rsidRDefault="00B10C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D4D1415" w14:textId="77777777" w:rsidR="00D01CE7" w:rsidRDefault="00B10C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1085E5E" w14:textId="77777777" w:rsidR="00D01CE7" w:rsidRDefault="00B10C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1915FC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4E4B1622" w14:textId="77777777">
        <w:trPr>
          <w:trHeight w:val="974"/>
        </w:trPr>
        <w:tc>
          <w:tcPr>
            <w:tcW w:w="2270" w:type="dxa"/>
          </w:tcPr>
          <w:p w14:paraId="488599AB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8651148" w14:textId="77777777" w:rsidR="00D01CE7" w:rsidRDefault="00B10C54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854E107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B49BCA3" w14:textId="77777777" w:rsidR="00D01CE7" w:rsidRDefault="00B10C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6D66CB0" w14:textId="77777777" w:rsidR="00D01CE7" w:rsidRDefault="00B10C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1B1493FA" w14:textId="77777777" w:rsidR="00D01CE7" w:rsidRDefault="00B10C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F7D90FE" w14:textId="77777777" w:rsidR="00D01CE7" w:rsidRDefault="00B10C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F3062CD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086E0B05" w14:textId="77777777">
        <w:trPr>
          <w:trHeight w:val="1468"/>
        </w:trPr>
        <w:tc>
          <w:tcPr>
            <w:tcW w:w="2270" w:type="dxa"/>
          </w:tcPr>
          <w:p w14:paraId="319CF104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6CD6F80C" w14:textId="77777777" w:rsidR="00D01CE7" w:rsidRDefault="00B10C54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0DF6DD26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8EA6C9" w14:textId="77777777" w:rsidR="00D01CE7" w:rsidRDefault="00B10C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45A15EC3" w14:textId="77777777" w:rsidR="00D01CE7" w:rsidRDefault="00B10C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5ABD2E56" w14:textId="77777777" w:rsidR="00D01CE7" w:rsidRDefault="00B10C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26A78EBB" w14:textId="77777777" w:rsidR="00D01CE7" w:rsidRDefault="00B10C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51B6E95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37DDD44A" w14:textId="77777777">
        <w:trPr>
          <w:trHeight w:val="1218"/>
        </w:trPr>
        <w:tc>
          <w:tcPr>
            <w:tcW w:w="2270" w:type="dxa"/>
          </w:tcPr>
          <w:p w14:paraId="00A97DD6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014D2502" w14:textId="77777777" w:rsidR="00D01CE7" w:rsidRDefault="00B10C54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07915BED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E8059CA" w14:textId="77777777" w:rsidR="00D01CE7" w:rsidRDefault="00B10C5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D017EE8" w14:textId="77777777" w:rsidR="00D01CE7" w:rsidRDefault="00B10C5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D6E7A00" w14:textId="77777777" w:rsidR="00D01CE7" w:rsidRDefault="00B10C54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24B252C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39ED4E58" w14:textId="77777777">
        <w:trPr>
          <w:trHeight w:val="1218"/>
        </w:trPr>
        <w:tc>
          <w:tcPr>
            <w:tcW w:w="2270" w:type="dxa"/>
          </w:tcPr>
          <w:p w14:paraId="5425E36A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C922CC1" w14:textId="77777777" w:rsidR="00D01CE7" w:rsidRDefault="00B10C54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1ECBBA63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8BA2C61" w14:textId="77777777" w:rsidR="00D01CE7" w:rsidRDefault="00B10C5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945327E" w14:textId="77777777" w:rsidR="00D01CE7" w:rsidRDefault="00B10C5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1EAF00E4" w14:textId="77777777" w:rsidR="00D01CE7" w:rsidRDefault="00B10C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AC1DAA2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219EED89" w14:textId="77777777">
        <w:trPr>
          <w:trHeight w:val="1953"/>
        </w:trPr>
        <w:tc>
          <w:tcPr>
            <w:tcW w:w="2270" w:type="dxa"/>
          </w:tcPr>
          <w:p w14:paraId="5FE36979" w14:textId="77777777" w:rsidR="00D01CE7" w:rsidRDefault="00B10C5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2522930" w14:textId="77777777" w:rsidR="00D01CE7" w:rsidRDefault="00B10C54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502F54D" w14:textId="77777777" w:rsidR="00D01CE7" w:rsidRDefault="00B10C54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D893CCD" w14:textId="77777777" w:rsidR="00D01CE7" w:rsidRDefault="00B10C5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04EE564C" w14:textId="77777777" w:rsidR="00D01CE7" w:rsidRDefault="00B10C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6716292" w14:textId="77777777" w:rsidR="00D01CE7" w:rsidRDefault="00B10C5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06DF6764" w14:textId="77777777" w:rsidR="00D01CE7" w:rsidRDefault="00B10C5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438E0D77" w14:textId="77777777" w:rsidR="00D01CE7" w:rsidRDefault="00B10C54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BA77987" w14:textId="77777777" w:rsidR="00D01CE7" w:rsidRDefault="00B10C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2EE0E14" w14:textId="77777777" w:rsidR="00D01CE7" w:rsidRDefault="00B10C54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90B5332" w14:textId="77777777" w:rsidR="00D01CE7" w:rsidRDefault="00D01CE7">
      <w:pPr>
        <w:jc w:val="right"/>
        <w:rPr>
          <w:sz w:val="20"/>
        </w:rPr>
        <w:sectPr w:rsidR="00D01CE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01CE7" w14:paraId="78B5FA66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283885E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3B136ADF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72F7B610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41087D7" w14:textId="77777777" w:rsidR="00D01CE7" w:rsidRDefault="00B10C54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937F8AE" w14:textId="77777777" w:rsidR="00D01CE7" w:rsidRDefault="00B10C54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634C002E" w14:textId="77777777" w:rsidR="00D01CE7" w:rsidRDefault="00B10C54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5AFBDCC" w14:textId="77777777" w:rsidR="00D01CE7" w:rsidRDefault="00B10C54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2113A2F" w14:textId="77777777" w:rsidR="00D01CE7" w:rsidRDefault="00B10C54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9F21FAD" w14:textId="77777777" w:rsidR="00D01CE7" w:rsidRDefault="00B10C54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01CE7" w14:paraId="79DDDF5D" w14:textId="77777777">
        <w:trPr>
          <w:trHeight w:val="1223"/>
        </w:trPr>
        <w:tc>
          <w:tcPr>
            <w:tcW w:w="2270" w:type="dxa"/>
          </w:tcPr>
          <w:p w14:paraId="785410FD" w14:textId="77777777" w:rsidR="00D01CE7" w:rsidRDefault="00B10C54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4C1CB684" w14:textId="77777777" w:rsidR="00D01CE7" w:rsidRDefault="00B10C54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492C27E" w14:textId="77777777" w:rsidR="00D01CE7" w:rsidRDefault="00B10C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D3C1BC4" w14:textId="77777777" w:rsidR="00D01CE7" w:rsidRDefault="00B10C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601E653" w14:textId="77777777" w:rsidR="00D01CE7" w:rsidRDefault="00B10C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1EDD9DE" w14:textId="77777777" w:rsidR="00D01CE7" w:rsidRDefault="00B10C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CCBD9B6" w14:textId="77777777" w:rsidR="00D01CE7" w:rsidRDefault="00B10C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36C0091" w14:textId="77777777" w:rsidR="00D01CE7" w:rsidRDefault="00B10C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15EB8A2" w14:textId="77777777" w:rsidR="00D01CE7" w:rsidRDefault="00B10C5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1551C277" w14:textId="77777777">
        <w:trPr>
          <w:trHeight w:val="1463"/>
        </w:trPr>
        <w:tc>
          <w:tcPr>
            <w:tcW w:w="2270" w:type="dxa"/>
          </w:tcPr>
          <w:p w14:paraId="4FCEDBAF" w14:textId="77777777" w:rsidR="00D01CE7" w:rsidRDefault="00B10C54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4DCEADCD" w14:textId="77777777" w:rsidR="00D01CE7" w:rsidRDefault="00B10C5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0CEE7A87" w14:textId="77777777" w:rsidR="00D01CE7" w:rsidRDefault="00B10C54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3DF337B" w14:textId="77777777" w:rsidR="00D01CE7" w:rsidRDefault="00B10C54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14C6D67E" w14:textId="77777777" w:rsidR="00D01CE7" w:rsidRDefault="00B10C54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B1F6D53" w14:textId="77777777" w:rsidR="00D01CE7" w:rsidRDefault="00B10C54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FB1E2EA" w14:textId="77777777" w:rsidR="00D01CE7" w:rsidRDefault="00B10C54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65B1C14" w14:textId="77777777" w:rsidR="00D01CE7" w:rsidRDefault="00B10C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050E27D" w14:textId="77777777" w:rsidR="00D01CE7" w:rsidRDefault="00B10C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A0DAA3A" w14:textId="77777777" w:rsidR="00D01CE7" w:rsidRDefault="00B10C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9486495" w14:textId="77777777" w:rsidR="00D01CE7" w:rsidRDefault="00B10C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947AF86" w14:textId="77777777" w:rsidR="00D01CE7" w:rsidRDefault="00B10C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7E258A35" w14:textId="77777777" w:rsidR="00D01CE7" w:rsidRDefault="00B10C54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1340DFE" w14:textId="77777777" w:rsidR="00D01CE7" w:rsidRDefault="00B10C5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45096AC4" w14:textId="77777777" w:rsidR="00D01CE7" w:rsidRDefault="00B10C54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CE7" w14:paraId="00787448" w14:textId="77777777">
        <w:trPr>
          <w:trHeight w:val="2682"/>
        </w:trPr>
        <w:tc>
          <w:tcPr>
            <w:tcW w:w="2270" w:type="dxa"/>
          </w:tcPr>
          <w:p w14:paraId="7C9E0553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53F46E6" w14:textId="77777777" w:rsidR="00D01CE7" w:rsidRDefault="00B10C54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78FC83B" w14:textId="77777777" w:rsidR="00D01CE7" w:rsidRDefault="00B10C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201881A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FCF3345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7AEED87F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7F478D9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8CCE849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7F80EFD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263CAE9" w14:textId="77777777" w:rsidR="00D01CE7" w:rsidRDefault="00B10C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96C4606" w14:textId="77777777" w:rsidR="00D01CE7" w:rsidRDefault="00B10C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C75E46" w14:textId="77777777" w:rsidR="00D01CE7" w:rsidRDefault="00B10C5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01CE7" w14:paraId="38B20D0A" w14:textId="77777777">
        <w:trPr>
          <w:trHeight w:val="2442"/>
        </w:trPr>
        <w:tc>
          <w:tcPr>
            <w:tcW w:w="2270" w:type="dxa"/>
          </w:tcPr>
          <w:p w14:paraId="2811A142" w14:textId="77777777" w:rsidR="00D01CE7" w:rsidRDefault="00B10C54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764362C" w14:textId="77777777" w:rsidR="00D01CE7" w:rsidRDefault="00B10C54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6A7F091D" w14:textId="77777777" w:rsidR="00D01CE7" w:rsidRDefault="00B10C54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268D9EDD" w14:textId="77777777" w:rsidR="00D01CE7" w:rsidRDefault="00B10C54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2144B65" w14:textId="77777777" w:rsidR="00D01CE7" w:rsidRDefault="00B10C54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F9D23A0" w14:textId="77777777" w:rsidR="00D01CE7" w:rsidRDefault="00B10C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A6CAB55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45F5BF9C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FC49471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37FABE9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3F2E309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7FC9E7E" w14:textId="77777777" w:rsidR="00D01CE7" w:rsidRDefault="00B10C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15939E4" w14:textId="77777777" w:rsidR="00986689" w:rsidRPr="00986689" w:rsidRDefault="00986689" w:rsidP="00986689"/>
          <w:p w14:paraId="270EABCF" w14:textId="77777777" w:rsidR="00986689" w:rsidRPr="00986689" w:rsidRDefault="00986689" w:rsidP="00986689"/>
          <w:p w14:paraId="78E1DEB7" w14:textId="77777777" w:rsidR="00986689" w:rsidRPr="00986689" w:rsidRDefault="00986689" w:rsidP="00986689">
            <w:pPr>
              <w:jc w:val="center"/>
            </w:pPr>
          </w:p>
        </w:tc>
        <w:tc>
          <w:tcPr>
            <w:tcW w:w="1420" w:type="dxa"/>
          </w:tcPr>
          <w:p w14:paraId="0C2A0D5E" w14:textId="77777777" w:rsidR="00D01CE7" w:rsidRDefault="00B10C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44F7E6E" w14:textId="77777777" w:rsidR="00D01CE7" w:rsidRDefault="00B10C54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1AB12A0" w14:textId="77777777" w:rsidR="00D01CE7" w:rsidRDefault="00D01CE7">
      <w:pPr>
        <w:spacing w:line="236" w:lineRule="exact"/>
        <w:jc w:val="right"/>
        <w:rPr>
          <w:sz w:val="20"/>
        </w:rPr>
        <w:sectPr w:rsidR="00D01CE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AF63D5F" w14:textId="77777777" w:rsidR="00D01CE7" w:rsidRDefault="00D01CE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D01CE7" w14:paraId="1146C05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139D36A9" w14:textId="77777777" w:rsidR="00D01CE7" w:rsidRDefault="00B10C5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D01CE7" w14:paraId="025770D7" w14:textId="77777777">
        <w:trPr>
          <w:trHeight w:val="244"/>
        </w:trPr>
        <w:tc>
          <w:tcPr>
            <w:tcW w:w="14566" w:type="dxa"/>
            <w:gridSpan w:val="7"/>
          </w:tcPr>
          <w:p w14:paraId="624EC138" w14:textId="77777777" w:rsidR="00D01CE7" w:rsidRDefault="00B10C54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D01CE7" w14:paraId="1C29BE21" w14:textId="77777777">
        <w:trPr>
          <w:trHeight w:val="489"/>
        </w:trPr>
        <w:tc>
          <w:tcPr>
            <w:tcW w:w="2242" w:type="dxa"/>
          </w:tcPr>
          <w:p w14:paraId="6F90A65E" w14:textId="77777777" w:rsidR="00D01CE7" w:rsidRDefault="00B10C54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B4B622F" w14:textId="77777777" w:rsidR="00D01CE7" w:rsidRDefault="00B10C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6025D32" w14:textId="77777777" w:rsidR="00D01CE7" w:rsidRDefault="00B10C54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3BE22E1" w14:textId="77777777" w:rsidR="00D01CE7" w:rsidRDefault="00B10C54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004CD1CE" w14:textId="77777777" w:rsidR="00D01CE7" w:rsidRDefault="00B10C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E198AEE" w14:textId="77777777" w:rsidR="00D01CE7" w:rsidRDefault="00B10C5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4F37DB0" w14:textId="77777777" w:rsidR="00D01CE7" w:rsidRDefault="00B10C5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D01CE7" w14:paraId="3234AFC9" w14:textId="77777777">
        <w:trPr>
          <w:trHeight w:val="489"/>
        </w:trPr>
        <w:tc>
          <w:tcPr>
            <w:tcW w:w="2242" w:type="dxa"/>
          </w:tcPr>
          <w:p w14:paraId="086FAEC4" w14:textId="77777777" w:rsidR="00D01CE7" w:rsidRDefault="00B10C54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F904036" w14:textId="77777777" w:rsidR="00D01CE7" w:rsidRDefault="00B10C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BFC3B80" w14:textId="77777777" w:rsidR="00D01CE7" w:rsidRDefault="00B10C54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368355D9" w14:textId="77777777" w:rsidR="00D01CE7" w:rsidRDefault="00B10C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7813015" w14:textId="77777777" w:rsidR="00D01CE7" w:rsidRDefault="00B10C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21E960E" w14:textId="77777777" w:rsidR="00D01CE7" w:rsidRDefault="00B10C54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A6F7DAA" w14:textId="77777777" w:rsidR="00D01CE7" w:rsidRDefault="00D01CE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A48815F" w14:textId="77777777" w:rsidR="00D01CE7" w:rsidRDefault="00D01CE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D01CE7" w14:paraId="6EADDFEA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A97DAB3" w14:textId="77777777" w:rsidR="00D01CE7" w:rsidRDefault="00B10C5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D01CE7" w14:paraId="3F5E39A6" w14:textId="77777777">
        <w:trPr>
          <w:trHeight w:val="253"/>
        </w:trPr>
        <w:tc>
          <w:tcPr>
            <w:tcW w:w="14564" w:type="dxa"/>
            <w:gridSpan w:val="4"/>
          </w:tcPr>
          <w:p w14:paraId="1F73FA83" w14:textId="77777777" w:rsidR="00D01CE7" w:rsidRDefault="00B10C54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D01CE7" w14:paraId="6FB1CF35" w14:textId="77777777">
        <w:trPr>
          <w:trHeight w:val="743"/>
        </w:trPr>
        <w:tc>
          <w:tcPr>
            <w:tcW w:w="3643" w:type="dxa"/>
          </w:tcPr>
          <w:p w14:paraId="1CD668C7" w14:textId="77777777" w:rsidR="00D01CE7" w:rsidRDefault="00B10C54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87E5B1B" w14:textId="77777777" w:rsidR="00D01CE7" w:rsidRDefault="00B10C54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279F938" w14:textId="77777777" w:rsidR="00D01CE7" w:rsidRDefault="00B10C54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C5AAE17" w14:textId="77777777" w:rsidR="00D01CE7" w:rsidRDefault="00B10C54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DD56C8B" w14:textId="77777777" w:rsidR="00D01CE7" w:rsidRDefault="00B10C54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D01CE7" w14:paraId="2908323C" w14:textId="77777777">
        <w:trPr>
          <w:trHeight w:val="258"/>
        </w:trPr>
        <w:tc>
          <w:tcPr>
            <w:tcW w:w="3643" w:type="dxa"/>
          </w:tcPr>
          <w:p w14:paraId="136725BC" w14:textId="77777777" w:rsidR="00D01CE7" w:rsidRDefault="00B10C54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771F4BF9" w14:textId="77777777" w:rsidR="00D01CE7" w:rsidRDefault="00B10C54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6B295E2" w14:textId="77777777" w:rsidR="00D01CE7" w:rsidRDefault="00B10C54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C2CAD7C" w14:textId="77777777" w:rsidR="00D01CE7" w:rsidRDefault="00B10C54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A7BE683" w14:textId="77777777" w:rsidR="00D01CE7" w:rsidRDefault="00D01CE7">
      <w:pPr>
        <w:pStyle w:val="BodyText"/>
        <w:spacing w:before="3"/>
        <w:rPr>
          <w:rFonts w:ascii="Times New Roman"/>
          <w:sz w:val="8"/>
        </w:rPr>
      </w:pPr>
    </w:p>
    <w:p w14:paraId="3E470AB4" w14:textId="77777777" w:rsidR="00D01CE7" w:rsidRDefault="00986689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156B769" wp14:editId="36C711A9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DAF02" w14:textId="77777777" w:rsidR="00D01CE7" w:rsidRDefault="00B10C54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56B769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7B6DAF02" w14:textId="77777777" w:rsidR="00D01CE7" w:rsidRDefault="00B10C54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72706F" w14:textId="77777777" w:rsidR="00D01CE7" w:rsidRDefault="00D01CE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D01CE7" w14:paraId="32A9AE32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F503262" w14:textId="77777777" w:rsidR="00D01CE7" w:rsidRDefault="00B10C5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D01CE7" w14:paraId="559AE940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28C90C7" w14:textId="24D99E68" w:rsidR="00D01CE7" w:rsidRDefault="00B10C5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C3F6C">
              <w:rPr>
                <w:sz w:val="20"/>
              </w:rPr>
              <w:t>22</w:t>
            </w:r>
          </w:p>
        </w:tc>
      </w:tr>
      <w:tr w:rsidR="00D01CE7" w14:paraId="32B7612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32F3169D" w14:textId="77777777" w:rsidR="00D01CE7" w:rsidRDefault="00B10C54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D01CE7" w14:paraId="53072192" w14:textId="77777777">
        <w:trPr>
          <w:trHeight w:val="220"/>
        </w:trPr>
        <w:tc>
          <w:tcPr>
            <w:tcW w:w="2237" w:type="dxa"/>
          </w:tcPr>
          <w:p w14:paraId="4015C52B" w14:textId="2CC3B03F" w:rsidR="00D01CE7" w:rsidRDefault="00B10C5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E39D379" w14:textId="5720732D" w:rsidR="00D01CE7" w:rsidRDefault="00B10C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B727C0F" w14:textId="4AD107E8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20E20A4" w14:textId="75CDE462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8781D">
              <w:rPr>
                <w:sz w:val="18"/>
              </w:rPr>
              <w:t>8</w:t>
            </w:r>
          </w:p>
        </w:tc>
      </w:tr>
      <w:tr w:rsidR="00D01CE7" w14:paraId="45EC42E6" w14:textId="77777777">
        <w:trPr>
          <w:trHeight w:val="215"/>
        </w:trPr>
        <w:tc>
          <w:tcPr>
            <w:tcW w:w="2237" w:type="dxa"/>
          </w:tcPr>
          <w:p w14:paraId="539FD0C1" w14:textId="3D6E8FF6" w:rsidR="00D01CE7" w:rsidRDefault="00B10C54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518597A" w14:textId="6C50312E" w:rsidR="00D01CE7" w:rsidRDefault="00B10C54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8781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22D5D3D" w14:textId="6FAC8A16" w:rsidR="00D01CE7" w:rsidRDefault="00B10C5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15E9E51" w14:textId="53F699FC" w:rsidR="00D01CE7" w:rsidRDefault="00B10C5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190140">
              <w:rPr>
                <w:sz w:val="18"/>
              </w:rPr>
              <w:t>9</w:t>
            </w:r>
          </w:p>
        </w:tc>
      </w:tr>
      <w:tr w:rsidR="00D01CE7" w14:paraId="34A329A8" w14:textId="77777777">
        <w:trPr>
          <w:trHeight w:val="220"/>
        </w:trPr>
        <w:tc>
          <w:tcPr>
            <w:tcW w:w="2237" w:type="dxa"/>
          </w:tcPr>
          <w:p w14:paraId="13CF4840" w14:textId="4E844059" w:rsidR="00D01CE7" w:rsidRDefault="00B10C5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21378CC" w14:textId="2F602C71" w:rsidR="00D01CE7" w:rsidRDefault="00B10C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8781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00DF0C5" w14:textId="28CC869C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1DA7410" w14:textId="082689F0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8781D">
              <w:rPr>
                <w:sz w:val="18"/>
              </w:rPr>
              <w:t>8</w:t>
            </w:r>
          </w:p>
        </w:tc>
      </w:tr>
      <w:tr w:rsidR="00D01CE7" w14:paraId="243572EE" w14:textId="77777777">
        <w:trPr>
          <w:trHeight w:val="220"/>
        </w:trPr>
        <w:tc>
          <w:tcPr>
            <w:tcW w:w="2237" w:type="dxa"/>
          </w:tcPr>
          <w:p w14:paraId="7281F370" w14:textId="0F578E24" w:rsidR="00D01CE7" w:rsidRDefault="00B10C54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190140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E65059F" w14:textId="7858A070" w:rsidR="00D01CE7" w:rsidRDefault="00B10C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19014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495A15F" w14:textId="1E559541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8781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B5C6FAE" w14:textId="445CEB1B" w:rsidR="00D01CE7" w:rsidRDefault="00B10C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8781D">
              <w:rPr>
                <w:sz w:val="18"/>
              </w:rPr>
              <w:t>8</w:t>
            </w:r>
          </w:p>
        </w:tc>
      </w:tr>
    </w:tbl>
    <w:p w14:paraId="3186CCBC" w14:textId="77777777" w:rsidR="00D01CE7" w:rsidRDefault="00D01CE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01CE7" w14:paraId="27EE315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B690B96" w14:textId="77777777" w:rsidR="00D01CE7" w:rsidRDefault="00B10C5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D01CE7" w14:paraId="1BE34911" w14:textId="77777777">
        <w:trPr>
          <w:trHeight w:val="974"/>
        </w:trPr>
        <w:tc>
          <w:tcPr>
            <w:tcW w:w="14563" w:type="dxa"/>
          </w:tcPr>
          <w:p w14:paraId="77E6B043" w14:textId="77777777" w:rsidR="00D01CE7" w:rsidRDefault="00B10C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804F140" w14:textId="77777777" w:rsidR="00D01CE7" w:rsidRDefault="00B10C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0A80848" w14:textId="77777777" w:rsidR="00D01CE7" w:rsidRDefault="00B10C54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9527870" w14:textId="77777777" w:rsidR="00D01CE7" w:rsidRDefault="00B10C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976C59F" w14:textId="77777777" w:rsidR="00D01CE7" w:rsidRDefault="00D01CE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01CE7" w14:paraId="78709FA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C886AA8" w14:textId="77777777" w:rsidR="00D01CE7" w:rsidRDefault="00B10C54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D01CE7" w14:paraId="683B65D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3A97D5F" w14:textId="77777777" w:rsidR="00D01CE7" w:rsidRDefault="00D01C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01CE7" w14:paraId="6A3259B6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9C01D56" w14:textId="77777777" w:rsidR="00D01CE7" w:rsidRDefault="00B10C54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8A8836B" w14:textId="77777777" w:rsidR="00D01CE7" w:rsidRDefault="00D01CE7">
      <w:pPr>
        <w:spacing w:line="223" w:lineRule="exact"/>
        <w:rPr>
          <w:sz w:val="20"/>
        </w:rPr>
        <w:sectPr w:rsidR="00D01CE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3C673B7" w14:textId="77777777" w:rsidR="00D01CE7" w:rsidRDefault="00B10C54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F521722" w14:textId="77777777" w:rsidR="00D01CE7" w:rsidRDefault="00B10C54">
      <w:pPr>
        <w:pStyle w:val="Heading2"/>
        <w:spacing w:before="7"/>
        <w:ind w:left="232"/>
      </w:pPr>
      <w:r>
        <w:t>Implementation, Monitoring and Review of SWMS</w:t>
      </w:r>
    </w:p>
    <w:p w14:paraId="1B4E6386" w14:textId="77777777" w:rsidR="00D01CE7" w:rsidRDefault="00B10C54">
      <w:pPr>
        <w:pStyle w:val="BodyText"/>
        <w:spacing w:line="266" w:lineRule="exact"/>
        <w:ind w:left="232"/>
      </w:pPr>
      <w:r>
        <w:t>The Supervisor on site has the responsibility to:</w:t>
      </w:r>
    </w:p>
    <w:p w14:paraId="294CBBEF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FD298C3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4D3B61FB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A2ABECF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4E7093A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E59E3FE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98C4CA9" w14:textId="77777777" w:rsidR="00D01CE7" w:rsidRDefault="00B10C5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665AA84" w14:textId="77777777" w:rsidR="00D01CE7" w:rsidRDefault="00B10C54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D01CE7" w14:paraId="76A693CC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54B497D" w14:textId="77777777" w:rsidR="00D01CE7" w:rsidRDefault="00B10C54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44F41CF" w14:textId="77777777" w:rsidR="00D01CE7" w:rsidRDefault="00B10C54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F9C96B6" w14:textId="77777777" w:rsidR="00D01CE7" w:rsidRDefault="00B10C54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54EAF44" w14:textId="77777777" w:rsidR="00D01CE7" w:rsidRDefault="00B10C54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D01CE7" w14:paraId="1B2052BF" w14:textId="77777777">
        <w:trPr>
          <w:trHeight w:val="455"/>
        </w:trPr>
        <w:tc>
          <w:tcPr>
            <w:tcW w:w="3830" w:type="dxa"/>
          </w:tcPr>
          <w:p w14:paraId="6F80FFFA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E91839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532D09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F35C15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6BEE7A1F" w14:textId="77777777">
        <w:trPr>
          <w:trHeight w:val="450"/>
        </w:trPr>
        <w:tc>
          <w:tcPr>
            <w:tcW w:w="3830" w:type="dxa"/>
          </w:tcPr>
          <w:p w14:paraId="42132DF2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D67E78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BEAE76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37E239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50F8D156" w14:textId="77777777">
        <w:trPr>
          <w:trHeight w:val="455"/>
        </w:trPr>
        <w:tc>
          <w:tcPr>
            <w:tcW w:w="3830" w:type="dxa"/>
          </w:tcPr>
          <w:p w14:paraId="36CFFA2A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BCDD52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83783E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A8BA1D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26CB2C59" w14:textId="77777777">
        <w:trPr>
          <w:trHeight w:val="455"/>
        </w:trPr>
        <w:tc>
          <w:tcPr>
            <w:tcW w:w="3830" w:type="dxa"/>
          </w:tcPr>
          <w:p w14:paraId="7483B22C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572B55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2644B4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268BBB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7CFA3645" w14:textId="77777777">
        <w:trPr>
          <w:trHeight w:val="450"/>
        </w:trPr>
        <w:tc>
          <w:tcPr>
            <w:tcW w:w="3830" w:type="dxa"/>
          </w:tcPr>
          <w:p w14:paraId="5B711AA3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17C3EC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C3ED02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682902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1C83467D" w14:textId="77777777">
        <w:trPr>
          <w:trHeight w:val="455"/>
        </w:trPr>
        <w:tc>
          <w:tcPr>
            <w:tcW w:w="3830" w:type="dxa"/>
          </w:tcPr>
          <w:p w14:paraId="260101B5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AB5459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CF9AC5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71597F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01D18C16" w14:textId="77777777">
        <w:trPr>
          <w:trHeight w:val="455"/>
        </w:trPr>
        <w:tc>
          <w:tcPr>
            <w:tcW w:w="3830" w:type="dxa"/>
          </w:tcPr>
          <w:p w14:paraId="7333EBB8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E6E888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737875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AE0EC2E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670A1A14" w14:textId="77777777">
        <w:trPr>
          <w:trHeight w:val="451"/>
        </w:trPr>
        <w:tc>
          <w:tcPr>
            <w:tcW w:w="3830" w:type="dxa"/>
          </w:tcPr>
          <w:p w14:paraId="5EF7E6A1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57A8FF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FB2ECE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3F6B74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5A56207F" w14:textId="77777777">
        <w:trPr>
          <w:trHeight w:val="455"/>
        </w:trPr>
        <w:tc>
          <w:tcPr>
            <w:tcW w:w="3830" w:type="dxa"/>
          </w:tcPr>
          <w:p w14:paraId="09976269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A71443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C11812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C53A30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1CE7" w14:paraId="530470B6" w14:textId="77777777">
        <w:trPr>
          <w:trHeight w:val="455"/>
        </w:trPr>
        <w:tc>
          <w:tcPr>
            <w:tcW w:w="3830" w:type="dxa"/>
          </w:tcPr>
          <w:p w14:paraId="352998E8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DBBDEC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11BEB4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CDF388" w14:textId="77777777" w:rsidR="00D01CE7" w:rsidRDefault="00D01CE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C64DAD2" w14:textId="79BFEE09" w:rsidR="00E95551" w:rsidRDefault="00B10C54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D510F2D" w14:textId="179041ED" w:rsidR="00E95551" w:rsidRDefault="00E95551" w:rsidP="0042234A">
      <w:pPr>
        <w:rPr>
          <w:b/>
          <w:sz w:val="21"/>
        </w:rPr>
      </w:pPr>
    </w:p>
    <w:sectPr w:rsidR="00E95551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F0FE" w14:textId="77777777" w:rsidR="0001248B" w:rsidRDefault="0001248B">
      <w:r>
        <w:separator/>
      </w:r>
    </w:p>
  </w:endnote>
  <w:endnote w:type="continuationSeparator" w:id="0">
    <w:p w14:paraId="6ECDF36A" w14:textId="77777777" w:rsidR="0001248B" w:rsidRDefault="00012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57C7" w14:textId="2B22BC8D" w:rsidR="00D01CE7" w:rsidRDefault="00E955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072" behindDoc="1" locked="0" layoutInCell="1" allowOverlap="1" wp14:anchorId="13DD04D6" wp14:editId="1EBB4609">
              <wp:simplePos x="0" y="0"/>
              <wp:positionH relativeFrom="page">
                <wp:posOffset>9323070</wp:posOffset>
              </wp:positionH>
              <wp:positionV relativeFrom="bottomMargin">
                <wp:align>top</wp:align>
              </wp:positionV>
              <wp:extent cx="714375" cy="141605"/>
              <wp:effectExtent l="0" t="0" r="9525" b="1079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ED7F02" w14:textId="29B0A705" w:rsidR="00D01CE7" w:rsidRDefault="00B10C5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42234A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D04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4.1pt;margin-top:0;width:56.25pt;height:11.15pt;z-index:-3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" filled="f" stroked="f">
              <v:textbox inset="0,0,0,0">
                <w:txbxContent>
                  <w:p w14:paraId="13ED7F02" w14:textId="29B0A705" w:rsidR="00D01CE7" w:rsidRDefault="00B10C5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42234A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986689">
      <w:rPr>
        <w:noProof/>
      </w:rPr>
      <mc:AlternateContent>
        <mc:Choice Requires="wps">
          <w:drawing>
            <wp:anchor distT="0" distB="0" distL="114300" distR="114300" simplePos="0" relativeHeight="503285048" behindDoc="1" locked="0" layoutInCell="1" allowOverlap="1" wp14:anchorId="34609571" wp14:editId="7851D522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82700" cy="205105"/>
              <wp:effectExtent l="1905" t="0" r="127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8F31B9" w14:textId="4FC49799" w:rsidR="00D01CE7" w:rsidRDefault="00B10C5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E95551">
                            <w:rPr>
                              <w:sz w:val="18"/>
                            </w:rPr>
                            <w:t>2</w:t>
                          </w:r>
                          <w:r w:rsidR="00671DE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986689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609571" id="Text Box 2" o:spid="_x0000_s1031" type="#_x0000_t202" style="position:absolute;margin-left:403.65pt;margin-top:549.7pt;width:101pt;height:16.15pt;z-index:-31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" filled="f" stroked="f">
              <v:textbox inset="0,0,0,0">
                <w:txbxContent>
                  <w:p w14:paraId="2C8F31B9" w14:textId="4FC49799" w:rsidR="00D01CE7" w:rsidRDefault="00B10C5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E95551">
                      <w:rPr>
                        <w:sz w:val="18"/>
                      </w:rPr>
                      <w:t>2</w:t>
                    </w:r>
                    <w:r w:rsidR="00671DE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986689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86689">
      <w:rPr>
        <w:noProof/>
      </w:rPr>
      <mc:AlternateContent>
        <mc:Choice Requires="wps">
          <w:drawing>
            <wp:anchor distT="0" distB="0" distL="114300" distR="114300" simplePos="0" relativeHeight="503285024" behindDoc="1" locked="0" layoutInCell="1" allowOverlap="1" wp14:anchorId="766A6552" wp14:editId="23512EC2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25044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04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A24D4" w14:textId="77777777" w:rsidR="00D01CE7" w:rsidRDefault="00B10C54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Wacker Plate or Packer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A6552" id="_x0000_s1032" type="#_x0000_t202" style="position:absolute;margin-left:55.65pt;margin-top:549.7pt;width:177.2pt;height:11.15pt;z-index:-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" filled="f" stroked="f">
              <v:textbox inset="0,0,0,0">
                <w:txbxContent>
                  <w:p w14:paraId="3DDA24D4" w14:textId="77777777" w:rsidR="00D01CE7" w:rsidRDefault="00B10C54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Wacker Plate or Packer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8A4E" w14:textId="77777777" w:rsidR="0001248B" w:rsidRDefault="0001248B">
      <w:r>
        <w:separator/>
      </w:r>
    </w:p>
  </w:footnote>
  <w:footnote w:type="continuationSeparator" w:id="0">
    <w:p w14:paraId="50353EB7" w14:textId="77777777" w:rsidR="0001248B" w:rsidRDefault="00012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7000" w14:textId="77777777" w:rsidR="00D01CE7" w:rsidRDefault="0098668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6096" behindDoc="1" locked="0" layoutInCell="1" allowOverlap="1" wp14:anchorId="6B5F8FAE" wp14:editId="4C17EC0A">
          <wp:simplePos x="0" y="0"/>
          <wp:positionH relativeFrom="column">
            <wp:posOffset>120263</wp:posOffset>
          </wp:positionH>
          <wp:positionV relativeFrom="paragraph">
            <wp:posOffset>-187424</wp:posOffset>
          </wp:positionV>
          <wp:extent cx="2830665" cy="58098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1624" cy="583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4976" behindDoc="1" locked="0" layoutInCell="1" allowOverlap="1" wp14:anchorId="4CC70FC7" wp14:editId="0BB51E76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732405" cy="628650"/>
              <wp:effectExtent l="0" t="0" r="254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240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F19DD" w14:textId="77777777" w:rsidR="00D01CE7" w:rsidRDefault="00B10C54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79FEB68" w14:textId="77777777" w:rsidR="00D01CE7" w:rsidRDefault="00B10C54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 Box 148 Kings</w:t>
                          </w:r>
                          <w:r w:rsidR="00986689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C70F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15.15pt;height:49.5pt;z-index:-3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" filled="f" stroked="f">
              <v:textbox inset="0,0,0,0">
                <w:txbxContent>
                  <w:p w14:paraId="1A4F19DD" w14:textId="77777777" w:rsidR="00D01CE7" w:rsidRDefault="00B10C54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79FEB68" w14:textId="77777777" w:rsidR="00D01CE7" w:rsidRDefault="00B10C54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 Box 148 Kings</w:t>
                    </w:r>
                    <w:r w:rsidR="00986689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000" behindDoc="1" locked="0" layoutInCell="1" allowOverlap="1" wp14:anchorId="3E5E4E30" wp14:editId="42EA5F8E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495833" w14:textId="77777777" w:rsidR="00D01CE7" w:rsidRDefault="00B10C54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SWMS-53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E4E30" id="_x0000_s1029" type="#_x0000_t202" style="position:absolute;margin-left:701.7pt;margin-top:51pt;width:74.75pt;height:20pt;z-index:-31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F495833" w14:textId="77777777" w:rsidR="00D01CE7" w:rsidRDefault="00B10C54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525"/>
    <w:multiLevelType w:val="hybridMultilevel"/>
    <w:tmpl w:val="2788E88C"/>
    <w:lvl w:ilvl="0" w:tplc="DE282E4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FC6DC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80031C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ECC73F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9FA2D9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25828A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92EA7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B84D4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5225C8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C903AA"/>
    <w:multiLevelType w:val="hybridMultilevel"/>
    <w:tmpl w:val="901C251C"/>
    <w:lvl w:ilvl="0" w:tplc="FC5851DC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1E0F3CA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0D523FA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806D6F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71AC74D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AD6E0B7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137010E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C06EEA6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7D3ABF0C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" w15:restartNumberingAfterBreak="0">
    <w:nsid w:val="0A237F9D"/>
    <w:multiLevelType w:val="hybridMultilevel"/>
    <w:tmpl w:val="1D943EAE"/>
    <w:lvl w:ilvl="0" w:tplc="047C55A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3818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02291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6F492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EFA20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7CC2D3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A50EBA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8282C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46034D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A80710A"/>
    <w:multiLevelType w:val="hybridMultilevel"/>
    <w:tmpl w:val="CC72D2F6"/>
    <w:lvl w:ilvl="0" w:tplc="E490FB4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E88DD7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278FA7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300862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7F65FA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386FF5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FC8CCE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3C6395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0D86DC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050036D"/>
    <w:multiLevelType w:val="hybridMultilevel"/>
    <w:tmpl w:val="5C4083F4"/>
    <w:lvl w:ilvl="0" w:tplc="97B8DFB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002524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193C88F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07327C92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846A35F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82B6F8F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F0801A5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F4EE15A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E6085568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6" w15:restartNumberingAfterBreak="0">
    <w:nsid w:val="14385841"/>
    <w:multiLevelType w:val="hybridMultilevel"/>
    <w:tmpl w:val="1292C786"/>
    <w:lvl w:ilvl="0" w:tplc="FB36F10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DA1EF8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735AE15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EBE090E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00A4057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F7F876E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E9A2698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638EBB3E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CC50D0BC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48E43BA"/>
    <w:multiLevelType w:val="hybridMultilevel"/>
    <w:tmpl w:val="121AF2C8"/>
    <w:lvl w:ilvl="0" w:tplc="8BF8289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C0AA59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2989F8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65606F2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E047BC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2BCC7F2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950A20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4DCBA0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A4E85D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D6862AF"/>
    <w:multiLevelType w:val="hybridMultilevel"/>
    <w:tmpl w:val="402C4BBA"/>
    <w:lvl w:ilvl="0" w:tplc="8856CB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B4DC7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6622E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B32C9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7447E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9A0329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A0079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2652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36DC9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8BF7117"/>
    <w:multiLevelType w:val="hybridMultilevel"/>
    <w:tmpl w:val="90C8D3AA"/>
    <w:lvl w:ilvl="0" w:tplc="CCB4C5D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190C830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67E422D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DE6C4FF2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696825BE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44F246F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DC6CDE6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1DA6B92A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39F00C3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B3A067A"/>
    <w:multiLevelType w:val="hybridMultilevel"/>
    <w:tmpl w:val="52167E28"/>
    <w:lvl w:ilvl="0" w:tplc="3A4E455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89E626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C9E009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86E0C3A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3E0F3C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C5FA91B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5F298E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D86136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682955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DFD7E84"/>
    <w:multiLevelType w:val="hybridMultilevel"/>
    <w:tmpl w:val="E6EA6096"/>
    <w:lvl w:ilvl="0" w:tplc="C0EEE05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34B7C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42025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DB6348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8CACD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1F0388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D384BF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7D66E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5D6AD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E07091F"/>
    <w:multiLevelType w:val="hybridMultilevel"/>
    <w:tmpl w:val="4432C28C"/>
    <w:lvl w:ilvl="0" w:tplc="1BEA56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B8C93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DBC5BF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AEACF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DFE443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08C6D4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B2AF7C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D1A5E3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31A71D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ECC7560"/>
    <w:multiLevelType w:val="hybridMultilevel"/>
    <w:tmpl w:val="6E3A0E8E"/>
    <w:lvl w:ilvl="0" w:tplc="CFF2329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3CAC1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1781F7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D00024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8E48F2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526878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42E0FC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12C457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72CC80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07F2C4C"/>
    <w:multiLevelType w:val="hybridMultilevel"/>
    <w:tmpl w:val="4DE6E3D2"/>
    <w:lvl w:ilvl="0" w:tplc="6A9674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E21D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B72E5E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6E86A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F72098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880A2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7EB60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E9A7D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7E06C5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7487935"/>
    <w:multiLevelType w:val="hybridMultilevel"/>
    <w:tmpl w:val="786C3DF8"/>
    <w:lvl w:ilvl="0" w:tplc="D7C8CB1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EEB86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4169A5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5AC925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E474E40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78C4BE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8E2C22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69987CA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1F88D9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7B26CFF"/>
    <w:multiLevelType w:val="hybridMultilevel"/>
    <w:tmpl w:val="84E8235C"/>
    <w:lvl w:ilvl="0" w:tplc="D74040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FF4C14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7FC09E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97AF74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34A9A4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F8261A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BBEECB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EB6988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DA8A5BC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AA63BF8"/>
    <w:multiLevelType w:val="hybridMultilevel"/>
    <w:tmpl w:val="C6C6215E"/>
    <w:lvl w:ilvl="0" w:tplc="76F4E7A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3C6E8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D4229B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B1E44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FAEE8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FA810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344C5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2E4DC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4F82EB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AB40FBB"/>
    <w:multiLevelType w:val="hybridMultilevel"/>
    <w:tmpl w:val="57BA02BE"/>
    <w:lvl w:ilvl="0" w:tplc="90082E8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1C072E0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881619F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C76402E0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A140877E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8B8CFFA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4787E06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3656E6D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7622F5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9" w15:restartNumberingAfterBreak="0">
    <w:nsid w:val="545747CF"/>
    <w:multiLevelType w:val="hybridMultilevel"/>
    <w:tmpl w:val="02F0FE56"/>
    <w:lvl w:ilvl="0" w:tplc="E634E6A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B86A55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4FA194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F36D4D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DB4803F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454A9C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E8A9BB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3BE19E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B4C7B1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C712740"/>
    <w:multiLevelType w:val="hybridMultilevel"/>
    <w:tmpl w:val="EAFC85D6"/>
    <w:lvl w:ilvl="0" w:tplc="D576AD1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B30A8D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46E13E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EC0A5A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888069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DE016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36A09D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E3088E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D90405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D403D6A"/>
    <w:multiLevelType w:val="hybridMultilevel"/>
    <w:tmpl w:val="ACC0BA44"/>
    <w:lvl w:ilvl="0" w:tplc="55A4CE3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B7A3DF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C6789FE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70A391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AB06AF32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B752778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8E168AF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F041A1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6A2A4062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F947C82"/>
    <w:multiLevelType w:val="hybridMultilevel"/>
    <w:tmpl w:val="D5EA1FE2"/>
    <w:lvl w:ilvl="0" w:tplc="77C674F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1229EC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CFAAC0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E3AFDF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FB94121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09C97D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07CCD1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892A73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C24D74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32B351B"/>
    <w:multiLevelType w:val="hybridMultilevel"/>
    <w:tmpl w:val="186AF77C"/>
    <w:lvl w:ilvl="0" w:tplc="D116C558">
      <w:start w:val="3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AD63D60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D5CEBBF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9BD847E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47E21FF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D12D00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D5FE0B9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776E4552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D568A9B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66965299"/>
    <w:multiLevelType w:val="hybridMultilevel"/>
    <w:tmpl w:val="F0D8207A"/>
    <w:lvl w:ilvl="0" w:tplc="6C6A848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94FD6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F6ACBA0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B690548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DEFC169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1318FD6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EB98B94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FEC2EB8C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21BCA1B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8B3673D"/>
    <w:multiLevelType w:val="hybridMultilevel"/>
    <w:tmpl w:val="9CB08BC4"/>
    <w:lvl w:ilvl="0" w:tplc="740422E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ACA11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1A21E1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B26CE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FBE4D0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A8E2F0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726BA2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F3CC9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B08B0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B112C5C"/>
    <w:multiLevelType w:val="hybridMultilevel"/>
    <w:tmpl w:val="F6909AC4"/>
    <w:lvl w:ilvl="0" w:tplc="E9D8A3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1AF42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BCC8A3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E30C3B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1FAE92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0FA576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3E4891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BC21B0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870726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2D634C"/>
    <w:multiLevelType w:val="hybridMultilevel"/>
    <w:tmpl w:val="6C5090FC"/>
    <w:lvl w:ilvl="0" w:tplc="9204151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6A64E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85CC638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3E4EC3D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B56EDD1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7EA63A6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9EC9F2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180E2238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47A844EE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3F83C38"/>
    <w:multiLevelType w:val="hybridMultilevel"/>
    <w:tmpl w:val="BB58B262"/>
    <w:lvl w:ilvl="0" w:tplc="F5DA4DD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4F2671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0E2C046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E1A4066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D9F65AC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3780B5A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26502E8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03B695D8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2048BF2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num w:numId="1" w16cid:durableId="1370716640">
    <w:abstractNumId w:val="18"/>
  </w:num>
  <w:num w:numId="2" w16cid:durableId="1287931568">
    <w:abstractNumId w:val="1"/>
  </w:num>
  <w:num w:numId="3" w16cid:durableId="1200166550">
    <w:abstractNumId w:val="22"/>
  </w:num>
  <w:num w:numId="4" w16cid:durableId="1138576038">
    <w:abstractNumId w:val="15"/>
  </w:num>
  <w:num w:numId="5" w16cid:durableId="1877499575">
    <w:abstractNumId w:val="13"/>
  </w:num>
  <w:num w:numId="6" w16cid:durableId="804588467">
    <w:abstractNumId w:val="16"/>
  </w:num>
  <w:num w:numId="7" w16cid:durableId="1598324672">
    <w:abstractNumId w:val="7"/>
  </w:num>
  <w:num w:numId="8" w16cid:durableId="202910945">
    <w:abstractNumId w:val="19"/>
  </w:num>
  <w:num w:numId="9" w16cid:durableId="1022777366">
    <w:abstractNumId w:val="3"/>
  </w:num>
  <w:num w:numId="10" w16cid:durableId="1173297408">
    <w:abstractNumId w:val="10"/>
  </w:num>
  <w:num w:numId="11" w16cid:durableId="112872683">
    <w:abstractNumId w:val="21"/>
  </w:num>
  <w:num w:numId="12" w16cid:durableId="108209419">
    <w:abstractNumId w:val="14"/>
  </w:num>
  <w:num w:numId="13" w16cid:durableId="1952977490">
    <w:abstractNumId w:val="0"/>
  </w:num>
  <w:num w:numId="14" w16cid:durableId="1361586351">
    <w:abstractNumId w:val="8"/>
  </w:num>
  <w:num w:numId="15" w16cid:durableId="192428501">
    <w:abstractNumId w:val="11"/>
  </w:num>
  <w:num w:numId="16" w16cid:durableId="1304122586">
    <w:abstractNumId w:val="12"/>
  </w:num>
  <w:num w:numId="17" w16cid:durableId="1172571261">
    <w:abstractNumId w:val="25"/>
  </w:num>
  <w:num w:numId="18" w16cid:durableId="1608192986">
    <w:abstractNumId w:val="17"/>
  </w:num>
  <w:num w:numId="19" w16cid:durableId="394089961">
    <w:abstractNumId w:val="20"/>
  </w:num>
  <w:num w:numId="20" w16cid:durableId="740561899">
    <w:abstractNumId w:val="26"/>
  </w:num>
  <w:num w:numId="21" w16cid:durableId="1634092647">
    <w:abstractNumId w:val="2"/>
  </w:num>
  <w:num w:numId="22" w16cid:durableId="1384600066">
    <w:abstractNumId w:val="4"/>
  </w:num>
  <w:num w:numId="23" w16cid:durableId="739449070">
    <w:abstractNumId w:val="27"/>
  </w:num>
  <w:num w:numId="24" w16cid:durableId="1671828790">
    <w:abstractNumId w:val="23"/>
  </w:num>
  <w:num w:numId="25" w16cid:durableId="1658222423">
    <w:abstractNumId w:val="24"/>
  </w:num>
  <w:num w:numId="26" w16cid:durableId="1861355826">
    <w:abstractNumId w:val="28"/>
  </w:num>
  <w:num w:numId="27" w16cid:durableId="1842694344">
    <w:abstractNumId w:val="6"/>
  </w:num>
  <w:num w:numId="28" w16cid:durableId="1675374470">
    <w:abstractNumId w:val="9"/>
  </w:num>
  <w:num w:numId="29" w16cid:durableId="212888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E7"/>
    <w:rsid w:val="0001248B"/>
    <w:rsid w:val="00083366"/>
    <w:rsid w:val="000A5407"/>
    <w:rsid w:val="000D316C"/>
    <w:rsid w:val="00190140"/>
    <w:rsid w:val="002A3267"/>
    <w:rsid w:val="002D6723"/>
    <w:rsid w:val="0030500D"/>
    <w:rsid w:val="00332CA5"/>
    <w:rsid w:val="003959C9"/>
    <w:rsid w:val="0042234A"/>
    <w:rsid w:val="00462FE1"/>
    <w:rsid w:val="0048781D"/>
    <w:rsid w:val="00671DE1"/>
    <w:rsid w:val="007824D5"/>
    <w:rsid w:val="007B6981"/>
    <w:rsid w:val="00814739"/>
    <w:rsid w:val="008355FF"/>
    <w:rsid w:val="00851105"/>
    <w:rsid w:val="00870FDC"/>
    <w:rsid w:val="008A3890"/>
    <w:rsid w:val="00914259"/>
    <w:rsid w:val="0096762E"/>
    <w:rsid w:val="00986689"/>
    <w:rsid w:val="00995F1C"/>
    <w:rsid w:val="009C3F6C"/>
    <w:rsid w:val="00AB0227"/>
    <w:rsid w:val="00AC7A3F"/>
    <w:rsid w:val="00B10C54"/>
    <w:rsid w:val="00BC0B2D"/>
    <w:rsid w:val="00CE459C"/>
    <w:rsid w:val="00D01CE7"/>
    <w:rsid w:val="00E16717"/>
    <w:rsid w:val="00E63006"/>
    <w:rsid w:val="00E95551"/>
    <w:rsid w:val="00EE7E34"/>
    <w:rsid w:val="00F5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C1D75"/>
  <w15:docId w15:val="{ADDF829C-8695-43AC-8886-AF2D0EA2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98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68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8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689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9555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SWMS-53 Wacker Plate or Packer-Safe Operation</vt:lpstr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SWMS-53 Wacker Plate or Packer-Safe Operation</dc:title>
  <dc:creator>Scott Crerar</dc:creator>
  <cp:lastModifiedBy>Craig Large</cp:lastModifiedBy>
  <cp:revision>12</cp:revision>
  <dcterms:created xsi:type="dcterms:W3CDTF">2020-04-24T03:23:00Z</dcterms:created>
  <dcterms:modified xsi:type="dcterms:W3CDTF">2026-05-12T22:58:00Z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