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DF" w:rsidRDefault="006066DF">
      <w:proofErr w:type="spellStart"/>
      <w:r>
        <w:t>MatchPlayer</w:t>
      </w:r>
      <w:proofErr w:type="spellEnd"/>
    </w:p>
    <w:p w:rsidR="00D331F2" w:rsidRDefault="00C36DCD">
      <w:r w:rsidRPr="00C36DCD">
        <w:t>This is for the documentation o</w:t>
      </w:r>
      <w:r>
        <w:t>f our project.</w:t>
      </w:r>
    </w:p>
    <w:p w:rsidR="006066DF" w:rsidRDefault="00422679">
      <w:pPr>
        <w:rPr>
          <w:ins w:id="0" w:author="David FENG" w:date="2018-11-30T09:31:00Z"/>
        </w:rPr>
      </w:pPr>
      <w:r>
        <w:t xml:space="preserve">Using the MVVM model </w:t>
      </w:r>
      <w:r w:rsidR="00F264B2">
        <w:t>to build this application.</w:t>
      </w:r>
    </w:p>
    <w:p w:rsidR="00260C70" w:rsidRDefault="00260C70" w:rsidP="00260C70">
      <w:pPr>
        <w:rPr>
          <w:ins w:id="1" w:author="David FENG" w:date="2018-11-30T09:31:00Z"/>
        </w:rPr>
      </w:pPr>
      <w:ins w:id="2" w:author="David FENG" w:date="2018-11-30T09:31:00Z">
        <w:r>
          <w:t xml:space="preserve">Library </w:t>
        </w:r>
        <w:proofErr w:type="gramStart"/>
        <w:r>
          <w:t>used :</w:t>
        </w:r>
        <w:proofErr w:type="gramEnd"/>
        <w:r>
          <w:t xml:space="preserve"> Dagger, Realm, </w:t>
        </w:r>
        <w:proofErr w:type="spellStart"/>
        <w:r>
          <w:t>MaterialEditTest</w:t>
        </w:r>
        <w:proofErr w:type="spellEnd"/>
        <w:r>
          <w:t xml:space="preserve">, </w:t>
        </w:r>
        <w:proofErr w:type="spellStart"/>
        <w:r>
          <w:t>DataBinding</w:t>
        </w:r>
        <w:proofErr w:type="spellEnd"/>
        <w:r>
          <w:t xml:space="preserve">, </w:t>
        </w:r>
        <w:proofErr w:type="spellStart"/>
        <w:r>
          <w:t>Javax</w:t>
        </w:r>
        <w:proofErr w:type="spellEnd"/>
        <w:r>
          <w:t xml:space="preserve"> Inject</w:t>
        </w:r>
      </w:ins>
    </w:p>
    <w:p w:rsidR="00260C70" w:rsidRDefault="00712590">
      <w:r>
        <w:t>API : Application Programming Interface</w:t>
      </w:r>
    </w:p>
    <w:p w:rsidR="00712590" w:rsidRDefault="00712590">
      <w:proofErr w:type="gramStart"/>
      <w:r>
        <w:t>DI :</w:t>
      </w:r>
      <w:proofErr w:type="gramEnd"/>
      <w:r>
        <w:t xml:space="preserve"> Dependency providing classes using Dagger2.</w:t>
      </w:r>
    </w:p>
    <w:p w:rsidR="00DC378D" w:rsidRDefault="00DC378D"/>
    <w:p w:rsidR="00DC378D" w:rsidRDefault="00DC378D">
      <w:r>
        <w:t xml:space="preserve">Design and build </w:t>
      </w:r>
      <w:proofErr w:type="spellStart"/>
      <w:r>
        <w:t>rds</w:t>
      </w:r>
      <w:proofErr w:type="spellEnd"/>
      <w:r>
        <w:t xml:space="preserve"> database on </w:t>
      </w:r>
      <w:proofErr w:type="spellStart"/>
      <w:r>
        <w:t>aws</w:t>
      </w:r>
      <w:proofErr w:type="spellEnd"/>
    </w:p>
    <w:p w:rsidR="00DC378D" w:rsidRDefault="00DC378D">
      <w:r>
        <w:t xml:space="preserve">Build EC2 server on </w:t>
      </w:r>
      <w:proofErr w:type="spellStart"/>
      <w:r>
        <w:t>aws</w:t>
      </w:r>
      <w:proofErr w:type="spellEnd"/>
      <w:r>
        <w:t xml:space="preserve">, install Node and </w:t>
      </w:r>
      <w:proofErr w:type="spellStart"/>
      <w:r>
        <w:t>sequelize</w:t>
      </w:r>
      <w:proofErr w:type="spellEnd"/>
    </w:p>
    <w:p w:rsidR="00DC378D" w:rsidRDefault="00DC378D">
      <w:r>
        <w:t xml:space="preserve">Connect </w:t>
      </w:r>
      <w:proofErr w:type="spellStart"/>
      <w:r>
        <w:t>sequelize</w:t>
      </w:r>
      <w:proofErr w:type="spellEnd"/>
      <w:r>
        <w:t xml:space="preserve"> to </w:t>
      </w:r>
      <w:proofErr w:type="spellStart"/>
      <w:r>
        <w:t>rds</w:t>
      </w:r>
      <w:proofErr w:type="spellEnd"/>
    </w:p>
    <w:p w:rsidR="00DC378D" w:rsidRDefault="00DC378D">
      <w:r>
        <w:t>Connect application to EC2 server</w:t>
      </w:r>
    </w:p>
    <w:p w:rsidR="00E23905" w:rsidRDefault="00E23905"/>
    <w:p w:rsidR="002E764D" w:rsidRDefault="002E764D"/>
    <w:p w:rsidR="002E764D" w:rsidRDefault="002E764D"/>
    <w:p w:rsidR="00E23905" w:rsidRDefault="00E23905">
      <w:r>
        <w:t>Define requirements</w:t>
      </w:r>
      <w:r w:rsidR="002E764D">
        <w:t xml:space="preserve"> (elicitation/analysis, validation, management)</w:t>
      </w:r>
    </w:p>
    <w:p w:rsidR="002E764D" w:rsidRDefault="002E764D">
      <w:r>
        <w:t>Functional and nonfunctional requirements</w:t>
      </w:r>
    </w:p>
    <w:p w:rsidR="002E764D" w:rsidRDefault="002E764D"/>
    <w:p w:rsidR="002E764D" w:rsidRDefault="002E764D">
      <w:r>
        <w:t>User story</w:t>
      </w:r>
    </w:p>
    <w:p w:rsidR="002E764D" w:rsidRDefault="002E764D"/>
    <w:p w:rsidR="002E764D" w:rsidRDefault="002E764D">
      <w:r>
        <w:t>Explain steps: Requirements, specifications, design (architecture, interface, component, data structure</w:t>
      </w:r>
      <w:proofErr w:type="gramStart"/>
      <w:r>
        <w:t>) ,</w:t>
      </w:r>
      <w:proofErr w:type="gramEnd"/>
      <w:r>
        <w:t xml:space="preserve"> implementation, integration, validation, evolution</w:t>
      </w:r>
    </w:p>
    <w:p w:rsidR="00E23905" w:rsidRDefault="00E23905"/>
    <w:p w:rsidR="00E23905" w:rsidRDefault="00E23905">
      <w:r>
        <w:t>Explain architecture design, database design, application design</w:t>
      </w:r>
    </w:p>
    <w:p w:rsidR="00E23905" w:rsidRDefault="00E23905"/>
    <w:p w:rsidR="00E23905" w:rsidRDefault="00E23905">
      <w:r>
        <w:t>Testing application step</w:t>
      </w:r>
    </w:p>
    <w:p w:rsidR="00E23905" w:rsidRDefault="00E23905"/>
    <w:p w:rsidR="00E23905" w:rsidRDefault="00E23905"/>
    <w:p w:rsidR="002E764D" w:rsidRDefault="002E764D"/>
    <w:p w:rsidR="002E764D" w:rsidRDefault="002E764D"/>
    <w:p w:rsidR="002E764D" w:rsidRDefault="002E764D"/>
    <w:p w:rsidR="002E764D" w:rsidRDefault="002E764D"/>
    <w:p w:rsidR="002E764D" w:rsidRDefault="002E764D">
      <w:r>
        <w:lastRenderedPageBreak/>
        <w:t>Agile method</w:t>
      </w:r>
    </w:p>
    <w:p w:rsidR="002E764D" w:rsidRDefault="002E764D"/>
    <w:p w:rsidR="002E764D" w:rsidRDefault="002E764D">
      <w:r>
        <w:t xml:space="preserve">Source control: </w:t>
      </w:r>
      <w:proofErr w:type="spellStart"/>
      <w:r>
        <w:t>github</w:t>
      </w:r>
      <w:proofErr w:type="spellEnd"/>
    </w:p>
    <w:p w:rsidR="002E764D" w:rsidRDefault="002E764D"/>
    <w:p w:rsidR="002E764D" w:rsidRDefault="002E764D">
      <w:r>
        <w:t>Techs: back-end, front-end, database, architecture, interfaces</w:t>
      </w:r>
    </w:p>
    <w:p w:rsidR="002E764D" w:rsidRDefault="002E764D"/>
    <w:p w:rsidR="002E764D" w:rsidRDefault="002E764D">
      <w:r>
        <w:t xml:space="preserve">Cloud computing with EC2 and </w:t>
      </w:r>
      <w:proofErr w:type="spellStart"/>
      <w:r w:rsidR="00CB7B0B">
        <w:t>sequelize</w:t>
      </w:r>
      <w:proofErr w:type="spellEnd"/>
      <w:r w:rsidR="00CB7B0B">
        <w:t>?</w:t>
      </w:r>
    </w:p>
    <w:p w:rsidR="00CB7B0B" w:rsidRDefault="00CB7B0B"/>
    <w:p w:rsidR="00CB7B0B" w:rsidRPr="00C36DCD" w:rsidRDefault="00CB7B0B">
      <w:bookmarkStart w:id="3" w:name="_GoBack"/>
      <w:bookmarkEnd w:id="3"/>
    </w:p>
    <w:sectPr w:rsidR="00CB7B0B" w:rsidRPr="00C3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FENG">
    <w15:presenceInfo w15:providerId="None" w15:userId="David 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D"/>
    <w:rsid w:val="00260C70"/>
    <w:rsid w:val="002E764D"/>
    <w:rsid w:val="00422679"/>
    <w:rsid w:val="006066DF"/>
    <w:rsid w:val="00712590"/>
    <w:rsid w:val="00C36DCD"/>
    <w:rsid w:val="00CB7B0B"/>
    <w:rsid w:val="00D331F2"/>
    <w:rsid w:val="00DC378D"/>
    <w:rsid w:val="00E23905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60E8"/>
  <w15:chartTrackingRefBased/>
  <w15:docId w15:val="{BD0427E6-001A-4C33-9026-97DBEA05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60C70"/>
    <w:pPr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C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FENG</dc:creator>
  <cp:keywords/>
  <dc:description/>
  <cp:lastModifiedBy>David FENG</cp:lastModifiedBy>
  <cp:revision>8</cp:revision>
  <dcterms:created xsi:type="dcterms:W3CDTF">2018-10-23T18:17:00Z</dcterms:created>
  <dcterms:modified xsi:type="dcterms:W3CDTF">2019-01-25T20:41:00Z</dcterms:modified>
</cp:coreProperties>
</file>