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F1FC" w14:textId="77777777" w:rsidR="004B5DF0" w:rsidRPr="004B5DF0" w:rsidRDefault="004B5DF0" w:rsidP="004B5DF0">
      <w:pPr>
        <w:jc w:val="center"/>
        <w:rPr>
          <w:b/>
          <w:bCs/>
        </w:rPr>
      </w:pPr>
      <w:r w:rsidRPr="004B5DF0">
        <w:rPr>
          <w:b/>
          <w:bCs/>
          <w:sz w:val="24"/>
          <w:szCs w:val="24"/>
        </w:rPr>
        <w:t>RHEL (RedHat Enterprise Linux)</w:t>
      </w:r>
    </w:p>
    <w:p w14:paraId="5B934B6E" w14:textId="77777777" w:rsidR="004B5DF0" w:rsidRPr="004B5DF0" w:rsidRDefault="004B5DF0" w:rsidP="004B5DF0">
      <w:pPr>
        <w:jc w:val="center"/>
        <w:rPr>
          <w:b/>
          <w:bCs/>
        </w:rPr>
      </w:pPr>
      <w:r w:rsidRPr="004B5DF0">
        <w:rPr>
          <w:b/>
          <w:bCs/>
        </w:rPr>
        <w:t>Table Showing Features and their comparison for RHEL version 7, 8 and 9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2465"/>
        <w:gridCol w:w="2465"/>
      </w:tblGrid>
      <w:tr w:rsidR="001D2691" w14:paraId="622E2865" w14:textId="77777777" w:rsidTr="00BE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CC1909B" w14:textId="77777777" w:rsidR="004B5DF0" w:rsidRDefault="004B5DF0">
            <w:r>
              <w:t>Features</w:t>
            </w:r>
          </w:p>
        </w:tc>
        <w:tc>
          <w:tcPr>
            <w:tcW w:w="2465" w:type="dxa"/>
          </w:tcPr>
          <w:p w14:paraId="68D55562" w14:textId="77777777" w:rsidR="004B5DF0" w:rsidRDefault="004B5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RHEL 7</w:t>
            </w:r>
          </w:p>
        </w:tc>
        <w:tc>
          <w:tcPr>
            <w:tcW w:w="2465" w:type="dxa"/>
          </w:tcPr>
          <w:p w14:paraId="5B3990F4" w14:textId="77777777" w:rsidR="004B5DF0" w:rsidRDefault="004B5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RHEL 8</w:t>
            </w:r>
          </w:p>
        </w:tc>
        <w:tc>
          <w:tcPr>
            <w:tcW w:w="2465" w:type="dxa"/>
          </w:tcPr>
          <w:p w14:paraId="4A7AC040" w14:textId="77777777" w:rsidR="004B5DF0" w:rsidRDefault="004B5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RHEL 9</w:t>
            </w:r>
          </w:p>
        </w:tc>
      </w:tr>
      <w:tr w:rsidR="00BE48BC" w14:paraId="34A0E615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DE50937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069F8642" w14:textId="77777777" w:rsidR="00BE48BC" w:rsidRDefault="00BE48BC" w:rsidP="00BE48BC">
            <w:pPr>
              <w:rPr>
                <w:b w:val="0"/>
                <w:bCs w:val="0"/>
              </w:rPr>
            </w:pPr>
            <w:r>
              <w:t>Release Date</w:t>
            </w:r>
          </w:p>
          <w:p w14:paraId="2153E0EF" w14:textId="77777777" w:rsidR="00BE48BC" w:rsidRDefault="00BE48BC" w:rsidP="00BE48BC"/>
        </w:tc>
        <w:tc>
          <w:tcPr>
            <w:tcW w:w="2465" w:type="dxa"/>
          </w:tcPr>
          <w:p w14:paraId="30EE4E72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8E919" w14:textId="4144354B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9E9">
              <w:t>June 10,2014</w:t>
            </w:r>
          </w:p>
        </w:tc>
        <w:tc>
          <w:tcPr>
            <w:tcW w:w="2465" w:type="dxa"/>
          </w:tcPr>
          <w:p w14:paraId="70BD5BD4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3275E" w14:textId="2B78CF33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A55">
              <w:t>May 7, 2019</w:t>
            </w:r>
          </w:p>
        </w:tc>
        <w:tc>
          <w:tcPr>
            <w:tcW w:w="2465" w:type="dxa"/>
          </w:tcPr>
          <w:p w14:paraId="54B1A2AE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A1F56" w14:textId="3DBACE2B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A55">
              <w:t>May 1</w:t>
            </w:r>
            <w:r>
              <w:t>8</w:t>
            </w:r>
            <w:r w:rsidRPr="00B17A55">
              <w:t>, 2022</w:t>
            </w:r>
            <w:r>
              <w:t xml:space="preserve"> </w:t>
            </w:r>
          </w:p>
        </w:tc>
      </w:tr>
      <w:tr w:rsidR="00BE48BC" w14:paraId="1477FA27" w14:textId="77777777" w:rsidTr="00BE48BC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176F8DD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5C36112C" w14:textId="77777777" w:rsidR="00BE48BC" w:rsidRDefault="00BE48BC" w:rsidP="00BE48BC">
            <w:pPr>
              <w:rPr>
                <w:b w:val="0"/>
                <w:bCs w:val="0"/>
              </w:rPr>
            </w:pPr>
            <w:r>
              <w:t xml:space="preserve">Based On </w:t>
            </w:r>
          </w:p>
          <w:p w14:paraId="1FD0A008" w14:textId="1C3E0940" w:rsidR="00BE48BC" w:rsidRDefault="00BE48BC" w:rsidP="00BE48BC"/>
        </w:tc>
        <w:tc>
          <w:tcPr>
            <w:tcW w:w="2465" w:type="dxa"/>
          </w:tcPr>
          <w:p w14:paraId="213DAB7D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98179E" w14:textId="55E8A078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Fedora 19,20</w:t>
            </w:r>
          </w:p>
        </w:tc>
        <w:tc>
          <w:tcPr>
            <w:tcW w:w="2465" w:type="dxa"/>
          </w:tcPr>
          <w:p w14:paraId="5860EF10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01FFE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Fedora 28</w:t>
            </w:r>
          </w:p>
          <w:p w14:paraId="7A980B51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CentOS Stream 8</w:t>
            </w:r>
          </w:p>
          <w:p w14:paraId="62CED187" w14:textId="0E70112E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35F71D89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4D50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Fedora 34</w:t>
            </w:r>
          </w:p>
          <w:p w14:paraId="52A6C4D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CentOS Stream 9</w:t>
            </w:r>
          </w:p>
          <w:p w14:paraId="33490CAC" w14:textId="5AF0602F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BC" w14:paraId="4D91EDB5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57B1CAD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59C47193" w14:textId="630B56A6" w:rsidR="00BE48BC" w:rsidRPr="00BE48BC" w:rsidRDefault="00BE48BC" w:rsidP="00BE48BC">
            <w:pPr>
              <w:rPr>
                <w:b w:val="0"/>
                <w:bCs w:val="0"/>
              </w:rPr>
            </w:pPr>
            <w:r w:rsidRPr="00AC5440">
              <w:t>Kernel Version</w:t>
            </w:r>
          </w:p>
        </w:tc>
        <w:tc>
          <w:tcPr>
            <w:tcW w:w="2465" w:type="dxa"/>
          </w:tcPr>
          <w:p w14:paraId="3FA2C6B5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ADDFF3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E93">
              <w:t>Linux kernel 3.10</w:t>
            </w:r>
          </w:p>
          <w:p w14:paraId="43755115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5F236" w14:textId="5E6B4DBD" w:rsidR="00BE48BC" w:rsidRPr="00AE6BAD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52618CE3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66BA28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C34">
              <w:t>Linux kernel 4.18</w:t>
            </w:r>
          </w:p>
          <w:p w14:paraId="7669EB57" w14:textId="2F28740F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586D2EB8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A61BA4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642">
              <w:t>Linux Kernel 5.14</w:t>
            </w:r>
          </w:p>
          <w:p w14:paraId="527F4868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64DC2" w14:textId="67816DE9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8BC" w14:paraId="3BAB5AAE" w14:textId="77777777" w:rsidTr="00BE48BC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06ED627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671A8A3B" w14:textId="77777777" w:rsidR="00BE48BC" w:rsidRDefault="00BE48BC" w:rsidP="00BE48BC">
            <w:pPr>
              <w:rPr>
                <w:b w:val="0"/>
                <w:bCs w:val="0"/>
              </w:rPr>
            </w:pPr>
            <w:r>
              <w:t>Kernel Codename</w:t>
            </w:r>
          </w:p>
          <w:p w14:paraId="7259179C" w14:textId="0C1A850C" w:rsidR="00BE48BC" w:rsidRDefault="00BE48BC" w:rsidP="00BE48BC"/>
        </w:tc>
        <w:tc>
          <w:tcPr>
            <w:tcW w:w="2465" w:type="dxa"/>
          </w:tcPr>
          <w:p w14:paraId="67AED7E1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BBA39" w14:textId="399CBBF0" w:rsidR="00BE48BC" w:rsidRPr="00AE6BAD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5E93">
              <w:t>Maipo</w:t>
            </w:r>
            <w:proofErr w:type="spellEnd"/>
          </w:p>
        </w:tc>
        <w:tc>
          <w:tcPr>
            <w:tcW w:w="2465" w:type="dxa"/>
          </w:tcPr>
          <w:p w14:paraId="1C9FFDD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B53606" w14:textId="40DA025D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C34">
              <w:t>Ootpa</w:t>
            </w:r>
            <w:proofErr w:type="spellEnd"/>
          </w:p>
        </w:tc>
        <w:tc>
          <w:tcPr>
            <w:tcW w:w="2465" w:type="dxa"/>
          </w:tcPr>
          <w:p w14:paraId="5DB4D5CC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7ADEC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642">
              <w:t>Plow</w:t>
            </w:r>
          </w:p>
          <w:p w14:paraId="54D99EBB" w14:textId="5A753666" w:rsidR="00BE48BC" w:rsidRPr="00B17A55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BC" w14:paraId="1E72C313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1D7E597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3D48EAD5" w14:textId="128FB776" w:rsidR="00BE48BC" w:rsidRDefault="00BE48BC" w:rsidP="00BE48BC">
            <w:r>
              <w:t>Init System (Default)</w:t>
            </w:r>
          </w:p>
        </w:tc>
        <w:tc>
          <w:tcPr>
            <w:tcW w:w="2465" w:type="dxa"/>
          </w:tcPr>
          <w:p w14:paraId="2E7DE908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45A74C" w14:textId="2F61B678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AD">
              <w:t xml:space="preserve">In RHEL 7, the default </w:t>
            </w:r>
            <w:proofErr w:type="spellStart"/>
            <w:r w:rsidRPr="00AE6BAD">
              <w:t>init</w:t>
            </w:r>
            <w:proofErr w:type="spellEnd"/>
            <w:r w:rsidRPr="00AE6BAD">
              <w:t xml:space="preserve"> system is still System V (</w:t>
            </w:r>
            <w:proofErr w:type="spellStart"/>
            <w:r w:rsidRPr="00AE6BAD">
              <w:t>SysV</w:t>
            </w:r>
            <w:proofErr w:type="spellEnd"/>
            <w:r w:rsidRPr="00AE6BAD">
              <w:t xml:space="preserve">) </w:t>
            </w:r>
            <w:proofErr w:type="spellStart"/>
            <w:r w:rsidRPr="00AE6BAD">
              <w:t>init</w:t>
            </w:r>
            <w:proofErr w:type="spellEnd"/>
            <w:r w:rsidRPr="00AE6BAD">
              <w:t xml:space="preserve">, but </w:t>
            </w:r>
            <w:proofErr w:type="spellStart"/>
            <w:r w:rsidRPr="00AE6BAD">
              <w:t>systemd</w:t>
            </w:r>
            <w:proofErr w:type="spellEnd"/>
            <w:r w:rsidRPr="00AE6BAD">
              <w:t xml:space="preserve"> is also included and can be used instead.</w:t>
            </w:r>
          </w:p>
        </w:tc>
        <w:tc>
          <w:tcPr>
            <w:tcW w:w="2465" w:type="dxa"/>
          </w:tcPr>
          <w:p w14:paraId="52A1D5E9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A7633" w14:textId="25982DF4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CA02E5">
              <w:t xml:space="preserve">he default </w:t>
            </w:r>
            <w:proofErr w:type="spellStart"/>
            <w:r w:rsidRPr="00CA02E5">
              <w:t>init</w:t>
            </w:r>
            <w:proofErr w:type="spellEnd"/>
            <w:r w:rsidRPr="00CA02E5">
              <w:t xml:space="preserve"> system is </w:t>
            </w:r>
            <w:proofErr w:type="spellStart"/>
            <w:r w:rsidRPr="00CA02E5">
              <w:t>systemd</w:t>
            </w:r>
            <w:proofErr w:type="spellEnd"/>
            <w:r w:rsidRPr="00CA02E5">
              <w:t xml:space="preserve">, which has replaced </w:t>
            </w:r>
            <w:proofErr w:type="spellStart"/>
            <w:r w:rsidRPr="00CA02E5">
              <w:t>SysV</w:t>
            </w:r>
            <w:proofErr w:type="spellEnd"/>
            <w:r w:rsidRPr="00CA02E5">
              <w:t xml:space="preserve"> </w:t>
            </w:r>
            <w:proofErr w:type="spellStart"/>
            <w:r w:rsidRPr="00CA02E5">
              <w:t>init</w:t>
            </w:r>
            <w:proofErr w:type="spellEnd"/>
            <w:r w:rsidRPr="00CA02E5">
              <w:t xml:space="preserve"> completely</w:t>
            </w:r>
            <w:r>
              <w:t xml:space="preserve">. </w:t>
            </w:r>
            <w:proofErr w:type="spellStart"/>
            <w:r>
              <w:t>Systemd</w:t>
            </w:r>
            <w:proofErr w:type="spellEnd"/>
            <w:r>
              <w:t xml:space="preserve"> version 239.</w:t>
            </w:r>
          </w:p>
        </w:tc>
        <w:tc>
          <w:tcPr>
            <w:tcW w:w="2465" w:type="dxa"/>
          </w:tcPr>
          <w:p w14:paraId="5A27A91B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5250A5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0C7">
              <w:t xml:space="preserve">RHEL 9 uses </w:t>
            </w:r>
            <w:proofErr w:type="spellStart"/>
            <w:r w:rsidRPr="003F50C7">
              <w:t>systemd</w:t>
            </w:r>
            <w:proofErr w:type="spellEnd"/>
            <w:r w:rsidRPr="003F50C7">
              <w:t xml:space="preserve"> version 249</w:t>
            </w:r>
            <w:r>
              <w:t xml:space="preserve">. </w:t>
            </w:r>
            <w:r w:rsidRPr="003F50C7">
              <w:t xml:space="preserve">The newer version of </w:t>
            </w:r>
            <w:proofErr w:type="spellStart"/>
            <w:r w:rsidRPr="003F50C7">
              <w:t>systemd</w:t>
            </w:r>
            <w:proofErr w:type="spellEnd"/>
            <w:r w:rsidRPr="003F50C7">
              <w:t xml:space="preserve"> in RHEL 9 provides better integration with other system components and improved system management.</w:t>
            </w:r>
          </w:p>
          <w:p w14:paraId="3FEA66B3" w14:textId="6DC1792B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8BC" w14:paraId="56C2DAC6" w14:textId="77777777" w:rsidTr="00BE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D2EA6CC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33B26A33" w14:textId="792BB794" w:rsidR="00BE48BC" w:rsidRDefault="00BE48BC" w:rsidP="00BE48BC">
            <w:r w:rsidRPr="00CA02E5">
              <w:t>Change in boot configuration files</w:t>
            </w:r>
          </w:p>
        </w:tc>
        <w:tc>
          <w:tcPr>
            <w:tcW w:w="2465" w:type="dxa"/>
          </w:tcPr>
          <w:p w14:paraId="1D4A108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E00CA3" w14:textId="21C1A7AB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RHEL 7, </w:t>
            </w:r>
          </w:p>
          <w:p w14:paraId="5EA0E624" w14:textId="0F542C5C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MBR boot mode systems configuration file is /boot/grub2/</w:t>
            </w:r>
            <w:proofErr w:type="spellStart"/>
            <w:r>
              <w:t>grub.cfg</w:t>
            </w:r>
            <w:proofErr w:type="spellEnd"/>
            <w:r>
              <w:t xml:space="preserve"> file and for UEFI boot mode systems configuration file is /boot/</w:t>
            </w:r>
            <w:proofErr w:type="spellStart"/>
            <w:r>
              <w:t>efi</w:t>
            </w:r>
            <w:proofErr w:type="spellEnd"/>
            <w:r>
              <w:t>/EFI/</w:t>
            </w:r>
            <w:proofErr w:type="spellStart"/>
            <w:r>
              <w:t>redhat</w:t>
            </w:r>
            <w:proofErr w:type="spellEnd"/>
            <w:r>
              <w:t>/</w:t>
            </w:r>
            <w:proofErr w:type="spellStart"/>
            <w:r>
              <w:t>grub.cfg</w:t>
            </w:r>
            <w:proofErr w:type="spellEnd"/>
            <w:r>
              <w:t xml:space="preserve">  </w:t>
            </w:r>
          </w:p>
        </w:tc>
        <w:tc>
          <w:tcPr>
            <w:tcW w:w="2465" w:type="dxa"/>
          </w:tcPr>
          <w:p w14:paraId="5AC843DF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FBBADF" w14:textId="3D680658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E5">
              <w:t>For UEFI systems the configuration file is /boot/</w:t>
            </w:r>
            <w:proofErr w:type="spellStart"/>
            <w:r w:rsidRPr="00CA02E5">
              <w:t>efi</w:t>
            </w:r>
            <w:proofErr w:type="spellEnd"/>
            <w:r w:rsidRPr="00CA02E5">
              <w:t>/EFI/</w:t>
            </w:r>
            <w:proofErr w:type="spellStart"/>
            <w:r w:rsidRPr="00CA02E5">
              <w:t>redhat</w:t>
            </w:r>
            <w:proofErr w:type="spellEnd"/>
            <w:r w:rsidRPr="00CA02E5">
              <w:t>/</w:t>
            </w:r>
            <w:proofErr w:type="spellStart"/>
            <w:r w:rsidRPr="00CA02E5">
              <w:t>grub.cfg</w:t>
            </w:r>
            <w:proofErr w:type="spellEnd"/>
            <w:r w:rsidRPr="00CA02E5">
              <w:t xml:space="preserve"> </w:t>
            </w:r>
          </w:p>
          <w:p w14:paraId="5DA9D515" w14:textId="1B3FD5DA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E5">
              <w:t>compared to the /boot/grub2/</w:t>
            </w:r>
            <w:proofErr w:type="spellStart"/>
            <w:r w:rsidRPr="00CA02E5">
              <w:t>grub.cfg</w:t>
            </w:r>
            <w:proofErr w:type="spellEnd"/>
            <w:r w:rsidRPr="00CA02E5">
              <w:t xml:space="preserve"> BIOS based setups.</w:t>
            </w:r>
          </w:p>
        </w:tc>
        <w:tc>
          <w:tcPr>
            <w:tcW w:w="2465" w:type="dxa"/>
          </w:tcPr>
          <w:p w14:paraId="76F5C9CB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076F2" w14:textId="4FE09D0D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files for the GRUB boot loader are now stored in the /boot/grub2/ directory on all supported CPU architectures.</w:t>
            </w:r>
          </w:p>
          <w:p w14:paraId="2AC0067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C59A2D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/boot/</w:t>
            </w:r>
            <w:proofErr w:type="spellStart"/>
            <w:r>
              <w:t>efi</w:t>
            </w:r>
            <w:proofErr w:type="spellEnd"/>
            <w:r>
              <w:t>/EFI/</w:t>
            </w:r>
            <w:proofErr w:type="spellStart"/>
            <w:r>
              <w:t>redhat</w:t>
            </w:r>
            <w:proofErr w:type="spellEnd"/>
            <w:r>
              <w:t>/</w:t>
            </w:r>
            <w:proofErr w:type="spellStart"/>
            <w:r>
              <w:t>grub.cfg</w:t>
            </w:r>
            <w:proofErr w:type="spellEnd"/>
            <w:r>
              <w:t xml:space="preserve"> file, which GRUB previously used on UEFI systems, is now a symbolic link to the /boot/grub2/</w:t>
            </w:r>
            <w:proofErr w:type="spellStart"/>
            <w:r>
              <w:t>grub.cfg</w:t>
            </w:r>
            <w:proofErr w:type="spellEnd"/>
            <w:r>
              <w:t xml:space="preserve"> file. This simplifies user experience as you can boot the same installation with either EFI or legacy BIOS.</w:t>
            </w:r>
          </w:p>
          <w:p w14:paraId="23C4FA4B" w14:textId="4E4B7B4A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BC" w14:paraId="4085FE71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B98DCE2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5AAEBB05" w14:textId="7B5589EA" w:rsidR="00BE48BC" w:rsidRPr="00CA02E5" w:rsidRDefault="00BE48BC" w:rsidP="00BE48BC">
            <w:r>
              <w:lastRenderedPageBreak/>
              <w:t>Initial Setup</w:t>
            </w:r>
          </w:p>
        </w:tc>
        <w:tc>
          <w:tcPr>
            <w:tcW w:w="2465" w:type="dxa"/>
          </w:tcPr>
          <w:p w14:paraId="7F96EE37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BF6B8B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A0C">
              <w:lastRenderedPageBreak/>
              <w:t>In RHEL 7, the configuration of Licensing, Subscription Manager, and User Settings is typically performed after the initial installation and during the first login to the GNOME desktop environment.</w:t>
            </w:r>
          </w:p>
          <w:p w14:paraId="7C499D2F" w14:textId="525E7BC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4613C25F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00345" w14:textId="5C3DB348" w:rsidR="00BE48BC" w:rsidRPr="00CA02E5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2FA">
              <w:lastRenderedPageBreak/>
              <w:t>RHEL8 users need to configure initial setups of Licensing, Subscription manager, and User Settings prior to gnome-initial setup and login screens.</w:t>
            </w:r>
          </w:p>
        </w:tc>
        <w:tc>
          <w:tcPr>
            <w:tcW w:w="2465" w:type="dxa"/>
          </w:tcPr>
          <w:p w14:paraId="55961FF9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A36D2" w14:textId="7F14A1F5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2FA">
              <w:lastRenderedPageBreak/>
              <w:t xml:space="preserve">To improve user experience removing the initial startup screen it </w:t>
            </w:r>
            <w:r>
              <w:t xml:space="preserve">is </w:t>
            </w:r>
            <w:r w:rsidRPr="006352FA">
              <w:t>easy for new users when using RHEL 9. Fast and easy process.</w:t>
            </w:r>
          </w:p>
        </w:tc>
      </w:tr>
      <w:tr w:rsidR="00BE48BC" w14:paraId="51A1FB3E" w14:textId="77777777" w:rsidTr="00BE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8865560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0C4FBB5E" w14:textId="25C1026A" w:rsidR="00BE48BC" w:rsidRDefault="00BE48BC" w:rsidP="00BE48BC">
            <w:r w:rsidRPr="00CA02E5">
              <w:t>Network Time Synchronization</w:t>
            </w:r>
          </w:p>
        </w:tc>
        <w:tc>
          <w:tcPr>
            <w:tcW w:w="2465" w:type="dxa"/>
          </w:tcPr>
          <w:p w14:paraId="3D282E03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D3CC07" w14:textId="54863EE8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E5">
              <w:t xml:space="preserve">Using either </w:t>
            </w:r>
            <w:proofErr w:type="spellStart"/>
            <w:r w:rsidRPr="00CA02E5">
              <w:t>ntp</w:t>
            </w:r>
            <w:proofErr w:type="spellEnd"/>
            <w:r w:rsidRPr="00CA02E5">
              <w:t xml:space="preserve"> or </w:t>
            </w:r>
            <w:proofErr w:type="spellStart"/>
            <w:r w:rsidRPr="00CA02E5">
              <w:t>chronyd</w:t>
            </w:r>
            <w:proofErr w:type="spellEnd"/>
            <w:r w:rsidRPr="00CA02E5">
              <w:t>.</w:t>
            </w:r>
          </w:p>
        </w:tc>
        <w:tc>
          <w:tcPr>
            <w:tcW w:w="2465" w:type="dxa"/>
          </w:tcPr>
          <w:p w14:paraId="677365C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4CF0C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E5">
              <w:t>Us</w:t>
            </w:r>
            <w:r>
              <w:t>es</w:t>
            </w:r>
            <w:r w:rsidRPr="00CA02E5">
              <w:t xml:space="preserve"> only </w:t>
            </w:r>
            <w:proofErr w:type="spellStart"/>
            <w:r w:rsidRPr="00CA02E5">
              <w:t>Chronyd</w:t>
            </w:r>
            <w:proofErr w:type="spellEnd"/>
            <w:r w:rsidRPr="00CA02E5">
              <w:t xml:space="preserve">. </w:t>
            </w:r>
          </w:p>
          <w:p w14:paraId="5DBD33E0" w14:textId="77777777" w:rsidR="004947A1" w:rsidRDefault="004947A1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CFB132" w14:textId="5BC2579C" w:rsidR="004947A1" w:rsidRDefault="004947A1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Chrony</w:t>
            </w:r>
            <w:proofErr w:type="spellEnd"/>
            <w:r>
              <w:t xml:space="preserve"> utilizes the “Combination Algorithm” to achieve faster synchronization.</w:t>
            </w:r>
          </w:p>
          <w:p w14:paraId="49A232A3" w14:textId="77777777" w:rsidR="004947A1" w:rsidRDefault="004947A1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87ADA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E5">
              <w:t xml:space="preserve">The </w:t>
            </w:r>
            <w:proofErr w:type="spellStart"/>
            <w:r w:rsidRPr="00CA02E5">
              <w:t>ntp</w:t>
            </w:r>
            <w:proofErr w:type="spellEnd"/>
            <w:r w:rsidRPr="00CA02E5">
              <w:t xml:space="preserve"> </w:t>
            </w:r>
            <w:proofErr w:type="spellStart"/>
            <w:r w:rsidRPr="00CA02E5">
              <w:t>implemenation</w:t>
            </w:r>
            <w:proofErr w:type="spellEnd"/>
            <w:r w:rsidRPr="00CA02E5">
              <w:t xml:space="preserve"> is not supported in RHEL8.</w:t>
            </w:r>
          </w:p>
          <w:p w14:paraId="7D47224C" w14:textId="1E17D022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1AF151B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4B690F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Chronyd</w:t>
            </w:r>
            <w:proofErr w:type="spellEnd"/>
            <w:r>
              <w:t xml:space="preserve"> is used and </w:t>
            </w:r>
          </w:p>
          <w:p w14:paraId="30E5D3AA" w14:textId="7EADB025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can also be implemented.</w:t>
            </w:r>
          </w:p>
          <w:p w14:paraId="2CFBC42F" w14:textId="36D8A95B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BC" w14:paraId="52F35AF1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1832C7E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4E304DE4" w14:textId="6D48EB99" w:rsidR="00BE48BC" w:rsidRDefault="00BE48BC" w:rsidP="00BE48BC">
            <w:r w:rsidRPr="006236E4">
              <w:t>Package/Software Management</w:t>
            </w:r>
          </w:p>
        </w:tc>
        <w:tc>
          <w:tcPr>
            <w:tcW w:w="2465" w:type="dxa"/>
          </w:tcPr>
          <w:p w14:paraId="29744A08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2911E6" w14:textId="46E3BA71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77C">
              <w:t>Yum being used and it is based on version 3.0.x</w:t>
            </w:r>
          </w:p>
        </w:tc>
        <w:tc>
          <w:tcPr>
            <w:tcW w:w="2465" w:type="dxa"/>
          </w:tcPr>
          <w:p w14:paraId="2406F4D1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A077DF" w14:textId="404EA46E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management is done by DNF (YUMv4).</w:t>
            </w:r>
          </w:p>
          <w:p w14:paraId="3F23A59D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71213C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Yum is based on DNF technology and yum command provides backward compatibility with YUM v3 being used in earlier versions. The yum command is just a symbolic link to </w:t>
            </w:r>
            <w:proofErr w:type="spellStart"/>
            <w:r>
              <w:t>dnf</w:t>
            </w:r>
            <w:proofErr w:type="spellEnd"/>
            <w:r>
              <w:t>.</w:t>
            </w:r>
          </w:p>
          <w:p w14:paraId="55955EC3" w14:textId="7BF5DECC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7D4045C1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6139CD" w14:textId="5B8B7F10" w:rsidR="00BE48BC" w:rsidRDefault="00252325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DNF, YUM</w:t>
            </w:r>
          </w:p>
        </w:tc>
      </w:tr>
      <w:tr w:rsidR="00BE48BC" w14:paraId="31FC33A1" w14:textId="77777777" w:rsidTr="00BE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AE2B918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5CF4B7D9" w14:textId="1AAF8735" w:rsidR="00BE48BC" w:rsidRDefault="00BE48BC" w:rsidP="00BE48BC">
            <w:r>
              <w:t>Repositories</w:t>
            </w:r>
          </w:p>
        </w:tc>
        <w:tc>
          <w:tcPr>
            <w:tcW w:w="2465" w:type="dxa"/>
          </w:tcPr>
          <w:p w14:paraId="2078A72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148017" w14:textId="5676A3D9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RHEL 7 have </w:t>
            </w:r>
          </w:p>
          <w:p w14:paraId="6B78DE3E" w14:textId="6522BC6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Channel or repository for packages.</w:t>
            </w:r>
          </w:p>
          <w:p w14:paraId="61CCC1CA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BB9866" w14:textId="4EDC10AF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ID: rhel-7-server-rpms</w:t>
            </w:r>
          </w:p>
          <w:p w14:paraId="6A79B70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3DFA0B" w14:textId="54D25739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Name: Red Hat Enterprise Linux 7 Server (RPMs)</w:t>
            </w:r>
          </w:p>
        </w:tc>
        <w:tc>
          <w:tcPr>
            <w:tcW w:w="2465" w:type="dxa"/>
          </w:tcPr>
          <w:p w14:paraId="575AEE59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F161D2" w14:textId="0177433B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A8A">
              <w:t>Red Hat Enterprise Linux 8 is launched with 2 main repositories</w:t>
            </w:r>
          </w:p>
          <w:p w14:paraId="776260AC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55FF" w14:textId="55429BDD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RHEL 8 have 2 Channel or repository for packages.</w:t>
            </w:r>
          </w:p>
          <w:p w14:paraId="0D64F93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1578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BaseOS</w:t>
            </w:r>
            <w:proofErr w:type="spellEnd"/>
          </w:p>
          <w:p w14:paraId="6BD4B504" w14:textId="31F6F636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AppStream</w:t>
            </w:r>
            <w:proofErr w:type="spellEnd"/>
          </w:p>
          <w:p w14:paraId="687333FA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8BD6A" w14:textId="21F6E8DF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example: For Intel And AMD machines</w:t>
            </w:r>
          </w:p>
          <w:p w14:paraId="41FB9505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E87373" w14:textId="2082B3C5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Repo ID: rhel-8-for-x86_64-appstream-rpms</w:t>
            </w:r>
          </w:p>
          <w:p w14:paraId="7DA205C0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 Name: Red Hat Enterprise Linux 8 for x86_64 - </w:t>
            </w:r>
            <w:proofErr w:type="spellStart"/>
            <w:r>
              <w:t>AppStream</w:t>
            </w:r>
            <w:proofErr w:type="spellEnd"/>
            <w:r>
              <w:t xml:space="preserve"> (RPMs)</w:t>
            </w:r>
          </w:p>
          <w:p w14:paraId="4BC3841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E80FB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ID: rhel-8-for-x86_64-baseos-rpms</w:t>
            </w:r>
          </w:p>
          <w:p w14:paraId="5FE22376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 Name: Red Hat Enterprise Linux 8 for x86_64 - </w:t>
            </w:r>
            <w:proofErr w:type="spellStart"/>
            <w:r>
              <w:t>BaseOS</w:t>
            </w:r>
            <w:proofErr w:type="spellEnd"/>
            <w:r>
              <w:t xml:space="preserve"> (RPMs)</w:t>
            </w:r>
          </w:p>
          <w:p w14:paraId="2AE54A3D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AE3549" w14:textId="2FFB89CC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406C6D7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953034" w14:textId="4FB07B06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Enterprise Linux 9 is launched with 2 main repositories with updated package versions</w:t>
            </w:r>
          </w:p>
          <w:p w14:paraId="5F673313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1F473B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BaseOS</w:t>
            </w:r>
            <w:proofErr w:type="spellEnd"/>
          </w:p>
          <w:p w14:paraId="24308242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AppStream</w:t>
            </w:r>
            <w:proofErr w:type="spellEnd"/>
          </w:p>
          <w:p w14:paraId="07AA1FD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67FC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example: For Intel And AMD machines</w:t>
            </w:r>
          </w:p>
          <w:p w14:paraId="422C70F1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E012E" w14:textId="506E30AC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ID: rhel-9-for-x86_64-appstream-rpms</w:t>
            </w:r>
          </w:p>
          <w:p w14:paraId="06A06FE5" w14:textId="32DFD485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Repo Name: Red Hat Enterprise Linux 9 for x86_64 - </w:t>
            </w:r>
            <w:proofErr w:type="spellStart"/>
            <w:r>
              <w:t>AppStream</w:t>
            </w:r>
            <w:proofErr w:type="spellEnd"/>
            <w:r>
              <w:t xml:space="preserve"> (RPMs)</w:t>
            </w:r>
          </w:p>
          <w:p w14:paraId="6ACEA309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DC63F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6FC6B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83C44E" w14:textId="65CC7D95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ID: rhel-9-for-x86_64-baseos-rpms</w:t>
            </w:r>
          </w:p>
          <w:p w14:paraId="370E927E" w14:textId="5A08480C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 Name: Red Hat Enterprise Linux 9 for x86_64 - </w:t>
            </w:r>
            <w:proofErr w:type="spellStart"/>
            <w:r>
              <w:t>BaseOS</w:t>
            </w:r>
            <w:proofErr w:type="spellEnd"/>
            <w:r>
              <w:t xml:space="preserve"> (RPMs)</w:t>
            </w:r>
          </w:p>
          <w:p w14:paraId="4426046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3F21B1" w14:textId="53F14AC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8BC" w14:paraId="3D9594E8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5F5CA9F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2B94529A" w14:textId="77777777" w:rsidR="00BE48BC" w:rsidRDefault="00BE48BC" w:rsidP="00BE48BC">
            <w:pPr>
              <w:rPr>
                <w:b w:val="0"/>
                <w:bCs w:val="0"/>
              </w:rPr>
            </w:pPr>
            <w:r>
              <w:t>SELinux</w:t>
            </w:r>
          </w:p>
          <w:p w14:paraId="33558766" w14:textId="18CA3A50" w:rsidR="00881ADE" w:rsidRDefault="00881ADE" w:rsidP="00BE48BC">
            <w:r>
              <w:t>(Security-Enhanced Linux)</w:t>
            </w:r>
          </w:p>
        </w:tc>
        <w:tc>
          <w:tcPr>
            <w:tcW w:w="2465" w:type="dxa"/>
          </w:tcPr>
          <w:p w14:paraId="5A3848DC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81AB6" w14:textId="7BEA3A5B" w:rsidR="00BB766B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RHEL 7 uses the traditional monolithic SELinux policy where all rules are contained within a single policy file.</w:t>
            </w:r>
          </w:p>
        </w:tc>
        <w:tc>
          <w:tcPr>
            <w:tcW w:w="2465" w:type="dxa"/>
          </w:tcPr>
          <w:p w14:paraId="0C7565D4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CF352" w14:textId="73335D38" w:rsidR="00BB766B" w:rsidRDefault="00881ADE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ADE">
              <w:t xml:space="preserve">Red Hat Enterprise Linux 8 </w:t>
            </w:r>
            <w:r w:rsidR="00252325">
              <w:t>introduces</w:t>
            </w:r>
            <w:r w:rsidR="00BB766B">
              <w:t xml:space="preserve"> a modular SELinux policy, where policies are split into smaller modules.</w:t>
            </w:r>
          </w:p>
          <w:p w14:paraId="187BB7ED" w14:textId="77777777" w:rsidR="00BB766B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modular approach allows for easier management, updates and customization of SELinux policies.</w:t>
            </w:r>
          </w:p>
          <w:p w14:paraId="41044DDA" w14:textId="66104032" w:rsidR="00BB766B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4A659CF8" w14:textId="5ED2333B" w:rsidR="00881ADE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RHEL 8 </w:t>
            </w:r>
            <w:r w:rsidR="00881ADE" w:rsidRPr="00881ADE">
              <w:t>release</w:t>
            </w:r>
            <w:r w:rsidR="00881ADE">
              <w:t>d</w:t>
            </w:r>
            <w:r w:rsidR="00881ADE" w:rsidRPr="00881ADE">
              <w:t xml:space="preserve"> with Support for disabling SELinux through the SELINUX=disabled option in the /etc/</w:t>
            </w:r>
            <w:proofErr w:type="spellStart"/>
            <w:r w:rsidR="00881ADE" w:rsidRPr="00881ADE">
              <w:t>selinux</w:t>
            </w:r>
            <w:proofErr w:type="spellEnd"/>
            <w:r w:rsidR="00881ADE" w:rsidRPr="00881ADE">
              <w:t>/config is supported.</w:t>
            </w:r>
          </w:p>
        </w:tc>
        <w:tc>
          <w:tcPr>
            <w:tcW w:w="2465" w:type="dxa"/>
          </w:tcPr>
          <w:p w14:paraId="2D403E59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34AA91" w14:textId="0ED02633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9F9">
              <w:t>Red Hat Enterprise Linux 9 release</w:t>
            </w:r>
            <w:r w:rsidR="00881ADE">
              <w:t>d</w:t>
            </w:r>
            <w:r w:rsidRPr="003B59F9">
              <w:t xml:space="preserve"> without support for disabling SELinux through the SELINUX=disabled option in the /etc/</w:t>
            </w:r>
            <w:proofErr w:type="spellStart"/>
            <w:r w:rsidRPr="003B59F9">
              <w:t>selinux</w:t>
            </w:r>
            <w:proofErr w:type="spellEnd"/>
            <w:r w:rsidRPr="003B59F9">
              <w:t>/config file has been removed from the kernel.</w:t>
            </w:r>
          </w:p>
          <w:p w14:paraId="3743C2D1" w14:textId="16C7C09B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8BC" w14:paraId="13F98D83" w14:textId="77777777" w:rsidTr="00BE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810A144" w14:textId="77777777" w:rsidR="00BE48BC" w:rsidRDefault="00BE48BC" w:rsidP="00BE48BC">
            <w:pPr>
              <w:rPr>
                <w:b w:val="0"/>
                <w:bCs w:val="0"/>
              </w:rPr>
            </w:pPr>
          </w:p>
          <w:p w14:paraId="2E7E5EFA" w14:textId="216B2FAC" w:rsidR="00BE48BC" w:rsidRDefault="00BE48BC" w:rsidP="00BE48BC">
            <w:r>
              <w:t>Cockpit</w:t>
            </w:r>
          </w:p>
        </w:tc>
        <w:tc>
          <w:tcPr>
            <w:tcW w:w="2465" w:type="dxa"/>
          </w:tcPr>
          <w:p w14:paraId="38F8F065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D21F3" w14:textId="210787FE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by default.</w:t>
            </w:r>
          </w:p>
          <w:p w14:paraId="410E565E" w14:textId="4A4AA090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RHEL 7.7 can be done manually</w:t>
            </w:r>
          </w:p>
        </w:tc>
        <w:tc>
          <w:tcPr>
            <w:tcW w:w="2465" w:type="dxa"/>
          </w:tcPr>
          <w:p w14:paraId="2C925A88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29810C" w14:textId="412B135B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Cockpit is now installed by default and available. This gets installed automatically on non-minimal mode and required ports gets enabled in firewall.</w:t>
            </w:r>
          </w:p>
          <w:p w14:paraId="364889A5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5D667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"Cockpit" provides an enhanced framework which can be used to access/edit/change many system settings. This provides access over a web interface which can be launched using http://&lt;hostname&gt;:9090 </w:t>
            </w:r>
            <w:proofErr w:type="spellStart"/>
            <w:r>
              <w:t>url</w:t>
            </w:r>
            <w:proofErr w:type="spellEnd"/>
            <w:r>
              <w:t>.</w:t>
            </w:r>
          </w:p>
          <w:p w14:paraId="5E141ACE" w14:textId="14A4ADA2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16BE1621" w14:textId="77777777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5535B1" w14:textId="05A7F065" w:rsidR="00BE48BC" w:rsidRDefault="00BE48BC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9F9">
              <w:t>To access the RHEL 9 web console, first enable the cockpit. socket service. Red Hat Enterprise Linux 9 includes the RHEL 9 web console installed by default in many installation variants.</w:t>
            </w:r>
          </w:p>
        </w:tc>
      </w:tr>
      <w:tr w:rsidR="00BE48BC" w14:paraId="3F9C19D8" w14:textId="77777777" w:rsidTr="00BE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1B624CB" w14:textId="77777777" w:rsidR="00D93381" w:rsidRDefault="00D93381" w:rsidP="00BE48BC">
            <w:pPr>
              <w:rPr>
                <w:b w:val="0"/>
                <w:bCs w:val="0"/>
              </w:rPr>
            </w:pPr>
          </w:p>
          <w:p w14:paraId="2F87E582" w14:textId="77777777" w:rsidR="00BE48BC" w:rsidRDefault="00D93381" w:rsidP="00BE48BC">
            <w:pPr>
              <w:rPr>
                <w:b w:val="0"/>
                <w:bCs w:val="0"/>
              </w:rPr>
            </w:pPr>
            <w:r>
              <w:t>MAX. RAM Supported</w:t>
            </w:r>
          </w:p>
          <w:p w14:paraId="67B695A2" w14:textId="63AE4487" w:rsidR="00D93381" w:rsidRDefault="00D93381" w:rsidP="00BE48BC"/>
        </w:tc>
        <w:tc>
          <w:tcPr>
            <w:tcW w:w="2465" w:type="dxa"/>
          </w:tcPr>
          <w:p w14:paraId="790BE4EE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9746C9" w14:textId="0B7C6660" w:rsidR="00D93381" w:rsidRDefault="00D93381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12TB</w:t>
            </w:r>
          </w:p>
        </w:tc>
        <w:tc>
          <w:tcPr>
            <w:tcW w:w="2465" w:type="dxa"/>
          </w:tcPr>
          <w:p w14:paraId="3D02D815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836C2D" w14:textId="10727225" w:rsidR="00BB766B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24TB</w:t>
            </w:r>
          </w:p>
        </w:tc>
        <w:tc>
          <w:tcPr>
            <w:tcW w:w="2465" w:type="dxa"/>
          </w:tcPr>
          <w:p w14:paraId="1DF59AEE" w14:textId="77777777" w:rsidR="00BE48BC" w:rsidRDefault="00BE48BC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D9EE6A" w14:textId="704D7B82" w:rsidR="00BB766B" w:rsidRDefault="00BB766B" w:rsidP="00BE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48TB</w:t>
            </w:r>
          </w:p>
        </w:tc>
      </w:tr>
      <w:tr w:rsidR="00BB766B" w14:paraId="06B3B5E7" w14:textId="77777777" w:rsidTr="00BE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13873AE" w14:textId="77777777" w:rsidR="00BB766B" w:rsidRDefault="00BB766B" w:rsidP="00BE48BC"/>
          <w:p w14:paraId="236E30DD" w14:textId="77777777" w:rsidR="00BB766B" w:rsidRDefault="00BB766B" w:rsidP="00BE48BC">
            <w:r>
              <w:rPr>
                <w:b w:val="0"/>
                <w:bCs w:val="0"/>
              </w:rPr>
              <w:t>Network Scripts</w:t>
            </w:r>
          </w:p>
          <w:p w14:paraId="16A67B7C" w14:textId="1DBAD446" w:rsidR="00BB766B" w:rsidRDefault="00BB766B" w:rsidP="00BE48BC">
            <w:pPr>
              <w:rPr>
                <w:b w:val="0"/>
                <w:bCs w:val="0"/>
              </w:rPr>
            </w:pPr>
          </w:p>
        </w:tc>
        <w:tc>
          <w:tcPr>
            <w:tcW w:w="2465" w:type="dxa"/>
          </w:tcPr>
          <w:p w14:paraId="42A908EF" w14:textId="77777777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A682B5" w14:textId="4E82F214" w:rsidR="00BB766B" w:rsidRDefault="00A15E53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RHEL 7 primarily uses traditional network scripts located in ‘/etc/</w:t>
            </w:r>
            <w:proofErr w:type="spellStart"/>
            <w:r>
              <w:t>sysconfig</w:t>
            </w:r>
            <w:proofErr w:type="spellEnd"/>
            <w:r>
              <w:t>/network-scripts/’ directory.</w:t>
            </w:r>
          </w:p>
          <w:p w14:paraId="31914BEF" w14:textId="2A1C2CE9" w:rsidR="00A15E53" w:rsidRDefault="00A15E53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scripts, such as ‘if-</w:t>
            </w:r>
            <w:proofErr w:type="spellStart"/>
            <w:r>
              <w:t>cfg</w:t>
            </w:r>
            <w:proofErr w:type="spellEnd"/>
            <w:r>
              <w:t>-&lt;interface&gt;’ are used to configure network interfa</w:t>
            </w:r>
            <w:r w:rsidR="007C6CB0">
              <w:t>c</w:t>
            </w:r>
            <w:r>
              <w:t>es with static or Dynamic DHCP IP addressing, gateway settings, DNS and other parameters.</w:t>
            </w:r>
          </w:p>
          <w:p w14:paraId="0BDBFF2B" w14:textId="50B7ADBF" w:rsidR="00A15E53" w:rsidRDefault="00A15E53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1F70AF67" w14:textId="77777777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C07CF3" w14:textId="5FE4645F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66B">
              <w:t xml:space="preserve">Red Hat Enterprise Linux </w:t>
            </w:r>
            <w:r w:rsidR="00252325" w:rsidRPr="00BB766B">
              <w:t xml:space="preserve">8 </w:t>
            </w:r>
            <w:r w:rsidR="00252325">
              <w:t>network</w:t>
            </w:r>
            <w:r w:rsidRPr="00BB766B">
              <w:t>-scripts package was still available but deprecated in an updated version</w:t>
            </w:r>
            <w:r w:rsidR="00252325">
              <w:t>.</w:t>
            </w:r>
          </w:p>
          <w:p w14:paraId="04C4D311" w14:textId="77777777" w:rsidR="00252325" w:rsidRDefault="00252325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12B516" w14:textId="35A0477F" w:rsidR="00252325" w:rsidRDefault="00252325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Deprecated packages are included for backward compatibility and to support existing configurations, but they are not actively maintained and enhanced.</w:t>
            </w:r>
          </w:p>
          <w:p w14:paraId="11D8D42A" w14:textId="6CC647E1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5" w:type="dxa"/>
          </w:tcPr>
          <w:p w14:paraId="2ED72F23" w14:textId="77777777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7BC36A" w14:textId="77777777" w:rsidR="00A15E53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66B">
              <w:t xml:space="preserve">RHEL 9 does not contain the network-scripts package. </w:t>
            </w:r>
          </w:p>
          <w:p w14:paraId="465003EF" w14:textId="598034F0" w:rsidR="00BB766B" w:rsidRDefault="00BB766B" w:rsidP="00BE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66B">
              <w:t>To configure network connections in RHEL 9, use Network</w:t>
            </w:r>
            <w:r>
              <w:t xml:space="preserve"> </w:t>
            </w:r>
            <w:r w:rsidRPr="00BB766B">
              <w:t>Manager for manag</w:t>
            </w:r>
            <w:r>
              <w:t>ing the</w:t>
            </w:r>
            <w:r w:rsidRPr="00BB766B">
              <w:t xml:space="preserve"> connections.</w:t>
            </w:r>
          </w:p>
        </w:tc>
      </w:tr>
    </w:tbl>
    <w:p w14:paraId="62985C4B" w14:textId="77777777" w:rsidR="00AB5943" w:rsidRDefault="00AB5943"/>
    <w:p w14:paraId="0A198782" w14:textId="11E1B487" w:rsidR="004B5DF0" w:rsidRPr="004947A1" w:rsidRDefault="004947A1">
      <w:pPr>
        <w:rPr>
          <w:b/>
          <w:bCs/>
          <w:u w:val="single"/>
        </w:rPr>
      </w:pPr>
      <w:r w:rsidRPr="004947A1">
        <w:rPr>
          <w:b/>
          <w:bCs/>
          <w:u w:val="single"/>
        </w:rPr>
        <w:t>Explanation:</w:t>
      </w:r>
    </w:p>
    <w:p w14:paraId="3F481EB2" w14:textId="77777777" w:rsidR="00AE6BAD" w:rsidRPr="00E569D7" w:rsidRDefault="00F12435" w:rsidP="00E569D7">
      <w:pPr>
        <w:rPr>
          <w:b/>
          <w:bCs/>
          <w:u w:val="single"/>
        </w:rPr>
      </w:pPr>
      <w:r w:rsidRPr="00E569D7">
        <w:rPr>
          <w:b/>
          <w:bCs/>
          <w:u w:val="single"/>
        </w:rPr>
        <w:t>Init System</w:t>
      </w:r>
    </w:p>
    <w:p w14:paraId="4CCE76FE" w14:textId="77777777" w:rsidR="00AE6BAD" w:rsidRDefault="00AE6BAD" w:rsidP="00AE6BAD">
      <w:r>
        <w:t xml:space="preserve">In RHEL 7, the default </w:t>
      </w:r>
      <w:proofErr w:type="spellStart"/>
      <w:r>
        <w:t>init</w:t>
      </w:r>
      <w:proofErr w:type="spellEnd"/>
      <w:r>
        <w:t xml:space="preserve"> system is still System V (</w:t>
      </w:r>
      <w:proofErr w:type="spellStart"/>
      <w:r>
        <w:t>SysV</w:t>
      </w:r>
      <w:proofErr w:type="spellEnd"/>
      <w:r>
        <w:t xml:space="preserve">) </w:t>
      </w:r>
      <w:proofErr w:type="spellStart"/>
      <w:r>
        <w:t>init</w:t>
      </w:r>
      <w:proofErr w:type="spellEnd"/>
      <w:r>
        <w:t xml:space="preserve">, but </w:t>
      </w:r>
      <w:proofErr w:type="spellStart"/>
      <w:r>
        <w:t>systemd</w:t>
      </w:r>
      <w:proofErr w:type="spellEnd"/>
      <w:r>
        <w:t xml:space="preserve"> is also included and can be used instead. However, most system administrators prefer to use </w:t>
      </w:r>
      <w:proofErr w:type="spellStart"/>
      <w:r>
        <w:t>systemd</w:t>
      </w:r>
      <w:proofErr w:type="spellEnd"/>
      <w:r>
        <w:t xml:space="preserve"> as it offers several advantages over </w:t>
      </w:r>
      <w:proofErr w:type="spellStart"/>
      <w:r>
        <w:t>SysV</w:t>
      </w:r>
      <w:proofErr w:type="spellEnd"/>
      <w:r>
        <w:t xml:space="preserve"> </w:t>
      </w:r>
      <w:proofErr w:type="spellStart"/>
      <w:r>
        <w:t>init</w:t>
      </w:r>
      <w:proofErr w:type="spellEnd"/>
      <w:r>
        <w:t>, such as faster boot times, better resource management, and improved logging and debugging capabilities.</w:t>
      </w:r>
    </w:p>
    <w:p w14:paraId="27B7D06E" w14:textId="77777777" w:rsidR="00AE6BAD" w:rsidRDefault="00AE6BAD" w:rsidP="00AE6BAD">
      <w:r>
        <w:t xml:space="preserve">In RHEL 8 and RHEL 9, the default </w:t>
      </w:r>
      <w:proofErr w:type="spellStart"/>
      <w:r>
        <w:t>init</w:t>
      </w:r>
      <w:proofErr w:type="spellEnd"/>
      <w:r>
        <w:t xml:space="preserve"> system is </w:t>
      </w:r>
      <w:proofErr w:type="spellStart"/>
      <w:r>
        <w:t>systemd</w:t>
      </w:r>
      <w:proofErr w:type="spellEnd"/>
      <w:r>
        <w:t xml:space="preserve">, which has replaced </w:t>
      </w:r>
      <w:proofErr w:type="spellStart"/>
      <w:r>
        <w:t>SysV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completely. </w:t>
      </w:r>
      <w:proofErr w:type="spellStart"/>
      <w:r>
        <w:t>Systemd</w:t>
      </w:r>
      <w:proofErr w:type="spellEnd"/>
      <w:r>
        <w:t xml:space="preserve"> is a system and service manager that provides a range of features, including parallel startup of system services, on-demand activation of services, socket-based activation, transactional dependency handling, and more.</w:t>
      </w:r>
    </w:p>
    <w:p w14:paraId="386EC6F5" w14:textId="77777777" w:rsidR="004947A1" w:rsidRDefault="004947A1" w:rsidP="00AE6BAD"/>
    <w:p w14:paraId="02C5BE6A" w14:textId="7726AA4B" w:rsidR="004947A1" w:rsidRPr="004947A1" w:rsidRDefault="004947A1" w:rsidP="00AE6BAD">
      <w:pPr>
        <w:rPr>
          <w:b/>
          <w:bCs/>
          <w:u w:val="single"/>
        </w:rPr>
      </w:pPr>
      <w:proofErr w:type="spellStart"/>
      <w:r w:rsidRPr="004947A1">
        <w:rPr>
          <w:b/>
          <w:bCs/>
          <w:u w:val="single"/>
        </w:rPr>
        <w:t>Chrony</w:t>
      </w:r>
      <w:proofErr w:type="spellEnd"/>
    </w:p>
    <w:p w14:paraId="77DB29DA" w14:textId="1EA7711E" w:rsidR="004947A1" w:rsidRDefault="004947A1" w:rsidP="00AE6BAD">
      <w:proofErr w:type="spellStart"/>
      <w:r w:rsidRPr="004947A1">
        <w:t>Chrony</w:t>
      </w:r>
      <w:proofErr w:type="spellEnd"/>
      <w:r w:rsidRPr="004947A1">
        <w:t xml:space="preserve"> utilizes the "</w:t>
      </w:r>
      <w:r w:rsidRPr="00E74756">
        <w:rPr>
          <w:b/>
          <w:bCs/>
        </w:rPr>
        <w:t>Combination Algorithm</w:t>
      </w:r>
      <w:r w:rsidRPr="004947A1">
        <w:t xml:space="preserve">" to achieve faster synchronization. The Combination Algorithm employed by </w:t>
      </w:r>
      <w:proofErr w:type="spellStart"/>
      <w:r w:rsidRPr="004947A1">
        <w:t>Chrony</w:t>
      </w:r>
      <w:proofErr w:type="spellEnd"/>
      <w:r w:rsidRPr="004947A1">
        <w:t xml:space="preserve"> is a sophisticated approach that combines the measurements from the network time sources and the local system clock to determine the most accurate and reliable time. By </w:t>
      </w:r>
      <w:proofErr w:type="spellStart"/>
      <w:r w:rsidRPr="004947A1">
        <w:t>analyzing</w:t>
      </w:r>
      <w:proofErr w:type="spellEnd"/>
      <w:r w:rsidRPr="004947A1">
        <w:t xml:space="preserve"> the offset and delay of different time sources, </w:t>
      </w:r>
      <w:proofErr w:type="spellStart"/>
      <w:r w:rsidRPr="004947A1">
        <w:t>Chrony</w:t>
      </w:r>
      <w:proofErr w:type="spellEnd"/>
      <w:r w:rsidRPr="004947A1">
        <w:t xml:space="preserve"> selects the best sources for synchronization, resulting in faster and more accurate time synchronization.</w:t>
      </w:r>
    </w:p>
    <w:p w14:paraId="51C3E3DA" w14:textId="77777777" w:rsidR="004B5DF0" w:rsidRDefault="004B5DF0"/>
    <w:p w14:paraId="6308FE81" w14:textId="77777777" w:rsidR="004B5DF0" w:rsidRDefault="004B5DF0"/>
    <w:p w14:paraId="6B1892AC" w14:textId="77777777" w:rsidR="004B5DF0" w:rsidRDefault="004B5DF0"/>
    <w:sectPr w:rsidR="004B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676B"/>
    <w:multiLevelType w:val="hybridMultilevel"/>
    <w:tmpl w:val="7F322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F0"/>
    <w:rsid w:val="0012677C"/>
    <w:rsid w:val="001D2691"/>
    <w:rsid w:val="00252325"/>
    <w:rsid w:val="00374A8A"/>
    <w:rsid w:val="003771E0"/>
    <w:rsid w:val="003B59F9"/>
    <w:rsid w:val="003F50C7"/>
    <w:rsid w:val="004947A1"/>
    <w:rsid w:val="004B5DF0"/>
    <w:rsid w:val="005D1F58"/>
    <w:rsid w:val="006236E4"/>
    <w:rsid w:val="006352FA"/>
    <w:rsid w:val="006719E9"/>
    <w:rsid w:val="00695E93"/>
    <w:rsid w:val="007C6CB0"/>
    <w:rsid w:val="00881ADE"/>
    <w:rsid w:val="008A14AF"/>
    <w:rsid w:val="008C2642"/>
    <w:rsid w:val="00923F49"/>
    <w:rsid w:val="00A15E53"/>
    <w:rsid w:val="00AB5943"/>
    <w:rsid w:val="00AC5440"/>
    <w:rsid w:val="00AE6BAD"/>
    <w:rsid w:val="00B17A55"/>
    <w:rsid w:val="00B621E0"/>
    <w:rsid w:val="00BB766B"/>
    <w:rsid w:val="00BE48BC"/>
    <w:rsid w:val="00CA02E5"/>
    <w:rsid w:val="00D064AB"/>
    <w:rsid w:val="00D131C4"/>
    <w:rsid w:val="00D93381"/>
    <w:rsid w:val="00E569D7"/>
    <w:rsid w:val="00E74756"/>
    <w:rsid w:val="00EA3ABF"/>
    <w:rsid w:val="00EB308D"/>
    <w:rsid w:val="00F12435"/>
    <w:rsid w:val="00F22934"/>
    <w:rsid w:val="00F34C34"/>
    <w:rsid w:val="00F94A0C"/>
    <w:rsid w:val="00FE673C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69E"/>
  <w15:chartTrackingRefBased/>
  <w15:docId w15:val="{8365DC49-3176-4EAA-BD83-640B1CC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B5D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B5D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4B5D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C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Kapoor</dc:creator>
  <cp:keywords/>
  <dc:description/>
  <cp:lastModifiedBy>Ankush Kapoor</cp:lastModifiedBy>
  <cp:revision>26</cp:revision>
  <dcterms:created xsi:type="dcterms:W3CDTF">2023-04-26T08:38:00Z</dcterms:created>
  <dcterms:modified xsi:type="dcterms:W3CDTF">2023-04-28T10:41:00Z</dcterms:modified>
</cp:coreProperties>
</file>