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E9526" w14:textId="451B1DA3" w:rsidR="00DF19C2" w:rsidRPr="0047165E" w:rsidRDefault="00DF19C2" w:rsidP="00DF19C2">
      <w:pPr>
        <w:pStyle w:val="NormalWeb"/>
        <w:jc w:val="center"/>
        <w:rPr>
          <w:b/>
          <w:bCs/>
          <w:color w:val="404040"/>
          <w:sz w:val="48"/>
          <w:szCs w:val="48"/>
        </w:rPr>
      </w:pPr>
      <w:r w:rsidRPr="0047165E">
        <w:rPr>
          <w:b/>
          <w:bCs/>
          <w:color w:val="404040"/>
          <w:sz w:val="48"/>
          <w:szCs w:val="48"/>
        </w:rPr>
        <w:t>Linux kernel compilation</w:t>
      </w:r>
    </w:p>
    <w:p w14:paraId="6925F4FD" w14:textId="77777777" w:rsidR="00DF19C2" w:rsidRPr="0047165E" w:rsidRDefault="00DF19C2" w:rsidP="00DF19C2">
      <w:pPr>
        <w:pStyle w:val="NormalWeb"/>
        <w:rPr>
          <w:color w:val="404040"/>
        </w:rPr>
      </w:pPr>
    </w:p>
    <w:p w14:paraId="6A68375C" w14:textId="1B4CB770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The </w:t>
      </w:r>
      <w:hyperlink r:id="rId5" w:tgtFrame="_blank" w:history="1">
        <w:r w:rsidRPr="0047165E">
          <w:rPr>
            <w:rStyle w:val="Hyperlink"/>
            <w:color w:val="0074DB"/>
          </w:rPr>
          <w:t>Linux Kernel</w:t>
        </w:r>
      </w:hyperlink>
      <w:r w:rsidRPr="0047165E">
        <w:rPr>
          <w:color w:val="404040"/>
        </w:rPr>
        <w:t> is the foundation of all the Linux distributions. </w:t>
      </w:r>
      <w:hyperlink r:id="rId6" w:tgtFrame="_blank" w:history="1">
        <w:r w:rsidRPr="0047165E">
          <w:rPr>
            <w:rStyle w:val="Hyperlink"/>
            <w:color w:val="0074DB"/>
          </w:rPr>
          <w:t>The kernel</w:t>
        </w:r>
      </w:hyperlink>
      <w:r w:rsidRPr="0047165E">
        <w:rPr>
          <w:color w:val="404040"/>
        </w:rPr>
        <w:t> is responsible for communication between hardware and software and the allocation of available resources.</w:t>
      </w:r>
    </w:p>
    <w:p w14:paraId="3B20C706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All </w:t>
      </w:r>
      <w:hyperlink r:id="rId7" w:tgtFrame="_blank" w:history="1">
        <w:r w:rsidRPr="0047165E">
          <w:rPr>
            <w:rStyle w:val="Hyperlink"/>
            <w:color w:val="0074DB"/>
          </w:rPr>
          <w:t>Linux</w:t>
        </w:r>
      </w:hyperlink>
      <w:r w:rsidRPr="0047165E">
        <w:rPr>
          <w:color w:val="404040"/>
        </w:rPr>
        <w:t> distributions are based on a predefined kernel. But, if you want to disable certain options and drivers or try experimental patches, you need to compile your own Linux kernel.</w:t>
      </w:r>
    </w:p>
    <w:p w14:paraId="0FE64B01" w14:textId="2879A006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rStyle w:val="Strong"/>
          <w:color w:val="404040"/>
        </w:rPr>
        <w:t>In this step-by-step guide, you will learn how to build and compile a Linux kernel from scratch.</w:t>
      </w:r>
    </w:p>
    <w:p w14:paraId="10D8194B" w14:textId="77777777" w:rsidR="00DF19C2" w:rsidRPr="0047165E" w:rsidRDefault="00DF19C2" w:rsidP="00DF19C2">
      <w:pPr>
        <w:pStyle w:val="h3"/>
        <w:rPr>
          <w:b/>
          <w:bCs/>
          <w:color w:val="404040"/>
          <w:sz w:val="36"/>
          <w:szCs w:val="36"/>
        </w:rPr>
      </w:pPr>
      <w:r w:rsidRPr="0047165E">
        <w:rPr>
          <w:b/>
          <w:bCs/>
          <w:color w:val="404040"/>
          <w:sz w:val="36"/>
          <w:szCs w:val="36"/>
        </w:rPr>
        <w:t>Prerequisites</w:t>
      </w:r>
    </w:p>
    <w:p w14:paraId="4D4F0100" w14:textId="77777777" w:rsidR="00DF19C2" w:rsidRPr="0047165E" w:rsidRDefault="00DF19C2" w:rsidP="00DF19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47165E">
        <w:rPr>
          <w:rFonts w:ascii="Times New Roman" w:hAnsi="Times New Roman" w:cs="Times New Roman"/>
          <w:color w:val="404040"/>
        </w:rPr>
        <w:t>A system running Linux</w:t>
      </w:r>
    </w:p>
    <w:p w14:paraId="6AE64406" w14:textId="77777777" w:rsidR="00DF19C2" w:rsidRPr="0047165E" w:rsidRDefault="00DF19C2" w:rsidP="00DF19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404040"/>
        </w:rPr>
      </w:pPr>
      <w:r w:rsidRPr="0047165E">
        <w:rPr>
          <w:rFonts w:ascii="Times New Roman" w:hAnsi="Times New Roman" w:cs="Times New Roman"/>
          <w:color w:val="404040"/>
        </w:rPr>
        <w:t>Access to the terminal/command line</w:t>
      </w:r>
    </w:p>
    <w:p w14:paraId="1ECC9105" w14:textId="77777777" w:rsidR="00DF19C2" w:rsidRPr="0047165E" w:rsidRDefault="00DF19C2" w:rsidP="00DF19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404040"/>
        </w:rPr>
      </w:pPr>
      <w:r w:rsidRPr="0047165E">
        <w:rPr>
          <w:rFonts w:ascii="Times New Roman" w:hAnsi="Times New Roman" w:cs="Times New Roman"/>
          <w:color w:val="404040"/>
        </w:rPr>
        <w:t>A user account with </w:t>
      </w:r>
      <w:proofErr w:type="spellStart"/>
      <w:r w:rsidRPr="0047165E">
        <w:rPr>
          <w:rStyle w:val="Strong"/>
          <w:rFonts w:ascii="Times New Roman" w:hAnsi="Times New Roman" w:cs="Times New Roman"/>
          <w:color w:val="404040"/>
        </w:rPr>
        <w:t>sudo</w:t>
      </w:r>
      <w:proofErr w:type="spellEnd"/>
      <w:r w:rsidRPr="0047165E">
        <w:rPr>
          <w:rStyle w:val="Strong"/>
          <w:rFonts w:ascii="Times New Roman" w:hAnsi="Times New Roman" w:cs="Times New Roman"/>
          <w:color w:val="404040"/>
        </w:rPr>
        <w:t>/root</w:t>
      </w:r>
      <w:r w:rsidRPr="0047165E">
        <w:rPr>
          <w:rFonts w:ascii="Times New Roman" w:hAnsi="Times New Roman" w:cs="Times New Roman"/>
          <w:color w:val="404040"/>
        </w:rPr>
        <w:t> privileges</w:t>
      </w:r>
    </w:p>
    <w:p w14:paraId="28E42397" w14:textId="77777777" w:rsidR="00DF19C2" w:rsidRPr="0047165E" w:rsidRDefault="00DF19C2" w:rsidP="00DF19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404040"/>
        </w:rPr>
      </w:pPr>
      <w:r w:rsidRPr="0047165E">
        <w:rPr>
          <w:rFonts w:ascii="Times New Roman" w:hAnsi="Times New Roman" w:cs="Times New Roman"/>
          <w:color w:val="404040"/>
        </w:rPr>
        <w:t>12GB of </w:t>
      </w:r>
      <w:hyperlink r:id="rId8" w:tgtFrame="_blank" w:history="1">
        <w:r w:rsidRPr="0047165E">
          <w:rPr>
            <w:rStyle w:val="Hyperlink"/>
            <w:rFonts w:ascii="Times New Roman" w:hAnsi="Times New Roman" w:cs="Times New Roman"/>
            <w:color w:val="0074DB"/>
          </w:rPr>
          <w:t>available space</w:t>
        </w:r>
      </w:hyperlink>
      <w:r w:rsidRPr="0047165E">
        <w:rPr>
          <w:rFonts w:ascii="Times New Roman" w:hAnsi="Times New Roman" w:cs="Times New Roman"/>
          <w:color w:val="404040"/>
        </w:rPr>
        <w:t> on the hard drive</w:t>
      </w:r>
    </w:p>
    <w:p w14:paraId="5336293A" w14:textId="77777777" w:rsidR="00DF19C2" w:rsidRPr="0047165E" w:rsidRDefault="00DF19C2" w:rsidP="00DF19C2">
      <w:pPr>
        <w:pStyle w:val="Heading2"/>
        <w:spacing w:before="0"/>
        <w:rPr>
          <w:rFonts w:ascii="Times New Roman" w:hAnsi="Times New Roman" w:cs="Times New Roman"/>
          <w:color w:val="404040"/>
          <w:sz w:val="48"/>
          <w:szCs w:val="48"/>
        </w:rPr>
      </w:pPr>
      <w:r w:rsidRPr="0047165E">
        <w:rPr>
          <w:rFonts w:ascii="Times New Roman" w:hAnsi="Times New Roman" w:cs="Times New Roman"/>
          <w:color w:val="404040"/>
          <w:sz w:val="48"/>
          <w:szCs w:val="48"/>
        </w:rPr>
        <w:t>Building Linux Kernel</w:t>
      </w:r>
    </w:p>
    <w:p w14:paraId="5FD879F3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The process of building a Linux kernel can be performed in seven easy steps. However, the procedure may require a significant amount of time to complete, depending on the system speed.</w:t>
      </w:r>
    </w:p>
    <w:p w14:paraId="0ECB3DFD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Follow the steps below to build the latest Linux kernel.</w:t>
      </w:r>
    </w:p>
    <w:p w14:paraId="2615DD2A" w14:textId="77777777" w:rsidR="00DF19C2" w:rsidRPr="0047165E" w:rsidRDefault="00DF19C2" w:rsidP="00DF19C2">
      <w:pPr>
        <w:pStyle w:val="NormalWeb"/>
        <w:spacing w:after="0" w:afterAutospacing="0"/>
        <w:rPr>
          <w:color w:val="404040"/>
        </w:rPr>
      </w:pPr>
      <w:r w:rsidRPr="0047165E">
        <w:rPr>
          <w:rStyle w:val="Strong"/>
          <w:color w:val="404040"/>
        </w:rPr>
        <w:t>Note:</w:t>
      </w:r>
      <w:r w:rsidRPr="0047165E">
        <w:rPr>
          <w:color w:val="404040"/>
        </w:rPr>
        <w:t> If the latest kernel version on the official website does not match the one mentioned in the steps below, replace the version number in the commands with the current latest version.</w:t>
      </w:r>
    </w:p>
    <w:p w14:paraId="2FD26E53" w14:textId="77777777" w:rsidR="00DF19C2" w:rsidRPr="0047165E" w:rsidRDefault="00DF19C2" w:rsidP="00DF19C2">
      <w:pPr>
        <w:pStyle w:val="Heading3"/>
        <w:spacing w:before="0" w:beforeAutospacing="0" w:after="0" w:afterAutospacing="0"/>
        <w:rPr>
          <w:color w:val="000000"/>
          <w:sz w:val="36"/>
          <w:szCs w:val="36"/>
        </w:rPr>
      </w:pPr>
      <w:r w:rsidRPr="0047165E">
        <w:rPr>
          <w:color w:val="000000"/>
          <w:sz w:val="36"/>
          <w:szCs w:val="36"/>
        </w:rPr>
        <w:t>Step 1: Download the Source Code</w:t>
      </w:r>
    </w:p>
    <w:p w14:paraId="36DF265E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1. Visit the </w:t>
      </w:r>
      <w:hyperlink r:id="rId9" w:tgtFrame="_blank" w:history="1">
        <w:r w:rsidRPr="0047165E">
          <w:rPr>
            <w:rStyle w:val="Hyperlink"/>
            <w:color w:val="0074DB"/>
          </w:rPr>
          <w:t>official kernel website</w:t>
        </w:r>
      </w:hyperlink>
      <w:r w:rsidRPr="0047165E">
        <w:rPr>
          <w:color w:val="404040"/>
        </w:rPr>
        <w:t> and download the </w:t>
      </w:r>
      <w:hyperlink r:id="rId10" w:tgtFrame="_blank" w:history="1">
        <w:r w:rsidRPr="0047165E">
          <w:rPr>
            <w:rStyle w:val="Hyperlink"/>
            <w:color w:val="0074DB"/>
          </w:rPr>
          <w:t>latest kernel version</w:t>
        </w:r>
      </w:hyperlink>
      <w:r w:rsidRPr="0047165E">
        <w:rPr>
          <w:color w:val="404040"/>
        </w:rPr>
        <w:t>. The downloaded file contains a compressed </w:t>
      </w:r>
      <w:hyperlink r:id="rId11" w:tgtFrame="_blank" w:history="1">
        <w:r w:rsidRPr="0047165E">
          <w:rPr>
            <w:rStyle w:val="Hyperlink"/>
            <w:color w:val="0074DB"/>
          </w:rPr>
          <w:t>source code</w:t>
        </w:r>
      </w:hyperlink>
      <w:r w:rsidRPr="0047165E">
        <w:rPr>
          <w:color w:val="404040"/>
        </w:rPr>
        <w:t>.</w:t>
      </w:r>
    </w:p>
    <w:p w14:paraId="29CFB12D" w14:textId="04F1CD98" w:rsidR="00DF19C2" w:rsidRPr="0047165E" w:rsidRDefault="00DF19C2" w:rsidP="00DF19C2">
      <w:pPr>
        <w:rPr>
          <w:rFonts w:ascii="Times New Roman" w:hAnsi="Times New Roman" w:cs="Times New Roman"/>
          <w:color w:val="404040"/>
        </w:rPr>
      </w:pPr>
      <w:r w:rsidRPr="0047165E">
        <w:rPr>
          <w:rFonts w:ascii="Times New Roman" w:hAnsi="Times New Roman" w:cs="Times New Roman"/>
          <w:noProof/>
          <w:color w:val="404040"/>
        </w:rPr>
        <w:lastRenderedPageBreak/>
        <w:drawing>
          <wp:inline distT="0" distB="0" distL="0" distR="0" wp14:anchorId="4E389D62" wp14:editId="2B8E1614">
            <wp:extent cx="5731510" cy="4398645"/>
            <wp:effectExtent l="0" t="0" r="2540" b="1905"/>
            <wp:docPr id="1309149560" name="Picture 14" descr="Downloading the latest Linux kern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ing the latest Linux kernel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DAB3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2. Open the terminal and use the </w:t>
      </w:r>
      <w:proofErr w:type="spellStart"/>
      <w:r w:rsidRPr="0047165E">
        <w:rPr>
          <w:color w:val="404040"/>
        </w:rPr>
        <w:fldChar w:fldCharType="begin"/>
      </w:r>
      <w:r w:rsidRPr="0047165E">
        <w:rPr>
          <w:color w:val="404040"/>
        </w:rPr>
        <w:instrText>HYPERLINK "https://phoenixnap.com/kb/wget-command-with-examples" \t "_blank"</w:instrText>
      </w:r>
      <w:r w:rsidRPr="0047165E">
        <w:rPr>
          <w:color w:val="404040"/>
        </w:rPr>
      </w:r>
      <w:r w:rsidRPr="0047165E">
        <w:rPr>
          <w:color w:val="404040"/>
        </w:rPr>
        <w:fldChar w:fldCharType="separate"/>
      </w:r>
      <w:r w:rsidRPr="0047165E">
        <w:rPr>
          <w:rStyle w:val="Hyperlink"/>
          <w:color w:val="0074DB"/>
        </w:rPr>
        <w:t>wget</w:t>
      </w:r>
      <w:proofErr w:type="spellEnd"/>
      <w:r w:rsidRPr="0047165E">
        <w:rPr>
          <w:rStyle w:val="Hyperlink"/>
          <w:color w:val="0074DB"/>
        </w:rPr>
        <w:t xml:space="preserve"> command</w:t>
      </w:r>
      <w:r w:rsidRPr="0047165E">
        <w:rPr>
          <w:color w:val="404040"/>
        </w:rPr>
        <w:fldChar w:fldCharType="end"/>
      </w:r>
      <w:r w:rsidRPr="0047165E">
        <w:rPr>
          <w:color w:val="404040"/>
        </w:rPr>
        <w:t> to download the Linux kernel source code:</w:t>
      </w:r>
    </w:p>
    <w:p w14:paraId="10EEC638" w14:textId="77777777" w:rsidR="00DF19C2" w:rsidRPr="0047165E" w:rsidRDefault="00DF19C2" w:rsidP="00DF19C2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wget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https://cdn.kernel.org/pub/linux/kernel/v6.x/linux-6.0.7.tar.xz</w:t>
      </w:r>
    </w:p>
    <w:p w14:paraId="333706DF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The output shows the “saved” message when the download completes.</w:t>
      </w:r>
    </w:p>
    <w:p w14:paraId="610F5926" w14:textId="3C7719E1" w:rsidR="00DF19C2" w:rsidRPr="0047165E" w:rsidRDefault="00DF19C2" w:rsidP="00DF19C2">
      <w:pPr>
        <w:rPr>
          <w:rFonts w:ascii="Times New Roman" w:hAnsi="Times New Roman" w:cs="Times New Roman"/>
          <w:color w:val="404040"/>
        </w:rPr>
      </w:pPr>
      <w:r w:rsidRPr="0047165E">
        <w:rPr>
          <w:rFonts w:ascii="Times New Roman" w:hAnsi="Times New Roman" w:cs="Times New Roman"/>
          <w:noProof/>
          <w:color w:val="404040"/>
        </w:rPr>
        <w:drawing>
          <wp:inline distT="0" distB="0" distL="0" distR="0" wp14:anchorId="6CFAA878" wp14:editId="4E5F6373">
            <wp:extent cx="5731510" cy="1870075"/>
            <wp:effectExtent l="0" t="0" r="2540" b="0"/>
            <wp:docPr id="1081367130" name="Picture 13" descr="Using the wget command to download the source co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ing the wget command to download the source cod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BF33A" w14:textId="77777777" w:rsidR="00DF19C2" w:rsidRPr="0047165E" w:rsidRDefault="00DF19C2" w:rsidP="00DF19C2">
      <w:pPr>
        <w:pStyle w:val="NormalWeb"/>
        <w:spacing w:after="0" w:afterAutospacing="0"/>
        <w:rPr>
          <w:color w:val="404040"/>
        </w:rPr>
      </w:pPr>
      <w:r w:rsidRPr="0047165E">
        <w:rPr>
          <w:rStyle w:val="Strong"/>
          <w:color w:val="404040"/>
        </w:rPr>
        <w:t>Note:</w:t>
      </w:r>
      <w:r w:rsidRPr="0047165E">
        <w:rPr>
          <w:color w:val="404040"/>
        </w:rPr>
        <w:t> Learn what to do when you get </w:t>
      </w:r>
      <w:proofErr w:type="spellStart"/>
      <w:r w:rsidRPr="0047165E">
        <w:rPr>
          <w:color w:val="404040"/>
        </w:rPr>
        <w:fldChar w:fldCharType="begin"/>
      </w:r>
      <w:r w:rsidRPr="0047165E">
        <w:rPr>
          <w:color w:val="404040"/>
        </w:rPr>
        <w:instrText>HYPERLINK "https://phoenixnap.com/kb/wget-command-not-found" \t "_blank"</w:instrText>
      </w:r>
      <w:r w:rsidRPr="0047165E">
        <w:rPr>
          <w:color w:val="404040"/>
        </w:rPr>
      </w:r>
      <w:r w:rsidRPr="0047165E">
        <w:rPr>
          <w:color w:val="404040"/>
        </w:rPr>
        <w:fldChar w:fldCharType="separate"/>
      </w:r>
      <w:r w:rsidRPr="0047165E">
        <w:rPr>
          <w:rStyle w:val="Hyperlink"/>
          <w:color w:val="0074DB"/>
        </w:rPr>
        <w:t>wget</w:t>
      </w:r>
      <w:proofErr w:type="spellEnd"/>
      <w:r w:rsidRPr="0047165E">
        <w:rPr>
          <w:rStyle w:val="Hyperlink"/>
          <w:color w:val="0074DB"/>
        </w:rPr>
        <w:t>: command not found</w:t>
      </w:r>
      <w:r w:rsidRPr="0047165E">
        <w:rPr>
          <w:color w:val="404040"/>
        </w:rPr>
        <w:fldChar w:fldCharType="end"/>
      </w:r>
      <w:r w:rsidRPr="0047165E">
        <w:rPr>
          <w:color w:val="404040"/>
        </w:rPr>
        <w:t> error.</w:t>
      </w:r>
    </w:p>
    <w:p w14:paraId="7C00FAA1" w14:textId="77777777" w:rsidR="00123CEE" w:rsidRPr="0047165E" w:rsidRDefault="00123CEE" w:rsidP="00DF19C2">
      <w:pPr>
        <w:pStyle w:val="Heading3"/>
        <w:spacing w:before="0" w:beforeAutospacing="0" w:after="0" w:afterAutospacing="0"/>
        <w:rPr>
          <w:color w:val="000000"/>
          <w:sz w:val="36"/>
          <w:szCs w:val="36"/>
        </w:rPr>
      </w:pPr>
    </w:p>
    <w:p w14:paraId="250ECB8B" w14:textId="343BFA60" w:rsidR="00DF19C2" w:rsidRPr="0047165E" w:rsidRDefault="00DF19C2" w:rsidP="00DF19C2">
      <w:pPr>
        <w:pStyle w:val="Heading3"/>
        <w:spacing w:before="0" w:beforeAutospacing="0" w:after="0" w:afterAutospacing="0"/>
        <w:rPr>
          <w:color w:val="000000"/>
          <w:sz w:val="36"/>
          <w:szCs w:val="36"/>
        </w:rPr>
      </w:pPr>
      <w:r w:rsidRPr="0047165E">
        <w:rPr>
          <w:color w:val="000000"/>
          <w:sz w:val="36"/>
          <w:szCs w:val="36"/>
        </w:rPr>
        <w:lastRenderedPageBreak/>
        <w:t>Step 2: Extract the Source Code</w:t>
      </w:r>
    </w:p>
    <w:p w14:paraId="43A3544F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When the file is ready, </w:t>
      </w:r>
      <w:hyperlink r:id="rId14" w:tgtFrame="_blank" w:history="1">
        <w:r w:rsidRPr="0047165E">
          <w:rPr>
            <w:rStyle w:val="Hyperlink"/>
            <w:color w:val="0074DB"/>
          </w:rPr>
          <w:t>run the tar command</w:t>
        </w:r>
      </w:hyperlink>
      <w:r w:rsidRPr="0047165E">
        <w:rPr>
          <w:color w:val="404040"/>
        </w:rPr>
        <w:t> to extract the source code:</w:t>
      </w:r>
    </w:p>
    <w:p w14:paraId="6BE6391B" w14:textId="77777777" w:rsidR="00DF19C2" w:rsidRPr="0047165E" w:rsidRDefault="00DF19C2" w:rsidP="00DF19C2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tar 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xvf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linux-6.0.7.tar.xz</w:t>
      </w:r>
    </w:p>
    <w:p w14:paraId="7A29BBEA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The output displays the extracted kernel source code:</w:t>
      </w:r>
    </w:p>
    <w:p w14:paraId="2E1AEAA2" w14:textId="3DA71128" w:rsidR="00DF19C2" w:rsidRPr="0047165E" w:rsidRDefault="00DF19C2" w:rsidP="00DF19C2">
      <w:pPr>
        <w:rPr>
          <w:rFonts w:ascii="Times New Roman" w:hAnsi="Times New Roman" w:cs="Times New Roman"/>
          <w:color w:val="404040"/>
        </w:rPr>
      </w:pPr>
      <w:r w:rsidRPr="0047165E">
        <w:rPr>
          <w:rFonts w:ascii="Times New Roman" w:hAnsi="Times New Roman" w:cs="Times New Roman"/>
          <w:noProof/>
          <w:color w:val="404040"/>
        </w:rPr>
        <w:drawing>
          <wp:inline distT="0" distB="0" distL="0" distR="0" wp14:anchorId="671DE4B3" wp14:editId="20B7939F">
            <wp:extent cx="5731510" cy="1604645"/>
            <wp:effectExtent l="0" t="0" r="2540" b="0"/>
            <wp:docPr id="1303571863" name="Picture 12" descr="Extracting the source cod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tracting the source code.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0E9C" w14:textId="77777777" w:rsidR="00DF19C2" w:rsidRPr="0047165E" w:rsidRDefault="00DF19C2" w:rsidP="00DF19C2">
      <w:pPr>
        <w:pStyle w:val="Heading3"/>
        <w:spacing w:before="0" w:beforeAutospacing="0" w:after="0" w:afterAutospacing="0"/>
        <w:rPr>
          <w:color w:val="000000"/>
          <w:sz w:val="36"/>
          <w:szCs w:val="36"/>
        </w:rPr>
      </w:pPr>
      <w:r w:rsidRPr="0047165E">
        <w:rPr>
          <w:color w:val="000000"/>
          <w:sz w:val="36"/>
          <w:szCs w:val="36"/>
        </w:rPr>
        <w:t>Step 3: Install Required Packages</w:t>
      </w:r>
    </w:p>
    <w:p w14:paraId="1F4554A2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Install additional packages before building a kernel. To do so, run this command:</w:t>
      </w:r>
    </w:p>
    <w:p w14:paraId="41CC9C26" w14:textId="77777777" w:rsidR="00DF19C2" w:rsidRPr="0047165E" w:rsidRDefault="00DF19C2" w:rsidP="00DF19C2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apt-get install git 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fakeroot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build-essential 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ncurses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-dev 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xz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-utils 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libssl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-dev 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bc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flex 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libelf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-dev bison</w:t>
      </w:r>
    </w:p>
    <w:p w14:paraId="618F3AB7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The command we used above installs the following packages:</w:t>
      </w:r>
    </w:p>
    <w:tbl>
      <w:tblPr>
        <w:tblW w:w="11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5"/>
        <w:gridCol w:w="6935"/>
      </w:tblGrid>
      <w:tr w:rsidR="00DF19C2" w:rsidRPr="0047165E" w14:paraId="41AA1223" w14:textId="77777777" w:rsidTr="00DF19C2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C614F" w14:textId="77777777" w:rsidR="00DF19C2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Strong"/>
                <w:rFonts w:ascii="Times New Roman" w:hAnsi="Times New Roman" w:cs="Times New Roman"/>
              </w:rPr>
              <w:t>Package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E03F2" w14:textId="77777777" w:rsidR="00DF19C2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Strong"/>
                <w:rFonts w:ascii="Times New Roman" w:hAnsi="Times New Roman" w:cs="Times New Roman"/>
              </w:rPr>
              <w:t>Package description</w:t>
            </w:r>
          </w:p>
        </w:tc>
      </w:tr>
      <w:tr w:rsidR="00DF19C2" w:rsidRPr="0047165E" w14:paraId="2B114DB1" w14:textId="77777777" w:rsidTr="00DF19C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69D89" w14:textId="77777777" w:rsidR="00DF19C2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git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98BB7" w14:textId="77777777" w:rsidR="000C368F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 xml:space="preserve">Tracks and makes a record of all changes during development </w:t>
            </w:r>
          </w:p>
          <w:p w14:paraId="2B565BED" w14:textId="3A6289B4" w:rsidR="00DF19C2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in the source code. It also allows reverting the changes.</w:t>
            </w:r>
          </w:p>
        </w:tc>
      </w:tr>
      <w:tr w:rsidR="00DF19C2" w:rsidRPr="0047165E" w14:paraId="752137BB" w14:textId="77777777" w:rsidTr="00DF19C2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E5ACA" w14:textId="77777777" w:rsidR="00DF19C2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proofErr w:type="spellStart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fakeroot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DC8E7" w14:textId="77777777" w:rsidR="00DF19C2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Creates the fake root environment.</w:t>
            </w:r>
          </w:p>
        </w:tc>
      </w:tr>
      <w:tr w:rsidR="00DF19C2" w:rsidRPr="0047165E" w14:paraId="64F26B04" w14:textId="77777777" w:rsidTr="00DF19C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3FDC4" w14:textId="77777777" w:rsidR="00DF19C2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build-essential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B135C" w14:textId="77777777" w:rsidR="00DF19C2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Installs development tools such as </w:t>
            </w:r>
            <w:hyperlink r:id="rId16" w:tgtFrame="_blank" w:history="1">
              <w:r w:rsidRPr="0047165E">
                <w:rPr>
                  <w:rStyle w:val="Hyperlink"/>
                  <w:rFonts w:ascii="Times New Roman" w:hAnsi="Times New Roman" w:cs="Times New Roman"/>
                  <w:color w:val="0074DB"/>
                </w:rPr>
                <w:t>C</w:t>
              </w:r>
            </w:hyperlink>
            <w:r w:rsidRPr="0047165E">
              <w:rPr>
                <w:rFonts w:ascii="Times New Roman" w:hAnsi="Times New Roman" w:cs="Times New Roman"/>
              </w:rPr>
              <w:t>, </w:t>
            </w:r>
            <w:hyperlink r:id="rId17" w:tgtFrame="_blank" w:history="1">
              <w:r w:rsidRPr="0047165E">
                <w:rPr>
                  <w:rStyle w:val="Hyperlink"/>
                  <w:rFonts w:ascii="Times New Roman" w:hAnsi="Times New Roman" w:cs="Times New Roman"/>
                  <w:color w:val="0074DB"/>
                </w:rPr>
                <w:t>C++</w:t>
              </w:r>
            </w:hyperlink>
            <w:r w:rsidRPr="0047165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7165E">
              <w:rPr>
                <w:rFonts w:ascii="Times New Roman" w:hAnsi="Times New Roman" w:cs="Times New Roman"/>
              </w:rPr>
              <w:t>gcc</w:t>
            </w:r>
            <w:proofErr w:type="spellEnd"/>
            <w:r w:rsidRPr="0047165E">
              <w:rPr>
                <w:rFonts w:ascii="Times New Roman" w:hAnsi="Times New Roman" w:cs="Times New Roman"/>
              </w:rPr>
              <w:t>, and g++.</w:t>
            </w:r>
          </w:p>
        </w:tc>
      </w:tr>
      <w:tr w:rsidR="00DF19C2" w:rsidRPr="0047165E" w14:paraId="04D8A25C" w14:textId="77777777" w:rsidTr="00DF19C2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053F1" w14:textId="77777777" w:rsidR="00DF19C2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proofErr w:type="spellStart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ncurses</w:t>
            </w:r>
            <w:proofErr w:type="spellEnd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-dev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11612" w14:textId="77777777" w:rsidR="00DF19C2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Provides API for the text-based terminals.</w:t>
            </w:r>
          </w:p>
        </w:tc>
      </w:tr>
      <w:tr w:rsidR="00DF19C2" w:rsidRPr="0047165E" w14:paraId="42216245" w14:textId="77777777" w:rsidTr="00DF19C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9539B" w14:textId="77777777" w:rsidR="00DF19C2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proofErr w:type="spellStart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lastRenderedPageBreak/>
              <w:t>xz</w:t>
            </w:r>
            <w:proofErr w:type="spellEnd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-utils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90CEA" w14:textId="77777777" w:rsidR="00DF19C2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Provides fast </w:t>
            </w:r>
            <w:hyperlink r:id="rId18" w:tgtFrame="_blank" w:history="1">
              <w:r w:rsidRPr="0047165E">
                <w:rPr>
                  <w:rStyle w:val="Hyperlink"/>
                  <w:rFonts w:ascii="Times New Roman" w:hAnsi="Times New Roman" w:cs="Times New Roman"/>
                  <w:color w:val="0074DB"/>
                </w:rPr>
                <w:t>file compression</w:t>
              </w:r>
            </w:hyperlink>
            <w:r w:rsidRPr="0047165E">
              <w:rPr>
                <w:rFonts w:ascii="Times New Roman" w:hAnsi="Times New Roman" w:cs="Times New Roman"/>
              </w:rPr>
              <w:t> and decompression.</w:t>
            </w:r>
          </w:p>
        </w:tc>
      </w:tr>
      <w:tr w:rsidR="00DF19C2" w:rsidRPr="0047165E" w14:paraId="566939F1" w14:textId="77777777" w:rsidTr="00DF19C2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3D540" w14:textId="77777777" w:rsidR="00DF19C2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proofErr w:type="spellStart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libssl</w:t>
            </w:r>
            <w:proofErr w:type="spellEnd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-dev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68E88" w14:textId="77777777" w:rsidR="000C368F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Supports </w:t>
            </w:r>
            <w:hyperlink r:id="rId19" w:tgtFrame="_blank" w:history="1">
              <w:r w:rsidRPr="0047165E">
                <w:rPr>
                  <w:rStyle w:val="Hyperlink"/>
                  <w:rFonts w:ascii="Times New Roman" w:hAnsi="Times New Roman" w:cs="Times New Roman"/>
                  <w:color w:val="0074DB"/>
                </w:rPr>
                <w:t>SSL and TSL</w:t>
              </w:r>
            </w:hyperlink>
            <w:r w:rsidRPr="0047165E">
              <w:rPr>
                <w:rFonts w:ascii="Times New Roman" w:hAnsi="Times New Roman" w:cs="Times New Roman"/>
              </w:rPr>
              <w:t xml:space="preserve"> that encrypt data and make </w:t>
            </w:r>
          </w:p>
          <w:p w14:paraId="14D8A61C" w14:textId="2D81D6B4" w:rsidR="00DF19C2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the internet connection secure.</w:t>
            </w:r>
          </w:p>
        </w:tc>
      </w:tr>
      <w:tr w:rsidR="00DF19C2" w:rsidRPr="0047165E" w14:paraId="25713EE0" w14:textId="77777777" w:rsidTr="00DF19C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0AE1E" w14:textId="77777777" w:rsidR="00DF19C2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proofErr w:type="spellStart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bc</w:t>
            </w:r>
            <w:proofErr w:type="spellEnd"/>
            <w:r w:rsidRPr="0047165E">
              <w:rPr>
                <w:rFonts w:ascii="Times New Roman" w:hAnsi="Times New Roman" w:cs="Times New Roman"/>
              </w:rPr>
              <w:t> (Basic Calculator)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46706" w14:textId="77777777" w:rsidR="00DF19C2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Supports the interactive execution of statements.</w:t>
            </w:r>
          </w:p>
        </w:tc>
      </w:tr>
      <w:tr w:rsidR="00DF19C2" w:rsidRPr="0047165E" w14:paraId="161D006F" w14:textId="77777777" w:rsidTr="00DF19C2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5EE39" w14:textId="77777777" w:rsidR="00DF19C2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flex</w:t>
            </w:r>
            <w:r w:rsidRPr="0047165E">
              <w:rPr>
                <w:rFonts w:ascii="Times New Roman" w:hAnsi="Times New Roman" w:cs="Times New Roman"/>
              </w:rPr>
              <w:t> (Fast Lexical Analyzer Generator)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0A1D4" w14:textId="77777777" w:rsidR="00DF19C2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 xml:space="preserve">Generates lexical </w:t>
            </w:r>
            <w:proofErr w:type="spellStart"/>
            <w:r w:rsidRPr="0047165E">
              <w:rPr>
                <w:rFonts w:ascii="Times New Roman" w:hAnsi="Times New Roman" w:cs="Times New Roman"/>
              </w:rPr>
              <w:t>analyzers</w:t>
            </w:r>
            <w:proofErr w:type="spellEnd"/>
            <w:r w:rsidRPr="0047165E">
              <w:rPr>
                <w:rFonts w:ascii="Times New Roman" w:hAnsi="Times New Roman" w:cs="Times New Roman"/>
              </w:rPr>
              <w:t xml:space="preserve"> that convert characters into tokens.</w:t>
            </w:r>
          </w:p>
        </w:tc>
      </w:tr>
      <w:tr w:rsidR="00DF19C2" w:rsidRPr="0047165E" w14:paraId="04E834BE" w14:textId="77777777" w:rsidTr="00DF19C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66190" w14:textId="77777777" w:rsidR="00DF19C2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proofErr w:type="spellStart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libelf</w:t>
            </w:r>
            <w:proofErr w:type="spellEnd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-dev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33F23" w14:textId="77777777" w:rsidR="000C368F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 xml:space="preserve">Issues a shared library for managing ELF files (executable files, </w:t>
            </w:r>
          </w:p>
          <w:p w14:paraId="16F9B6D8" w14:textId="2166DAC3" w:rsidR="00DF19C2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core dumps and object code)</w:t>
            </w:r>
          </w:p>
        </w:tc>
      </w:tr>
      <w:tr w:rsidR="00DF19C2" w:rsidRPr="0047165E" w14:paraId="03B5484F" w14:textId="77777777" w:rsidTr="00DF19C2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C204F" w14:textId="77777777" w:rsidR="00DF19C2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bison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054E3" w14:textId="77777777" w:rsidR="00DF19C2" w:rsidRPr="0047165E" w:rsidRDefault="00DF19C2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Converts grammar description to a C program.</w:t>
            </w:r>
          </w:p>
        </w:tc>
      </w:tr>
    </w:tbl>
    <w:p w14:paraId="5CA3A8E2" w14:textId="07F5B641" w:rsidR="00DF19C2" w:rsidRPr="0047165E" w:rsidRDefault="00DF19C2" w:rsidP="00DF19C2">
      <w:pPr>
        <w:spacing w:after="0"/>
        <w:rPr>
          <w:rFonts w:ascii="Times New Roman" w:hAnsi="Times New Roman" w:cs="Times New Roman"/>
          <w:color w:val="404040"/>
        </w:rPr>
      </w:pPr>
      <w:r w:rsidRPr="0047165E">
        <w:rPr>
          <w:rFonts w:ascii="Times New Roman" w:hAnsi="Times New Roman" w:cs="Times New Roman"/>
          <w:noProof/>
          <w:color w:val="404040"/>
        </w:rPr>
        <w:drawing>
          <wp:inline distT="0" distB="0" distL="0" distR="0" wp14:anchorId="00DB9075" wp14:editId="59ED8434">
            <wp:extent cx="5731510" cy="2736850"/>
            <wp:effectExtent l="0" t="0" r="2540" b="6350"/>
            <wp:docPr id="1057446730" name="Picture 11" descr="Installing additional packag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lling additional packages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5B03" w14:textId="77777777" w:rsidR="00123CEE" w:rsidRPr="0047165E" w:rsidRDefault="00123CEE" w:rsidP="00DF19C2">
      <w:pPr>
        <w:pStyle w:val="Heading3"/>
        <w:spacing w:before="0" w:beforeAutospacing="0" w:after="0" w:afterAutospacing="0"/>
        <w:rPr>
          <w:color w:val="000000"/>
          <w:sz w:val="36"/>
          <w:szCs w:val="36"/>
        </w:rPr>
      </w:pPr>
    </w:p>
    <w:p w14:paraId="0D92CA0F" w14:textId="4C9BF6D0" w:rsidR="00DF19C2" w:rsidRPr="0047165E" w:rsidRDefault="00DF19C2" w:rsidP="00DF19C2">
      <w:pPr>
        <w:pStyle w:val="Heading3"/>
        <w:spacing w:before="0" w:beforeAutospacing="0" w:after="0" w:afterAutospacing="0"/>
        <w:rPr>
          <w:color w:val="000000"/>
          <w:sz w:val="36"/>
          <w:szCs w:val="36"/>
        </w:rPr>
      </w:pPr>
      <w:r w:rsidRPr="0047165E">
        <w:rPr>
          <w:color w:val="000000"/>
          <w:sz w:val="36"/>
          <w:szCs w:val="36"/>
        </w:rPr>
        <w:t>Step 4: Configure Kernel</w:t>
      </w:r>
    </w:p>
    <w:p w14:paraId="535E60C3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The Linux kernel source code comes with the default configuration. However, you can adjust it to your needs. To do so, follow the steps below:</w:t>
      </w:r>
    </w:p>
    <w:p w14:paraId="10A84FFE" w14:textId="77777777" w:rsidR="00123CEE" w:rsidRPr="0047165E" w:rsidRDefault="00123CEE" w:rsidP="00DF19C2">
      <w:pPr>
        <w:pStyle w:val="NormalWeb"/>
        <w:rPr>
          <w:color w:val="404040"/>
        </w:rPr>
      </w:pPr>
    </w:p>
    <w:p w14:paraId="507DAD76" w14:textId="77777777" w:rsidR="00123CEE" w:rsidRPr="0047165E" w:rsidRDefault="00123CEE" w:rsidP="00DF19C2">
      <w:pPr>
        <w:pStyle w:val="NormalWeb"/>
        <w:rPr>
          <w:color w:val="404040"/>
        </w:rPr>
      </w:pPr>
    </w:p>
    <w:p w14:paraId="0AA75C02" w14:textId="77777777" w:rsidR="00123CEE" w:rsidRPr="0047165E" w:rsidRDefault="00123CEE" w:rsidP="00DF19C2">
      <w:pPr>
        <w:pStyle w:val="NormalWeb"/>
        <w:rPr>
          <w:color w:val="404040"/>
        </w:rPr>
      </w:pPr>
    </w:p>
    <w:p w14:paraId="0C29D2B3" w14:textId="77777777" w:rsidR="00123CEE" w:rsidRPr="0047165E" w:rsidRDefault="00123CEE" w:rsidP="00DF19C2">
      <w:pPr>
        <w:pStyle w:val="NormalWeb"/>
        <w:rPr>
          <w:color w:val="404040"/>
        </w:rPr>
      </w:pPr>
    </w:p>
    <w:p w14:paraId="73593E59" w14:textId="77777777" w:rsidR="00123CEE" w:rsidRPr="0047165E" w:rsidRDefault="00123CEE" w:rsidP="00DF19C2">
      <w:pPr>
        <w:pStyle w:val="NormalWeb"/>
        <w:rPr>
          <w:color w:val="404040"/>
        </w:rPr>
      </w:pPr>
    </w:p>
    <w:p w14:paraId="66B30555" w14:textId="3B84DE84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1. Navigate to the </w:t>
      </w:r>
      <w:r w:rsidRPr="0047165E">
        <w:rPr>
          <w:rStyle w:val="HTMLCode"/>
          <w:rFonts w:ascii="Times New Roman" w:hAnsi="Times New Roman" w:cs="Times New Roman"/>
          <w:b/>
          <w:bCs/>
          <w:color w:val="404040"/>
          <w:shd w:val="clear" w:color="auto" w:fill="F7F7F7"/>
        </w:rPr>
        <w:t>linux-6.0.7</w:t>
      </w:r>
      <w:r w:rsidRPr="0047165E">
        <w:rPr>
          <w:color w:val="404040"/>
        </w:rPr>
        <w:t> directory using the </w:t>
      </w:r>
      <w:hyperlink r:id="rId21" w:tgtFrame="_blank" w:history="1">
        <w:r w:rsidRPr="0047165E">
          <w:rPr>
            <w:rStyle w:val="Hyperlink"/>
            <w:color w:val="0074DB"/>
          </w:rPr>
          <w:t>cd command</w:t>
        </w:r>
      </w:hyperlink>
      <w:r w:rsidRPr="0047165E">
        <w:rPr>
          <w:color w:val="404040"/>
        </w:rPr>
        <w:t>:</w:t>
      </w:r>
    </w:p>
    <w:p w14:paraId="7CE08EAD" w14:textId="77777777" w:rsidR="00DF19C2" w:rsidRPr="0047165E" w:rsidRDefault="00DF19C2" w:rsidP="00DF19C2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cd linux-6.0.7</w:t>
      </w:r>
    </w:p>
    <w:p w14:paraId="4DCE8C44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2. Copy the existing configuration file using the </w:t>
      </w:r>
      <w:r w:rsidRPr="0047165E">
        <w:rPr>
          <w:rStyle w:val="HTMLCode"/>
          <w:rFonts w:ascii="Times New Roman" w:hAnsi="Times New Roman" w:cs="Times New Roman"/>
          <w:b/>
          <w:bCs/>
          <w:color w:val="404040"/>
          <w:shd w:val="clear" w:color="auto" w:fill="F7F7F7"/>
        </w:rPr>
        <w:t>cp</w:t>
      </w:r>
      <w:r w:rsidRPr="0047165E">
        <w:rPr>
          <w:color w:val="404040"/>
        </w:rPr>
        <w:t> command:</w:t>
      </w:r>
    </w:p>
    <w:p w14:paraId="07E7EBA4" w14:textId="77777777" w:rsidR="00DF19C2" w:rsidRPr="0047165E" w:rsidRDefault="00DF19C2" w:rsidP="00DF19C2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cp -v /boot/config-$(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uname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-r) .config</w:t>
      </w:r>
    </w:p>
    <w:p w14:paraId="6747AB5F" w14:textId="1BE8CD5A" w:rsidR="00DF19C2" w:rsidRPr="0047165E" w:rsidRDefault="00DF19C2" w:rsidP="00DF19C2">
      <w:pPr>
        <w:rPr>
          <w:rFonts w:ascii="Times New Roman" w:hAnsi="Times New Roman" w:cs="Times New Roman"/>
          <w:color w:val="404040"/>
          <w:sz w:val="24"/>
          <w:szCs w:val="24"/>
        </w:rPr>
      </w:pPr>
      <w:r w:rsidRPr="0047165E">
        <w:rPr>
          <w:rFonts w:ascii="Times New Roman" w:hAnsi="Times New Roman" w:cs="Times New Roman"/>
          <w:noProof/>
          <w:color w:val="404040"/>
        </w:rPr>
        <w:drawing>
          <wp:inline distT="0" distB="0" distL="0" distR="0" wp14:anchorId="02417B6D" wp14:editId="1F83BCA5">
            <wp:extent cx="5731510" cy="558800"/>
            <wp:effectExtent l="0" t="0" r="2540" b="0"/>
            <wp:docPr id="661949258" name="Picture 10" descr="Navigating to the kernel folder and copying configuration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avigating to the kernel folder and copying configuration file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64F93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3. To make changes to the configuration file, run the </w:t>
      </w:r>
      <w:hyperlink r:id="rId23" w:tgtFrame="_blank" w:history="1">
        <w:r w:rsidRPr="0047165E">
          <w:rPr>
            <w:rStyle w:val="Hyperlink"/>
            <w:color w:val="0074DB"/>
          </w:rPr>
          <w:t>make command</w:t>
        </w:r>
      </w:hyperlink>
      <w:r w:rsidRPr="0047165E">
        <w:rPr>
          <w:color w:val="404040"/>
        </w:rPr>
        <w:t>:</w:t>
      </w:r>
    </w:p>
    <w:p w14:paraId="12A7A21B" w14:textId="77777777" w:rsidR="00DF19C2" w:rsidRPr="0047165E" w:rsidRDefault="00DF19C2" w:rsidP="00DF19C2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make 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menuconfig</w:t>
      </w:r>
      <w:proofErr w:type="spellEnd"/>
    </w:p>
    <w:p w14:paraId="4402A845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The command launches several scripts that open the configuration menu:</w:t>
      </w:r>
    </w:p>
    <w:p w14:paraId="34FE3D54" w14:textId="0D535CBA" w:rsidR="00DF19C2" w:rsidRPr="0047165E" w:rsidRDefault="00DF19C2" w:rsidP="00DF19C2">
      <w:pPr>
        <w:rPr>
          <w:rFonts w:ascii="Times New Roman" w:hAnsi="Times New Roman" w:cs="Times New Roman"/>
          <w:color w:val="404040"/>
        </w:rPr>
      </w:pPr>
      <w:r w:rsidRPr="0047165E">
        <w:rPr>
          <w:rFonts w:ascii="Times New Roman" w:hAnsi="Times New Roman" w:cs="Times New Roman"/>
          <w:noProof/>
          <w:color w:val="404040"/>
        </w:rPr>
        <w:drawing>
          <wp:inline distT="0" distB="0" distL="0" distR="0" wp14:anchorId="2528AA71" wp14:editId="026C3C56">
            <wp:extent cx="5731510" cy="2106295"/>
            <wp:effectExtent l="0" t="0" r="2540" b="8255"/>
            <wp:docPr id="287635165" name="Picture 9" descr="Loading the configuration men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ading the configuration menu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8653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4. The configuration menu includes options such as </w:t>
      </w:r>
      <w:hyperlink r:id="rId25" w:tgtFrame="_blank" w:history="1">
        <w:r w:rsidRPr="0047165E">
          <w:rPr>
            <w:rStyle w:val="Hyperlink"/>
            <w:color w:val="0074DB"/>
          </w:rPr>
          <w:t>firmware</w:t>
        </w:r>
      </w:hyperlink>
      <w:r w:rsidRPr="0047165E">
        <w:rPr>
          <w:color w:val="404040"/>
        </w:rPr>
        <w:t>, file system, network, and memory settings. Use the arrows to make a selection or choose </w:t>
      </w:r>
      <w:r w:rsidRPr="0047165E">
        <w:rPr>
          <w:rStyle w:val="Strong"/>
          <w:color w:val="404040"/>
        </w:rPr>
        <w:t>Help</w:t>
      </w:r>
      <w:r w:rsidRPr="0047165E">
        <w:rPr>
          <w:color w:val="404040"/>
        </w:rPr>
        <w:t> to learn more about the options. When you finish making the changes, select </w:t>
      </w:r>
      <w:r w:rsidRPr="0047165E">
        <w:rPr>
          <w:rStyle w:val="Strong"/>
          <w:color w:val="404040"/>
        </w:rPr>
        <w:t>Save,</w:t>
      </w:r>
      <w:r w:rsidRPr="0047165E">
        <w:rPr>
          <w:color w:val="404040"/>
        </w:rPr>
        <w:t> and then exit the menu.</w:t>
      </w:r>
    </w:p>
    <w:p w14:paraId="08C4EA95" w14:textId="445FEC28" w:rsidR="00DF19C2" w:rsidRPr="0047165E" w:rsidRDefault="00DF19C2" w:rsidP="00DF19C2">
      <w:pPr>
        <w:rPr>
          <w:rFonts w:ascii="Times New Roman" w:hAnsi="Times New Roman" w:cs="Times New Roman"/>
          <w:color w:val="404040"/>
        </w:rPr>
      </w:pPr>
      <w:r w:rsidRPr="0047165E">
        <w:rPr>
          <w:rFonts w:ascii="Times New Roman" w:hAnsi="Times New Roman" w:cs="Times New Roman"/>
          <w:noProof/>
          <w:color w:val="404040"/>
        </w:rPr>
        <w:lastRenderedPageBreak/>
        <w:drawing>
          <wp:inline distT="0" distB="0" distL="0" distR="0" wp14:anchorId="241F659D" wp14:editId="723708F7">
            <wp:extent cx="5731510" cy="4055110"/>
            <wp:effectExtent l="0" t="0" r="2540" b="2540"/>
            <wp:docPr id="271891193" name="Picture 8" descr="Changing the settings in the navigation men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nging the settings in the navigation menu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1419" w14:textId="77777777" w:rsidR="00DF19C2" w:rsidRPr="0047165E" w:rsidRDefault="00DF19C2" w:rsidP="00DF19C2">
      <w:pPr>
        <w:pStyle w:val="NormalWeb"/>
        <w:spacing w:after="0" w:afterAutospacing="0"/>
        <w:rPr>
          <w:color w:val="404040"/>
        </w:rPr>
      </w:pPr>
      <w:r w:rsidRPr="0047165E">
        <w:rPr>
          <w:rStyle w:val="Strong"/>
          <w:color w:val="404040"/>
        </w:rPr>
        <w:t>Note: </w:t>
      </w:r>
      <w:r w:rsidRPr="0047165E">
        <w:rPr>
          <w:color w:val="404040"/>
        </w:rPr>
        <w:t>Changing settings for some options can lead to a non-functional kernel. If you are unsure what to change, leave the default settings.</w:t>
      </w:r>
    </w:p>
    <w:p w14:paraId="11BBAC0A" w14:textId="77777777" w:rsidR="00123CEE" w:rsidRPr="0047165E" w:rsidRDefault="00123CEE" w:rsidP="00DF19C2">
      <w:pPr>
        <w:pStyle w:val="Heading3"/>
        <w:spacing w:before="0" w:beforeAutospacing="0" w:after="0" w:afterAutospacing="0"/>
        <w:rPr>
          <w:color w:val="000000"/>
          <w:sz w:val="36"/>
          <w:szCs w:val="36"/>
        </w:rPr>
      </w:pPr>
    </w:p>
    <w:p w14:paraId="5BD097EF" w14:textId="77777777" w:rsidR="00123CEE" w:rsidRPr="0047165E" w:rsidRDefault="00123CEE" w:rsidP="00DF19C2">
      <w:pPr>
        <w:pStyle w:val="Heading3"/>
        <w:spacing w:before="0" w:beforeAutospacing="0" w:after="0" w:afterAutospacing="0"/>
        <w:rPr>
          <w:color w:val="000000"/>
          <w:sz w:val="36"/>
          <w:szCs w:val="36"/>
        </w:rPr>
      </w:pPr>
    </w:p>
    <w:p w14:paraId="7620679B" w14:textId="77777777" w:rsidR="00123CEE" w:rsidRPr="0047165E" w:rsidRDefault="00123CEE" w:rsidP="00DF19C2">
      <w:pPr>
        <w:pStyle w:val="Heading3"/>
        <w:spacing w:before="0" w:beforeAutospacing="0" w:after="0" w:afterAutospacing="0"/>
        <w:rPr>
          <w:color w:val="000000"/>
          <w:sz w:val="36"/>
          <w:szCs w:val="36"/>
        </w:rPr>
      </w:pPr>
    </w:p>
    <w:p w14:paraId="04D7BEE1" w14:textId="6C6191B9" w:rsidR="00DF19C2" w:rsidRPr="0047165E" w:rsidRDefault="00DF19C2" w:rsidP="00DF19C2">
      <w:pPr>
        <w:pStyle w:val="Heading3"/>
        <w:spacing w:before="0" w:beforeAutospacing="0" w:after="0" w:afterAutospacing="0"/>
        <w:rPr>
          <w:color w:val="000000"/>
          <w:sz w:val="36"/>
          <w:szCs w:val="36"/>
        </w:rPr>
      </w:pPr>
      <w:r w:rsidRPr="0047165E">
        <w:rPr>
          <w:color w:val="000000"/>
          <w:sz w:val="36"/>
          <w:szCs w:val="36"/>
        </w:rPr>
        <w:t>Step 5: Build the Kernel</w:t>
      </w:r>
    </w:p>
    <w:p w14:paraId="63C26F44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1. Start building the kernel by running the following command:</w:t>
      </w:r>
    </w:p>
    <w:p w14:paraId="35336004" w14:textId="77777777" w:rsidR="00DF19C2" w:rsidRPr="0047165E" w:rsidRDefault="00DF19C2" w:rsidP="00DF19C2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make</w:t>
      </w:r>
    </w:p>
    <w:p w14:paraId="0EF74AE7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The process of building and compiling the Linux kernel takes some time to complete.</w:t>
      </w:r>
    </w:p>
    <w:p w14:paraId="40014467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The terminal lists all Linux kernel components: </w:t>
      </w:r>
      <w:hyperlink r:id="rId27" w:tgtFrame="_blank" w:history="1">
        <w:r w:rsidRPr="0047165E">
          <w:rPr>
            <w:rStyle w:val="Hyperlink"/>
            <w:color w:val="0074DB"/>
          </w:rPr>
          <w:t>memory management</w:t>
        </w:r>
      </w:hyperlink>
      <w:r w:rsidRPr="0047165E">
        <w:rPr>
          <w:color w:val="404040"/>
        </w:rPr>
        <w:t>, hardware device drivers, filesystem drivers, network drivers, and process management.</w:t>
      </w:r>
    </w:p>
    <w:p w14:paraId="0BA9FE03" w14:textId="0B83B406" w:rsidR="00DF19C2" w:rsidRPr="0047165E" w:rsidRDefault="00DF19C2" w:rsidP="00DF19C2">
      <w:pPr>
        <w:rPr>
          <w:rFonts w:ascii="Times New Roman" w:hAnsi="Times New Roman" w:cs="Times New Roman"/>
          <w:color w:val="404040"/>
        </w:rPr>
      </w:pPr>
      <w:r w:rsidRPr="0047165E">
        <w:rPr>
          <w:rFonts w:ascii="Times New Roman" w:hAnsi="Times New Roman" w:cs="Times New Roman"/>
          <w:noProof/>
          <w:color w:val="404040"/>
        </w:rPr>
        <w:lastRenderedPageBreak/>
        <w:drawing>
          <wp:inline distT="0" distB="0" distL="0" distR="0" wp14:anchorId="6389F7D6" wp14:editId="57CDC176">
            <wp:extent cx="5731510" cy="2364105"/>
            <wp:effectExtent l="0" t="0" r="2540" b="0"/>
            <wp:docPr id="1347262287" name="Picture 7" descr="Building a Linux kernel with the make comma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uilding a Linux kernel with the make command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5D5C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If you are compiling the kernel on Ubuntu, you may receive the following error that interrupts the building process:</w:t>
      </w:r>
    </w:p>
    <w:p w14:paraId="0B44429B" w14:textId="77777777" w:rsidR="00DF19C2" w:rsidRPr="0047165E" w:rsidRDefault="00DF19C2" w:rsidP="00DF19C2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No rule to make target '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debian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/canonical-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certs.pem</w:t>
      </w:r>
      <w:proofErr w:type="spellEnd"/>
    </w:p>
    <w:p w14:paraId="54BBDFEA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Disable the conflicting security certificates by executing the two commands below:</w:t>
      </w:r>
    </w:p>
    <w:p w14:paraId="468A0945" w14:textId="77777777" w:rsidR="00DF19C2" w:rsidRPr="0047165E" w:rsidRDefault="00DF19C2" w:rsidP="00DF19C2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scripts/config --disable SYSTEM_TRUSTED_KEYS</w:t>
      </w:r>
    </w:p>
    <w:p w14:paraId="3892802C" w14:textId="77777777" w:rsidR="00DF19C2" w:rsidRPr="0047165E" w:rsidRDefault="00DF19C2" w:rsidP="00DF19C2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scripts/config --disable SYSTEM_REVOCATION_KEYS</w:t>
      </w:r>
    </w:p>
    <w:p w14:paraId="674BE53C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The commands return no output. Start the building process again with </w:t>
      </w:r>
      <w:r w:rsidRPr="0047165E">
        <w:rPr>
          <w:rStyle w:val="HTMLCode"/>
          <w:rFonts w:ascii="Times New Roman" w:hAnsi="Times New Roman" w:cs="Times New Roman"/>
          <w:b/>
          <w:bCs/>
          <w:color w:val="404040"/>
          <w:shd w:val="clear" w:color="auto" w:fill="F7F7F7"/>
        </w:rPr>
        <w:t>make</w:t>
      </w:r>
      <w:r w:rsidRPr="0047165E">
        <w:rPr>
          <w:color w:val="404040"/>
        </w:rPr>
        <w:t>, and press </w:t>
      </w:r>
      <w:r w:rsidRPr="0047165E">
        <w:rPr>
          <w:rStyle w:val="Strong"/>
          <w:color w:val="404040"/>
        </w:rPr>
        <w:t>Enter</w:t>
      </w:r>
      <w:r w:rsidRPr="0047165E">
        <w:rPr>
          <w:color w:val="404040"/>
        </w:rPr>
        <w:t> repeatedly to confirm the default options for the generation of new certificates.</w:t>
      </w:r>
    </w:p>
    <w:p w14:paraId="65A6130D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2. Install the required modules with this command:</w:t>
      </w:r>
    </w:p>
    <w:p w14:paraId="2F35B4E9" w14:textId="77777777" w:rsidR="00DF19C2" w:rsidRPr="0047165E" w:rsidRDefault="00DF19C2" w:rsidP="00DF19C2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make 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modules_install</w:t>
      </w:r>
      <w:proofErr w:type="spellEnd"/>
    </w:p>
    <w:p w14:paraId="3A6A2AA8" w14:textId="039619F4" w:rsidR="00DF19C2" w:rsidRPr="0047165E" w:rsidRDefault="00DF19C2" w:rsidP="00DF19C2">
      <w:pPr>
        <w:rPr>
          <w:rFonts w:ascii="Times New Roman" w:hAnsi="Times New Roman" w:cs="Times New Roman"/>
          <w:color w:val="404040"/>
          <w:sz w:val="24"/>
          <w:szCs w:val="24"/>
        </w:rPr>
      </w:pPr>
      <w:r w:rsidRPr="0047165E">
        <w:rPr>
          <w:rFonts w:ascii="Times New Roman" w:hAnsi="Times New Roman" w:cs="Times New Roman"/>
          <w:noProof/>
          <w:color w:val="404040"/>
        </w:rPr>
        <w:drawing>
          <wp:inline distT="0" distB="0" distL="0" distR="0" wp14:anchorId="3EF5ACFD" wp14:editId="5AFEFF54">
            <wp:extent cx="5731510" cy="1991995"/>
            <wp:effectExtent l="0" t="0" r="2540" b="8255"/>
            <wp:docPr id="599418003" name="Picture 6" descr="Installing kernel modu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stalling kernel modules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4AF9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lastRenderedPageBreak/>
        <w:t>3. Finally, install the kernel by typing:</w:t>
      </w:r>
    </w:p>
    <w:p w14:paraId="318FE110" w14:textId="77777777" w:rsidR="00DF19C2" w:rsidRPr="0047165E" w:rsidRDefault="00DF19C2" w:rsidP="00DF19C2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make install </w:t>
      </w:r>
    </w:p>
    <w:p w14:paraId="77B9FBE6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The output shows </w:t>
      </w:r>
      <w:r w:rsidRPr="0047165E">
        <w:rPr>
          <w:rStyle w:val="Strong"/>
          <w:color w:val="404040"/>
        </w:rPr>
        <w:t>done</w:t>
      </w:r>
      <w:r w:rsidRPr="0047165E">
        <w:rPr>
          <w:color w:val="404040"/>
        </w:rPr>
        <w:t> when finished:</w:t>
      </w:r>
    </w:p>
    <w:p w14:paraId="3501A5A2" w14:textId="247C049C" w:rsidR="00DF19C2" w:rsidRPr="0047165E" w:rsidRDefault="00DF19C2" w:rsidP="00DF19C2">
      <w:pPr>
        <w:rPr>
          <w:rFonts w:ascii="Times New Roman" w:hAnsi="Times New Roman" w:cs="Times New Roman"/>
          <w:color w:val="404040"/>
        </w:rPr>
      </w:pPr>
      <w:r w:rsidRPr="0047165E">
        <w:rPr>
          <w:rFonts w:ascii="Times New Roman" w:hAnsi="Times New Roman" w:cs="Times New Roman"/>
          <w:noProof/>
          <w:color w:val="404040"/>
        </w:rPr>
        <w:drawing>
          <wp:inline distT="0" distB="0" distL="0" distR="0" wp14:anchorId="71FA38C7" wp14:editId="392A3D3C">
            <wp:extent cx="5731510" cy="1998980"/>
            <wp:effectExtent l="0" t="0" r="2540" b="1270"/>
            <wp:docPr id="1482917648" name="Picture 5" descr="Installing the kern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stalling the kernel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0F883" w14:textId="77777777" w:rsidR="00123CEE" w:rsidRPr="0047165E" w:rsidRDefault="00123CEE" w:rsidP="00DF19C2">
      <w:pPr>
        <w:pStyle w:val="Heading3"/>
        <w:spacing w:before="0" w:beforeAutospacing="0" w:after="0" w:afterAutospacing="0"/>
        <w:rPr>
          <w:color w:val="000000"/>
          <w:sz w:val="36"/>
          <w:szCs w:val="36"/>
        </w:rPr>
      </w:pPr>
    </w:p>
    <w:p w14:paraId="4F3C596B" w14:textId="77777777" w:rsidR="00123CEE" w:rsidRPr="0047165E" w:rsidRDefault="00123CEE" w:rsidP="00DF19C2">
      <w:pPr>
        <w:pStyle w:val="Heading3"/>
        <w:spacing w:before="0" w:beforeAutospacing="0" w:after="0" w:afterAutospacing="0"/>
        <w:rPr>
          <w:color w:val="000000"/>
          <w:sz w:val="36"/>
          <w:szCs w:val="36"/>
        </w:rPr>
      </w:pPr>
    </w:p>
    <w:p w14:paraId="1B3C1417" w14:textId="6C6A90A7" w:rsidR="00DF19C2" w:rsidRPr="0047165E" w:rsidRDefault="00DF19C2" w:rsidP="00DF19C2">
      <w:pPr>
        <w:pStyle w:val="Heading3"/>
        <w:spacing w:before="0" w:beforeAutospacing="0" w:after="0" w:afterAutospacing="0"/>
        <w:rPr>
          <w:color w:val="000000"/>
          <w:sz w:val="36"/>
          <w:szCs w:val="36"/>
        </w:rPr>
      </w:pPr>
      <w:r w:rsidRPr="0047165E">
        <w:rPr>
          <w:color w:val="000000"/>
          <w:sz w:val="36"/>
          <w:szCs w:val="36"/>
        </w:rPr>
        <w:t>Step 6: Update the Bootloader (Optional)</w:t>
      </w:r>
    </w:p>
    <w:p w14:paraId="6ADB80D5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The GRUB bootloader is the first program that runs when the system powers on.</w:t>
      </w:r>
    </w:p>
    <w:p w14:paraId="01EA5A5A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The </w:t>
      </w:r>
      <w:r w:rsidRPr="0047165E">
        <w:rPr>
          <w:rStyle w:val="HTMLCode"/>
          <w:rFonts w:ascii="Times New Roman" w:hAnsi="Times New Roman" w:cs="Times New Roman"/>
          <w:b/>
          <w:bCs/>
          <w:color w:val="404040"/>
          <w:shd w:val="clear" w:color="auto" w:fill="F7F7F7"/>
        </w:rPr>
        <w:t>make install</w:t>
      </w:r>
      <w:r w:rsidRPr="0047165E">
        <w:rPr>
          <w:color w:val="404040"/>
        </w:rPr>
        <w:t> command performs this process automatically, but you can also do it manually.</w:t>
      </w:r>
    </w:p>
    <w:p w14:paraId="1698E2A0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1. Update the </w:t>
      </w:r>
      <w:proofErr w:type="spellStart"/>
      <w:r w:rsidRPr="0047165E">
        <w:rPr>
          <w:rStyle w:val="Strong"/>
          <w:color w:val="404040"/>
        </w:rPr>
        <w:t>initramfs</w:t>
      </w:r>
      <w:proofErr w:type="spellEnd"/>
      <w:r w:rsidRPr="0047165E">
        <w:rPr>
          <w:color w:val="404040"/>
        </w:rPr>
        <w:t> to the installed kernel version:</w:t>
      </w:r>
    </w:p>
    <w:p w14:paraId="023AC2E3" w14:textId="77777777" w:rsidR="00DF19C2" w:rsidRPr="0047165E" w:rsidRDefault="00DF19C2" w:rsidP="00DF19C2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update-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initramfs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-c -k 6.0.7</w:t>
      </w:r>
    </w:p>
    <w:p w14:paraId="23532FC5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2. Update the </w:t>
      </w:r>
      <w:r w:rsidRPr="0047165E">
        <w:rPr>
          <w:rStyle w:val="Strong"/>
          <w:color w:val="404040"/>
        </w:rPr>
        <w:t>GRUB bootloader</w:t>
      </w:r>
      <w:r w:rsidRPr="0047165E">
        <w:rPr>
          <w:color w:val="404040"/>
        </w:rPr>
        <w:t> with this command:</w:t>
      </w:r>
    </w:p>
    <w:p w14:paraId="495C5FFA" w14:textId="77777777" w:rsidR="00DF19C2" w:rsidRPr="0047165E" w:rsidRDefault="00DF19C2" w:rsidP="00DF19C2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update-grub</w:t>
      </w:r>
    </w:p>
    <w:p w14:paraId="77DAC844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The terminal prints out the process and confirmation message:</w:t>
      </w:r>
    </w:p>
    <w:p w14:paraId="1F41DFBA" w14:textId="257F8BF7" w:rsidR="00DF19C2" w:rsidRPr="0047165E" w:rsidRDefault="00DF19C2" w:rsidP="00DF19C2">
      <w:pPr>
        <w:rPr>
          <w:rFonts w:ascii="Times New Roman" w:hAnsi="Times New Roman" w:cs="Times New Roman"/>
          <w:color w:val="404040"/>
        </w:rPr>
      </w:pPr>
      <w:r w:rsidRPr="0047165E">
        <w:rPr>
          <w:rFonts w:ascii="Times New Roman" w:hAnsi="Times New Roman" w:cs="Times New Roman"/>
          <w:noProof/>
          <w:color w:val="404040"/>
        </w:rPr>
        <w:lastRenderedPageBreak/>
        <w:drawing>
          <wp:inline distT="0" distB="0" distL="0" distR="0" wp14:anchorId="27612673" wp14:editId="48FCCE34">
            <wp:extent cx="5731510" cy="1454150"/>
            <wp:effectExtent l="0" t="0" r="2540" b="0"/>
            <wp:docPr id="172756456" name="Picture 4" descr="Updating the gru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pdating the grub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551D" w14:textId="77777777" w:rsidR="00123CEE" w:rsidRPr="0047165E" w:rsidRDefault="00123CEE" w:rsidP="00DF19C2">
      <w:pPr>
        <w:pStyle w:val="Heading3"/>
        <w:spacing w:before="0" w:beforeAutospacing="0" w:after="0" w:afterAutospacing="0"/>
        <w:rPr>
          <w:color w:val="000000"/>
          <w:sz w:val="36"/>
          <w:szCs w:val="36"/>
        </w:rPr>
      </w:pPr>
    </w:p>
    <w:p w14:paraId="2F93DE82" w14:textId="77777777" w:rsidR="00123CEE" w:rsidRPr="0047165E" w:rsidRDefault="00123CEE" w:rsidP="00DF19C2">
      <w:pPr>
        <w:pStyle w:val="Heading3"/>
        <w:spacing w:before="0" w:beforeAutospacing="0" w:after="0" w:afterAutospacing="0"/>
        <w:rPr>
          <w:color w:val="000000"/>
          <w:sz w:val="36"/>
          <w:szCs w:val="36"/>
        </w:rPr>
      </w:pPr>
    </w:p>
    <w:p w14:paraId="66553BEC" w14:textId="77777777" w:rsidR="00123CEE" w:rsidRPr="0047165E" w:rsidRDefault="00123CEE" w:rsidP="00DF19C2">
      <w:pPr>
        <w:pStyle w:val="Heading3"/>
        <w:spacing w:before="0" w:beforeAutospacing="0" w:after="0" w:afterAutospacing="0"/>
        <w:rPr>
          <w:color w:val="000000"/>
          <w:sz w:val="36"/>
          <w:szCs w:val="36"/>
        </w:rPr>
      </w:pPr>
    </w:p>
    <w:p w14:paraId="3D30A256" w14:textId="56CBDFCA" w:rsidR="00DF19C2" w:rsidRPr="0047165E" w:rsidRDefault="00DF19C2" w:rsidP="00DF19C2">
      <w:pPr>
        <w:pStyle w:val="Heading3"/>
        <w:spacing w:before="0" w:beforeAutospacing="0" w:after="0" w:afterAutospacing="0"/>
        <w:rPr>
          <w:color w:val="000000"/>
          <w:sz w:val="36"/>
          <w:szCs w:val="36"/>
        </w:rPr>
      </w:pPr>
      <w:r w:rsidRPr="0047165E">
        <w:rPr>
          <w:color w:val="000000"/>
          <w:sz w:val="36"/>
          <w:szCs w:val="36"/>
        </w:rPr>
        <w:t>Step 7: Reboot and Verify Kernel Version</w:t>
      </w:r>
    </w:p>
    <w:p w14:paraId="0DD086D3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When you complete the steps above, reboot the machine.</w:t>
      </w:r>
    </w:p>
    <w:p w14:paraId="13D10E5E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When the system boots up, verify the kernel version using the </w:t>
      </w:r>
      <w:proofErr w:type="spellStart"/>
      <w:r w:rsidRPr="0047165E">
        <w:rPr>
          <w:color w:val="404040"/>
        </w:rPr>
        <w:fldChar w:fldCharType="begin"/>
      </w:r>
      <w:r w:rsidRPr="0047165E">
        <w:rPr>
          <w:color w:val="404040"/>
        </w:rPr>
        <w:instrText>HYPERLINK "https://phoenixnap.com/kb/uname-linux" \t "_blank"</w:instrText>
      </w:r>
      <w:r w:rsidRPr="0047165E">
        <w:rPr>
          <w:color w:val="404040"/>
        </w:rPr>
      </w:r>
      <w:r w:rsidRPr="0047165E">
        <w:rPr>
          <w:color w:val="404040"/>
        </w:rPr>
        <w:fldChar w:fldCharType="separate"/>
      </w:r>
      <w:r w:rsidRPr="0047165E">
        <w:rPr>
          <w:rStyle w:val="Hyperlink"/>
          <w:color w:val="0074DB"/>
        </w:rPr>
        <w:t>uname</w:t>
      </w:r>
      <w:proofErr w:type="spellEnd"/>
      <w:r w:rsidRPr="0047165E">
        <w:rPr>
          <w:color w:val="404040"/>
        </w:rPr>
        <w:fldChar w:fldCharType="end"/>
      </w:r>
      <w:r w:rsidRPr="0047165E">
        <w:rPr>
          <w:color w:val="404040"/>
        </w:rPr>
        <w:t> command:</w:t>
      </w:r>
    </w:p>
    <w:p w14:paraId="5620EB16" w14:textId="77777777" w:rsidR="00DF19C2" w:rsidRPr="0047165E" w:rsidRDefault="00DF19C2" w:rsidP="00DF19C2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uname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-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mrs</w:t>
      </w:r>
      <w:proofErr w:type="spellEnd"/>
    </w:p>
    <w:p w14:paraId="47E79B03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The terminal prints out the current Linux kernel version.</w:t>
      </w:r>
    </w:p>
    <w:p w14:paraId="1B328AC6" w14:textId="6CC2F668" w:rsidR="00DF19C2" w:rsidRPr="0047165E" w:rsidRDefault="00DF19C2" w:rsidP="00DF19C2">
      <w:pPr>
        <w:rPr>
          <w:rFonts w:ascii="Times New Roman" w:hAnsi="Times New Roman" w:cs="Times New Roman"/>
          <w:color w:val="404040"/>
        </w:rPr>
      </w:pPr>
      <w:r w:rsidRPr="0047165E">
        <w:rPr>
          <w:rFonts w:ascii="Times New Roman" w:hAnsi="Times New Roman" w:cs="Times New Roman"/>
          <w:noProof/>
          <w:color w:val="404040"/>
        </w:rPr>
        <w:drawing>
          <wp:inline distT="0" distB="0" distL="0" distR="0" wp14:anchorId="550CE2DE" wp14:editId="72F64506">
            <wp:extent cx="5731510" cy="444500"/>
            <wp:effectExtent l="0" t="0" r="2540" b="0"/>
            <wp:docPr id="1338436220" name="Picture 3" descr="Verify the current Linux Kernel vers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erify the current Linux Kernel version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288BF" w14:textId="77777777" w:rsidR="00DF19C2" w:rsidRPr="0047165E" w:rsidRDefault="00DF19C2" w:rsidP="00DF19C2">
      <w:pPr>
        <w:pStyle w:val="h3"/>
        <w:rPr>
          <w:b/>
          <w:bCs/>
          <w:color w:val="404040"/>
          <w:sz w:val="36"/>
          <w:szCs w:val="36"/>
        </w:rPr>
      </w:pPr>
      <w:r w:rsidRPr="0047165E">
        <w:rPr>
          <w:b/>
          <w:bCs/>
          <w:color w:val="404040"/>
          <w:sz w:val="36"/>
          <w:szCs w:val="36"/>
        </w:rPr>
        <w:t>Conclusion</w:t>
      </w:r>
    </w:p>
    <w:p w14:paraId="6544F7C7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In this step-by-step guide, you learned how to build a Linux kernel from scratch and install the required packages.</w:t>
      </w:r>
    </w:p>
    <w:p w14:paraId="21E278D1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If you follow the instructions carefully, the process will complete successfully on your Linux machine.</w:t>
      </w:r>
    </w:p>
    <w:p w14:paraId="0841B682" w14:textId="77777777" w:rsidR="00DF19C2" w:rsidRPr="0047165E" w:rsidRDefault="00DF19C2" w:rsidP="00DF19C2">
      <w:pPr>
        <w:pStyle w:val="NormalWeb"/>
        <w:rPr>
          <w:color w:val="404040"/>
        </w:rPr>
      </w:pPr>
      <w:r w:rsidRPr="0047165E">
        <w:rPr>
          <w:color w:val="404040"/>
        </w:rPr>
        <w:t>The Linux kernel has a modular design. Functionality is extendible with modules or drivers. Learn how to use the </w:t>
      </w:r>
      <w:proofErr w:type="spellStart"/>
      <w:r w:rsidRPr="0047165E">
        <w:rPr>
          <w:color w:val="404040"/>
        </w:rPr>
        <w:fldChar w:fldCharType="begin"/>
      </w:r>
      <w:r w:rsidRPr="0047165E">
        <w:rPr>
          <w:color w:val="404040"/>
        </w:rPr>
        <w:instrText>HYPERLINK "https://phoenixnap.com/kb/modprobe-command" \t "_blank"</w:instrText>
      </w:r>
      <w:r w:rsidRPr="0047165E">
        <w:rPr>
          <w:color w:val="404040"/>
        </w:rPr>
      </w:r>
      <w:r w:rsidRPr="0047165E">
        <w:rPr>
          <w:color w:val="404040"/>
        </w:rPr>
        <w:fldChar w:fldCharType="separate"/>
      </w:r>
      <w:r w:rsidRPr="0047165E">
        <w:rPr>
          <w:rStyle w:val="Hyperlink"/>
          <w:color w:val="0074DB"/>
        </w:rPr>
        <w:t>modprobe</w:t>
      </w:r>
      <w:proofErr w:type="spellEnd"/>
      <w:r w:rsidRPr="0047165E">
        <w:rPr>
          <w:rStyle w:val="Hyperlink"/>
          <w:color w:val="0074DB"/>
        </w:rPr>
        <w:t xml:space="preserve"> command</w:t>
      </w:r>
      <w:r w:rsidRPr="0047165E">
        <w:rPr>
          <w:color w:val="404040"/>
        </w:rPr>
        <w:fldChar w:fldCharType="end"/>
      </w:r>
      <w:r w:rsidRPr="0047165E">
        <w:rPr>
          <w:color w:val="404040"/>
        </w:rPr>
        <w:t> to add or remove modules on Linux.</w:t>
      </w:r>
    </w:p>
    <w:p w14:paraId="1DB36C5F" w14:textId="77777777" w:rsidR="00DF19C2" w:rsidRPr="0047165E" w:rsidRDefault="00DF19C2" w:rsidP="00DF19C2">
      <w:pPr>
        <w:rPr>
          <w:rFonts w:ascii="Times New Roman" w:hAnsi="Times New Roman" w:cs="Times New Roman"/>
        </w:rPr>
      </w:pPr>
    </w:p>
    <w:p w14:paraId="36C3707A" w14:textId="77777777" w:rsidR="0047165E" w:rsidRPr="0047165E" w:rsidRDefault="0047165E" w:rsidP="00DF19C2">
      <w:pPr>
        <w:rPr>
          <w:rFonts w:ascii="Times New Roman" w:hAnsi="Times New Roman" w:cs="Times New Roman"/>
        </w:rPr>
      </w:pPr>
    </w:p>
    <w:p w14:paraId="6D71A1FD" w14:textId="77777777" w:rsidR="0047165E" w:rsidRPr="0047165E" w:rsidRDefault="0047165E" w:rsidP="00DF19C2">
      <w:pPr>
        <w:rPr>
          <w:rFonts w:ascii="Times New Roman" w:hAnsi="Times New Roman" w:cs="Times New Roman"/>
        </w:rPr>
      </w:pPr>
    </w:p>
    <w:p w14:paraId="779B033F" w14:textId="77777777" w:rsidR="0047165E" w:rsidRPr="0047165E" w:rsidRDefault="0047165E" w:rsidP="00DF19C2">
      <w:pPr>
        <w:rPr>
          <w:rFonts w:ascii="Times New Roman" w:hAnsi="Times New Roman" w:cs="Times New Roman"/>
        </w:rPr>
      </w:pPr>
    </w:p>
    <w:p w14:paraId="6A46E984" w14:textId="77777777" w:rsidR="0047165E" w:rsidRPr="0047165E" w:rsidRDefault="0047165E" w:rsidP="00DF19C2">
      <w:pPr>
        <w:rPr>
          <w:rFonts w:ascii="Times New Roman" w:hAnsi="Times New Roman" w:cs="Times New Roman"/>
        </w:rPr>
      </w:pPr>
    </w:p>
    <w:p w14:paraId="6C09C638" w14:textId="77777777" w:rsidR="0047165E" w:rsidRPr="0047165E" w:rsidRDefault="0047165E" w:rsidP="0047165E">
      <w:pPr>
        <w:pStyle w:val="h3"/>
        <w:rPr>
          <w:b/>
          <w:bCs/>
          <w:color w:val="404040"/>
          <w:sz w:val="36"/>
          <w:szCs w:val="36"/>
        </w:rPr>
      </w:pPr>
      <w:r w:rsidRPr="0047165E">
        <w:rPr>
          <w:b/>
          <w:bCs/>
          <w:color w:val="404040"/>
          <w:sz w:val="36"/>
          <w:szCs w:val="36"/>
        </w:rPr>
        <w:lastRenderedPageBreak/>
        <w:t>Introduction</w:t>
      </w:r>
    </w:p>
    <w:p w14:paraId="4E063A6B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The </w:t>
      </w:r>
      <w:hyperlink r:id="rId33" w:tgtFrame="_blank" w:history="1">
        <w:r w:rsidRPr="0047165E">
          <w:rPr>
            <w:rStyle w:val="Hyperlink"/>
            <w:color w:val="0074DB"/>
          </w:rPr>
          <w:t>Linux kernel</w:t>
        </w:r>
      </w:hyperlink>
      <w:r w:rsidRPr="0047165E">
        <w:rPr>
          <w:color w:val="404040"/>
        </w:rPr>
        <w:t> has a modular design. Functionality is extendible with modules or drivers. Use the </w:t>
      </w:r>
      <w:proofErr w:type="spellStart"/>
      <w:r w:rsidRPr="0047165E">
        <w:rPr>
          <w:rStyle w:val="HTMLCode"/>
          <w:rFonts w:ascii="Times New Roman" w:hAnsi="Times New Roman" w:cs="Times New Roman"/>
          <w:b/>
          <w:bCs/>
          <w:color w:val="404040"/>
          <w:shd w:val="clear" w:color="auto" w:fill="F7F7F7"/>
        </w:rPr>
        <w:t>modprobe</w:t>
      </w:r>
      <w:proofErr w:type="spellEnd"/>
      <w:r w:rsidRPr="0047165E">
        <w:rPr>
          <w:color w:val="404040"/>
        </w:rPr>
        <w:t> command to add or remove modules on Linux. The command works intelligently and adds any dependent modules automatically.</w:t>
      </w:r>
    </w:p>
    <w:p w14:paraId="5FFC003F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The </w:t>
      </w:r>
      <w:hyperlink r:id="rId34" w:tgtFrame="_blank" w:history="1">
        <w:r w:rsidRPr="0047165E">
          <w:rPr>
            <w:rStyle w:val="Hyperlink"/>
            <w:color w:val="0074DB"/>
          </w:rPr>
          <w:t>kernel</w:t>
        </w:r>
      </w:hyperlink>
      <w:r w:rsidRPr="0047165E">
        <w:rPr>
          <w:color w:val="404040"/>
        </w:rPr>
        <w:t> uses </w:t>
      </w:r>
      <w:proofErr w:type="spellStart"/>
      <w:r w:rsidRPr="0047165E">
        <w:rPr>
          <w:rStyle w:val="HTMLCode"/>
          <w:rFonts w:ascii="Times New Roman" w:hAnsi="Times New Roman" w:cs="Times New Roman"/>
          <w:b/>
          <w:bCs/>
          <w:color w:val="404040"/>
          <w:shd w:val="clear" w:color="auto" w:fill="F7F7F7"/>
        </w:rPr>
        <w:t>modprobe</w:t>
      </w:r>
      <w:proofErr w:type="spellEnd"/>
      <w:r w:rsidRPr="0047165E">
        <w:rPr>
          <w:color w:val="404040"/>
        </w:rPr>
        <w:t> to request modules. The </w:t>
      </w:r>
      <w:proofErr w:type="spellStart"/>
      <w:r w:rsidRPr="0047165E">
        <w:rPr>
          <w:rStyle w:val="HTMLCode"/>
          <w:rFonts w:ascii="Times New Roman" w:hAnsi="Times New Roman" w:cs="Times New Roman"/>
          <w:b/>
          <w:bCs/>
          <w:color w:val="404040"/>
          <w:shd w:val="clear" w:color="auto" w:fill="F7F7F7"/>
        </w:rPr>
        <w:t>modprobe</w:t>
      </w:r>
      <w:proofErr w:type="spellEnd"/>
      <w:r w:rsidRPr="0047165E">
        <w:rPr>
          <w:color w:val="404040"/>
        </w:rPr>
        <w:t> command searches through the standard installed module directories to find the necessary drivers.</w:t>
      </w:r>
    </w:p>
    <w:p w14:paraId="43317262" w14:textId="77777777" w:rsidR="0047165E" w:rsidRPr="0047165E" w:rsidRDefault="0047165E" w:rsidP="0047165E">
      <w:pPr>
        <w:pStyle w:val="h3"/>
        <w:rPr>
          <w:b/>
          <w:bCs/>
          <w:color w:val="404040"/>
          <w:sz w:val="36"/>
          <w:szCs w:val="36"/>
        </w:rPr>
      </w:pPr>
      <w:r w:rsidRPr="0047165E">
        <w:rPr>
          <w:b/>
          <w:bCs/>
          <w:color w:val="404040"/>
          <w:sz w:val="36"/>
          <w:szCs w:val="36"/>
        </w:rPr>
        <w:t>Prerequisites</w:t>
      </w:r>
    </w:p>
    <w:p w14:paraId="5AFDE01C" w14:textId="77777777" w:rsidR="0047165E" w:rsidRPr="0047165E" w:rsidRDefault="0047165E" w:rsidP="004716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47165E">
        <w:rPr>
          <w:rFonts w:ascii="Times New Roman" w:hAnsi="Times New Roman" w:cs="Times New Roman"/>
          <w:color w:val="404040"/>
        </w:rPr>
        <w:t>A system running Linux</w:t>
      </w:r>
    </w:p>
    <w:p w14:paraId="588B6916" w14:textId="77777777" w:rsidR="0047165E" w:rsidRPr="0047165E" w:rsidRDefault="0047165E" w:rsidP="004716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404040"/>
        </w:rPr>
      </w:pPr>
      <w:r w:rsidRPr="0047165E">
        <w:rPr>
          <w:rFonts w:ascii="Times New Roman" w:hAnsi="Times New Roman" w:cs="Times New Roman"/>
          <w:color w:val="404040"/>
        </w:rPr>
        <w:t>Access to the terminal/command line</w:t>
      </w:r>
    </w:p>
    <w:p w14:paraId="774B65CD" w14:textId="77777777" w:rsidR="0047165E" w:rsidRPr="0047165E" w:rsidRDefault="0047165E" w:rsidP="004716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404040"/>
        </w:rPr>
      </w:pPr>
      <w:r w:rsidRPr="0047165E">
        <w:rPr>
          <w:rFonts w:ascii="Times New Roman" w:hAnsi="Times New Roman" w:cs="Times New Roman"/>
          <w:color w:val="404040"/>
        </w:rPr>
        <w:t>A user account with </w:t>
      </w:r>
      <w:proofErr w:type="spellStart"/>
      <w:r w:rsidRPr="0047165E">
        <w:rPr>
          <w:rStyle w:val="Strong"/>
          <w:rFonts w:ascii="Times New Roman" w:hAnsi="Times New Roman" w:cs="Times New Roman"/>
          <w:color w:val="404040"/>
        </w:rPr>
        <w:t>sudo</w:t>
      </w:r>
      <w:proofErr w:type="spellEnd"/>
      <w:r w:rsidRPr="0047165E">
        <w:rPr>
          <w:rStyle w:val="Strong"/>
          <w:rFonts w:ascii="Times New Roman" w:hAnsi="Times New Roman" w:cs="Times New Roman"/>
          <w:color w:val="404040"/>
        </w:rPr>
        <w:t> </w:t>
      </w:r>
      <w:r w:rsidRPr="0047165E">
        <w:rPr>
          <w:rFonts w:ascii="Times New Roman" w:hAnsi="Times New Roman" w:cs="Times New Roman"/>
          <w:color w:val="404040"/>
        </w:rPr>
        <w:t>or </w:t>
      </w:r>
      <w:r w:rsidRPr="0047165E">
        <w:rPr>
          <w:rStyle w:val="Strong"/>
          <w:rFonts w:ascii="Times New Roman" w:hAnsi="Times New Roman" w:cs="Times New Roman"/>
          <w:color w:val="404040"/>
        </w:rPr>
        <w:t>root</w:t>
      </w:r>
      <w:r w:rsidRPr="0047165E">
        <w:rPr>
          <w:rFonts w:ascii="Times New Roman" w:hAnsi="Times New Roman" w:cs="Times New Roman"/>
          <w:color w:val="404040"/>
        </w:rPr>
        <w:t> privileges</w:t>
      </w:r>
    </w:p>
    <w:p w14:paraId="228D707F" w14:textId="77777777" w:rsidR="0047165E" w:rsidRPr="0047165E" w:rsidRDefault="0047165E" w:rsidP="0047165E">
      <w:pPr>
        <w:pStyle w:val="Heading2"/>
        <w:spacing w:before="0"/>
        <w:rPr>
          <w:rFonts w:ascii="Times New Roman" w:hAnsi="Times New Roman" w:cs="Times New Roman"/>
          <w:color w:val="404040"/>
          <w:sz w:val="48"/>
          <w:szCs w:val="48"/>
        </w:rPr>
      </w:pPr>
      <w:proofErr w:type="spellStart"/>
      <w:r w:rsidRPr="0047165E">
        <w:rPr>
          <w:rFonts w:ascii="Times New Roman" w:hAnsi="Times New Roman" w:cs="Times New Roman"/>
          <w:color w:val="404040"/>
          <w:sz w:val="48"/>
          <w:szCs w:val="48"/>
        </w:rPr>
        <w:t>modprobe</w:t>
      </w:r>
      <w:proofErr w:type="spellEnd"/>
      <w:r w:rsidRPr="0047165E">
        <w:rPr>
          <w:rFonts w:ascii="Times New Roman" w:hAnsi="Times New Roman" w:cs="Times New Roman"/>
          <w:color w:val="404040"/>
          <w:sz w:val="48"/>
          <w:szCs w:val="48"/>
        </w:rPr>
        <w:t xml:space="preserve"> Command Syntax Explained</w:t>
      </w:r>
    </w:p>
    <w:p w14:paraId="272177E7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All </w:t>
      </w:r>
      <w:proofErr w:type="spellStart"/>
      <w:r w:rsidRPr="0047165E">
        <w:rPr>
          <w:rStyle w:val="HTMLCode"/>
          <w:rFonts w:ascii="Times New Roman" w:hAnsi="Times New Roman" w:cs="Times New Roman"/>
          <w:b/>
          <w:bCs/>
          <w:color w:val="404040"/>
          <w:shd w:val="clear" w:color="auto" w:fill="F7F7F7"/>
        </w:rPr>
        <w:t>modprobe</w:t>
      </w:r>
      <w:proofErr w:type="spellEnd"/>
      <w:r w:rsidRPr="0047165E">
        <w:rPr>
          <w:color w:val="404040"/>
        </w:rPr>
        <w:t xml:space="preserve"> commands require </w:t>
      </w:r>
      <w:proofErr w:type="spellStart"/>
      <w:r w:rsidRPr="0047165E">
        <w:rPr>
          <w:color w:val="404040"/>
        </w:rPr>
        <w:t>sudo</w:t>
      </w:r>
      <w:proofErr w:type="spellEnd"/>
      <w:r w:rsidRPr="0047165E">
        <w:rPr>
          <w:color w:val="404040"/>
        </w:rPr>
        <w:t xml:space="preserve"> privileges. The general syntax for using </w:t>
      </w:r>
      <w:proofErr w:type="spellStart"/>
      <w:r w:rsidRPr="0047165E">
        <w:rPr>
          <w:rStyle w:val="HTMLCode"/>
          <w:rFonts w:ascii="Times New Roman" w:hAnsi="Times New Roman" w:cs="Times New Roman"/>
          <w:b/>
          <w:bCs/>
          <w:color w:val="404040"/>
          <w:shd w:val="clear" w:color="auto" w:fill="F7F7F7"/>
        </w:rPr>
        <w:t>modprobe</w:t>
      </w:r>
      <w:proofErr w:type="spellEnd"/>
      <w:r w:rsidRPr="0047165E">
        <w:rPr>
          <w:color w:val="404040"/>
        </w:rPr>
        <w:t> is:</w:t>
      </w:r>
    </w:p>
    <w:p w14:paraId="4A01A27F" w14:textId="77777777" w:rsidR="0047165E" w:rsidRPr="0047165E" w:rsidRDefault="0047165E" w:rsidP="0047165E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modprobe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&lt;options&gt; &lt;module name&gt;</w:t>
      </w:r>
    </w:p>
    <w:p w14:paraId="3BC3CA36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By default, the </w:t>
      </w:r>
      <w:proofErr w:type="spellStart"/>
      <w:r w:rsidRPr="0047165E">
        <w:rPr>
          <w:rStyle w:val="HTMLCode"/>
          <w:rFonts w:ascii="Times New Roman" w:hAnsi="Times New Roman" w:cs="Times New Roman"/>
          <w:b/>
          <w:bCs/>
          <w:color w:val="404040"/>
          <w:shd w:val="clear" w:color="auto" w:fill="F7F7F7"/>
        </w:rPr>
        <w:t>modprobe</w:t>
      </w:r>
      <w:proofErr w:type="spellEnd"/>
      <w:r w:rsidRPr="0047165E">
        <w:rPr>
          <w:color w:val="404040"/>
        </w:rPr>
        <w:t> command adds a module.</w:t>
      </w:r>
    </w:p>
    <w:p w14:paraId="61315EEB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For multiple modules, expand with the option </w:t>
      </w:r>
      <w:r w:rsidRPr="0047165E">
        <w:rPr>
          <w:rStyle w:val="HTMLCode"/>
          <w:rFonts w:ascii="Times New Roman" w:hAnsi="Times New Roman" w:cs="Times New Roman"/>
          <w:b/>
          <w:bCs/>
          <w:color w:val="404040"/>
          <w:shd w:val="clear" w:color="auto" w:fill="F7F7F7"/>
        </w:rPr>
        <w:t>-a</w:t>
      </w:r>
      <w:r w:rsidRPr="0047165E">
        <w:rPr>
          <w:color w:val="404040"/>
        </w:rPr>
        <w:t> or </w:t>
      </w:r>
      <w:r w:rsidRPr="0047165E">
        <w:rPr>
          <w:rStyle w:val="HTMLCode"/>
          <w:rFonts w:ascii="Times New Roman" w:hAnsi="Times New Roman" w:cs="Times New Roman"/>
          <w:b/>
          <w:bCs/>
          <w:color w:val="404040"/>
          <w:shd w:val="clear" w:color="auto" w:fill="F7F7F7"/>
        </w:rPr>
        <w:t>-all</w:t>
      </w:r>
      <w:r w:rsidRPr="0047165E">
        <w:rPr>
          <w:color w:val="404040"/>
        </w:rPr>
        <w:t>:</w:t>
      </w:r>
    </w:p>
    <w:p w14:paraId="3E134D64" w14:textId="77777777" w:rsidR="0047165E" w:rsidRPr="0047165E" w:rsidRDefault="0047165E" w:rsidP="0047165E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modprobe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&lt;options&gt; -a &lt;first module name&gt; &lt;second module name&gt;</w:t>
      </w:r>
    </w:p>
    <w:p w14:paraId="058CBE03" w14:textId="77777777" w:rsidR="0047165E" w:rsidRPr="0047165E" w:rsidRDefault="0047165E" w:rsidP="0047165E">
      <w:pPr>
        <w:pStyle w:val="Heading2"/>
        <w:spacing w:before="0"/>
        <w:rPr>
          <w:rFonts w:ascii="Times New Roman" w:hAnsi="Times New Roman" w:cs="Times New Roman"/>
          <w:color w:val="404040"/>
          <w:sz w:val="48"/>
          <w:szCs w:val="48"/>
        </w:rPr>
      </w:pPr>
      <w:r w:rsidRPr="0047165E">
        <w:rPr>
          <w:rFonts w:ascii="Times New Roman" w:hAnsi="Times New Roman" w:cs="Times New Roman"/>
          <w:color w:val="404040"/>
          <w:sz w:val="48"/>
          <w:szCs w:val="48"/>
        </w:rPr>
        <w:t xml:space="preserve">Options for </w:t>
      </w:r>
      <w:proofErr w:type="spellStart"/>
      <w:r w:rsidRPr="0047165E">
        <w:rPr>
          <w:rFonts w:ascii="Times New Roman" w:hAnsi="Times New Roman" w:cs="Times New Roman"/>
          <w:color w:val="404040"/>
          <w:sz w:val="48"/>
          <w:szCs w:val="48"/>
        </w:rPr>
        <w:t>modprobe</w:t>
      </w:r>
      <w:proofErr w:type="spellEnd"/>
      <w:r w:rsidRPr="0047165E">
        <w:rPr>
          <w:rFonts w:ascii="Times New Roman" w:hAnsi="Times New Roman" w:cs="Times New Roman"/>
          <w:color w:val="404040"/>
          <w:sz w:val="48"/>
          <w:szCs w:val="48"/>
        </w:rPr>
        <w:t xml:space="preserve"> Command</w:t>
      </w:r>
    </w:p>
    <w:p w14:paraId="036233EA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The available </w:t>
      </w:r>
      <w:proofErr w:type="spellStart"/>
      <w:r w:rsidRPr="0047165E">
        <w:rPr>
          <w:rStyle w:val="HTMLCode"/>
          <w:rFonts w:ascii="Times New Roman" w:hAnsi="Times New Roman" w:cs="Times New Roman"/>
          <w:b/>
          <w:bCs/>
          <w:color w:val="404040"/>
          <w:shd w:val="clear" w:color="auto" w:fill="F7F7F7"/>
        </w:rPr>
        <w:t>modprobe</w:t>
      </w:r>
      <w:proofErr w:type="spellEnd"/>
      <w:r w:rsidRPr="0047165E">
        <w:rPr>
          <w:color w:val="404040"/>
        </w:rPr>
        <w:t> command options are divided into categories based on their use-case.</w:t>
      </w:r>
    </w:p>
    <w:p w14:paraId="696E3BAC" w14:textId="77777777" w:rsidR="0047165E" w:rsidRPr="0047165E" w:rsidRDefault="0047165E" w:rsidP="0047165E">
      <w:pPr>
        <w:pStyle w:val="Heading3"/>
        <w:spacing w:before="0" w:beforeAutospacing="0" w:after="0" w:afterAutospacing="0"/>
        <w:rPr>
          <w:color w:val="000000"/>
          <w:sz w:val="36"/>
          <w:szCs w:val="36"/>
        </w:rPr>
      </w:pPr>
      <w:r w:rsidRPr="0047165E">
        <w:rPr>
          <w:color w:val="000000"/>
          <w:sz w:val="36"/>
          <w:szCs w:val="36"/>
        </w:rPr>
        <w:t>Management Options</w:t>
      </w:r>
    </w:p>
    <w:p w14:paraId="44F42102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Management options enable different module handling situations when </w:t>
      </w:r>
      <w:r w:rsidRPr="0047165E">
        <w:rPr>
          <w:rStyle w:val="Strong"/>
          <w:color w:val="404040"/>
        </w:rPr>
        <w:t>inserting or removing</w:t>
      </w:r>
      <w:r w:rsidRPr="0047165E">
        <w:rPr>
          <w:color w:val="404040"/>
        </w:rPr>
        <w:t> modules with the </w:t>
      </w:r>
      <w:proofErr w:type="spellStart"/>
      <w:r w:rsidRPr="0047165E">
        <w:rPr>
          <w:rStyle w:val="HTMLCode"/>
          <w:rFonts w:ascii="Times New Roman" w:hAnsi="Times New Roman" w:cs="Times New Roman"/>
          <w:b/>
          <w:bCs/>
          <w:color w:val="404040"/>
          <w:shd w:val="clear" w:color="auto" w:fill="F7F7F7"/>
        </w:rPr>
        <w:t>modprobe</w:t>
      </w:r>
      <w:proofErr w:type="spellEnd"/>
      <w:r w:rsidRPr="0047165E">
        <w:rPr>
          <w:color w:val="404040"/>
        </w:rPr>
        <w:t> command.</w:t>
      </w:r>
    </w:p>
    <w:tbl>
      <w:tblPr>
        <w:tblW w:w="11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8412"/>
      </w:tblGrid>
      <w:tr w:rsidR="0047165E" w:rsidRPr="0047165E" w14:paraId="6AAD5012" w14:textId="77777777" w:rsidTr="0047165E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3164D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--all</w:t>
            </w:r>
            <w:r w:rsidRPr="0047165E">
              <w:rPr>
                <w:rFonts w:ascii="Times New Roman" w:hAnsi="Times New Roman" w:cs="Times New Roman"/>
              </w:rPr>
              <w:br/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-a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B7A3D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Enables multiple modules to be inserted or removed at the same time.</w:t>
            </w:r>
          </w:p>
        </w:tc>
      </w:tr>
      <w:tr w:rsidR="0047165E" w:rsidRPr="0047165E" w14:paraId="455C1BCE" w14:textId="77777777" w:rsidTr="0047165E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5C18C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lastRenderedPageBreak/>
              <w:t>--remove</w:t>
            </w:r>
            <w:r w:rsidRPr="0047165E">
              <w:rPr>
                <w:rFonts w:ascii="Times New Roman" w:hAnsi="Times New Roman" w:cs="Times New Roman"/>
              </w:rPr>
              <w:br/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95790" w14:textId="77777777" w:rsid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Remove a module. Applies </w:t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--remove-dependencies</w:t>
            </w:r>
            <w:r w:rsidRPr="0047165E">
              <w:rPr>
                <w:rFonts w:ascii="Times New Roman" w:hAnsi="Times New Roman" w:cs="Times New Roman"/>
              </w:rPr>
              <w:t xml:space="preserve"> as well. Useful for removing </w:t>
            </w:r>
          </w:p>
          <w:p w14:paraId="2A3EC6C4" w14:textId="3B6EBBD9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broken modules.</w:t>
            </w:r>
          </w:p>
        </w:tc>
      </w:tr>
      <w:tr w:rsidR="0047165E" w:rsidRPr="0047165E" w14:paraId="72D49879" w14:textId="77777777" w:rsidTr="0047165E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37610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--remove-dependencies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547EA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Removes dependency modules.</w:t>
            </w:r>
          </w:p>
        </w:tc>
      </w:tr>
      <w:tr w:rsidR="0047165E" w:rsidRPr="0047165E" w14:paraId="436C4118" w14:textId="77777777" w:rsidTr="0047165E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A4A33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--resolve-alias</w:t>
            </w:r>
            <w:r w:rsidRPr="0047165E">
              <w:rPr>
                <w:rFonts w:ascii="Times New Roman" w:hAnsi="Times New Roman" w:cs="Times New Roman"/>
              </w:rPr>
              <w:br/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D1E7D" w14:textId="77777777" w:rsid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 xml:space="preserve">Look up and print all module names matching an alias. </w:t>
            </w:r>
          </w:p>
          <w:p w14:paraId="172D6444" w14:textId="27110016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Useful for debugging alias problems.</w:t>
            </w:r>
          </w:p>
        </w:tc>
      </w:tr>
      <w:tr w:rsidR="0047165E" w:rsidRPr="0047165E" w14:paraId="31918CA1" w14:textId="77777777" w:rsidTr="0047165E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A1EFF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--first-time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3D7FB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Prints an error for already inserted or removed modules.</w:t>
            </w:r>
          </w:p>
        </w:tc>
      </w:tr>
      <w:tr w:rsidR="0047165E" w:rsidRPr="0047165E" w14:paraId="3D95371E" w14:textId="77777777" w:rsidTr="0047165E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CCB2A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--ignore-install</w:t>
            </w:r>
            <w:r w:rsidRPr="0047165E">
              <w:rPr>
                <w:rFonts w:ascii="Times New Roman" w:hAnsi="Times New Roman" w:cs="Times New Roman"/>
              </w:rPr>
              <w:br/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--ignore-remove</w:t>
            </w:r>
            <w:r w:rsidRPr="0047165E">
              <w:rPr>
                <w:rFonts w:ascii="Times New Roman" w:hAnsi="Times New Roman" w:cs="Times New Roman"/>
              </w:rPr>
              <w:br/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</w:t>
            </w:r>
            <w:proofErr w:type="spellStart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i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BF8D4" w14:textId="77777777" w:rsid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Ignore install/remove commands written in the module</w:t>
            </w:r>
          </w:p>
          <w:p w14:paraId="469AD975" w14:textId="0DC77ABA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 xml:space="preserve"> when inserting/removing a module.</w:t>
            </w:r>
          </w:p>
        </w:tc>
      </w:tr>
      <w:tr w:rsidR="0047165E" w:rsidRPr="0047165E" w14:paraId="50F71FB6" w14:textId="77777777" w:rsidTr="0047165E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05D08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--use-blacklist</w:t>
            </w:r>
            <w:r w:rsidRPr="0047165E">
              <w:rPr>
                <w:rFonts w:ascii="Times New Roman" w:hAnsi="Times New Roman" w:cs="Times New Roman"/>
              </w:rPr>
              <w:br/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-b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DBB4C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Blacklist resolved alias. Blacklisted modules are not automatically loaded.</w:t>
            </w:r>
          </w:p>
        </w:tc>
      </w:tr>
      <w:tr w:rsidR="0047165E" w:rsidRPr="0047165E" w14:paraId="5BD6AF60" w14:textId="77777777" w:rsidTr="0047165E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85F70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--force</w:t>
            </w:r>
            <w:r w:rsidRPr="0047165E">
              <w:rPr>
                <w:rFonts w:ascii="Times New Roman" w:hAnsi="Times New Roman" w:cs="Times New Roman"/>
              </w:rPr>
              <w:br/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6726E" w14:textId="77777777" w:rsid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 xml:space="preserve">Force module insertion or removal when version errors appear. </w:t>
            </w:r>
          </w:p>
          <w:p w14:paraId="11C208C2" w14:textId="1E45ACE4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Applies both </w:t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--force-</w:t>
            </w:r>
            <w:proofErr w:type="spellStart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modversion</w:t>
            </w:r>
            <w:proofErr w:type="spellEnd"/>
            <w:r w:rsidRPr="0047165E">
              <w:rPr>
                <w:rFonts w:ascii="Times New Roman" w:hAnsi="Times New Roman" w:cs="Times New Roman"/>
              </w:rPr>
              <w:t> and </w:t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--force-</w:t>
            </w:r>
            <w:proofErr w:type="spellStart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vermagic</w:t>
            </w:r>
            <w:proofErr w:type="spellEnd"/>
            <w:r w:rsidRPr="0047165E">
              <w:rPr>
                <w:rFonts w:ascii="Times New Roman" w:hAnsi="Times New Roman" w:cs="Times New Roman"/>
              </w:rPr>
              <w:t>. Use with caution.</w:t>
            </w:r>
          </w:p>
        </w:tc>
      </w:tr>
      <w:tr w:rsidR="0047165E" w:rsidRPr="0047165E" w14:paraId="680B3537" w14:textId="77777777" w:rsidTr="0047165E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2D8DB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--force-</w:t>
            </w:r>
            <w:proofErr w:type="spellStart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modversion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62160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Ignore module version on insertion or removal. Use with caution.</w:t>
            </w:r>
          </w:p>
        </w:tc>
      </w:tr>
      <w:tr w:rsidR="0047165E" w:rsidRPr="0047165E" w14:paraId="036E8803" w14:textId="77777777" w:rsidTr="0047165E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57AEA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--force-</w:t>
            </w:r>
            <w:proofErr w:type="spellStart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vermagic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9271F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Ignore module version magic on insertion or removal. Use with caution.</w:t>
            </w:r>
          </w:p>
        </w:tc>
      </w:tr>
    </w:tbl>
    <w:p w14:paraId="426493F6" w14:textId="77777777" w:rsidR="0047165E" w:rsidRPr="0047165E" w:rsidRDefault="0047165E" w:rsidP="0047165E">
      <w:pPr>
        <w:pStyle w:val="Heading3"/>
        <w:spacing w:before="0" w:beforeAutospacing="0" w:after="0" w:afterAutospacing="0"/>
        <w:rPr>
          <w:color w:val="000000"/>
          <w:sz w:val="36"/>
          <w:szCs w:val="36"/>
        </w:rPr>
      </w:pPr>
      <w:r w:rsidRPr="0047165E">
        <w:rPr>
          <w:color w:val="000000"/>
          <w:sz w:val="36"/>
          <w:szCs w:val="36"/>
        </w:rPr>
        <w:t>Query Options</w:t>
      </w:r>
    </w:p>
    <w:p w14:paraId="278D190A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Query options for </w:t>
      </w:r>
      <w:proofErr w:type="spellStart"/>
      <w:r w:rsidRPr="0047165E">
        <w:rPr>
          <w:rStyle w:val="HTMLCode"/>
          <w:rFonts w:ascii="Times New Roman" w:hAnsi="Times New Roman" w:cs="Times New Roman"/>
          <w:b/>
          <w:bCs/>
          <w:color w:val="404040"/>
          <w:shd w:val="clear" w:color="auto" w:fill="F7F7F7"/>
        </w:rPr>
        <w:t>modprobe</w:t>
      </w:r>
      <w:proofErr w:type="spellEnd"/>
      <w:r w:rsidRPr="0047165E">
        <w:rPr>
          <w:color w:val="404040"/>
        </w:rPr>
        <w:t> show information about configuration and dependencies.</w:t>
      </w:r>
    </w:p>
    <w:tbl>
      <w:tblPr>
        <w:tblW w:w="11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8263"/>
      </w:tblGrid>
      <w:tr w:rsidR="0047165E" w:rsidRPr="0047165E" w14:paraId="59A59CA5" w14:textId="77777777" w:rsidTr="0047165E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651D9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--show-depends</w:t>
            </w:r>
            <w:r w:rsidRPr="0047165E">
              <w:rPr>
                <w:rFonts w:ascii="Times New Roman" w:hAnsi="Times New Roman" w:cs="Times New Roman"/>
              </w:rPr>
              <w:br/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-D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03AE9" w14:textId="77777777" w:rsid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 xml:space="preserve">Lists the module with the dependency files if there are any. </w:t>
            </w:r>
          </w:p>
          <w:p w14:paraId="6C7EDB07" w14:textId="7C60CA5D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The dependencies that install with the module have the “install” prefix.</w:t>
            </w:r>
          </w:p>
        </w:tc>
      </w:tr>
      <w:tr w:rsidR="0047165E" w:rsidRPr="0047165E" w14:paraId="605DAAA7" w14:textId="77777777" w:rsidTr="0047165E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73E95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lastRenderedPageBreak/>
              <w:t>--</w:t>
            </w:r>
            <w:proofErr w:type="spellStart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showconfig</w:t>
            </w:r>
            <w:proofErr w:type="spellEnd"/>
            <w:r w:rsidRPr="0047165E">
              <w:rPr>
                <w:rFonts w:ascii="Times New Roman" w:hAnsi="Times New Roman" w:cs="Times New Roman"/>
              </w:rPr>
              <w:br/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--show-config</w:t>
            </w:r>
            <w:r w:rsidRPr="0047165E">
              <w:rPr>
                <w:rFonts w:ascii="Times New Roman" w:hAnsi="Times New Roman" w:cs="Times New Roman"/>
              </w:rPr>
              <w:br/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-c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8AF66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Prints current configuration and exists.</w:t>
            </w:r>
          </w:p>
        </w:tc>
      </w:tr>
      <w:tr w:rsidR="0047165E" w:rsidRPr="0047165E" w14:paraId="2724B2A9" w14:textId="77777777" w:rsidTr="0047165E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8B744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--show-</w:t>
            </w:r>
            <w:proofErr w:type="spellStart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modversions</w:t>
            </w:r>
            <w:proofErr w:type="spellEnd"/>
            <w:r w:rsidRPr="0047165E">
              <w:rPr>
                <w:rFonts w:ascii="Times New Roman" w:hAnsi="Times New Roman" w:cs="Times New Roman"/>
              </w:rPr>
              <w:br/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--dump-</w:t>
            </w:r>
            <w:proofErr w:type="spellStart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modversions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B6313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Dumps module version dependencies.</w:t>
            </w:r>
          </w:p>
        </w:tc>
      </w:tr>
    </w:tbl>
    <w:p w14:paraId="45E6C04E" w14:textId="77777777" w:rsidR="0047165E" w:rsidRPr="0047165E" w:rsidRDefault="0047165E" w:rsidP="0047165E">
      <w:pPr>
        <w:pStyle w:val="Heading3"/>
        <w:spacing w:before="0" w:beforeAutospacing="0" w:after="0" w:afterAutospacing="0"/>
        <w:rPr>
          <w:color w:val="000000"/>
          <w:sz w:val="36"/>
          <w:szCs w:val="36"/>
        </w:rPr>
      </w:pPr>
      <w:r w:rsidRPr="0047165E">
        <w:rPr>
          <w:color w:val="000000"/>
          <w:sz w:val="36"/>
          <w:szCs w:val="36"/>
        </w:rPr>
        <w:t>General Options</w:t>
      </w:r>
    </w:p>
    <w:p w14:paraId="406C520B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General options configure </w:t>
      </w:r>
      <w:proofErr w:type="spellStart"/>
      <w:r w:rsidRPr="0047165E">
        <w:rPr>
          <w:rStyle w:val="HTMLCode"/>
          <w:rFonts w:ascii="Times New Roman" w:hAnsi="Times New Roman" w:cs="Times New Roman"/>
          <w:b/>
          <w:bCs/>
          <w:color w:val="404040"/>
          <w:shd w:val="clear" w:color="auto" w:fill="F7F7F7"/>
        </w:rPr>
        <w:t>modprobe</w:t>
      </w:r>
      <w:proofErr w:type="spellEnd"/>
      <w:r w:rsidRPr="0047165E">
        <w:rPr>
          <w:color w:val="404040"/>
        </w:rPr>
        <w:t> output options, module locations, and versions.</w:t>
      </w:r>
    </w:p>
    <w:tbl>
      <w:tblPr>
        <w:tblW w:w="11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6"/>
        <w:gridCol w:w="8274"/>
      </w:tblGrid>
      <w:tr w:rsidR="0047165E" w:rsidRPr="0047165E" w14:paraId="4BA1BBC5" w14:textId="77777777" w:rsidTr="0047165E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44471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--dry-run</w:t>
            </w:r>
            <w:r w:rsidRPr="0047165E">
              <w:rPr>
                <w:rFonts w:ascii="Times New Roman" w:hAnsi="Times New Roman" w:cs="Times New Roman"/>
              </w:rPr>
              <w:br/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--show</w:t>
            </w:r>
            <w:r w:rsidRPr="0047165E">
              <w:rPr>
                <w:rFonts w:ascii="Times New Roman" w:hAnsi="Times New Roman" w:cs="Times New Roman"/>
              </w:rPr>
              <w:br/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-n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271BA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Do not execute insert/remove but print the output. Used for debugging purposes.</w:t>
            </w:r>
          </w:p>
        </w:tc>
      </w:tr>
      <w:tr w:rsidR="0047165E" w:rsidRPr="0047165E" w14:paraId="538EA6DB" w14:textId="77777777" w:rsidTr="0047165E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D4E2F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--config=&lt;file name&gt;</w:t>
            </w:r>
            <w:r w:rsidRPr="0047165E">
              <w:rPr>
                <w:rFonts w:ascii="Times New Roman" w:hAnsi="Times New Roman" w:cs="Times New Roman"/>
              </w:rPr>
              <w:br/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-C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B2F10" w14:textId="77777777" w:rsid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Overrides the default configuration dependency (</w:t>
            </w:r>
            <w:r w:rsidRPr="0047165E">
              <w:rPr>
                <w:rStyle w:val="Emphasis"/>
                <w:rFonts w:ascii="Times New Roman" w:hAnsi="Times New Roman" w:cs="Times New Roman"/>
              </w:rPr>
              <w:t>/etc/</w:t>
            </w:r>
            <w:proofErr w:type="spellStart"/>
            <w:proofErr w:type="gramStart"/>
            <w:r w:rsidRPr="0047165E">
              <w:rPr>
                <w:rStyle w:val="Emphasis"/>
                <w:rFonts w:ascii="Times New Roman" w:hAnsi="Times New Roman" w:cs="Times New Roman"/>
              </w:rPr>
              <w:t>modprobe.d</w:t>
            </w:r>
            <w:proofErr w:type="spellEnd"/>
            <w:proofErr w:type="gramEnd"/>
            <w:r w:rsidRPr="0047165E">
              <w:rPr>
                <w:rFonts w:ascii="Times New Roman" w:hAnsi="Times New Roman" w:cs="Times New Roman"/>
              </w:rPr>
              <w:t>)</w:t>
            </w:r>
          </w:p>
          <w:p w14:paraId="119D1DD8" w14:textId="4320D07D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 xml:space="preserve"> with </w:t>
            </w:r>
            <w:r w:rsidRPr="0047165E">
              <w:rPr>
                <w:rStyle w:val="Emphasis"/>
                <w:rFonts w:ascii="Times New Roman" w:hAnsi="Times New Roman" w:cs="Times New Roman"/>
              </w:rPr>
              <w:t>&lt;file name&gt;</w:t>
            </w:r>
            <w:r w:rsidRPr="0047165E">
              <w:rPr>
                <w:rFonts w:ascii="Times New Roman" w:hAnsi="Times New Roman" w:cs="Times New Roman"/>
              </w:rPr>
              <w:t>.</w:t>
            </w:r>
          </w:p>
        </w:tc>
      </w:tr>
      <w:tr w:rsidR="0047165E" w:rsidRPr="0047165E" w14:paraId="7ADF2290" w14:textId="77777777" w:rsidTr="0047165E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41306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</w:t>
            </w:r>
            <w:proofErr w:type="spellStart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dirname</w:t>
            </w:r>
            <w:proofErr w:type="spellEnd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=&lt;directory&gt;</w:t>
            </w:r>
            <w:r w:rsidRPr="0047165E">
              <w:rPr>
                <w:rFonts w:ascii="Times New Roman" w:hAnsi="Times New Roman" w:cs="Times New Roman"/>
              </w:rPr>
              <w:br/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-d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AA380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Use </w:t>
            </w:r>
            <w:r w:rsidRPr="0047165E">
              <w:rPr>
                <w:rStyle w:val="Emphasis"/>
                <w:rFonts w:ascii="Times New Roman" w:hAnsi="Times New Roman" w:cs="Times New Roman"/>
              </w:rPr>
              <w:t>&lt;directory&gt;</w:t>
            </w:r>
            <w:r w:rsidRPr="0047165E">
              <w:rPr>
                <w:rFonts w:ascii="Times New Roman" w:hAnsi="Times New Roman" w:cs="Times New Roman"/>
              </w:rPr>
              <w:t> as filesystem root for </w:t>
            </w:r>
            <w:r w:rsidRPr="0047165E">
              <w:rPr>
                <w:rStyle w:val="Emphasis"/>
                <w:rFonts w:ascii="Times New Roman" w:hAnsi="Times New Roman" w:cs="Times New Roman"/>
              </w:rPr>
              <w:t>/lib/modules</w:t>
            </w:r>
            <w:r w:rsidRPr="0047165E">
              <w:rPr>
                <w:rFonts w:ascii="Times New Roman" w:hAnsi="Times New Roman" w:cs="Times New Roman"/>
              </w:rPr>
              <w:t>.</w:t>
            </w:r>
          </w:p>
        </w:tc>
      </w:tr>
      <w:tr w:rsidR="0047165E" w:rsidRPr="0047165E" w14:paraId="7C47E22D" w14:textId="77777777" w:rsidTr="0047165E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DEFF0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--set-version=&lt;version&gt;</w:t>
            </w:r>
            <w:r w:rsidRPr="0047165E">
              <w:rPr>
                <w:rFonts w:ascii="Times New Roman" w:hAnsi="Times New Roman" w:cs="Times New Roman"/>
              </w:rPr>
              <w:br/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AAD52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Use specified kernel </w:t>
            </w:r>
            <w:r w:rsidRPr="0047165E">
              <w:rPr>
                <w:rStyle w:val="Emphasis"/>
                <w:rFonts w:ascii="Times New Roman" w:hAnsi="Times New Roman" w:cs="Times New Roman"/>
              </w:rPr>
              <w:t>&lt;version&gt;</w:t>
            </w:r>
            <w:r w:rsidRPr="0047165E">
              <w:rPr>
                <w:rFonts w:ascii="Times New Roman" w:hAnsi="Times New Roman" w:cs="Times New Roman"/>
              </w:rPr>
              <w:t> instead of using </w:t>
            </w:r>
            <w:proofErr w:type="spellStart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uname</w:t>
            </w:r>
            <w:proofErr w:type="spellEnd"/>
            <w:r w:rsidRPr="0047165E">
              <w:rPr>
                <w:rFonts w:ascii="Times New Roman" w:hAnsi="Times New Roman" w:cs="Times New Roman"/>
              </w:rPr>
              <w:t>.</w:t>
            </w:r>
          </w:p>
        </w:tc>
      </w:tr>
      <w:tr w:rsidR="0047165E" w:rsidRPr="0047165E" w14:paraId="396E3B1D" w14:textId="77777777" w:rsidTr="0047165E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CCBCF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--syslog</w:t>
            </w:r>
            <w:r w:rsidRPr="0047165E">
              <w:rPr>
                <w:rFonts w:ascii="Times New Roman" w:hAnsi="Times New Roman" w:cs="Times New Roman"/>
              </w:rPr>
              <w:br/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D3BCD" w14:textId="77777777" w:rsid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Prints the error messages through </w:t>
            </w:r>
            <w:r w:rsidRPr="0047165E">
              <w:rPr>
                <w:rStyle w:val="Emphasis"/>
                <w:rFonts w:ascii="Times New Roman" w:hAnsi="Times New Roman" w:cs="Times New Roman"/>
              </w:rPr>
              <w:t>syslog</w:t>
            </w:r>
            <w:r w:rsidRPr="0047165E">
              <w:rPr>
                <w:rFonts w:ascii="Times New Roman" w:hAnsi="Times New Roman" w:cs="Times New Roman"/>
              </w:rPr>
              <w:t> instead of standard error (</w:t>
            </w:r>
            <w:r w:rsidRPr="0047165E">
              <w:rPr>
                <w:rStyle w:val="Emphasis"/>
                <w:rFonts w:ascii="Times New Roman" w:hAnsi="Times New Roman" w:cs="Times New Roman"/>
              </w:rPr>
              <w:t>stderr</w:t>
            </w:r>
            <w:r w:rsidRPr="0047165E">
              <w:rPr>
                <w:rFonts w:ascii="Times New Roman" w:hAnsi="Times New Roman" w:cs="Times New Roman"/>
              </w:rPr>
              <w:t>).</w:t>
            </w:r>
          </w:p>
          <w:p w14:paraId="21E3C0F5" w14:textId="457968FB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 xml:space="preserve"> When </w:t>
            </w:r>
            <w:r w:rsidRPr="0047165E">
              <w:rPr>
                <w:rStyle w:val="Emphasis"/>
                <w:rFonts w:ascii="Times New Roman" w:hAnsi="Times New Roman" w:cs="Times New Roman"/>
              </w:rPr>
              <w:t>stderr</w:t>
            </w:r>
            <w:r w:rsidRPr="0047165E">
              <w:rPr>
                <w:rFonts w:ascii="Times New Roman" w:hAnsi="Times New Roman" w:cs="Times New Roman"/>
              </w:rPr>
              <w:t> is unavailable, errors get printed to </w:t>
            </w:r>
            <w:r w:rsidRPr="0047165E">
              <w:rPr>
                <w:rStyle w:val="Emphasis"/>
                <w:rFonts w:ascii="Times New Roman" w:hAnsi="Times New Roman" w:cs="Times New Roman"/>
              </w:rPr>
              <w:t>syslog </w:t>
            </w:r>
            <w:r w:rsidRPr="0047165E">
              <w:rPr>
                <w:rFonts w:ascii="Times New Roman" w:hAnsi="Times New Roman" w:cs="Times New Roman"/>
              </w:rPr>
              <w:t>automatically.</w:t>
            </w:r>
          </w:p>
        </w:tc>
      </w:tr>
      <w:tr w:rsidR="0047165E" w:rsidRPr="0047165E" w14:paraId="2A12B505" w14:textId="77777777" w:rsidTr="0047165E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EA5A5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--quiet</w:t>
            </w:r>
            <w:r w:rsidRPr="0047165E">
              <w:rPr>
                <w:rFonts w:ascii="Times New Roman" w:hAnsi="Times New Roman" w:cs="Times New Roman"/>
              </w:rPr>
              <w:br/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-q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58A2C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Disables display of error messages.</w:t>
            </w:r>
          </w:p>
        </w:tc>
      </w:tr>
      <w:tr w:rsidR="0047165E" w:rsidRPr="0047165E" w14:paraId="788B9453" w14:textId="77777777" w:rsidTr="0047165E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73E2F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--verbose</w:t>
            </w:r>
            <w:r w:rsidRPr="0047165E">
              <w:rPr>
                <w:rFonts w:ascii="Times New Roman" w:hAnsi="Times New Roman" w:cs="Times New Roman"/>
              </w:rPr>
              <w:br/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-v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8AD49" w14:textId="77777777" w:rsid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Enables more messages to show, if available. </w:t>
            </w:r>
            <w:proofErr w:type="spellStart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modprobe</w:t>
            </w:r>
            <w:proofErr w:type="spellEnd"/>
            <w:r w:rsidRPr="0047165E">
              <w:rPr>
                <w:rFonts w:ascii="Times New Roman" w:hAnsi="Times New Roman" w:cs="Times New Roman"/>
              </w:rPr>
              <w:t xml:space="preserve"> only </w:t>
            </w:r>
          </w:p>
          <w:p w14:paraId="52D961D9" w14:textId="3FAC006A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prints messages if something goes wrong.</w:t>
            </w:r>
          </w:p>
        </w:tc>
      </w:tr>
      <w:tr w:rsidR="0047165E" w:rsidRPr="0047165E" w14:paraId="5E12F216" w14:textId="77777777" w:rsidTr="0047165E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633D5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lastRenderedPageBreak/>
              <w:t>--version</w:t>
            </w:r>
            <w:r w:rsidRPr="0047165E">
              <w:rPr>
                <w:rFonts w:ascii="Times New Roman" w:hAnsi="Times New Roman" w:cs="Times New Roman"/>
              </w:rPr>
              <w:br/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-V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F39A2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Shows the </w:t>
            </w:r>
            <w:proofErr w:type="spellStart"/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modprobe</w:t>
            </w:r>
            <w:proofErr w:type="spellEnd"/>
            <w:r w:rsidRPr="0047165E">
              <w:rPr>
                <w:rFonts w:ascii="Times New Roman" w:hAnsi="Times New Roman" w:cs="Times New Roman"/>
              </w:rPr>
              <w:t> version.</w:t>
            </w:r>
          </w:p>
        </w:tc>
      </w:tr>
      <w:tr w:rsidR="0047165E" w:rsidRPr="0047165E" w14:paraId="325B6CE8" w14:textId="77777777" w:rsidTr="0047165E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E27F6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--help</w:t>
            </w:r>
            <w:r w:rsidRPr="0047165E">
              <w:rPr>
                <w:rFonts w:ascii="Times New Roman" w:hAnsi="Times New Roman" w:cs="Times New Roman"/>
              </w:rPr>
              <w:br/>
            </w:r>
            <w:r w:rsidRPr="0047165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shd w:val="clear" w:color="auto" w:fill="F7F7F7"/>
              </w:rPr>
              <w:t>-h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FC668" w14:textId="77777777" w:rsidR="0047165E" w:rsidRPr="0047165E" w:rsidRDefault="0047165E">
            <w:pPr>
              <w:spacing w:after="300"/>
              <w:rPr>
                <w:rFonts w:ascii="Times New Roman" w:hAnsi="Times New Roman" w:cs="Times New Roman"/>
              </w:rPr>
            </w:pPr>
            <w:r w:rsidRPr="0047165E">
              <w:rPr>
                <w:rFonts w:ascii="Times New Roman" w:hAnsi="Times New Roman" w:cs="Times New Roman"/>
              </w:rPr>
              <w:t>Shows the help message with all the commands listed.</w:t>
            </w:r>
          </w:p>
        </w:tc>
      </w:tr>
    </w:tbl>
    <w:p w14:paraId="786DD40C" w14:textId="77777777" w:rsidR="0047165E" w:rsidRPr="0047165E" w:rsidRDefault="0047165E" w:rsidP="0047165E">
      <w:pPr>
        <w:pStyle w:val="Heading2"/>
        <w:spacing w:before="0"/>
        <w:rPr>
          <w:rFonts w:ascii="Times New Roman" w:hAnsi="Times New Roman" w:cs="Times New Roman"/>
          <w:color w:val="404040"/>
          <w:sz w:val="48"/>
          <w:szCs w:val="48"/>
        </w:rPr>
      </w:pPr>
      <w:r w:rsidRPr="0047165E">
        <w:rPr>
          <w:rFonts w:ascii="Times New Roman" w:hAnsi="Times New Roman" w:cs="Times New Roman"/>
          <w:color w:val="404040"/>
          <w:sz w:val="48"/>
          <w:szCs w:val="48"/>
        </w:rPr>
        <w:t xml:space="preserve">Examples of </w:t>
      </w:r>
      <w:proofErr w:type="spellStart"/>
      <w:r w:rsidRPr="0047165E">
        <w:rPr>
          <w:rFonts w:ascii="Times New Roman" w:hAnsi="Times New Roman" w:cs="Times New Roman"/>
          <w:color w:val="404040"/>
          <w:sz w:val="48"/>
          <w:szCs w:val="48"/>
        </w:rPr>
        <w:t>modprobe</w:t>
      </w:r>
      <w:proofErr w:type="spellEnd"/>
      <w:r w:rsidRPr="0047165E">
        <w:rPr>
          <w:rFonts w:ascii="Times New Roman" w:hAnsi="Times New Roman" w:cs="Times New Roman"/>
          <w:color w:val="404040"/>
          <w:sz w:val="48"/>
          <w:szCs w:val="48"/>
        </w:rPr>
        <w:t xml:space="preserve"> Command</w:t>
      </w:r>
    </w:p>
    <w:p w14:paraId="286CD369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All kernel modules are listed in the</w:t>
      </w:r>
      <w:r w:rsidRPr="0047165E">
        <w:rPr>
          <w:rStyle w:val="Emphasis"/>
          <w:color w:val="404040"/>
        </w:rPr>
        <w:t> /lib/modules</w:t>
      </w:r>
      <w:r w:rsidRPr="0047165E">
        <w:rPr>
          <w:color w:val="404040"/>
        </w:rPr>
        <w:t xml:space="preserve"> directory system </w:t>
      </w:r>
      <w:proofErr w:type="gramStart"/>
      <w:r w:rsidRPr="0047165E">
        <w:rPr>
          <w:color w:val="404040"/>
        </w:rPr>
        <w:t>in </w:t>
      </w:r>
      <w:r w:rsidRPr="0047165E">
        <w:rPr>
          <w:rStyle w:val="Emphasis"/>
          <w:color w:val="404040"/>
        </w:rPr>
        <w:t>.ko</w:t>
      </w:r>
      <w:proofErr w:type="gramEnd"/>
      <w:r w:rsidRPr="0047165E">
        <w:rPr>
          <w:color w:val="404040"/>
        </w:rPr>
        <w:t> (kernel object) files by default.</w:t>
      </w:r>
    </w:p>
    <w:p w14:paraId="71F73124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Find all the available modules for the current </w:t>
      </w:r>
      <w:hyperlink r:id="rId35" w:tgtFrame="_blank" w:history="1">
        <w:r w:rsidRPr="0047165E">
          <w:rPr>
            <w:rStyle w:val="Hyperlink"/>
            <w:color w:val="0074DB"/>
          </w:rPr>
          <w:t>kernel version</w:t>
        </w:r>
      </w:hyperlink>
      <w:r w:rsidRPr="0047165E">
        <w:rPr>
          <w:color w:val="404040"/>
        </w:rPr>
        <w:t> with:</w:t>
      </w:r>
    </w:p>
    <w:p w14:paraId="332535A7" w14:textId="77777777" w:rsidR="0047165E" w:rsidRPr="0047165E" w:rsidRDefault="0047165E" w:rsidP="0047165E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find /lib/modules/$(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uname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-r) -type f -name '</w:t>
      </w:r>
      <w:proofErr w:type="gram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*.ko</w:t>
      </w:r>
      <w:proofErr w:type="gram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*' | more</w:t>
      </w:r>
    </w:p>
    <w:p w14:paraId="35882002" w14:textId="22B4BBA1" w:rsidR="0047165E" w:rsidRPr="0047165E" w:rsidRDefault="0047165E" w:rsidP="0047165E">
      <w:pPr>
        <w:rPr>
          <w:rFonts w:ascii="Times New Roman" w:hAnsi="Times New Roman" w:cs="Times New Roman"/>
          <w:color w:val="404040"/>
          <w:sz w:val="24"/>
          <w:szCs w:val="24"/>
        </w:rPr>
      </w:pPr>
      <w:r w:rsidRPr="0047165E">
        <w:rPr>
          <w:rFonts w:ascii="Times New Roman" w:hAnsi="Times New Roman" w:cs="Times New Roman"/>
          <w:noProof/>
          <w:color w:val="404040"/>
        </w:rPr>
        <w:drawing>
          <wp:inline distT="0" distB="0" distL="0" distR="0" wp14:anchorId="188F165E" wp14:editId="7E0F0EB9">
            <wp:extent cx="5731510" cy="1791335"/>
            <wp:effectExtent l="0" t="0" r="2540" b="0"/>
            <wp:docPr id="41060339" name="Picture 20" descr="Terminal output of available modules using the find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erminal output of available modules using the find comman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0CC7C" w14:textId="77777777" w:rsidR="0047165E" w:rsidRPr="0047165E" w:rsidRDefault="0047165E" w:rsidP="0047165E">
      <w:pPr>
        <w:pStyle w:val="NormalWeb"/>
        <w:spacing w:after="0" w:afterAutospacing="0"/>
        <w:rPr>
          <w:color w:val="404040"/>
        </w:rPr>
      </w:pPr>
      <w:r w:rsidRPr="0047165E">
        <w:rPr>
          <w:rStyle w:val="Strong"/>
          <w:color w:val="404040"/>
        </w:rPr>
        <w:t>Note:</w:t>
      </w:r>
      <w:r w:rsidRPr="0047165E">
        <w:rPr>
          <w:color w:val="404040"/>
        </w:rPr>
        <w:t> Consider removing old kernel versions. Check out our guide on </w:t>
      </w:r>
      <w:hyperlink r:id="rId37" w:history="1">
        <w:r w:rsidRPr="0047165E">
          <w:rPr>
            <w:rStyle w:val="Hyperlink"/>
            <w:color w:val="0074DB"/>
          </w:rPr>
          <w:t>how to remove old kernels on Ubuntu</w:t>
        </w:r>
      </w:hyperlink>
      <w:r w:rsidRPr="0047165E">
        <w:rPr>
          <w:color w:val="404040"/>
        </w:rPr>
        <w:t>.</w:t>
      </w:r>
    </w:p>
    <w:p w14:paraId="4AF19021" w14:textId="77777777" w:rsidR="0047165E" w:rsidRPr="0047165E" w:rsidRDefault="0047165E" w:rsidP="0047165E">
      <w:pPr>
        <w:pStyle w:val="Heading3"/>
        <w:spacing w:before="0" w:beforeAutospacing="0" w:after="0" w:afterAutospacing="0"/>
        <w:rPr>
          <w:color w:val="000000"/>
          <w:sz w:val="36"/>
          <w:szCs w:val="36"/>
        </w:rPr>
      </w:pPr>
      <w:r w:rsidRPr="0047165E">
        <w:rPr>
          <w:color w:val="000000"/>
          <w:sz w:val="36"/>
          <w:szCs w:val="36"/>
        </w:rPr>
        <w:t xml:space="preserve">Adding Kernel Modules With </w:t>
      </w:r>
      <w:proofErr w:type="spellStart"/>
      <w:r w:rsidRPr="0047165E">
        <w:rPr>
          <w:color w:val="000000"/>
          <w:sz w:val="36"/>
          <w:szCs w:val="36"/>
        </w:rPr>
        <w:t>modprobe</w:t>
      </w:r>
      <w:proofErr w:type="spellEnd"/>
      <w:r w:rsidRPr="0047165E">
        <w:rPr>
          <w:color w:val="000000"/>
          <w:sz w:val="36"/>
          <w:szCs w:val="36"/>
        </w:rPr>
        <w:t xml:space="preserve"> Command</w:t>
      </w:r>
    </w:p>
    <w:p w14:paraId="30332F16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1. Add a module using the </w:t>
      </w:r>
      <w:proofErr w:type="spellStart"/>
      <w:r w:rsidRPr="0047165E">
        <w:rPr>
          <w:rStyle w:val="HTMLCode"/>
          <w:rFonts w:ascii="Times New Roman" w:hAnsi="Times New Roman" w:cs="Times New Roman"/>
          <w:b/>
          <w:bCs/>
          <w:color w:val="404040"/>
          <w:shd w:val="clear" w:color="auto" w:fill="F7F7F7"/>
        </w:rPr>
        <w:t>modprobe</w:t>
      </w:r>
      <w:proofErr w:type="spellEnd"/>
      <w:r w:rsidRPr="0047165E">
        <w:rPr>
          <w:color w:val="404040"/>
        </w:rPr>
        <w:t> command:</w:t>
      </w:r>
    </w:p>
    <w:p w14:paraId="36A22474" w14:textId="77777777" w:rsidR="0047165E" w:rsidRPr="0047165E" w:rsidRDefault="0047165E" w:rsidP="0047165E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modprobe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&lt;module name&gt;</w:t>
      </w:r>
    </w:p>
    <w:p w14:paraId="055D383B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For example:</w:t>
      </w:r>
    </w:p>
    <w:p w14:paraId="6442EADA" w14:textId="77777777" w:rsidR="0047165E" w:rsidRPr="0047165E" w:rsidRDefault="0047165E" w:rsidP="0047165E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modprobe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torture</w:t>
      </w:r>
    </w:p>
    <w:p w14:paraId="7638889B" w14:textId="52EDF550" w:rsidR="0047165E" w:rsidRPr="0047165E" w:rsidRDefault="0047165E" w:rsidP="0047165E">
      <w:pPr>
        <w:rPr>
          <w:rFonts w:ascii="Times New Roman" w:hAnsi="Times New Roman" w:cs="Times New Roman"/>
          <w:color w:val="404040"/>
          <w:sz w:val="24"/>
          <w:szCs w:val="24"/>
        </w:rPr>
      </w:pPr>
      <w:r w:rsidRPr="0047165E">
        <w:rPr>
          <w:rFonts w:ascii="Times New Roman" w:hAnsi="Times New Roman" w:cs="Times New Roman"/>
          <w:noProof/>
          <w:color w:val="404040"/>
        </w:rPr>
        <w:lastRenderedPageBreak/>
        <w:drawing>
          <wp:inline distT="0" distB="0" distL="0" distR="0" wp14:anchorId="4459E36C" wp14:editId="6D6B92DC">
            <wp:extent cx="5731510" cy="573405"/>
            <wp:effectExtent l="0" t="0" r="2540" b="0"/>
            <wp:docPr id="1413961158" name="Picture 19" descr="Adding a module using the modprobe command in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dding a module using the modprobe command in terminal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9339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2. Confirm the module loaded with:</w:t>
      </w:r>
    </w:p>
    <w:p w14:paraId="5C65E7B8" w14:textId="77777777" w:rsidR="0047165E" w:rsidRPr="0047165E" w:rsidRDefault="0047165E" w:rsidP="0047165E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modprobe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&lt;module name&gt; --first-time</w:t>
      </w:r>
    </w:p>
    <w:p w14:paraId="4C775AFB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The output prints an error because the module is already in the kernel.</w:t>
      </w:r>
    </w:p>
    <w:p w14:paraId="19EA208F" w14:textId="0CB219C8" w:rsidR="0047165E" w:rsidRPr="0047165E" w:rsidRDefault="0047165E" w:rsidP="0047165E">
      <w:pPr>
        <w:rPr>
          <w:rFonts w:ascii="Times New Roman" w:hAnsi="Times New Roman" w:cs="Times New Roman"/>
          <w:color w:val="404040"/>
        </w:rPr>
      </w:pPr>
      <w:r w:rsidRPr="0047165E">
        <w:rPr>
          <w:rFonts w:ascii="Times New Roman" w:hAnsi="Times New Roman" w:cs="Times New Roman"/>
          <w:noProof/>
          <w:color w:val="404040"/>
        </w:rPr>
        <w:drawing>
          <wp:inline distT="0" distB="0" distL="0" distR="0" wp14:anchorId="477686D1" wp14:editId="02297D21">
            <wp:extent cx="5731510" cy="573405"/>
            <wp:effectExtent l="0" t="0" r="2540" b="0"/>
            <wp:docPr id="1965458770" name="Picture 18" descr="Terminal output of adding module with modprobe --first-time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erminal output of adding module with modprobe --first-time error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CB77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Alternatively, find the module in the active module loaded list with </w:t>
      </w:r>
      <w:proofErr w:type="spellStart"/>
      <w:r w:rsidRPr="0047165E">
        <w:rPr>
          <w:rStyle w:val="HTMLCode"/>
          <w:rFonts w:ascii="Times New Roman" w:hAnsi="Times New Roman" w:cs="Times New Roman"/>
          <w:b/>
          <w:bCs/>
          <w:color w:val="404040"/>
          <w:shd w:val="clear" w:color="auto" w:fill="F7F7F7"/>
        </w:rPr>
        <w:t>lmod</w:t>
      </w:r>
      <w:proofErr w:type="spellEnd"/>
      <w:r w:rsidRPr="0047165E">
        <w:rPr>
          <w:color w:val="404040"/>
        </w:rPr>
        <w:t>:</w:t>
      </w:r>
    </w:p>
    <w:p w14:paraId="1B5D72F1" w14:textId="77777777" w:rsidR="0047165E" w:rsidRPr="0047165E" w:rsidRDefault="0047165E" w:rsidP="0047165E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lsmod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| grep &lt;module name&gt;</w:t>
      </w:r>
    </w:p>
    <w:p w14:paraId="6B0F51CD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For example:</w:t>
      </w:r>
    </w:p>
    <w:p w14:paraId="45C225E6" w14:textId="77777777" w:rsidR="0047165E" w:rsidRPr="0047165E" w:rsidRDefault="0047165E" w:rsidP="0047165E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lsmod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| grep torture</w:t>
      </w:r>
    </w:p>
    <w:p w14:paraId="4434CF48" w14:textId="10816C43" w:rsidR="0047165E" w:rsidRPr="0047165E" w:rsidRDefault="0047165E" w:rsidP="0047165E">
      <w:pPr>
        <w:rPr>
          <w:rFonts w:ascii="Times New Roman" w:hAnsi="Times New Roman" w:cs="Times New Roman"/>
          <w:color w:val="404040"/>
          <w:sz w:val="24"/>
          <w:szCs w:val="24"/>
        </w:rPr>
      </w:pPr>
      <w:r w:rsidRPr="0047165E">
        <w:rPr>
          <w:rFonts w:ascii="Times New Roman" w:hAnsi="Times New Roman" w:cs="Times New Roman"/>
          <w:noProof/>
          <w:color w:val="404040"/>
        </w:rPr>
        <w:drawing>
          <wp:inline distT="0" distB="0" distL="0" distR="0" wp14:anchorId="291EDEF0" wp14:editId="1468B8AC">
            <wp:extent cx="5731510" cy="573405"/>
            <wp:effectExtent l="0" t="0" r="2540" b="0"/>
            <wp:docPr id="63558452" name="Picture 17" descr="Terminal output of lsmod and grep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erminal output of lsmod and grep modul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D81F" w14:textId="77777777" w:rsidR="0047165E" w:rsidRPr="0047165E" w:rsidRDefault="0047165E" w:rsidP="0047165E">
      <w:pPr>
        <w:pStyle w:val="Heading3"/>
        <w:spacing w:before="0" w:beforeAutospacing="0" w:after="0" w:afterAutospacing="0"/>
        <w:rPr>
          <w:color w:val="000000"/>
          <w:sz w:val="36"/>
          <w:szCs w:val="36"/>
        </w:rPr>
      </w:pPr>
      <w:r w:rsidRPr="0047165E">
        <w:rPr>
          <w:color w:val="000000"/>
          <w:sz w:val="36"/>
          <w:szCs w:val="36"/>
        </w:rPr>
        <w:t xml:space="preserve">Removing Kernel Modules With </w:t>
      </w:r>
      <w:proofErr w:type="spellStart"/>
      <w:r w:rsidRPr="0047165E">
        <w:rPr>
          <w:color w:val="000000"/>
          <w:sz w:val="36"/>
          <w:szCs w:val="36"/>
        </w:rPr>
        <w:t>modprobe</w:t>
      </w:r>
      <w:proofErr w:type="spellEnd"/>
      <w:r w:rsidRPr="0047165E">
        <w:rPr>
          <w:color w:val="000000"/>
          <w:sz w:val="36"/>
          <w:szCs w:val="36"/>
        </w:rPr>
        <w:t xml:space="preserve"> Command</w:t>
      </w:r>
    </w:p>
    <w:p w14:paraId="706FE45E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1. Remove a module using the </w:t>
      </w:r>
      <w:proofErr w:type="spellStart"/>
      <w:r w:rsidRPr="0047165E">
        <w:rPr>
          <w:rStyle w:val="HTMLCode"/>
          <w:rFonts w:ascii="Times New Roman" w:hAnsi="Times New Roman" w:cs="Times New Roman"/>
          <w:b/>
          <w:bCs/>
          <w:color w:val="404040"/>
          <w:shd w:val="clear" w:color="auto" w:fill="F7F7F7"/>
        </w:rPr>
        <w:t>modprobe</w:t>
      </w:r>
      <w:proofErr w:type="spellEnd"/>
      <w:r w:rsidRPr="0047165E">
        <w:rPr>
          <w:rStyle w:val="HTMLCode"/>
          <w:rFonts w:ascii="Times New Roman" w:hAnsi="Times New Roman" w:cs="Times New Roman"/>
          <w:b/>
          <w:bCs/>
          <w:color w:val="404040"/>
          <w:shd w:val="clear" w:color="auto" w:fill="F7F7F7"/>
        </w:rPr>
        <w:t xml:space="preserve"> -r</w:t>
      </w:r>
      <w:r w:rsidRPr="0047165E">
        <w:rPr>
          <w:color w:val="404040"/>
        </w:rPr>
        <w:t> command:</w:t>
      </w:r>
    </w:p>
    <w:p w14:paraId="0F98D274" w14:textId="77777777" w:rsidR="0047165E" w:rsidRPr="0047165E" w:rsidRDefault="0047165E" w:rsidP="0047165E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modprobe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-r &lt;module name&gt;</w:t>
      </w:r>
    </w:p>
    <w:p w14:paraId="74CE599F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For example:</w:t>
      </w:r>
    </w:p>
    <w:p w14:paraId="2B510C6B" w14:textId="77777777" w:rsidR="0047165E" w:rsidRPr="0047165E" w:rsidRDefault="0047165E" w:rsidP="0047165E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modprobe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-r torture</w:t>
      </w:r>
    </w:p>
    <w:p w14:paraId="5F562ED3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lastRenderedPageBreak/>
        <w:t>2. Confirm the module is removed by running:</w:t>
      </w:r>
    </w:p>
    <w:p w14:paraId="084F3936" w14:textId="77777777" w:rsidR="0047165E" w:rsidRPr="0047165E" w:rsidRDefault="0047165E" w:rsidP="0047165E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modprobe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-r &lt;module name&gt; --first-time</w:t>
      </w:r>
    </w:p>
    <w:p w14:paraId="625276F3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An error message appears saying that the module is not in the kernel:</w:t>
      </w:r>
    </w:p>
    <w:p w14:paraId="10AA3A2C" w14:textId="10673978" w:rsidR="0047165E" w:rsidRPr="0047165E" w:rsidRDefault="0047165E" w:rsidP="0047165E">
      <w:pPr>
        <w:rPr>
          <w:rFonts w:ascii="Times New Roman" w:hAnsi="Times New Roman" w:cs="Times New Roman"/>
          <w:color w:val="404040"/>
        </w:rPr>
      </w:pPr>
      <w:r w:rsidRPr="0047165E">
        <w:rPr>
          <w:rFonts w:ascii="Times New Roman" w:hAnsi="Times New Roman" w:cs="Times New Roman"/>
          <w:noProof/>
          <w:color w:val="404040"/>
        </w:rPr>
        <w:drawing>
          <wp:inline distT="0" distB="0" distL="0" distR="0" wp14:anchorId="205B5CF4" wp14:editId="2091B205">
            <wp:extent cx="5731510" cy="573405"/>
            <wp:effectExtent l="0" t="0" r="2540" b="0"/>
            <wp:docPr id="853064023" name="Picture 16" descr="Terminal output of removing module with modprobe -r --first-time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erminal output of removing module with modprobe -r --first-time error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610E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Alternatively, check the active module loaded list:</w:t>
      </w:r>
    </w:p>
    <w:p w14:paraId="57464355" w14:textId="77777777" w:rsidR="0047165E" w:rsidRPr="0047165E" w:rsidRDefault="0047165E" w:rsidP="0047165E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proofErr w:type="spellStart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lsmod</w:t>
      </w:r>
      <w:proofErr w:type="spellEnd"/>
      <w:r w:rsidRPr="0047165E">
        <w:rPr>
          <w:rStyle w:val="HTMLCode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| grep &lt;module name&gt;</w:t>
      </w:r>
    </w:p>
    <w:p w14:paraId="3D91E76D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The removed module is not on the module loaded list.</w:t>
      </w:r>
    </w:p>
    <w:p w14:paraId="21680862" w14:textId="77777777" w:rsidR="0047165E" w:rsidRPr="0047165E" w:rsidRDefault="0047165E" w:rsidP="0047165E">
      <w:pPr>
        <w:pStyle w:val="h3"/>
        <w:rPr>
          <w:b/>
          <w:bCs/>
          <w:color w:val="404040"/>
          <w:sz w:val="36"/>
          <w:szCs w:val="36"/>
        </w:rPr>
      </w:pPr>
      <w:r w:rsidRPr="0047165E">
        <w:rPr>
          <w:b/>
          <w:bCs/>
          <w:color w:val="404040"/>
          <w:sz w:val="36"/>
          <w:szCs w:val="36"/>
        </w:rPr>
        <w:t>Conclusion</w:t>
      </w:r>
    </w:p>
    <w:p w14:paraId="2F164B87" w14:textId="77777777" w:rsidR="0047165E" w:rsidRPr="0047165E" w:rsidRDefault="0047165E" w:rsidP="0047165E">
      <w:pPr>
        <w:pStyle w:val="NormalWeb"/>
        <w:rPr>
          <w:color w:val="404040"/>
        </w:rPr>
      </w:pPr>
      <w:r w:rsidRPr="0047165E">
        <w:rPr>
          <w:color w:val="404040"/>
        </w:rPr>
        <w:t>The Linux kernel is created to be modular and easily extendible. Make sure to research the modules you want to add or remove to avoid problems with the kernel.</w:t>
      </w:r>
    </w:p>
    <w:p w14:paraId="73B9E798" w14:textId="77777777" w:rsidR="0047165E" w:rsidRPr="00DF19C2" w:rsidRDefault="0047165E" w:rsidP="00DF19C2">
      <w:pPr>
        <w:rPr>
          <w:rFonts w:ascii="Times New Roman" w:hAnsi="Times New Roman" w:cs="Times New Roman"/>
        </w:rPr>
      </w:pPr>
    </w:p>
    <w:sectPr w:rsidR="0047165E" w:rsidRPr="00DF19C2" w:rsidSect="00FB7B88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C56E3"/>
    <w:multiLevelType w:val="multilevel"/>
    <w:tmpl w:val="2CEE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016102"/>
    <w:multiLevelType w:val="hybridMultilevel"/>
    <w:tmpl w:val="2F681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27F72"/>
    <w:multiLevelType w:val="multilevel"/>
    <w:tmpl w:val="13DE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1830303">
    <w:abstractNumId w:val="1"/>
  </w:num>
  <w:num w:numId="2" w16cid:durableId="1530294511">
    <w:abstractNumId w:val="0"/>
  </w:num>
  <w:num w:numId="3" w16cid:durableId="998457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88"/>
    <w:rsid w:val="000C368F"/>
    <w:rsid w:val="00106FD5"/>
    <w:rsid w:val="00123CEE"/>
    <w:rsid w:val="0047165E"/>
    <w:rsid w:val="0097184E"/>
    <w:rsid w:val="00B54370"/>
    <w:rsid w:val="00D7547E"/>
    <w:rsid w:val="00DF19C2"/>
    <w:rsid w:val="00F84283"/>
    <w:rsid w:val="00FB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2CE3"/>
  <w15:chartTrackingRefBased/>
  <w15:docId w15:val="{3024AE21-5B2F-48C5-A8E2-BFBA0CDB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718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184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71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84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84283"/>
    <w:rPr>
      <w:b/>
      <w:bCs/>
    </w:rPr>
  </w:style>
  <w:style w:type="paragraph" w:styleId="ListParagraph">
    <w:name w:val="List Paragraph"/>
    <w:basedOn w:val="Normal"/>
    <w:uiPriority w:val="34"/>
    <w:qFormat/>
    <w:rsid w:val="00DF19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9C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19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3"/>
    <w:basedOn w:val="Normal"/>
    <w:rsid w:val="00DF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4716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4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67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7362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20325681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052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1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864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180631669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935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9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98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145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17522661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22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9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9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6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4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2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3112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11665572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27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4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phoenixnap.com/glossary/file-compression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5.png"/><Relationship Id="rId21" Type="http://schemas.openxmlformats.org/officeDocument/2006/relationships/hyperlink" Target="https://phoenixnap.com/kb/linux-cd-command" TargetMode="External"/><Relationship Id="rId34" Type="http://schemas.openxmlformats.org/officeDocument/2006/relationships/hyperlink" Target="https://phoenixnap.com/glossary/what-is-a-kerne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phoenixnap.com/glossary/what-is-linux" TargetMode="External"/><Relationship Id="rId2" Type="http://schemas.openxmlformats.org/officeDocument/2006/relationships/styles" Target="styles.xml"/><Relationship Id="rId16" Type="http://schemas.openxmlformats.org/officeDocument/2006/relationships/hyperlink" Target="https://phoenixnap.com/glossary/c-programming-language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9.png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s://phoenixnap.com/glossary/what-is-a-kernel" TargetMode="External"/><Relationship Id="rId11" Type="http://schemas.openxmlformats.org/officeDocument/2006/relationships/hyperlink" Target="https://phoenixnap.com/glossary/what-is-source-code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2.png"/><Relationship Id="rId37" Type="http://schemas.openxmlformats.org/officeDocument/2006/relationships/hyperlink" Target="https://phoenixnap.com/kb/ubuntu-remove-old-kernels" TargetMode="External"/><Relationship Id="rId40" Type="http://schemas.openxmlformats.org/officeDocument/2006/relationships/image" Target="media/image16.png"/><Relationship Id="rId5" Type="http://schemas.openxmlformats.org/officeDocument/2006/relationships/hyperlink" Target="https://phoenixnap.com/glossary/what-is-a-linux-kernel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phoenixnap.com/kb/linux-make-command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3.png"/><Relationship Id="rId10" Type="http://schemas.openxmlformats.org/officeDocument/2006/relationships/hyperlink" Target="https://phoenixnap.com/kb/check-linux-kernel-version" TargetMode="External"/><Relationship Id="rId19" Type="http://schemas.openxmlformats.org/officeDocument/2006/relationships/hyperlink" Target="https://phoenixnap.com/kb/tls-vs-ssl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kernel.org/" TargetMode="External"/><Relationship Id="rId14" Type="http://schemas.openxmlformats.org/officeDocument/2006/relationships/hyperlink" Target="https://phoenixnap.com/kb/tar-command-in-linux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phoenixnap.com/glossary/memory-management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s://phoenixnap.com/kb/check-linux-kernel-version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phoenixnap.com/kb/linux-check-disk-space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phoenixnap.com/glossary/c-plus-plus-programming-language" TargetMode="External"/><Relationship Id="rId25" Type="http://schemas.openxmlformats.org/officeDocument/2006/relationships/hyperlink" Target="https://phoenixnap.com/glossary/firmware" TargetMode="External"/><Relationship Id="rId33" Type="http://schemas.openxmlformats.org/officeDocument/2006/relationships/hyperlink" Target="https://phoenixnap.com/glossary/what-is-a-linux-kernel" TargetMode="External"/><Relationship Id="rId3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15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pankaj</dc:creator>
  <cp:keywords/>
  <dc:description/>
  <cp:lastModifiedBy>mahendra pankaj</cp:lastModifiedBy>
  <cp:revision>8</cp:revision>
  <dcterms:created xsi:type="dcterms:W3CDTF">2023-07-24T09:19:00Z</dcterms:created>
  <dcterms:modified xsi:type="dcterms:W3CDTF">2023-07-24T12:29:00Z</dcterms:modified>
</cp:coreProperties>
</file>