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F285" w14:textId="4868ACCD" w:rsidR="0090208B" w:rsidRDefault="00EC5790" w:rsidP="00EC5790">
      <w:pPr>
        <w:jc w:val="center"/>
        <w:rPr>
          <w:sz w:val="40"/>
          <w:szCs w:val="40"/>
        </w:rPr>
      </w:pPr>
      <w:r>
        <w:rPr>
          <w:sz w:val="40"/>
          <w:szCs w:val="40"/>
        </w:rPr>
        <w:t>Maszyna Turinga</w:t>
      </w:r>
    </w:p>
    <w:p w14:paraId="72BA0AF0" w14:textId="66428A8D" w:rsidR="00EC5790" w:rsidRDefault="00EC5790" w:rsidP="00EC5790">
      <w:pPr>
        <w:rPr>
          <w:sz w:val="40"/>
          <w:szCs w:val="40"/>
        </w:rPr>
      </w:pPr>
    </w:p>
    <w:p w14:paraId="21CA3CAF" w14:textId="4D223D81" w:rsidR="00EC5790" w:rsidRDefault="00EC5790" w:rsidP="00EC5790">
      <w:pPr>
        <w:rPr>
          <w:sz w:val="32"/>
          <w:szCs w:val="32"/>
        </w:rPr>
      </w:pPr>
      <w:r>
        <w:rPr>
          <w:sz w:val="32"/>
          <w:szCs w:val="32"/>
        </w:rPr>
        <w:t xml:space="preserve">Projekt polega na stworzeniu programu w języku </w:t>
      </w: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>, który realizuje funkcjonalność maszyny Turinga.</w:t>
      </w:r>
    </w:p>
    <w:p w14:paraId="359E6C89" w14:textId="77777777" w:rsidR="00EC5790" w:rsidRPr="00EC5790" w:rsidRDefault="00EC5790" w:rsidP="00EC5790">
      <w:pPr>
        <w:rPr>
          <w:sz w:val="32"/>
          <w:szCs w:val="32"/>
        </w:rPr>
      </w:pPr>
      <w:bookmarkStart w:id="0" w:name="_GoBack"/>
      <w:bookmarkEnd w:id="0"/>
    </w:p>
    <w:sectPr w:rsidR="00EC5790" w:rsidRPr="00EC5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90"/>
    <w:rsid w:val="0090208B"/>
    <w:rsid w:val="00E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423A"/>
  <w15:chartTrackingRefBased/>
  <w15:docId w15:val="{F20C3321-3339-4397-98EE-B9309B76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104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Panov</dc:creator>
  <cp:keywords/>
  <dc:description/>
  <cp:lastModifiedBy>Konstantin Panov</cp:lastModifiedBy>
  <cp:revision>1</cp:revision>
  <cp:lastPrinted>2020-01-08T21:36:00Z</cp:lastPrinted>
  <dcterms:created xsi:type="dcterms:W3CDTF">2020-01-08T21:36:00Z</dcterms:created>
  <dcterms:modified xsi:type="dcterms:W3CDTF">2020-01-08T21:41:00Z</dcterms:modified>
</cp:coreProperties>
</file>