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736" w:rsidRDefault="00397736" w:rsidP="004E3E8B">
      <w:pPr>
        <w:pStyle w:val="2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The function of cookie and session</w:t>
      </w:r>
    </w:p>
    <w:p w:rsidR="00103156" w:rsidRDefault="00103156" w:rsidP="00103156">
      <w:pPr>
        <w:rPr>
          <w:sz w:val="24"/>
        </w:rPr>
      </w:pPr>
      <w:r w:rsidRPr="00103156">
        <w:rPr>
          <w:b/>
          <w:sz w:val="24"/>
        </w:rPr>
        <w:t>Cookie</w:t>
      </w:r>
      <w:r w:rsidRPr="00103156">
        <w:rPr>
          <w:rFonts w:hint="eastAsia"/>
          <w:b/>
          <w:sz w:val="24"/>
        </w:rPr>
        <w:t>的作用：</w:t>
      </w:r>
      <w:r w:rsidRPr="00103156">
        <w:rPr>
          <w:rFonts w:hint="eastAsia"/>
          <w:sz w:val="24"/>
        </w:rPr>
        <w:t>保存用户的登陆状态，用户进行登陆，成功登陆后，服务器生产特定的c</w:t>
      </w:r>
      <w:r w:rsidRPr="00103156">
        <w:rPr>
          <w:sz w:val="24"/>
        </w:rPr>
        <w:t>ookie</w:t>
      </w:r>
      <w:r w:rsidRPr="00103156">
        <w:rPr>
          <w:rFonts w:hint="eastAsia"/>
          <w:sz w:val="24"/>
        </w:rPr>
        <w:t>返回给客户端，客户端下次进行访问该域名下的任何页面，将该</w:t>
      </w:r>
      <w:r w:rsidRPr="00103156">
        <w:rPr>
          <w:sz w:val="24"/>
        </w:rPr>
        <w:t>cookie</w:t>
      </w:r>
      <w:r w:rsidRPr="00103156">
        <w:rPr>
          <w:rFonts w:hint="eastAsia"/>
          <w:sz w:val="24"/>
        </w:rPr>
        <w:t>的信息发送给服务器，服务器经过检验，来判断用户是否登陆，并记录用户的行为</w:t>
      </w:r>
    </w:p>
    <w:p w:rsidR="00103156" w:rsidRPr="00103156" w:rsidRDefault="00103156" w:rsidP="00103156">
      <w:pPr>
        <w:rPr>
          <w:rFonts w:hint="eastAsia"/>
          <w:sz w:val="24"/>
        </w:rPr>
      </w:pPr>
      <w:r w:rsidRPr="00103156">
        <w:rPr>
          <w:b/>
          <w:sz w:val="24"/>
        </w:rPr>
        <w:t>Session</w:t>
      </w:r>
      <w:r w:rsidRPr="00103156">
        <w:rPr>
          <w:rFonts w:hint="eastAsia"/>
          <w:b/>
          <w:sz w:val="24"/>
        </w:rPr>
        <w:t>的作用：</w:t>
      </w:r>
      <w:r w:rsidRPr="00103156">
        <w:rPr>
          <w:sz w:val="24"/>
        </w:rPr>
        <w:t>Session是服务器端技术，利用这个技术，服务器在运行时可以为每一个用户的浏览器创建一个其独享的session对象，由于session为用户浏览器独享，所以用户在访问服务器的web资源时，可以把各自的数据放在各自的session中，当用户再去访问服务器中的其它web资源时，其它web资源再从用户各自的session中取出数据为用户服务。</w:t>
      </w:r>
    </w:p>
    <w:p w:rsidR="00397736" w:rsidRDefault="0010383D" w:rsidP="00F126BC">
      <w:pPr>
        <w:pStyle w:val="2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The advantages &amp; disadvantages of cookie and session.</w:t>
      </w:r>
    </w:p>
    <w:p w:rsidR="00F126BC" w:rsidRPr="00103156" w:rsidRDefault="00F126BC" w:rsidP="00F126BC">
      <w:pPr>
        <w:rPr>
          <w:sz w:val="24"/>
        </w:rPr>
      </w:pPr>
      <w:r w:rsidRPr="00103156">
        <w:rPr>
          <w:rFonts w:hint="eastAsia"/>
          <w:b/>
          <w:sz w:val="24"/>
        </w:rPr>
        <w:t>C</w:t>
      </w:r>
      <w:r w:rsidRPr="00103156">
        <w:rPr>
          <w:b/>
          <w:sz w:val="24"/>
        </w:rPr>
        <w:t>ookie</w:t>
      </w:r>
      <w:r w:rsidRPr="00103156">
        <w:rPr>
          <w:rFonts w:hint="eastAsia"/>
          <w:b/>
          <w:sz w:val="24"/>
        </w:rPr>
        <w:t>的好处：</w:t>
      </w:r>
      <w:r w:rsidR="00103156" w:rsidRPr="00103156">
        <w:rPr>
          <w:rFonts w:hint="eastAsia"/>
          <w:sz w:val="24"/>
        </w:rPr>
        <w:t>1.</w:t>
      </w:r>
      <w:r w:rsidR="00103156" w:rsidRPr="00103156">
        <w:rPr>
          <w:sz w:val="24"/>
        </w:rPr>
        <w:t>可配置到期规则 Cookie 可以在浏览器会话结束时到期，或者可以在客户端计算机上无限期存在，这取决于客户端的到期规则。</w:t>
      </w:r>
      <w:r w:rsidR="00103156" w:rsidRPr="00103156">
        <w:rPr>
          <w:sz w:val="24"/>
        </w:rPr>
        <w:br/>
        <w:t>    不需要任何服务器资源 Cookie 存储在客户端并在发送后由服务器读取。</w:t>
      </w:r>
    </w:p>
    <w:p w:rsidR="00F126BC" w:rsidRPr="00103156" w:rsidRDefault="00F126BC" w:rsidP="00F126BC">
      <w:pPr>
        <w:rPr>
          <w:rFonts w:hint="eastAsia"/>
          <w:sz w:val="24"/>
        </w:rPr>
      </w:pPr>
      <w:r w:rsidRPr="00103156">
        <w:rPr>
          <w:rFonts w:hint="eastAsia"/>
          <w:sz w:val="24"/>
        </w:rPr>
        <w:t>避免了反复查询数据库来获取登录状态造成的数据库负担；</w:t>
      </w:r>
    </w:p>
    <w:p w:rsidR="006240A0" w:rsidRPr="002276C0" w:rsidRDefault="006240A0" w:rsidP="006240A0">
      <w:pPr>
        <w:rPr>
          <w:rFonts w:hint="eastAsia"/>
          <w:b/>
          <w:sz w:val="24"/>
        </w:rPr>
      </w:pPr>
      <w:r w:rsidRPr="002276C0">
        <w:rPr>
          <w:b/>
          <w:sz w:val="24"/>
        </w:rPr>
        <w:t>Cookie的缺陷</w:t>
      </w:r>
    </w:p>
    <w:p w:rsidR="006240A0" w:rsidRPr="002276C0" w:rsidRDefault="004E3E8B" w:rsidP="006240A0">
      <w:pPr>
        <w:rPr>
          <w:sz w:val="24"/>
        </w:rPr>
      </w:pPr>
      <w:r>
        <w:rPr>
          <w:rFonts w:hint="eastAsia"/>
          <w:sz w:val="24"/>
        </w:rPr>
        <w:t>1.</w:t>
      </w:r>
      <w:r w:rsidR="006240A0" w:rsidRPr="002276C0">
        <w:rPr>
          <w:sz w:val="24"/>
        </w:rPr>
        <w:t xml:space="preserve">cookie会被附加在每个HTTP请求中，所以无形中增加了流量。 </w:t>
      </w:r>
    </w:p>
    <w:p w:rsidR="006240A0" w:rsidRPr="002276C0" w:rsidRDefault="004E3E8B" w:rsidP="006240A0">
      <w:pPr>
        <w:rPr>
          <w:sz w:val="24"/>
        </w:rPr>
      </w:pPr>
      <w:r>
        <w:rPr>
          <w:rFonts w:hint="eastAsia"/>
          <w:sz w:val="24"/>
        </w:rPr>
        <w:t>2.</w:t>
      </w:r>
      <w:r w:rsidR="006240A0" w:rsidRPr="002276C0">
        <w:rPr>
          <w:rFonts w:hint="eastAsia"/>
          <w:sz w:val="24"/>
        </w:rPr>
        <w:t>由于在</w:t>
      </w:r>
      <w:r w:rsidR="006240A0" w:rsidRPr="002276C0">
        <w:rPr>
          <w:sz w:val="24"/>
        </w:rPr>
        <w:t xml:space="preserve">HTTP请求中的cookie是明文传递的，所以安全性成问题。（除非用HTTPS） </w:t>
      </w:r>
    </w:p>
    <w:p w:rsidR="006240A0" w:rsidRPr="0003606E" w:rsidRDefault="004E3E8B" w:rsidP="006240A0">
      <w:pPr>
        <w:rPr>
          <w:b/>
          <w:sz w:val="24"/>
        </w:rPr>
      </w:pPr>
      <w:r w:rsidRPr="0003606E">
        <w:rPr>
          <w:rFonts w:hint="eastAsia"/>
          <w:b/>
          <w:sz w:val="24"/>
        </w:rPr>
        <w:t>3.</w:t>
      </w:r>
      <w:r w:rsidR="006240A0" w:rsidRPr="0003606E">
        <w:rPr>
          <w:b/>
          <w:sz w:val="24"/>
        </w:rPr>
        <w:t>Cookie的大小限制在4KB左右。对于复杂的存储需求来说是不够用的。</w:t>
      </w:r>
    </w:p>
    <w:p w:rsidR="0003606E" w:rsidRDefault="0003606E" w:rsidP="006240A0">
      <w:pPr>
        <w:rPr>
          <w:rFonts w:hint="eastAsia"/>
          <w:sz w:val="24"/>
        </w:rPr>
      </w:pPr>
      <w:r w:rsidRPr="0003606E">
        <w:rPr>
          <w:b/>
          <w:sz w:val="24"/>
        </w:rPr>
        <w:lastRenderedPageBreak/>
        <w:t>Session</w:t>
      </w:r>
      <w:r w:rsidRPr="0003606E">
        <w:rPr>
          <w:rFonts w:hint="eastAsia"/>
          <w:b/>
          <w:sz w:val="24"/>
        </w:rPr>
        <w:t>的好处</w:t>
      </w:r>
      <w:r>
        <w:rPr>
          <w:rFonts w:hint="eastAsia"/>
          <w:sz w:val="24"/>
        </w:rPr>
        <w:t>：</w:t>
      </w:r>
      <w:bookmarkStart w:id="0" w:name="_GoBack"/>
      <w:bookmarkEnd w:id="0"/>
      <w:r w:rsidRPr="0003606E">
        <w:rPr>
          <w:rFonts w:hint="eastAsia"/>
          <w:sz w:val="24"/>
        </w:rPr>
        <w:t>只需要传递一个信息就可以根据用户的不同展示不同的界面；如果要在诸多</w:t>
      </w:r>
      <w:r w:rsidRPr="0003606E">
        <w:rPr>
          <w:sz w:val="24"/>
        </w:rPr>
        <w:t>Web页间传递一个变量，那么用Session变量要比通过</w:t>
      </w:r>
      <w:proofErr w:type="spellStart"/>
      <w:r w:rsidRPr="0003606E">
        <w:rPr>
          <w:sz w:val="24"/>
        </w:rPr>
        <w:t>QueryString</w:t>
      </w:r>
      <w:proofErr w:type="spellEnd"/>
      <w:r w:rsidRPr="0003606E">
        <w:rPr>
          <w:sz w:val="24"/>
        </w:rPr>
        <w:t>传递变量可使问题简化。</w:t>
      </w:r>
    </w:p>
    <w:p w:rsidR="0003606E" w:rsidRPr="0003606E" w:rsidRDefault="0003606E" w:rsidP="006240A0">
      <w:pPr>
        <w:rPr>
          <w:rFonts w:hint="eastAsia"/>
          <w:sz w:val="24"/>
        </w:rPr>
      </w:pPr>
      <w:r w:rsidRPr="0003606E">
        <w:rPr>
          <w:b/>
          <w:sz w:val="24"/>
        </w:rPr>
        <w:t>Session</w:t>
      </w:r>
      <w:r w:rsidRPr="0003606E">
        <w:rPr>
          <w:rFonts w:hint="eastAsia"/>
          <w:b/>
          <w:sz w:val="24"/>
        </w:rPr>
        <w:t>的缺陷：</w:t>
      </w:r>
      <w:r w:rsidRPr="0003606E"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 w:rsidRPr="0003606E">
        <w:rPr>
          <w:rFonts w:hint="eastAsia"/>
          <w:sz w:val="24"/>
        </w:rPr>
        <w:t xml:space="preserve"> </w:t>
      </w:r>
      <w:r w:rsidRPr="0003606E">
        <w:rPr>
          <w:rFonts w:hint="eastAsia"/>
          <w:sz w:val="24"/>
        </w:rPr>
        <w:t>在关闭窗口后</w:t>
      </w:r>
      <w:r w:rsidRPr="0003606E">
        <w:rPr>
          <w:sz w:val="24"/>
        </w:rPr>
        <w:t>SESSION仍存在并保存一段时间</w:t>
      </w:r>
      <w:r>
        <w:rPr>
          <w:rFonts w:hint="eastAsia"/>
          <w:sz w:val="24"/>
        </w:rPr>
        <w:t>2.</w:t>
      </w:r>
      <w:r w:rsidRPr="0003606E">
        <w:rPr>
          <w:sz w:val="24"/>
        </w:rPr>
        <w:t>Session保存的东西越多，就越占用服务器内存，对于用户在线人数较多的网站，服务器的内存压力会比较大</w:t>
      </w:r>
      <w:r>
        <w:rPr>
          <w:rFonts w:hint="eastAsia"/>
          <w:sz w:val="24"/>
        </w:rPr>
        <w:t>，服务器可能会因此无法正常运行</w:t>
      </w:r>
    </w:p>
    <w:sectPr w:rsidR="0003606E" w:rsidRPr="0003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06EE"/>
    <w:multiLevelType w:val="hybridMultilevel"/>
    <w:tmpl w:val="C58C475A"/>
    <w:lvl w:ilvl="0" w:tplc="D9A65F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C3A88"/>
    <w:multiLevelType w:val="hybridMultilevel"/>
    <w:tmpl w:val="534036F2"/>
    <w:lvl w:ilvl="0" w:tplc="2E3ACD08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36"/>
    <w:rsid w:val="0003606E"/>
    <w:rsid w:val="00103156"/>
    <w:rsid w:val="0010383D"/>
    <w:rsid w:val="002276C0"/>
    <w:rsid w:val="00397736"/>
    <w:rsid w:val="004E3E8B"/>
    <w:rsid w:val="006240A0"/>
    <w:rsid w:val="00F1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4541"/>
  <w15:chartTrackingRefBased/>
  <w15:docId w15:val="{F8D56D2F-38D3-4922-8A28-1BCAEAC1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77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77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26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</dc:creator>
  <cp:keywords/>
  <dc:description/>
  <cp:lastModifiedBy>adol</cp:lastModifiedBy>
  <cp:revision>1</cp:revision>
  <dcterms:created xsi:type="dcterms:W3CDTF">2020-06-14T12:50:00Z</dcterms:created>
  <dcterms:modified xsi:type="dcterms:W3CDTF">2020-06-14T14:55:00Z</dcterms:modified>
</cp:coreProperties>
</file>