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Un peu trop grande, voy celle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qui suic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1T20:07:02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 V. Pageau: The whole page seem to be rejected, saying the circle is too big and refers to the following one. Might be useful to reconstruct foliation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