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&lt;id&gt;p053v_1&lt;/id&gt;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tables haultes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cella cognoist on quand elles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monter quand, sur la foeille, elles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alongent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haulsent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partie du corps</w:t>
      </w:r>
      <w:r w:rsidDel="00000000" w:rsidR="00000000" w:rsidRPr="00000000">
        <w:rPr>
          <w:rtl w:val="0"/>
        </w:rPr>
        <w:t xml:space="preserve">. L</w:t>
      </w:r>
      <w:r w:rsidDel="00000000" w:rsidR="00000000" w:rsidRPr="00000000">
        <w:rPr>
          <w:color w:val="000000"/>
          <w:rtl w:val="0"/>
        </w:rPr>
        <w:t xml:space="preserve">ors, on les porte aulx branches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brandes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où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arrestent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commancent à filer leur prison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appelle </w:t>
      </w:r>
      <w:r w:rsidDel="00000000" w:rsidR="00000000" w:rsidRPr="00000000">
        <w:rPr>
          <w:color w:val="000000"/>
          <w:rtl w:val="0"/>
        </w:rPr>
        <w:t xml:space="preserve">coquon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grandeur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oeuf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pigeon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, combien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beaucoup plus gros, pource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il advient que quelque foys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 deulx ou trois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a xi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dans un coquon,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bourru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lanugineulx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entour,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laquelle bourre est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filoselle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coquon, qui est une peau blanche, solide, continue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ferme, se faict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coquon est si dure que malaisem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coupe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 Et toute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fois, pour sortir de sa prison,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 ronge par un bout,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avoyr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demeuré dedans vivant de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suc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sepmaines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il sort amoindry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 la 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Car, quand il commance à filer, il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long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 annulaire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huict pieds,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sortir il est plus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court de la 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4 pieds. En revanche, il est devenu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des aisles,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voler </w:t>
      </w:r>
      <w:r w:rsidDel="00000000" w:rsidR="00000000" w:rsidRPr="00000000">
        <w:rPr>
          <w:color w:val="000000"/>
          <w:rtl w:val="0"/>
        </w:rPr>
        <w:t xml:space="preserve">toutesfois</w:t>
      </w:r>
      <w:r w:rsidDel="00000000" w:rsidR="00000000" w:rsidRPr="00000000">
        <w:rPr>
          <w:color w:val="000000"/>
          <w:rtl w:val="0"/>
        </w:rPr>
        <w:t xml:space="preserve">. Et y a ha masle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femelle. Aussy 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sortis du coquon, le masle charge la femelle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où ilz font leurs oeufs.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esquels la femelle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feroict pas bons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proffictables si le masle ne luy estoict </w:t>
      </w:r>
      <w:r w:rsidDel="00000000" w:rsidR="00000000" w:rsidRPr="00000000">
        <w:rPr>
          <w:color w:val="000000"/>
          <w:rtl w:val="0"/>
        </w:rPr>
        <w:t xml:space="preserve">don</w:t>
      </w:r>
      <w:r w:rsidDel="00000000" w:rsidR="00000000" w:rsidRPr="00000000">
        <w:rPr>
          <w:color w:val="000000"/>
          <w:rtl w:val="0"/>
        </w:rPr>
        <w:t xml:space="preserve">é.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masle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color w:val="000000"/>
          <w:rtl w:val="0"/>
        </w:rPr>
        <w:t xml:space="preserve">desprins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femelle, il le fault gecter,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seroit pas bon de le donner à une aultre. Ils ont achevé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leurs oeufs en trois sepmaines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vers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Jehan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lors, on garde leurs oeufs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grene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jusques à la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epmaine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dict est. Aulcuns filent parmy la foeille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coquon sans monter 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coquons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il y </w:t>
      </w:r>
      <w:commentRangeStart w:id="0"/>
      <w:r w:rsidDel="00000000" w:rsidR="00000000" w:rsidRPr="00000000">
        <w:rPr>
          <w:color w:val="000000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c_054r_01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25T19:44:04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unfinished by author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