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tout fondu Apres charge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a la verge le tuyau en 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balle toute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pillee qui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Et on tient pour asseure quil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Onene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il sen fera un onguent blanc Lequel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sur toutes choses pour ta seurte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bouchee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iours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3:1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