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bien fort, puys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bien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couvrirés d'un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aproprié, non guere espés,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y reverbere mieulx.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espés. Aprés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qu'il soict comble, et laisse allumer,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 effect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l'entretiens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que j'en ay faicte, il n'est venu qu'une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vitrifié,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grains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masse 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Essaye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acompaigné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mesme doze s'observe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color w:val="000000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pilant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meme 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foeu,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à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 aussy de mesler,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la masse n'est assés colorée, pile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fondre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courre merveilleusement.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tenir dans bon foeu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petille plus ou, pour le mieulx le fondre,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 ensemble jusques à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0T20:21:4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