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http://gallica.bnf.fr/ark:/12148/btv1b10500001g/f251.item.r=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rtl w:val="0"/>
        </w:rPr>
        <w:t xml:space="preserve">far correr</w:t>
      </w:r>
      <w:r w:rsidDel="00000000" w:rsidR="00000000" w:rsidRPr="00000000">
        <w:rPr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u</w:t>
      </w:r>
      <w:r w:rsidDel="00000000" w:rsidR="00000000" w:rsidRPr="00000000">
        <w:rPr>
          <w:b w:val="0"/>
          <w:rtl w:val="0"/>
        </w:rPr>
        <w:t xml:space="preserve">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L</w:t>
      </w:r>
      <w:r w:rsidDel="00000000" w:rsidR="00000000" w:rsidRPr="00000000">
        <w:rPr>
          <w:b w:val="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mediocrem&lt;exp&gt;ent&lt;/exp&gt; subtille,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la moictié,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la moictié,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 </w:t>
      </w:r>
      <w:r w:rsidDel="00000000" w:rsidR="00000000" w:rsidRPr="00000000">
        <w:rPr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b</w:t>
      </w:r>
      <w:r w:rsidDel="00000000" w:rsidR="00000000" w:rsidRPr="00000000">
        <w:rPr>
          <w:b w:val="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tl w:val="0"/>
        </w:rPr>
        <w:t xml:space="preserve"> sçavoir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P&lt;exp&gt;rens&lt;/exp&gt; de ces materiaulx, des meilleurs que tu pourras trouver.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les co&lt;exp&gt;mm&lt;/exp&gt;e cy dessus est dict et les piles separement,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bandé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,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bas, pour eviter l'exalation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b w:val="0"/>
          <w:rtl w:val="0"/>
        </w:rPr>
        <w:t xml:space="preserve">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o</w:t>
      </w:r>
      <w:r w:rsidDel="00000000" w:rsidR="00000000" w:rsidRPr="00000000">
        <w:rPr>
          <w:b w:val="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Mesles les bien tous ensemble,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quarte ou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d'un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adapté en rond justement sur son ouverture.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l'ayant lié de hault en bas et par les costés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assés fort,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fiens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b w:val="0"/>
          <w:rtl w:val="0"/>
        </w:rPr>
        <w:t xml:space="preserve">t</w:t>
      </w:r>
      <w:r w:rsidDel="00000000" w:rsidR="00000000" w:rsidRPr="00000000">
        <w:rPr>
          <w:b w:val="0"/>
          <w:rtl w:val="0"/>
        </w:rPr>
        <w:t xml:space="preserve">erre bourr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f</w:t>
      </w:r>
      <w:r w:rsidDel="00000000" w:rsidR="00000000" w:rsidRPr="00000000">
        <w:rPr>
          <w:i w:val="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d'artiglerie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soyés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diligent,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n'oubliés pas d'y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v</w:t>
      </w:r>
      <w:r w:rsidDel="00000000" w:rsidR="00000000" w:rsidRPr="00000000">
        <w:rPr>
          <w:b w:val="0"/>
          <w:rtl w:val="0"/>
        </w:rPr>
        <w:t xml:space="preserve">erre pilé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pour fortifier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qu'il ne prene point de vent,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gueres, à cause que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derniers ingredients s'exhaleroient.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Note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ne prenent vent,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elles s'exalleroient.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qu'il ne se rompe.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s'il se rompt,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materiaulx s'evaporent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la fumée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tl w:val="0"/>
        </w:rPr>
        <w:t xml:space="preserve">. Si en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 n'est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et meslé,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qui ont </w:t>
      </w:r>
      <w:r w:rsidDel="00000000" w:rsidR="00000000" w:rsidRPr="00000000">
        <w:rPr>
          <w:rtl w:val="0"/>
        </w:rPr>
        <w:t xml:space="preserve">cognoi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sance</w:t>
      </w:r>
      <w:r w:rsidDel="00000000" w:rsidR="00000000" w:rsidRPr="00000000">
        <w:rPr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rtl w:val="0"/>
        </w:rPr>
        <w:t xml:space="preserve">o</w:t>
      </w:r>
      <w:r w:rsidDel="00000000" w:rsidR="00000000" w:rsidRPr="00000000">
        <w:rPr>
          <w:i w:val="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  <w:t xml:space="preserve">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car à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leurs ouvraiges,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tl w:val="0"/>
        </w:rPr>
        <w:t xml:space="preserve">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ceste mixture.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En g&lt;exp&gt;e&lt;/exp&gt;n&lt;exp&gt;er&lt;/exp&gt;al,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subtille.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pas estre divulguée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affin quil n'en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abusé.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Le grain est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rompu.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2:34:0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'argento' spelled backwards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