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157v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http://gallica.bnf.fr/ark:/12148/btv1b10500001g/f320.image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&lt;id&gt;p157v_1&lt;/id&gt;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laisser froidir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plustost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soufler pour fayre sortir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Car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 chault elle adherent contre luy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froid plus aysem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sen separent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sen vont en souflant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le vent en vapeur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&lt;id&gt;p157v_2&lt;/id&gt;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oiseau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luy donner son plant Et pour ce faire le mectre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coste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platine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Et cacher dans icelle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enfoncer la moictie dudict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oiseau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affin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quil ne mostre quune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ambe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 pied puys tu loindras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beurre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tenir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couchee En fin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strike w:val="0"/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gecte Et ayant faict prise nettoye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descouvre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qui en aura besoing Apres moule laultre coste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mesme sorte Mays pourceque les pied estants dos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malaises a brusler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ne se pourroient point nettoyer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par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 vif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ne aultre moyen si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souvroit descouvre le dessoubs des pieds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lorteil ou petit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doigt du talon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moule dune piece a part fais recuire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ouvre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nettoye les os Les pieds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demeure foibles pour soubstenir la masse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oiseau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massif Et pour ceste cause on adapte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fil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des pieds qui passent dans le corps plustost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gecter ainsy ilz se renforcissent Aulcuns moulent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aisles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Aultres moulent la teste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lesdictes aisles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part en noyau puys les raportent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reparent pour esbaucher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premierem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r w:rsidDel="00000000" w:rsidR="00000000" w:rsidRPr="00000000">
        <w:rPr>
          <w:color w:val="000000"/>
          <w:rtl w:val="0"/>
        </w:rPr>
        <w:t xml:space="preserve"> une forme qui soict roide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soubstiene le sable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destrampe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Ils sescorchent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remplissent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toile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cottonee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mieulx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adouber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la facon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corroyeurs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quilz ne perdent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leste Ladoub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farine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&lt;id&gt;p157v_3&lt;/id&gt;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f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color w:val="000000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…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n f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…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commentRangeStart w:id="0"/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Prenez un chausson du pied droi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commentRangeStart w:id="1"/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@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 qui ait este porte et le faictes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b</w:t>
      </w:r>
      <w:r w:rsidDel="00000000" w:rsidR="00000000" w:rsidRPr="00000000">
        <w:rPr>
          <w:strike w:val="0"/>
          <w:color w:val="000000"/>
          <w:rtl w:val="0"/>
        </w:rPr>
        <w:t xml:space="preserve">oyre au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tremper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i en sortira la f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boyre au mesme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au </w:t>
      </w:r>
      <w:commentRangeStart w:id="2"/>
      <w:r w:rsidDel="00000000" w:rsidR="00000000" w:rsidRPr="00000000">
        <w:rPr>
          <w:color w:val="000000"/>
          <w:rtl w:val="0"/>
        </w:rPr>
        <w:t xml:space="preserve">au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&lt;/exp&gt;e</w:t>
      </w:r>
      <w:r w:rsidDel="00000000" w:rsidR="00000000" w:rsidRPr="00000000">
        <w:rPr>
          <w:color w:val="000000"/>
          <w:rtl w:val="0"/>
        </w:rPr>
        <w:t xml:space="preserve"> et 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rez 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erveilles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2" w:date="2018-03-13T23:33:21Z"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Uncertain. Could also be m&lt;exp&gt;aistr&lt;/exp&gt;e, which doesn't make more sense.</w:t>
      </w:r>
    </w:p>
  </w:comment>
  <w:comment w:author="Francois V. Pageau" w:id="0" w:date="2016-06-19T17:00:28Z"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Totally irregular abbreviation, probably improvised to keep this secret.</w:t>
      </w:r>
    </w:p>
  </w:comment>
  <w:comment w:author="Francois V. Pageau" w:id="1" w:date="2016-06-19T17:01:11Z"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added as a correction (Marc)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320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