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outique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peult colliger par le dire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Herodote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que la navigation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Portugais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n'est pas nouvellem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par eulx inventée comme ils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ventent. Au comancem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du premier livre intitule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Clio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 il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Phoeniciens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venoient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mer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par continuelles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navigations en la coste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Graece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principalle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Argos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où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portoient des marchandises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Aegipte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Assyrie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que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six jours il avoient debité.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commentRangeStart w:id="0"/>
      <w:r w:rsidDel="00000000" w:rsidR="00000000" w:rsidRPr="00000000">
        <w:rPr>
          <w:color w:val="000000"/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avigatio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marchandise.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erodote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au premier foeuillet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Clio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 dict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long vaisseau en la coste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Colchos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fleuve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Phasis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ilz ravirent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Medée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Galeres.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erod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au 3 foeuillet dict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Gyges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presenta au temple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pateras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aureas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sex pondo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talentorum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&lt;/cn&gt;&lt;/la&gt;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Vases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Halyattes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pere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Croesus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&lt;la&gt;&lt;rub&gt;</w:t>
      </w:r>
      <w:r w:rsidDel="00000000" w:rsidR="00000000" w:rsidRPr="00000000">
        <w:rPr>
          <w:color w:val="000000"/>
          <w:rtl w:val="0"/>
        </w:rPr>
        <w:t xml:space="preserve">pateram ex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compactilem apud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dedicavit spectatu dignam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inter omnia quae sunt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donaria, opus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Glauci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Chii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qui solus omnium compactionem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excogitavit.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Compactile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&lt;/m&gt;&lt;/la&gt;</w:t>
      </w:r>
      <w:r w:rsidDel="00000000" w:rsidR="00000000" w:rsidRPr="00000000">
        <w:rPr>
          <w:color w:val="000000"/>
          <w:rtl w:val="0"/>
        </w:rPr>
        <w:t xml:space="preserve">, qui est fait d'assemblage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raportées.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Vase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raporté et souldé.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les petits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contreporteurs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exposent de petites marchandises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 achepter de plus riches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proficter de plus en plus,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pour le desir d'aprendre j'expose ce peu qui est de 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boutique pour recepvoir en commu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commerce des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 plus rares secrets des benevoles lecteurs.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pulveris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moule tresnet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luy donne liaison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, plus qu'au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croy qu'il ne seroit point mal propre au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qui est blanc, leger comme une esponge, estant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foeu clos, peult servir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net. Mays telles choses n'endurent pas le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30T08:58:51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