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2D59" w14:textId="09644F19" w:rsidR="00D34FB2" w:rsidRDefault="001907FA">
      <w:r>
        <w:rPr>
          <w:noProof/>
        </w:rPr>
        <w:drawing>
          <wp:inline distT="0" distB="0" distL="0" distR="0" wp14:anchorId="683B1D9D" wp14:editId="5A61C2E6">
            <wp:extent cx="3962400" cy="2124075"/>
            <wp:effectExtent l="0" t="0" r="0" b="952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l="7807" t="12980" r="21589" b="19702"/>
                    <a:stretch/>
                  </pic:blipFill>
                  <pic:spPr bwMode="auto">
                    <a:xfrm>
                      <a:off x="0" y="0"/>
                      <a:ext cx="396240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4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FA"/>
    <w:rsid w:val="001907FA"/>
    <w:rsid w:val="004C10B6"/>
    <w:rsid w:val="00D3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95AE"/>
  <w15:chartTrackingRefBased/>
  <w15:docId w15:val="{A6EDC186-78B2-45FC-8F14-AF24A050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PRADO VERA</dc:creator>
  <cp:keywords/>
  <dc:description/>
  <cp:lastModifiedBy>PAOLA PRADO VERA</cp:lastModifiedBy>
  <cp:revision>1</cp:revision>
  <dcterms:created xsi:type="dcterms:W3CDTF">2022-02-16T07:21:00Z</dcterms:created>
  <dcterms:modified xsi:type="dcterms:W3CDTF">2022-02-16T07:50:00Z</dcterms:modified>
</cp:coreProperties>
</file>